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056" w:rsidRPr="00413B52" w:rsidRDefault="00A25056" w:rsidP="00A25056">
      <w:pPr>
        <w:tabs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b/>
          <w:sz w:val="14"/>
          <w:szCs w:val="30"/>
          <w:lang w:val="be-BY" w:eastAsia="ru-RU"/>
        </w:rPr>
      </w:pPr>
      <w:r w:rsidRPr="00413B52">
        <w:rPr>
          <w:rFonts w:ascii="Times New Roman" w:eastAsia="Times New Roman" w:hAnsi="Times New Roman" w:cs="Times New Roman"/>
          <w:b/>
          <w:sz w:val="28"/>
          <w:szCs w:val="30"/>
          <w:lang w:val="be-BY" w:eastAsia="ru-RU"/>
        </w:rPr>
        <w:tab/>
      </w:r>
    </w:p>
    <w:tbl>
      <w:tblPr>
        <w:tblStyle w:val="a5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2977"/>
        <w:gridCol w:w="424"/>
        <w:gridCol w:w="3261"/>
        <w:gridCol w:w="3760"/>
        <w:gridCol w:w="50"/>
        <w:gridCol w:w="159"/>
        <w:gridCol w:w="3969"/>
      </w:tblGrid>
      <w:tr w:rsidR="00072C5D" w:rsidRPr="00413B52" w:rsidTr="002D4F63">
        <w:tc>
          <w:tcPr>
            <w:tcW w:w="709" w:type="dxa"/>
            <w:tcBorders>
              <w:bottom w:val="thinThickSmallGap" w:sz="12" w:space="0" w:color="auto"/>
            </w:tcBorders>
            <w:shd w:val="clear" w:color="auto" w:fill="D9D9D9" w:themeFill="background1" w:themeFillShade="D9"/>
          </w:tcPr>
          <w:p w:rsidR="00A25056" w:rsidRPr="00413B52" w:rsidRDefault="00A25056" w:rsidP="00A25056">
            <w:pPr>
              <w:tabs>
                <w:tab w:val="left" w:pos="8280"/>
              </w:tabs>
              <w:spacing w:after="80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</w:pPr>
          </w:p>
        </w:tc>
        <w:tc>
          <w:tcPr>
            <w:tcW w:w="851" w:type="dxa"/>
            <w:tcBorders>
              <w:bottom w:val="thinThickSmallGap" w:sz="12" w:space="0" w:color="auto"/>
            </w:tcBorders>
            <w:shd w:val="clear" w:color="auto" w:fill="D9D9D9" w:themeFill="background1" w:themeFillShade="D9"/>
          </w:tcPr>
          <w:p w:rsidR="00A25056" w:rsidRPr="00413B52" w:rsidRDefault="00A25056" w:rsidP="00A25056">
            <w:pPr>
              <w:tabs>
                <w:tab w:val="left" w:pos="8280"/>
              </w:tabs>
              <w:spacing w:after="80"/>
              <w:rPr>
                <w:rFonts w:ascii="Times New Roman" w:eastAsia="Times New Roman" w:hAnsi="Times New Roman" w:cs="Times New Roman"/>
                <w:b/>
                <w:sz w:val="28"/>
                <w:szCs w:val="30"/>
                <w:lang w:val="be-BY" w:eastAsia="ru-RU"/>
              </w:rPr>
            </w:pPr>
          </w:p>
        </w:tc>
        <w:tc>
          <w:tcPr>
            <w:tcW w:w="6662" w:type="dxa"/>
            <w:gridSpan w:val="3"/>
            <w:tcBorders>
              <w:bottom w:val="thinThickSmallGap" w:sz="12" w:space="0" w:color="auto"/>
            </w:tcBorders>
            <w:shd w:val="clear" w:color="auto" w:fill="D9D9D9" w:themeFill="background1" w:themeFillShade="D9"/>
          </w:tcPr>
          <w:p w:rsidR="00A25056" w:rsidRPr="00413B52" w:rsidRDefault="00A25056" w:rsidP="00A25056">
            <w:pPr>
              <w:pStyle w:val="a3"/>
              <w:jc w:val="center"/>
              <w:rPr>
                <w:b/>
                <w:lang w:val="be-BY" w:eastAsia="ru-RU"/>
              </w:rPr>
            </w:pPr>
            <w:r w:rsidRPr="00413B52">
              <w:rPr>
                <w:b/>
                <w:lang w:val="be-BY" w:eastAsia="ru-RU"/>
              </w:rPr>
              <w:t>Група ЛЗ-13</w:t>
            </w:r>
          </w:p>
        </w:tc>
        <w:tc>
          <w:tcPr>
            <w:tcW w:w="7938" w:type="dxa"/>
            <w:gridSpan w:val="4"/>
            <w:tcBorders>
              <w:bottom w:val="thinThickSmallGap" w:sz="12" w:space="0" w:color="auto"/>
            </w:tcBorders>
            <w:shd w:val="clear" w:color="auto" w:fill="D9D9D9" w:themeFill="background1" w:themeFillShade="D9"/>
          </w:tcPr>
          <w:p w:rsidR="00A25056" w:rsidRPr="002D4F63" w:rsidRDefault="00A25056" w:rsidP="00A25056">
            <w:pPr>
              <w:pStyle w:val="a3"/>
              <w:jc w:val="center"/>
              <w:rPr>
                <w:b/>
                <w:lang w:val="be-BY" w:eastAsia="ru-RU"/>
              </w:rPr>
            </w:pPr>
            <w:r w:rsidRPr="002D4F63">
              <w:rPr>
                <w:b/>
                <w:lang w:val="be-BY" w:eastAsia="ru-RU"/>
              </w:rPr>
              <w:t>Група ЛЗ-23</w:t>
            </w:r>
          </w:p>
        </w:tc>
      </w:tr>
      <w:tr w:rsidR="00424FAB" w:rsidRPr="00413B52" w:rsidTr="002D4F63">
        <w:trPr>
          <w:trHeight w:val="195"/>
        </w:trPr>
        <w:tc>
          <w:tcPr>
            <w:tcW w:w="709" w:type="dxa"/>
            <w:vMerge w:val="restart"/>
            <w:tcBorders>
              <w:top w:val="thinThickSmallGap" w:sz="12" w:space="0" w:color="auto"/>
              <w:right w:val="double" w:sz="4" w:space="0" w:color="auto"/>
            </w:tcBorders>
            <w:textDirection w:val="btLr"/>
          </w:tcPr>
          <w:p w:rsidR="00424FAB" w:rsidRPr="00413B52" w:rsidRDefault="00424FAB" w:rsidP="00424FAB">
            <w:pPr>
              <w:tabs>
                <w:tab w:val="left" w:pos="8280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30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be-BY" w:eastAsia="ru-RU"/>
              </w:rPr>
              <w:t>Панядзелак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24FAB" w:rsidRPr="00413B52" w:rsidRDefault="00424FAB" w:rsidP="00424FAB">
            <w:pPr>
              <w:shd w:val="clear" w:color="auto" w:fill="FFFFFF"/>
              <w:spacing w:line="260" w:lineRule="exact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09:00</w:t>
            </w:r>
          </w:p>
        </w:tc>
        <w:tc>
          <w:tcPr>
            <w:tcW w:w="6662" w:type="dxa"/>
            <w:gridSpan w:val="3"/>
            <w:tcBorders>
              <w:top w:val="thinThickSmallGap" w:sz="12" w:space="0" w:color="auto"/>
              <w:tl2br w:val="single" w:sz="4" w:space="0" w:color="auto"/>
            </w:tcBorders>
          </w:tcPr>
          <w:p w:rsidR="00424FAB" w:rsidRPr="00413B52" w:rsidRDefault="00424FAB" w:rsidP="00424FAB">
            <w:pPr>
              <w:tabs>
                <w:tab w:val="left" w:pos="8280"/>
              </w:tabs>
              <w:spacing w:line="220" w:lineRule="exact"/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  <w:lang w:val="be-BY"/>
              </w:rPr>
            </w:pPr>
          </w:p>
        </w:tc>
        <w:tc>
          <w:tcPr>
            <w:tcW w:w="7938" w:type="dxa"/>
            <w:gridSpan w:val="4"/>
            <w:tcBorders>
              <w:top w:val="thinThickSmallGap" w:sz="12" w:space="0" w:color="auto"/>
              <w:tl2br w:val="single" w:sz="4" w:space="0" w:color="auto"/>
            </w:tcBorders>
            <w:shd w:val="clear" w:color="auto" w:fill="FFFFFF" w:themeFill="background1"/>
          </w:tcPr>
          <w:p w:rsidR="00424FAB" w:rsidRPr="002D4F63" w:rsidRDefault="00424FAB" w:rsidP="00424FAB">
            <w:pPr>
              <w:tabs>
                <w:tab w:val="left" w:pos="8280"/>
              </w:tabs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12"/>
                <w:sz w:val="20"/>
                <w:szCs w:val="20"/>
                <w:lang w:val="be-BY"/>
              </w:rPr>
            </w:pPr>
          </w:p>
        </w:tc>
      </w:tr>
      <w:tr w:rsidR="00424FAB" w:rsidRPr="00413B52" w:rsidTr="002D4F63">
        <w:trPr>
          <w:trHeight w:val="329"/>
        </w:trPr>
        <w:tc>
          <w:tcPr>
            <w:tcW w:w="709" w:type="dxa"/>
            <w:vMerge/>
            <w:tcBorders>
              <w:right w:val="double" w:sz="4" w:space="0" w:color="auto"/>
            </w:tcBorders>
          </w:tcPr>
          <w:p w:rsidR="00424FAB" w:rsidRPr="00413B52" w:rsidRDefault="00424FAB" w:rsidP="00424FAB">
            <w:pPr>
              <w:tabs>
                <w:tab w:val="left" w:pos="82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851" w:type="dxa"/>
          </w:tcPr>
          <w:p w:rsidR="00424FAB" w:rsidRPr="00413B52" w:rsidRDefault="00424FAB" w:rsidP="00424FAB">
            <w:pPr>
              <w:shd w:val="clear" w:color="auto" w:fill="FFFFFF"/>
              <w:spacing w:line="260" w:lineRule="exact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10:45</w:t>
            </w:r>
          </w:p>
        </w:tc>
        <w:tc>
          <w:tcPr>
            <w:tcW w:w="6662" w:type="dxa"/>
            <w:gridSpan w:val="3"/>
            <w:tcBorders>
              <w:tr2bl w:val="single" w:sz="4" w:space="0" w:color="auto"/>
            </w:tcBorders>
          </w:tcPr>
          <w:p w:rsidR="00424FAB" w:rsidRPr="00413B52" w:rsidRDefault="00424FAB" w:rsidP="00424FAB">
            <w:pPr>
              <w:tabs>
                <w:tab w:val="left" w:pos="8280"/>
              </w:tabs>
              <w:spacing w:line="220" w:lineRule="exact"/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  <w:lang w:val="be-BY"/>
              </w:rPr>
            </w:pPr>
          </w:p>
        </w:tc>
        <w:tc>
          <w:tcPr>
            <w:tcW w:w="7938" w:type="dxa"/>
            <w:gridSpan w:val="4"/>
            <w:tcBorders>
              <w:tr2bl w:val="single" w:sz="4" w:space="0" w:color="auto"/>
            </w:tcBorders>
            <w:shd w:val="clear" w:color="auto" w:fill="FFFFFF" w:themeFill="background1"/>
          </w:tcPr>
          <w:p w:rsidR="00424FAB" w:rsidRPr="002D4F63" w:rsidRDefault="00424FAB" w:rsidP="00424FAB">
            <w:pPr>
              <w:tabs>
                <w:tab w:val="left" w:pos="8280"/>
              </w:tabs>
              <w:spacing w:line="180" w:lineRule="exact"/>
              <w:jc w:val="center"/>
              <w:rPr>
                <w:rFonts w:ascii="Times New Roman" w:hAnsi="Times New Roman" w:cs="Times New Roman"/>
                <w:b/>
                <w:spacing w:val="-12"/>
                <w:sz w:val="20"/>
                <w:szCs w:val="20"/>
                <w:lang w:val="be-BY"/>
              </w:rPr>
            </w:pPr>
          </w:p>
        </w:tc>
      </w:tr>
      <w:tr w:rsidR="00424FAB" w:rsidRPr="00413B52" w:rsidTr="002D4F63">
        <w:trPr>
          <w:trHeight w:val="364"/>
        </w:trPr>
        <w:tc>
          <w:tcPr>
            <w:tcW w:w="709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424FAB" w:rsidRPr="00413B52" w:rsidRDefault="00424FAB" w:rsidP="00424FAB">
            <w:pPr>
              <w:tabs>
                <w:tab w:val="left" w:pos="82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851" w:type="dxa"/>
          </w:tcPr>
          <w:p w:rsidR="00424FAB" w:rsidRPr="00413B52" w:rsidRDefault="00424FAB" w:rsidP="00424FAB">
            <w:pPr>
              <w:shd w:val="clear" w:color="auto" w:fill="FFFFFF"/>
              <w:spacing w:line="260" w:lineRule="exact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12:40</w:t>
            </w:r>
          </w:p>
        </w:tc>
        <w:tc>
          <w:tcPr>
            <w:tcW w:w="6662" w:type="dxa"/>
            <w:gridSpan w:val="3"/>
            <w:tcBorders>
              <w:left w:val="single" w:sz="4" w:space="0" w:color="auto"/>
              <w:tl2br w:val="single" w:sz="4" w:space="0" w:color="auto"/>
            </w:tcBorders>
          </w:tcPr>
          <w:p w:rsidR="00424FAB" w:rsidRPr="00413B52" w:rsidRDefault="00424FAB" w:rsidP="00424FAB">
            <w:pPr>
              <w:pStyle w:val="a3"/>
              <w:jc w:val="center"/>
              <w:rPr>
                <w:rFonts w:cs="Times New Roman"/>
                <w:spacing w:val="-20"/>
                <w:sz w:val="20"/>
                <w:szCs w:val="20"/>
                <w:lang w:val="be-BY" w:eastAsia="ru-RU"/>
              </w:rPr>
            </w:pPr>
          </w:p>
        </w:tc>
        <w:tc>
          <w:tcPr>
            <w:tcW w:w="7938" w:type="dxa"/>
            <w:gridSpan w:val="4"/>
            <w:tcBorders>
              <w:left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FFFFFF" w:themeFill="background1"/>
          </w:tcPr>
          <w:p w:rsidR="00424FAB" w:rsidRPr="002D4F63" w:rsidRDefault="00424FAB" w:rsidP="00424FAB">
            <w:pPr>
              <w:pStyle w:val="a3"/>
              <w:jc w:val="center"/>
              <w:rPr>
                <w:rFonts w:cs="Times New Roman"/>
                <w:spacing w:val="-20"/>
                <w:sz w:val="20"/>
                <w:szCs w:val="20"/>
                <w:lang w:val="be-BY" w:eastAsia="ru-RU"/>
              </w:rPr>
            </w:pPr>
          </w:p>
        </w:tc>
      </w:tr>
      <w:tr w:rsidR="00424FAB" w:rsidRPr="00413B52" w:rsidTr="002D4F63">
        <w:trPr>
          <w:trHeight w:val="163"/>
        </w:trPr>
        <w:tc>
          <w:tcPr>
            <w:tcW w:w="709" w:type="dxa"/>
            <w:vMerge/>
            <w:tcBorders>
              <w:right w:val="double" w:sz="4" w:space="0" w:color="auto"/>
            </w:tcBorders>
          </w:tcPr>
          <w:p w:rsidR="00424FAB" w:rsidRPr="00413B52" w:rsidRDefault="00424FAB" w:rsidP="00424FAB">
            <w:pPr>
              <w:tabs>
                <w:tab w:val="left" w:pos="82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851" w:type="dxa"/>
          </w:tcPr>
          <w:p w:rsidR="00424FAB" w:rsidRPr="00413B52" w:rsidRDefault="00424FAB" w:rsidP="00424FAB">
            <w:pPr>
              <w:shd w:val="clear" w:color="auto" w:fill="FFFFFF"/>
              <w:spacing w:line="260" w:lineRule="exact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14:35</w:t>
            </w:r>
          </w:p>
        </w:tc>
        <w:tc>
          <w:tcPr>
            <w:tcW w:w="6662" w:type="dxa"/>
            <w:gridSpan w:val="3"/>
            <w:tcBorders>
              <w:tr2bl w:val="single" w:sz="4" w:space="0" w:color="auto"/>
            </w:tcBorders>
          </w:tcPr>
          <w:p w:rsidR="00424FAB" w:rsidRPr="00413B52" w:rsidRDefault="00424FAB" w:rsidP="00424FAB">
            <w:pPr>
              <w:pStyle w:val="a3"/>
              <w:jc w:val="center"/>
              <w:rPr>
                <w:rFonts w:cs="Times New Roman"/>
                <w:spacing w:val="-20"/>
                <w:sz w:val="20"/>
                <w:szCs w:val="20"/>
                <w:lang w:val="be-BY" w:eastAsia="ru-RU"/>
              </w:rPr>
            </w:pPr>
          </w:p>
        </w:tc>
        <w:tc>
          <w:tcPr>
            <w:tcW w:w="7938" w:type="dxa"/>
            <w:gridSpan w:val="4"/>
            <w:tcBorders>
              <w:tr2bl w:val="single" w:sz="4" w:space="0" w:color="auto"/>
            </w:tcBorders>
            <w:shd w:val="clear" w:color="auto" w:fill="FFFFFF" w:themeFill="background1"/>
          </w:tcPr>
          <w:p w:rsidR="00424FAB" w:rsidRPr="002D4F63" w:rsidRDefault="00424FAB" w:rsidP="00424FAB">
            <w:pPr>
              <w:pStyle w:val="a3"/>
              <w:jc w:val="center"/>
              <w:rPr>
                <w:rFonts w:cs="Times New Roman"/>
                <w:spacing w:val="-20"/>
                <w:sz w:val="20"/>
                <w:szCs w:val="20"/>
                <w:lang w:val="be-BY" w:eastAsia="ru-RU"/>
              </w:rPr>
            </w:pPr>
          </w:p>
        </w:tc>
      </w:tr>
      <w:tr w:rsidR="00785439" w:rsidRPr="00413B52" w:rsidTr="002D4F63">
        <w:trPr>
          <w:trHeight w:val="270"/>
        </w:trPr>
        <w:tc>
          <w:tcPr>
            <w:tcW w:w="709" w:type="dxa"/>
            <w:vMerge w:val="restart"/>
            <w:tcBorders>
              <w:top w:val="thinThickThinSmallGap" w:sz="12" w:space="0" w:color="auto"/>
              <w:right w:val="double" w:sz="4" w:space="0" w:color="auto"/>
            </w:tcBorders>
            <w:textDirection w:val="btLr"/>
          </w:tcPr>
          <w:p w:rsidR="00785439" w:rsidRPr="00413B52" w:rsidRDefault="00785439" w:rsidP="00424FAB">
            <w:pPr>
              <w:tabs>
                <w:tab w:val="left" w:pos="8280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14"/>
                <w:sz w:val="24"/>
                <w:szCs w:val="30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14"/>
                <w:sz w:val="24"/>
                <w:szCs w:val="28"/>
                <w:lang w:val="be-BY" w:eastAsia="ru-RU"/>
              </w:rPr>
              <w:t>Аўторак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85439" w:rsidRPr="00413B52" w:rsidRDefault="00785439" w:rsidP="00424FAB">
            <w:pPr>
              <w:shd w:val="clear" w:color="auto" w:fill="FFFFFF"/>
              <w:spacing w:line="260" w:lineRule="exact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09:00</w:t>
            </w:r>
          </w:p>
        </w:tc>
        <w:tc>
          <w:tcPr>
            <w:tcW w:w="6662" w:type="dxa"/>
            <w:gridSpan w:val="3"/>
            <w:tcBorders>
              <w:top w:val="thinThickThinSmallGap" w:sz="12" w:space="0" w:color="auto"/>
              <w:tl2br w:val="single" w:sz="4" w:space="0" w:color="auto"/>
            </w:tcBorders>
          </w:tcPr>
          <w:p w:rsidR="00785439" w:rsidRPr="00785439" w:rsidRDefault="00785439" w:rsidP="00424FAB">
            <w:pPr>
              <w:pStyle w:val="a3"/>
              <w:jc w:val="center"/>
              <w:rPr>
                <w:rFonts w:cs="Times New Roman"/>
                <w:color w:val="FF0000"/>
                <w:spacing w:val="-20"/>
                <w:sz w:val="20"/>
                <w:szCs w:val="20"/>
                <w:lang w:val="be-BY" w:eastAsia="ru-RU"/>
              </w:rPr>
            </w:pPr>
          </w:p>
        </w:tc>
        <w:tc>
          <w:tcPr>
            <w:tcW w:w="7938" w:type="dxa"/>
            <w:gridSpan w:val="4"/>
            <w:tcBorders>
              <w:top w:val="thinThickThinSmallGap" w:sz="12" w:space="0" w:color="auto"/>
              <w:tl2br w:val="single" w:sz="4" w:space="0" w:color="auto"/>
            </w:tcBorders>
            <w:shd w:val="clear" w:color="auto" w:fill="FFFFFF" w:themeFill="background1"/>
          </w:tcPr>
          <w:p w:rsidR="00785439" w:rsidRPr="002D4F63" w:rsidRDefault="00785439" w:rsidP="00424FAB">
            <w:pPr>
              <w:pStyle w:val="a3"/>
              <w:jc w:val="center"/>
              <w:rPr>
                <w:rFonts w:cs="Times New Roman"/>
                <w:spacing w:val="-20"/>
                <w:sz w:val="20"/>
                <w:szCs w:val="20"/>
                <w:lang w:val="be-BY" w:eastAsia="ru-RU"/>
              </w:rPr>
            </w:pPr>
          </w:p>
        </w:tc>
      </w:tr>
      <w:tr w:rsidR="00424FAB" w:rsidRPr="00413B52" w:rsidTr="002D4F63">
        <w:trPr>
          <w:trHeight w:val="267"/>
        </w:trPr>
        <w:tc>
          <w:tcPr>
            <w:tcW w:w="709" w:type="dxa"/>
            <w:vMerge/>
            <w:tcBorders>
              <w:right w:val="double" w:sz="4" w:space="0" w:color="auto"/>
            </w:tcBorders>
          </w:tcPr>
          <w:p w:rsidR="00424FAB" w:rsidRPr="00413B52" w:rsidRDefault="00424FAB" w:rsidP="00424FAB">
            <w:pPr>
              <w:tabs>
                <w:tab w:val="left" w:pos="82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851" w:type="dxa"/>
          </w:tcPr>
          <w:p w:rsidR="00424FAB" w:rsidRPr="00413B52" w:rsidRDefault="00424FAB" w:rsidP="00424FAB">
            <w:pPr>
              <w:shd w:val="clear" w:color="auto" w:fill="FFFFFF"/>
              <w:spacing w:line="260" w:lineRule="exact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10:45</w:t>
            </w:r>
          </w:p>
        </w:tc>
        <w:tc>
          <w:tcPr>
            <w:tcW w:w="6662" w:type="dxa"/>
            <w:gridSpan w:val="3"/>
            <w:tcBorders>
              <w:left w:val="single" w:sz="4" w:space="0" w:color="auto"/>
              <w:tr2bl w:val="single" w:sz="4" w:space="0" w:color="auto"/>
            </w:tcBorders>
          </w:tcPr>
          <w:p w:rsidR="00424FAB" w:rsidRPr="00413B52" w:rsidRDefault="00424FAB" w:rsidP="00424FAB">
            <w:pPr>
              <w:tabs>
                <w:tab w:val="left" w:pos="8280"/>
              </w:tabs>
              <w:spacing w:line="220" w:lineRule="exact"/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  <w:lang w:val="be-BY"/>
              </w:rPr>
            </w:pPr>
          </w:p>
        </w:tc>
        <w:tc>
          <w:tcPr>
            <w:tcW w:w="7938" w:type="dxa"/>
            <w:gridSpan w:val="4"/>
            <w:tcBorders>
              <w:left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FFFFFF" w:themeFill="background1"/>
          </w:tcPr>
          <w:p w:rsidR="00424FAB" w:rsidRPr="002D4F63" w:rsidRDefault="00424FAB" w:rsidP="00424FAB">
            <w:pPr>
              <w:tabs>
                <w:tab w:val="left" w:pos="8280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spacing w:val="-12"/>
                <w:sz w:val="20"/>
                <w:szCs w:val="20"/>
                <w:lang w:val="be-BY"/>
              </w:rPr>
            </w:pPr>
          </w:p>
        </w:tc>
      </w:tr>
      <w:tr w:rsidR="00424FAB" w:rsidRPr="00413B52" w:rsidTr="002D4F63">
        <w:trPr>
          <w:trHeight w:val="215"/>
        </w:trPr>
        <w:tc>
          <w:tcPr>
            <w:tcW w:w="709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424FAB" w:rsidRPr="00413B52" w:rsidRDefault="00424FAB" w:rsidP="00424FAB">
            <w:pPr>
              <w:tabs>
                <w:tab w:val="left" w:pos="82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851" w:type="dxa"/>
          </w:tcPr>
          <w:p w:rsidR="00424FAB" w:rsidRPr="00413B52" w:rsidRDefault="00424FAB" w:rsidP="00424FAB">
            <w:pPr>
              <w:shd w:val="clear" w:color="auto" w:fill="FFFFFF"/>
              <w:spacing w:line="260" w:lineRule="exact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12:40</w:t>
            </w:r>
          </w:p>
        </w:tc>
        <w:tc>
          <w:tcPr>
            <w:tcW w:w="6662" w:type="dxa"/>
            <w:gridSpan w:val="3"/>
            <w:tcBorders>
              <w:left w:val="single" w:sz="4" w:space="0" w:color="auto"/>
              <w:tl2br w:val="single" w:sz="4" w:space="0" w:color="auto"/>
            </w:tcBorders>
          </w:tcPr>
          <w:p w:rsidR="00424FAB" w:rsidRPr="00413B52" w:rsidRDefault="00424FAB" w:rsidP="00424FAB">
            <w:pPr>
              <w:tabs>
                <w:tab w:val="left" w:pos="8280"/>
              </w:tabs>
              <w:spacing w:line="220" w:lineRule="exact"/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  <w:lang w:val="be-BY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FFFFFF" w:themeFill="background1"/>
          </w:tcPr>
          <w:p w:rsidR="00424FAB" w:rsidRPr="002D4F63" w:rsidRDefault="00424FAB" w:rsidP="00424FAB">
            <w:pPr>
              <w:tabs>
                <w:tab w:val="left" w:pos="8280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spacing w:val="-12"/>
                <w:sz w:val="20"/>
                <w:szCs w:val="20"/>
                <w:lang w:val="be-BY"/>
              </w:rPr>
            </w:pPr>
          </w:p>
        </w:tc>
      </w:tr>
      <w:tr w:rsidR="00424FAB" w:rsidRPr="00413B52" w:rsidTr="002D4F63">
        <w:trPr>
          <w:trHeight w:val="287"/>
        </w:trPr>
        <w:tc>
          <w:tcPr>
            <w:tcW w:w="709" w:type="dxa"/>
            <w:vMerge/>
            <w:tcBorders>
              <w:right w:val="double" w:sz="4" w:space="0" w:color="auto"/>
            </w:tcBorders>
          </w:tcPr>
          <w:p w:rsidR="00424FAB" w:rsidRPr="00413B52" w:rsidRDefault="00424FAB" w:rsidP="00424FAB">
            <w:pPr>
              <w:tabs>
                <w:tab w:val="left" w:pos="82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851" w:type="dxa"/>
          </w:tcPr>
          <w:p w:rsidR="00424FAB" w:rsidRPr="00413B52" w:rsidRDefault="00424FAB" w:rsidP="00424FAB">
            <w:pPr>
              <w:shd w:val="clear" w:color="auto" w:fill="FFFFFF"/>
              <w:spacing w:line="260" w:lineRule="exact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14:35</w:t>
            </w:r>
          </w:p>
        </w:tc>
        <w:tc>
          <w:tcPr>
            <w:tcW w:w="6662" w:type="dxa"/>
            <w:gridSpan w:val="3"/>
            <w:tcBorders>
              <w:tr2bl w:val="single" w:sz="4" w:space="0" w:color="auto"/>
            </w:tcBorders>
          </w:tcPr>
          <w:p w:rsidR="00424FAB" w:rsidRPr="00413B52" w:rsidRDefault="00424FAB" w:rsidP="00424FAB">
            <w:pPr>
              <w:pStyle w:val="a3"/>
              <w:jc w:val="center"/>
              <w:rPr>
                <w:rFonts w:cs="Times New Roman"/>
                <w:spacing w:val="-20"/>
                <w:sz w:val="20"/>
                <w:szCs w:val="20"/>
                <w:lang w:val="be-BY" w:eastAsia="ru-RU"/>
              </w:rPr>
            </w:pPr>
          </w:p>
        </w:tc>
        <w:tc>
          <w:tcPr>
            <w:tcW w:w="7938" w:type="dxa"/>
            <w:gridSpan w:val="4"/>
            <w:tcBorders>
              <w:tl2br w:val="single" w:sz="4" w:space="0" w:color="auto"/>
            </w:tcBorders>
            <w:shd w:val="clear" w:color="auto" w:fill="FFFFFF" w:themeFill="background1"/>
          </w:tcPr>
          <w:p w:rsidR="00424FAB" w:rsidRPr="002D4F63" w:rsidRDefault="00424FAB" w:rsidP="00424FAB">
            <w:pPr>
              <w:pStyle w:val="a3"/>
              <w:jc w:val="center"/>
              <w:rPr>
                <w:rFonts w:cs="Times New Roman"/>
                <w:spacing w:val="-20"/>
                <w:sz w:val="20"/>
                <w:szCs w:val="20"/>
                <w:lang w:val="be-BY" w:eastAsia="ru-RU"/>
              </w:rPr>
            </w:pPr>
          </w:p>
        </w:tc>
      </w:tr>
      <w:tr w:rsidR="00424FAB" w:rsidRPr="00B55BFA" w:rsidTr="00FE2C51">
        <w:trPr>
          <w:trHeight w:val="609"/>
        </w:trPr>
        <w:tc>
          <w:tcPr>
            <w:tcW w:w="709" w:type="dxa"/>
            <w:vMerge w:val="restart"/>
            <w:tcBorders>
              <w:top w:val="thinThickThinSmallGap" w:sz="12" w:space="0" w:color="auto"/>
              <w:right w:val="double" w:sz="4" w:space="0" w:color="auto"/>
            </w:tcBorders>
            <w:textDirection w:val="btLr"/>
          </w:tcPr>
          <w:p w:rsidR="00424FAB" w:rsidRPr="00413B52" w:rsidRDefault="00424FAB" w:rsidP="00424FAB">
            <w:pPr>
              <w:tabs>
                <w:tab w:val="left" w:pos="8280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be-BY" w:eastAsia="ru-RU"/>
              </w:rPr>
              <w:t>Серада</w:t>
            </w:r>
          </w:p>
          <w:p w:rsidR="00424FAB" w:rsidRPr="00413B52" w:rsidRDefault="00424FAB" w:rsidP="00424FAB">
            <w:pPr>
              <w:tabs>
                <w:tab w:val="left" w:pos="8280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0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be-BY" w:eastAsia="ru-RU"/>
              </w:rPr>
              <w:t>05.02.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24FAB" w:rsidRPr="00413B52" w:rsidRDefault="00424FAB" w:rsidP="00424FAB">
            <w:pPr>
              <w:shd w:val="clear" w:color="auto" w:fill="FFFFFF"/>
              <w:spacing w:line="260" w:lineRule="exact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09:00</w:t>
            </w:r>
          </w:p>
        </w:tc>
        <w:tc>
          <w:tcPr>
            <w:tcW w:w="3401" w:type="dxa"/>
            <w:gridSpan w:val="2"/>
            <w:tcBorders>
              <w:top w:val="thinThickThinSmallGap" w:sz="12" w:space="0" w:color="auto"/>
              <w:left w:val="single" w:sz="4" w:space="0" w:color="auto"/>
            </w:tcBorders>
          </w:tcPr>
          <w:p w:rsidR="00424FAB" w:rsidRPr="00413B52" w:rsidRDefault="00424FAB" w:rsidP="00424FAB">
            <w:pPr>
              <w:shd w:val="clear" w:color="auto" w:fill="FFFFFF"/>
              <w:spacing w:line="200" w:lineRule="exact"/>
              <w:jc w:val="center"/>
              <w:rPr>
                <w:rFonts w:ascii="Times New Roman" w:hAnsi="Times New Roman" w:cs="Times New Roman"/>
                <w:b/>
                <w:caps/>
                <w:spacing w:val="-8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caps/>
                <w:spacing w:val="-8"/>
                <w:sz w:val="18"/>
                <w:szCs w:val="18"/>
                <w:lang w:val="be-BY"/>
              </w:rPr>
              <w:t xml:space="preserve">камунікатыўная </w:t>
            </w:r>
          </w:p>
          <w:p w:rsidR="00424FAB" w:rsidRPr="00413B52" w:rsidRDefault="00424FAB" w:rsidP="00424FAB">
            <w:pPr>
              <w:shd w:val="clear" w:color="auto" w:fill="FFFFFF"/>
              <w:spacing w:line="200" w:lineRule="exact"/>
              <w:jc w:val="center"/>
              <w:rPr>
                <w:rFonts w:ascii="Times New Roman" w:hAnsi="Times New Roman" w:cs="Times New Roman"/>
                <w:b/>
                <w:caps/>
                <w:spacing w:val="-8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caps/>
                <w:spacing w:val="-8"/>
                <w:sz w:val="18"/>
                <w:szCs w:val="18"/>
                <w:lang w:val="be-BY"/>
              </w:rPr>
              <w:t>граматыка</w:t>
            </w:r>
            <w:r w:rsidRPr="00413B52">
              <w:rPr>
                <w:rFonts w:ascii="Times New Roman" w:hAnsi="Times New Roman" w:cs="Times New Roman"/>
                <w:b/>
                <w:caps/>
                <w:spacing w:val="-8"/>
                <w:sz w:val="18"/>
                <w:szCs w:val="18"/>
              </w:rPr>
              <w:t xml:space="preserve"> </w:t>
            </w:r>
            <w:r w:rsidRPr="00413B52">
              <w:rPr>
                <w:rFonts w:ascii="Times New Roman" w:hAnsi="Times New Roman" w:cs="Times New Roman"/>
                <w:b/>
                <w:caps/>
                <w:spacing w:val="-8"/>
                <w:sz w:val="18"/>
                <w:szCs w:val="18"/>
                <w:lang w:val="en-US"/>
              </w:rPr>
              <w:t>I</w:t>
            </w:r>
            <w:r w:rsidRPr="00413B52">
              <w:rPr>
                <w:rFonts w:ascii="Times New Roman" w:hAnsi="Times New Roman" w:cs="Times New Roman"/>
                <w:b/>
                <w:caps/>
                <w:spacing w:val="-8"/>
                <w:sz w:val="18"/>
                <w:szCs w:val="18"/>
              </w:rPr>
              <w:t xml:space="preserve"> </w:t>
            </w:r>
            <w:r w:rsidRPr="00413B52"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  <w:t>(П.З.)</w:t>
            </w:r>
          </w:p>
          <w:p w:rsidR="00424FAB" w:rsidRPr="00413B52" w:rsidRDefault="00424FAB" w:rsidP="00424FAB">
            <w:pPr>
              <w:tabs>
                <w:tab w:val="left" w:pos="8280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spacing w:val="-20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ст.в. Акуліч Ю.Я.</w:t>
            </w: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 к.3 аўд. 20</w:t>
            </w:r>
            <w:r w:rsidRPr="00413B5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3</w:t>
            </w:r>
          </w:p>
        </w:tc>
        <w:tc>
          <w:tcPr>
            <w:tcW w:w="3261" w:type="dxa"/>
            <w:tcBorders>
              <w:top w:val="thinThickThinSmallGap" w:sz="12" w:space="0" w:color="auto"/>
              <w:left w:val="single" w:sz="4" w:space="0" w:color="auto"/>
            </w:tcBorders>
          </w:tcPr>
          <w:p w:rsidR="00424FAB" w:rsidRPr="00413B52" w:rsidRDefault="00424FAB" w:rsidP="00424FAB">
            <w:pPr>
              <w:shd w:val="clear" w:color="auto" w:fill="FFFFFF"/>
              <w:spacing w:line="200" w:lineRule="exact"/>
              <w:ind w:right="-112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be-BY"/>
              </w:rPr>
              <w:t xml:space="preserve">Практыка вуснай і пісьмовай мовы </w:t>
            </w:r>
            <w:r w:rsidRPr="00413B52">
              <w:rPr>
                <w:rFonts w:ascii="Times New Roman" w:hAnsi="Times New Roman" w:cs="Times New Roman"/>
                <w:spacing w:val="-20"/>
                <w:sz w:val="18"/>
                <w:szCs w:val="18"/>
                <w:lang w:val="be-BY"/>
              </w:rPr>
              <w:t>(П.З.)</w:t>
            </w:r>
          </w:p>
          <w:p w:rsidR="00424FAB" w:rsidRPr="00413B52" w:rsidRDefault="00424FAB" w:rsidP="00424FAB">
            <w:pPr>
              <w:tabs>
                <w:tab w:val="left" w:pos="8280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spacing w:val="-20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в. Селядцова Т.Б . к.3 аўд. 223</w:t>
            </w:r>
          </w:p>
        </w:tc>
        <w:tc>
          <w:tcPr>
            <w:tcW w:w="7938" w:type="dxa"/>
            <w:gridSpan w:val="4"/>
            <w:tcBorders>
              <w:top w:val="thinThickThinSmallGap" w:sz="12" w:space="0" w:color="auto"/>
              <w:left w:val="single" w:sz="4" w:space="0" w:color="auto"/>
            </w:tcBorders>
          </w:tcPr>
          <w:p w:rsidR="00424FAB" w:rsidRPr="00413B52" w:rsidRDefault="00424FAB" w:rsidP="00424FAB">
            <w:pPr>
              <w:shd w:val="clear" w:color="auto" w:fill="FFFFFF"/>
              <w:spacing w:line="200" w:lineRule="exact"/>
              <w:ind w:left="-113" w:right="-114"/>
              <w:jc w:val="center"/>
              <w:rPr>
                <w:rFonts w:ascii="Times New Roman" w:hAnsi="Times New Roman" w:cs="Times New Roman"/>
                <w:b/>
                <w:caps/>
                <w:spacing w:val="-12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caps/>
                <w:spacing w:val="-12"/>
                <w:sz w:val="18"/>
                <w:szCs w:val="18"/>
                <w:lang w:val="be-BY"/>
              </w:rPr>
              <w:t xml:space="preserve">ІНФАРМАЦЫЙНЫЯ ТЭХНАЛОГІІ Ў МУЗЕЙНАЙ СПРАВЕ </w:t>
            </w:r>
            <w:r w:rsidRPr="00413B52">
              <w:rPr>
                <w:rFonts w:ascii="Times New Roman" w:hAnsi="Times New Roman" w:cs="Times New Roman"/>
                <w:spacing w:val="-12"/>
                <w:sz w:val="18"/>
                <w:szCs w:val="18"/>
                <w:lang w:val="be-BY"/>
              </w:rPr>
              <w:t>(П.З.)</w:t>
            </w:r>
          </w:p>
          <w:p w:rsidR="00424FAB" w:rsidRPr="00413B52" w:rsidRDefault="00424FAB" w:rsidP="00424FAB">
            <w:pPr>
              <w:pStyle w:val="a3"/>
              <w:spacing w:line="200" w:lineRule="exact"/>
              <w:jc w:val="center"/>
              <w:rPr>
                <w:rFonts w:cs="Times New Roman"/>
                <w:spacing w:val="-20"/>
                <w:sz w:val="18"/>
                <w:szCs w:val="18"/>
                <w:lang w:val="be-BY" w:eastAsia="ru-RU"/>
              </w:rPr>
            </w:pPr>
            <w:r w:rsidRPr="00413B52">
              <w:rPr>
                <w:rFonts w:cs="Times New Roman"/>
                <w:spacing w:val="-12"/>
                <w:sz w:val="18"/>
                <w:szCs w:val="18"/>
                <w:lang w:val="be-BY"/>
              </w:rPr>
              <w:t>ст. в. Шыляеў А.П. к.2 аўд. 4-11</w:t>
            </w:r>
          </w:p>
        </w:tc>
      </w:tr>
      <w:tr w:rsidR="00424FAB" w:rsidRPr="00B55BFA" w:rsidTr="00FE2C51">
        <w:tc>
          <w:tcPr>
            <w:tcW w:w="709" w:type="dxa"/>
            <w:vMerge/>
            <w:tcBorders>
              <w:right w:val="double" w:sz="4" w:space="0" w:color="auto"/>
            </w:tcBorders>
          </w:tcPr>
          <w:p w:rsidR="00424FAB" w:rsidRPr="00413B52" w:rsidRDefault="00424FAB" w:rsidP="00424FAB">
            <w:pPr>
              <w:tabs>
                <w:tab w:val="left" w:pos="82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851" w:type="dxa"/>
          </w:tcPr>
          <w:p w:rsidR="00424FAB" w:rsidRPr="00413B52" w:rsidRDefault="00424FAB" w:rsidP="00424FAB">
            <w:pPr>
              <w:shd w:val="clear" w:color="auto" w:fill="FFFFFF"/>
              <w:spacing w:line="260" w:lineRule="exact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10:45</w:t>
            </w:r>
          </w:p>
        </w:tc>
        <w:tc>
          <w:tcPr>
            <w:tcW w:w="3401" w:type="dxa"/>
            <w:gridSpan w:val="2"/>
          </w:tcPr>
          <w:p w:rsidR="00424FAB" w:rsidRPr="00413B52" w:rsidRDefault="00424FAB" w:rsidP="00424FAB">
            <w:pPr>
              <w:shd w:val="clear" w:color="auto" w:fill="FFFFFF"/>
              <w:spacing w:line="200" w:lineRule="exact"/>
              <w:ind w:right="-112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be-BY"/>
              </w:rPr>
              <w:t xml:space="preserve">Практыка вуснай і </w:t>
            </w:r>
          </w:p>
          <w:p w:rsidR="00424FAB" w:rsidRPr="00413B52" w:rsidRDefault="00424FAB" w:rsidP="00424FAB">
            <w:pPr>
              <w:shd w:val="clear" w:color="auto" w:fill="FFFFFF"/>
              <w:spacing w:line="200" w:lineRule="exact"/>
              <w:ind w:right="-112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be-BY"/>
              </w:rPr>
              <w:t xml:space="preserve">пісьмовай мовы </w:t>
            </w:r>
            <w:r w:rsidRPr="00413B52">
              <w:rPr>
                <w:rFonts w:ascii="Times New Roman" w:hAnsi="Times New Roman" w:cs="Times New Roman"/>
                <w:spacing w:val="-20"/>
                <w:sz w:val="18"/>
                <w:szCs w:val="18"/>
                <w:lang w:val="be-BY"/>
              </w:rPr>
              <w:t>(П.З.)</w:t>
            </w:r>
          </w:p>
          <w:p w:rsidR="00424FAB" w:rsidRPr="00413B52" w:rsidRDefault="00424FAB" w:rsidP="00424FAB">
            <w:pPr>
              <w:tabs>
                <w:tab w:val="left" w:pos="8280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spacing w:val="-20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в. Селядцова Т.Б. к.3 аўд. 223</w:t>
            </w:r>
          </w:p>
        </w:tc>
        <w:tc>
          <w:tcPr>
            <w:tcW w:w="3261" w:type="dxa"/>
          </w:tcPr>
          <w:p w:rsidR="00424FAB" w:rsidRPr="00413B52" w:rsidRDefault="00424FAB" w:rsidP="00424FAB">
            <w:pPr>
              <w:shd w:val="clear" w:color="auto" w:fill="FFFFFF"/>
              <w:spacing w:line="200" w:lineRule="exact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be-BY"/>
              </w:rPr>
              <w:t>камунікатыўная граматыка</w:t>
            </w:r>
            <w:r w:rsidRPr="00413B52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 </w:t>
            </w:r>
            <w:r w:rsidRPr="00413B52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  <w:t>I</w:t>
            </w:r>
            <w:r w:rsidRPr="00413B52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 </w:t>
            </w:r>
            <w:r w:rsidRPr="00413B52">
              <w:rPr>
                <w:rFonts w:ascii="Times New Roman" w:hAnsi="Times New Roman" w:cs="Times New Roman"/>
                <w:spacing w:val="-20"/>
                <w:sz w:val="18"/>
                <w:szCs w:val="18"/>
                <w:lang w:val="be-BY"/>
              </w:rPr>
              <w:t>(П.З.)</w:t>
            </w:r>
          </w:p>
          <w:p w:rsidR="00424FAB" w:rsidRPr="00413B52" w:rsidRDefault="00424FAB" w:rsidP="00424FAB">
            <w:pPr>
              <w:tabs>
                <w:tab w:val="left" w:pos="8280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spacing w:val="-20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ст.в. Акуліч Ю.Я. к.3 аўд. 203</w:t>
            </w:r>
          </w:p>
        </w:tc>
        <w:tc>
          <w:tcPr>
            <w:tcW w:w="7938" w:type="dxa"/>
            <w:gridSpan w:val="4"/>
          </w:tcPr>
          <w:p w:rsidR="00424FAB" w:rsidRPr="00413B52" w:rsidRDefault="00424FAB" w:rsidP="00424FAB">
            <w:pPr>
              <w:shd w:val="clear" w:color="auto" w:fill="FFFFFF"/>
              <w:spacing w:line="200" w:lineRule="exact"/>
              <w:ind w:left="-113" w:right="-114"/>
              <w:jc w:val="center"/>
              <w:rPr>
                <w:rFonts w:ascii="Times New Roman" w:hAnsi="Times New Roman" w:cs="Times New Roman"/>
                <w:b/>
                <w:caps/>
                <w:spacing w:val="-12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caps/>
                <w:spacing w:val="-12"/>
                <w:sz w:val="18"/>
                <w:szCs w:val="18"/>
                <w:lang w:val="be-BY"/>
              </w:rPr>
              <w:t xml:space="preserve">ІНФАРМАЦЫЙНЫЯ ТЭХНАЛОГІІ Ў МУЗЕЙНАЙ СПРАВЕ </w:t>
            </w:r>
            <w:r w:rsidRPr="00413B52">
              <w:rPr>
                <w:rFonts w:ascii="Times New Roman" w:hAnsi="Times New Roman" w:cs="Times New Roman"/>
                <w:spacing w:val="-12"/>
                <w:sz w:val="18"/>
                <w:szCs w:val="18"/>
                <w:lang w:val="be-BY"/>
              </w:rPr>
              <w:t>(П.З.)</w:t>
            </w:r>
          </w:p>
          <w:p w:rsidR="00424FAB" w:rsidRPr="00413B52" w:rsidRDefault="00424FAB" w:rsidP="00424FAB">
            <w:pPr>
              <w:pStyle w:val="a3"/>
              <w:spacing w:line="200" w:lineRule="exact"/>
              <w:jc w:val="center"/>
              <w:rPr>
                <w:rFonts w:cs="Times New Roman"/>
                <w:spacing w:val="-20"/>
                <w:sz w:val="18"/>
                <w:szCs w:val="18"/>
                <w:lang w:val="be-BY" w:eastAsia="ru-RU"/>
              </w:rPr>
            </w:pPr>
            <w:r w:rsidRPr="00413B52">
              <w:rPr>
                <w:rFonts w:cs="Times New Roman"/>
                <w:spacing w:val="-12"/>
                <w:sz w:val="18"/>
                <w:szCs w:val="18"/>
                <w:lang w:val="be-BY"/>
              </w:rPr>
              <w:t>ст. в. Шыляеў А.П. к.2 аўд. 4-11</w:t>
            </w:r>
          </w:p>
        </w:tc>
      </w:tr>
      <w:tr w:rsidR="00424FAB" w:rsidRPr="00413B52" w:rsidTr="00FE2C51">
        <w:trPr>
          <w:trHeight w:val="470"/>
        </w:trPr>
        <w:tc>
          <w:tcPr>
            <w:tcW w:w="709" w:type="dxa"/>
            <w:vMerge/>
            <w:tcBorders>
              <w:right w:val="double" w:sz="4" w:space="0" w:color="auto"/>
            </w:tcBorders>
          </w:tcPr>
          <w:p w:rsidR="00424FAB" w:rsidRPr="00413B52" w:rsidRDefault="00424FAB" w:rsidP="00424FAB">
            <w:pPr>
              <w:tabs>
                <w:tab w:val="left" w:pos="82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851" w:type="dxa"/>
          </w:tcPr>
          <w:p w:rsidR="00424FAB" w:rsidRPr="00413B52" w:rsidRDefault="00424FAB" w:rsidP="00424FAB">
            <w:pPr>
              <w:shd w:val="clear" w:color="auto" w:fill="FFFFFF"/>
              <w:spacing w:line="260" w:lineRule="exact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12:40</w:t>
            </w:r>
          </w:p>
        </w:tc>
        <w:tc>
          <w:tcPr>
            <w:tcW w:w="3401" w:type="dxa"/>
            <w:gridSpan w:val="2"/>
          </w:tcPr>
          <w:p w:rsidR="00424FAB" w:rsidRPr="00413B52" w:rsidRDefault="00424FAB" w:rsidP="00424FAB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 xml:space="preserve">ПРАКТЫЧНАЯ ФАНЕТЫКА </w:t>
            </w:r>
            <w:r w:rsidRPr="00413B52">
              <w:rPr>
                <w:rFonts w:ascii="Times New Roman" w:hAnsi="Times New Roman" w:cs="Times New Roman"/>
                <w:spacing w:val="-20"/>
                <w:sz w:val="18"/>
                <w:szCs w:val="18"/>
                <w:lang w:val="be-BY"/>
              </w:rPr>
              <w:t>(П.З.)</w:t>
            </w:r>
          </w:p>
          <w:p w:rsidR="00424FAB" w:rsidRPr="00413B52" w:rsidRDefault="00424FAB" w:rsidP="00424FAB">
            <w:pPr>
              <w:pStyle w:val="a3"/>
              <w:spacing w:line="200" w:lineRule="exact"/>
              <w:jc w:val="center"/>
              <w:rPr>
                <w:rFonts w:cs="Times New Roman"/>
                <w:spacing w:val="-20"/>
                <w:sz w:val="18"/>
                <w:szCs w:val="18"/>
                <w:lang w:val="be-BY" w:eastAsia="ru-RU"/>
              </w:rPr>
            </w:pPr>
            <w:r w:rsidRPr="00413B52">
              <w:rPr>
                <w:rFonts w:cs="Times New Roman"/>
                <w:sz w:val="18"/>
                <w:szCs w:val="18"/>
                <w:lang w:val="be-BY"/>
              </w:rPr>
              <w:t>ст. в. Лешчанка Л.А. к.3 аўд. 223</w:t>
            </w:r>
          </w:p>
        </w:tc>
        <w:tc>
          <w:tcPr>
            <w:tcW w:w="3261" w:type="dxa"/>
          </w:tcPr>
          <w:p w:rsidR="00424FAB" w:rsidRPr="00413B52" w:rsidRDefault="00424FAB" w:rsidP="00424FAB">
            <w:pPr>
              <w:pStyle w:val="a3"/>
              <w:spacing w:line="200" w:lineRule="exact"/>
              <w:jc w:val="center"/>
              <w:rPr>
                <w:rFonts w:cs="Times New Roman"/>
                <w:spacing w:val="-20"/>
                <w:sz w:val="18"/>
                <w:szCs w:val="18"/>
                <w:lang w:val="be-BY" w:eastAsia="ru-RU"/>
              </w:rPr>
            </w:pPr>
          </w:p>
        </w:tc>
        <w:tc>
          <w:tcPr>
            <w:tcW w:w="3810" w:type="dxa"/>
            <w:gridSpan w:val="2"/>
          </w:tcPr>
          <w:p w:rsidR="00424FAB" w:rsidRPr="00413B52" w:rsidRDefault="00424FAB" w:rsidP="00424FAB">
            <w:pPr>
              <w:pStyle w:val="a3"/>
              <w:spacing w:line="200" w:lineRule="exact"/>
              <w:jc w:val="center"/>
              <w:rPr>
                <w:rFonts w:cs="Times New Roman"/>
                <w:spacing w:val="-20"/>
                <w:sz w:val="18"/>
                <w:szCs w:val="18"/>
                <w:lang w:val="be-BY" w:eastAsia="ru-RU"/>
              </w:rPr>
            </w:pPr>
          </w:p>
        </w:tc>
        <w:tc>
          <w:tcPr>
            <w:tcW w:w="4128" w:type="dxa"/>
            <w:gridSpan w:val="2"/>
          </w:tcPr>
          <w:p w:rsidR="00424FAB" w:rsidRPr="00413B52" w:rsidRDefault="00424FAB" w:rsidP="00424FAB">
            <w:pPr>
              <w:pStyle w:val="a3"/>
              <w:spacing w:line="200" w:lineRule="exact"/>
              <w:jc w:val="center"/>
              <w:rPr>
                <w:rFonts w:cs="Times New Roman"/>
                <w:spacing w:val="-20"/>
                <w:sz w:val="18"/>
                <w:szCs w:val="18"/>
                <w:lang w:val="be-BY" w:eastAsia="ru-RU"/>
              </w:rPr>
            </w:pPr>
          </w:p>
        </w:tc>
      </w:tr>
      <w:tr w:rsidR="00424FAB" w:rsidRPr="00413B52" w:rsidTr="00FE2C51">
        <w:trPr>
          <w:trHeight w:val="131"/>
        </w:trPr>
        <w:tc>
          <w:tcPr>
            <w:tcW w:w="709" w:type="dxa"/>
            <w:vMerge/>
            <w:tcBorders>
              <w:right w:val="double" w:sz="4" w:space="0" w:color="auto"/>
            </w:tcBorders>
          </w:tcPr>
          <w:p w:rsidR="00424FAB" w:rsidRPr="00413B52" w:rsidRDefault="00424FAB" w:rsidP="00424FAB">
            <w:pPr>
              <w:tabs>
                <w:tab w:val="left" w:pos="82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851" w:type="dxa"/>
          </w:tcPr>
          <w:p w:rsidR="00424FAB" w:rsidRPr="00413B52" w:rsidRDefault="00424FAB" w:rsidP="00424FAB">
            <w:pPr>
              <w:shd w:val="clear" w:color="auto" w:fill="FFFFFF"/>
              <w:spacing w:line="260" w:lineRule="exact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14:35</w:t>
            </w:r>
          </w:p>
        </w:tc>
        <w:tc>
          <w:tcPr>
            <w:tcW w:w="6662" w:type="dxa"/>
            <w:gridSpan w:val="3"/>
          </w:tcPr>
          <w:p w:rsidR="00424FAB" w:rsidRPr="00413B52" w:rsidRDefault="00424FAB" w:rsidP="00424FAB">
            <w:pPr>
              <w:pStyle w:val="a3"/>
              <w:spacing w:line="200" w:lineRule="exact"/>
              <w:jc w:val="center"/>
              <w:rPr>
                <w:rFonts w:cs="Times New Roman"/>
                <w:spacing w:val="-20"/>
                <w:sz w:val="18"/>
                <w:szCs w:val="18"/>
                <w:lang w:val="be-BY" w:eastAsia="ru-RU"/>
              </w:rPr>
            </w:pPr>
          </w:p>
        </w:tc>
        <w:tc>
          <w:tcPr>
            <w:tcW w:w="7938" w:type="dxa"/>
            <w:gridSpan w:val="4"/>
          </w:tcPr>
          <w:p w:rsidR="00424FAB" w:rsidRPr="00413B52" w:rsidRDefault="00424FAB" w:rsidP="00424FAB">
            <w:pPr>
              <w:pStyle w:val="a3"/>
              <w:spacing w:line="200" w:lineRule="exact"/>
              <w:jc w:val="center"/>
              <w:rPr>
                <w:rFonts w:cs="Times New Roman"/>
                <w:spacing w:val="-20"/>
                <w:sz w:val="18"/>
                <w:szCs w:val="18"/>
                <w:lang w:val="be-BY" w:eastAsia="ru-RU"/>
              </w:rPr>
            </w:pPr>
          </w:p>
        </w:tc>
      </w:tr>
      <w:tr w:rsidR="00424FAB" w:rsidRPr="00B55BFA" w:rsidTr="00FE2C51">
        <w:trPr>
          <w:trHeight w:val="426"/>
        </w:trPr>
        <w:tc>
          <w:tcPr>
            <w:tcW w:w="709" w:type="dxa"/>
            <w:vMerge w:val="restart"/>
            <w:tcBorders>
              <w:top w:val="thinThickThinSmallGap" w:sz="12" w:space="0" w:color="auto"/>
              <w:right w:val="double" w:sz="4" w:space="0" w:color="auto"/>
            </w:tcBorders>
            <w:textDirection w:val="btLr"/>
            <w:vAlign w:val="bottom"/>
          </w:tcPr>
          <w:p w:rsidR="00424FAB" w:rsidRPr="00413B52" w:rsidRDefault="00424FAB" w:rsidP="00424FAB">
            <w:pPr>
              <w:tabs>
                <w:tab w:val="left" w:pos="8280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be-BY" w:eastAsia="ru-RU"/>
              </w:rPr>
              <w:t>Чацвер</w:t>
            </w:r>
          </w:p>
          <w:p w:rsidR="00424FAB" w:rsidRPr="00413B52" w:rsidRDefault="00424FAB" w:rsidP="00424FAB">
            <w:pPr>
              <w:tabs>
                <w:tab w:val="left" w:pos="8280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be-BY" w:eastAsia="ru-RU"/>
              </w:rPr>
              <w:t>06.02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24FAB" w:rsidRPr="00413B52" w:rsidRDefault="00424FAB" w:rsidP="00424FAB">
            <w:pPr>
              <w:shd w:val="clear" w:color="auto" w:fill="FFFFFF"/>
              <w:spacing w:line="260" w:lineRule="exact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09:00</w:t>
            </w:r>
          </w:p>
        </w:tc>
        <w:tc>
          <w:tcPr>
            <w:tcW w:w="6662" w:type="dxa"/>
            <w:gridSpan w:val="3"/>
            <w:tcBorders>
              <w:top w:val="thinThickThinSmallGap" w:sz="12" w:space="0" w:color="auto"/>
              <w:left w:val="single" w:sz="4" w:space="0" w:color="auto"/>
            </w:tcBorders>
          </w:tcPr>
          <w:p w:rsidR="00424FAB" w:rsidRPr="00413B52" w:rsidRDefault="00424FAB" w:rsidP="00424FAB">
            <w:pPr>
              <w:pStyle w:val="a3"/>
              <w:spacing w:line="200" w:lineRule="exact"/>
              <w:jc w:val="center"/>
              <w:rPr>
                <w:rFonts w:cs="Times New Roman"/>
                <w:spacing w:val="-20"/>
                <w:sz w:val="18"/>
                <w:szCs w:val="18"/>
                <w:lang w:val="be-BY" w:eastAsia="ru-RU"/>
              </w:rPr>
            </w:pPr>
          </w:p>
        </w:tc>
        <w:tc>
          <w:tcPr>
            <w:tcW w:w="3969" w:type="dxa"/>
            <w:gridSpan w:val="3"/>
            <w:tcBorders>
              <w:top w:val="thinThickThinSmallGap" w:sz="12" w:space="0" w:color="auto"/>
              <w:left w:val="single" w:sz="4" w:space="0" w:color="auto"/>
            </w:tcBorders>
          </w:tcPr>
          <w:p w:rsidR="00424FAB" w:rsidRPr="00413B52" w:rsidRDefault="00424FAB" w:rsidP="00424FAB">
            <w:pPr>
              <w:shd w:val="clear" w:color="auto" w:fill="FFFFFF"/>
              <w:spacing w:line="200" w:lineRule="exact"/>
              <w:jc w:val="center"/>
              <w:rPr>
                <w:rFonts w:ascii="Times New Roman" w:hAnsi="Times New Roman" w:cs="Times New Roman"/>
                <w:b/>
                <w:caps/>
                <w:spacing w:val="-12"/>
                <w:sz w:val="18"/>
                <w:szCs w:val="18"/>
              </w:rPr>
            </w:pPr>
            <w:r w:rsidRPr="00413B52">
              <w:rPr>
                <w:rFonts w:ascii="Times New Roman" w:hAnsi="Times New Roman" w:cs="Times New Roman"/>
                <w:b/>
                <w:caps/>
                <w:spacing w:val="-12"/>
                <w:sz w:val="18"/>
                <w:szCs w:val="18"/>
                <w:lang w:val="be-BY"/>
              </w:rPr>
              <w:t>Практычная фанетыка</w:t>
            </w:r>
            <w:r w:rsidRPr="00413B52">
              <w:rPr>
                <w:rFonts w:ascii="Times New Roman" w:hAnsi="Times New Roman" w:cs="Times New Roman"/>
                <w:b/>
                <w:caps/>
                <w:spacing w:val="-12"/>
                <w:sz w:val="18"/>
                <w:szCs w:val="18"/>
              </w:rPr>
              <w:t xml:space="preserve"> </w:t>
            </w:r>
            <w:r w:rsidRPr="00413B52">
              <w:rPr>
                <w:rFonts w:ascii="Times New Roman" w:hAnsi="Times New Roman" w:cs="Times New Roman"/>
                <w:b/>
                <w:caps/>
                <w:spacing w:val="-12"/>
                <w:sz w:val="18"/>
                <w:szCs w:val="18"/>
                <w:lang w:val="en-US"/>
              </w:rPr>
              <w:t>II</w:t>
            </w:r>
          </w:p>
          <w:p w:rsidR="00424FAB" w:rsidRPr="00413B52" w:rsidRDefault="00424FAB" w:rsidP="00424FAB">
            <w:pPr>
              <w:pStyle w:val="a3"/>
              <w:spacing w:line="200" w:lineRule="exact"/>
              <w:jc w:val="center"/>
              <w:rPr>
                <w:rFonts w:cs="Times New Roman"/>
                <w:spacing w:val="-20"/>
                <w:sz w:val="18"/>
                <w:szCs w:val="18"/>
                <w:lang w:val="be-BY" w:eastAsia="ru-RU"/>
              </w:rPr>
            </w:pPr>
            <w:r w:rsidRPr="00413B52">
              <w:rPr>
                <w:rFonts w:cs="Times New Roman"/>
                <w:spacing w:val="-12"/>
                <w:sz w:val="18"/>
                <w:szCs w:val="18"/>
                <w:lang w:val="be-BY"/>
              </w:rPr>
              <w:t>ст. в. Акуліч Ю.Я. к.2 аўд. 2-6</w:t>
            </w:r>
          </w:p>
        </w:tc>
        <w:tc>
          <w:tcPr>
            <w:tcW w:w="3969" w:type="dxa"/>
            <w:tcBorders>
              <w:top w:val="thinThickThinSmallGap" w:sz="12" w:space="0" w:color="auto"/>
              <w:left w:val="single" w:sz="4" w:space="0" w:color="auto"/>
            </w:tcBorders>
          </w:tcPr>
          <w:p w:rsidR="00424FAB" w:rsidRPr="00413B52" w:rsidRDefault="00424FAB" w:rsidP="00424FAB">
            <w:pPr>
              <w:shd w:val="clear" w:color="auto" w:fill="FFFFFF"/>
              <w:spacing w:line="200" w:lineRule="exact"/>
              <w:ind w:right="-112"/>
              <w:jc w:val="center"/>
              <w:rPr>
                <w:rFonts w:ascii="Times New Roman" w:hAnsi="Times New Roman" w:cs="Times New Roman"/>
                <w:b/>
                <w:caps/>
                <w:spacing w:val="-16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caps/>
                <w:spacing w:val="-16"/>
                <w:sz w:val="18"/>
                <w:szCs w:val="18"/>
                <w:lang w:val="be-BY"/>
              </w:rPr>
              <w:t>Практыка вуснай і пісьмовай мовы</w:t>
            </w:r>
            <w:r w:rsidRPr="00413B52">
              <w:rPr>
                <w:rFonts w:ascii="Times New Roman" w:hAnsi="Times New Roman" w:cs="Times New Roman"/>
                <w:b/>
                <w:caps/>
                <w:spacing w:val="-16"/>
                <w:sz w:val="18"/>
                <w:szCs w:val="18"/>
              </w:rPr>
              <w:t xml:space="preserve"> </w:t>
            </w:r>
            <w:r w:rsidRPr="00413B52">
              <w:rPr>
                <w:rFonts w:ascii="Times New Roman" w:hAnsi="Times New Roman" w:cs="Times New Roman"/>
                <w:b/>
                <w:caps/>
                <w:spacing w:val="-16"/>
                <w:sz w:val="18"/>
                <w:szCs w:val="18"/>
                <w:lang w:val="en-US"/>
              </w:rPr>
              <w:t>II</w:t>
            </w:r>
            <w:r w:rsidRPr="00413B52">
              <w:rPr>
                <w:rFonts w:ascii="Times New Roman" w:hAnsi="Times New Roman" w:cs="Times New Roman"/>
                <w:b/>
                <w:caps/>
                <w:spacing w:val="-16"/>
                <w:sz w:val="18"/>
                <w:szCs w:val="18"/>
              </w:rPr>
              <w:t xml:space="preserve"> </w:t>
            </w:r>
            <w:r w:rsidRPr="00413B52">
              <w:rPr>
                <w:rFonts w:ascii="Times New Roman" w:hAnsi="Times New Roman" w:cs="Times New Roman"/>
                <w:spacing w:val="-16"/>
                <w:sz w:val="18"/>
                <w:szCs w:val="18"/>
                <w:lang w:val="be-BY"/>
              </w:rPr>
              <w:t>(П.З.)</w:t>
            </w:r>
          </w:p>
          <w:p w:rsidR="00424FAB" w:rsidRPr="00413B52" w:rsidRDefault="00424FAB" w:rsidP="00424FAB">
            <w:pPr>
              <w:pStyle w:val="a3"/>
              <w:spacing w:line="200" w:lineRule="exact"/>
              <w:jc w:val="center"/>
              <w:rPr>
                <w:rFonts w:cs="Times New Roman"/>
                <w:spacing w:val="-20"/>
                <w:sz w:val="18"/>
                <w:szCs w:val="18"/>
                <w:lang w:val="be-BY" w:eastAsia="ru-RU"/>
              </w:rPr>
            </w:pPr>
            <w:r w:rsidRPr="00413B52">
              <w:rPr>
                <w:rFonts w:cs="Times New Roman"/>
                <w:spacing w:val="-12"/>
                <w:sz w:val="18"/>
                <w:szCs w:val="18"/>
                <w:lang w:val="be-BY"/>
              </w:rPr>
              <w:t>ст.в. Філімончык В.М. к.2 аўд. 4-11</w:t>
            </w:r>
          </w:p>
        </w:tc>
      </w:tr>
      <w:tr w:rsidR="00424FAB" w:rsidRPr="00413B52" w:rsidTr="00FE2C51">
        <w:tc>
          <w:tcPr>
            <w:tcW w:w="709" w:type="dxa"/>
            <w:vMerge/>
            <w:tcBorders>
              <w:right w:val="double" w:sz="4" w:space="0" w:color="auto"/>
            </w:tcBorders>
          </w:tcPr>
          <w:p w:rsidR="00424FAB" w:rsidRPr="00413B52" w:rsidRDefault="00424FAB" w:rsidP="00424FAB">
            <w:pPr>
              <w:tabs>
                <w:tab w:val="left" w:pos="82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851" w:type="dxa"/>
          </w:tcPr>
          <w:p w:rsidR="00424FAB" w:rsidRPr="00413B52" w:rsidRDefault="00424FAB" w:rsidP="00424FAB">
            <w:pPr>
              <w:shd w:val="clear" w:color="auto" w:fill="FFFFFF"/>
              <w:spacing w:line="260" w:lineRule="exact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10:45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24FAB" w:rsidRPr="00413B52" w:rsidRDefault="00424FAB" w:rsidP="00424FAB">
            <w:pPr>
              <w:pStyle w:val="a3"/>
              <w:spacing w:line="200" w:lineRule="exact"/>
              <w:jc w:val="center"/>
              <w:rPr>
                <w:rFonts w:cs="Times New Roman"/>
                <w:spacing w:val="-20"/>
                <w:sz w:val="18"/>
                <w:szCs w:val="18"/>
                <w:lang w:val="be-BY" w:eastAsia="ru-RU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4FAB" w:rsidRPr="00413B52" w:rsidRDefault="00424FAB" w:rsidP="00424FAB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 xml:space="preserve">ПРАКТЫЧНАЯ ФАНЕТЫКА </w:t>
            </w:r>
            <w:r w:rsidRPr="00413B52">
              <w:rPr>
                <w:rFonts w:ascii="Times New Roman" w:hAnsi="Times New Roman" w:cs="Times New Roman"/>
                <w:spacing w:val="-20"/>
                <w:sz w:val="18"/>
                <w:szCs w:val="18"/>
                <w:lang w:val="be-BY"/>
              </w:rPr>
              <w:t>(П.З.)</w:t>
            </w:r>
          </w:p>
          <w:p w:rsidR="00424FAB" w:rsidRPr="00413B52" w:rsidRDefault="00424FAB" w:rsidP="00424FAB">
            <w:pPr>
              <w:pStyle w:val="a3"/>
              <w:spacing w:line="200" w:lineRule="exact"/>
              <w:jc w:val="center"/>
              <w:rPr>
                <w:rFonts w:cs="Times New Roman"/>
                <w:spacing w:val="-20"/>
                <w:sz w:val="18"/>
                <w:szCs w:val="18"/>
                <w:lang w:val="be-BY" w:eastAsia="ru-RU"/>
              </w:rPr>
            </w:pPr>
            <w:r w:rsidRPr="00413B52">
              <w:rPr>
                <w:rFonts w:cs="Times New Roman"/>
                <w:sz w:val="18"/>
                <w:szCs w:val="18"/>
                <w:lang w:val="be-BY"/>
              </w:rPr>
              <w:t>ст. в. Лешчанка Л.А. к.3 аўд. 223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24FAB" w:rsidRPr="00413B52" w:rsidRDefault="00424FAB" w:rsidP="00424FAB">
            <w:pPr>
              <w:shd w:val="clear" w:color="auto" w:fill="FFFFFF"/>
              <w:spacing w:line="200" w:lineRule="exact"/>
              <w:ind w:right="-112"/>
              <w:jc w:val="center"/>
              <w:rPr>
                <w:rFonts w:ascii="Times New Roman" w:hAnsi="Times New Roman" w:cs="Times New Roman"/>
                <w:b/>
                <w:caps/>
                <w:spacing w:val="-16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caps/>
                <w:spacing w:val="-16"/>
                <w:sz w:val="18"/>
                <w:szCs w:val="18"/>
                <w:lang w:val="be-BY"/>
              </w:rPr>
              <w:t>Практыка вуснай і пісьмовай мовы</w:t>
            </w:r>
            <w:r w:rsidRPr="00413B52">
              <w:rPr>
                <w:rFonts w:ascii="Times New Roman" w:hAnsi="Times New Roman" w:cs="Times New Roman"/>
                <w:b/>
                <w:caps/>
                <w:spacing w:val="-16"/>
                <w:sz w:val="18"/>
                <w:szCs w:val="18"/>
              </w:rPr>
              <w:t xml:space="preserve"> </w:t>
            </w:r>
            <w:r w:rsidRPr="00413B52">
              <w:rPr>
                <w:rFonts w:ascii="Times New Roman" w:hAnsi="Times New Roman" w:cs="Times New Roman"/>
                <w:b/>
                <w:caps/>
                <w:spacing w:val="-16"/>
                <w:sz w:val="18"/>
                <w:szCs w:val="18"/>
                <w:lang w:val="en-US"/>
              </w:rPr>
              <w:t>II</w:t>
            </w:r>
            <w:r w:rsidRPr="00413B52">
              <w:rPr>
                <w:rFonts w:ascii="Times New Roman" w:hAnsi="Times New Roman" w:cs="Times New Roman"/>
                <w:b/>
                <w:caps/>
                <w:spacing w:val="-16"/>
                <w:sz w:val="18"/>
                <w:szCs w:val="18"/>
              </w:rPr>
              <w:t xml:space="preserve"> </w:t>
            </w:r>
            <w:r w:rsidRPr="00413B52">
              <w:rPr>
                <w:rFonts w:ascii="Times New Roman" w:hAnsi="Times New Roman" w:cs="Times New Roman"/>
                <w:spacing w:val="-16"/>
                <w:sz w:val="18"/>
                <w:szCs w:val="18"/>
                <w:lang w:val="be-BY"/>
              </w:rPr>
              <w:t>(П.З.)</w:t>
            </w:r>
          </w:p>
          <w:p w:rsidR="00424FAB" w:rsidRPr="00413B52" w:rsidRDefault="00424FAB" w:rsidP="00424FAB">
            <w:pPr>
              <w:pStyle w:val="a3"/>
              <w:spacing w:line="200" w:lineRule="exact"/>
              <w:jc w:val="center"/>
              <w:rPr>
                <w:rFonts w:cs="Times New Roman"/>
                <w:spacing w:val="-20"/>
                <w:sz w:val="18"/>
                <w:szCs w:val="18"/>
                <w:lang w:val="be-BY" w:eastAsia="ru-RU"/>
              </w:rPr>
            </w:pPr>
            <w:r w:rsidRPr="00413B52">
              <w:rPr>
                <w:rFonts w:cs="Times New Roman"/>
                <w:spacing w:val="-12"/>
                <w:sz w:val="18"/>
                <w:szCs w:val="18"/>
                <w:lang w:val="be-BY"/>
              </w:rPr>
              <w:t>ст.в. Філімончык В.М. к.2 аўд. 4-11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424FAB" w:rsidRPr="00413B52" w:rsidRDefault="00424FAB" w:rsidP="00424FAB">
            <w:pPr>
              <w:shd w:val="clear" w:color="auto" w:fill="FFFFFF"/>
              <w:spacing w:line="200" w:lineRule="exact"/>
              <w:jc w:val="center"/>
              <w:rPr>
                <w:rFonts w:ascii="Times New Roman" w:hAnsi="Times New Roman" w:cs="Times New Roman"/>
                <w:b/>
                <w:caps/>
                <w:spacing w:val="-12"/>
                <w:sz w:val="18"/>
                <w:szCs w:val="18"/>
              </w:rPr>
            </w:pPr>
            <w:r w:rsidRPr="00413B52">
              <w:rPr>
                <w:rFonts w:ascii="Times New Roman" w:hAnsi="Times New Roman" w:cs="Times New Roman"/>
                <w:b/>
                <w:caps/>
                <w:spacing w:val="-12"/>
                <w:sz w:val="18"/>
                <w:szCs w:val="18"/>
                <w:lang w:val="be-BY"/>
              </w:rPr>
              <w:t>Практычная фанетыка</w:t>
            </w:r>
            <w:r w:rsidRPr="00413B52">
              <w:rPr>
                <w:rFonts w:ascii="Times New Roman" w:hAnsi="Times New Roman" w:cs="Times New Roman"/>
                <w:b/>
                <w:caps/>
                <w:spacing w:val="-12"/>
                <w:sz w:val="18"/>
                <w:szCs w:val="18"/>
              </w:rPr>
              <w:t xml:space="preserve"> </w:t>
            </w:r>
            <w:r w:rsidRPr="00413B52">
              <w:rPr>
                <w:rFonts w:ascii="Times New Roman" w:hAnsi="Times New Roman" w:cs="Times New Roman"/>
                <w:b/>
                <w:caps/>
                <w:spacing w:val="-12"/>
                <w:sz w:val="18"/>
                <w:szCs w:val="18"/>
                <w:lang w:val="en-US"/>
              </w:rPr>
              <w:t>II</w:t>
            </w:r>
          </w:p>
          <w:p w:rsidR="00424FAB" w:rsidRPr="00413B52" w:rsidRDefault="00424FAB" w:rsidP="00424FAB">
            <w:pPr>
              <w:pStyle w:val="a3"/>
              <w:spacing w:line="200" w:lineRule="exact"/>
              <w:jc w:val="center"/>
              <w:rPr>
                <w:rFonts w:cs="Times New Roman"/>
                <w:spacing w:val="-20"/>
                <w:sz w:val="18"/>
                <w:szCs w:val="18"/>
                <w:lang w:val="be-BY" w:eastAsia="ru-RU"/>
              </w:rPr>
            </w:pPr>
            <w:r w:rsidRPr="00413B52">
              <w:rPr>
                <w:rFonts w:cs="Times New Roman"/>
                <w:spacing w:val="-12"/>
                <w:sz w:val="18"/>
                <w:szCs w:val="18"/>
                <w:lang w:val="be-BY"/>
              </w:rPr>
              <w:t>ст. в. Акуліч Ю.Я. к.2 аўд. 2-6</w:t>
            </w:r>
          </w:p>
        </w:tc>
      </w:tr>
      <w:tr w:rsidR="00424FAB" w:rsidRPr="00413B52" w:rsidTr="00FE2C51">
        <w:trPr>
          <w:trHeight w:val="265"/>
        </w:trPr>
        <w:tc>
          <w:tcPr>
            <w:tcW w:w="709" w:type="dxa"/>
            <w:vMerge/>
            <w:tcBorders>
              <w:right w:val="double" w:sz="4" w:space="0" w:color="auto"/>
            </w:tcBorders>
          </w:tcPr>
          <w:p w:rsidR="00424FAB" w:rsidRPr="00413B52" w:rsidRDefault="00424FAB" w:rsidP="00424FAB">
            <w:pPr>
              <w:tabs>
                <w:tab w:val="left" w:pos="82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851" w:type="dxa"/>
          </w:tcPr>
          <w:p w:rsidR="00424FAB" w:rsidRPr="00413B52" w:rsidRDefault="00424FAB" w:rsidP="00424FAB">
            <w:pPr>
              <w:shd w:val="clear" w:color="auto" w:fill="FFFFFF"/>
              <w:spacing w:line="260" w:lineRule="exact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12:40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FAB" w:rsidRPr="00413B52" w:rsidRDefault="00424FAB" w:rsidP="00424FAB">
            <w:pPr>
              <w:shd w:val="clear" w:color="auto" w:fill="FFFFFF"/>
              <w:spacing w:line="200" w:lineRule="exact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be-BY"/>
              </w:rPr>
              <w:t xml:space="preserve">камунікатыўная граматыка </w:t>
            </w:r>
            <w:r w:rsidRPr="00413B52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  <w:t>I</w:t>
            </w:r>
            <w:r w:rsidRPr="00413B52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 </w:t>
            </w:r>
            <w:r w:rsidRPr="00413B52">
              <w:rPr>
                <w:rFonts w:ascii="Times New Roman" w:hAnsi="Times New Roman" w:cs="Times New Roman"/>
                <w:spacing w:val="-20"/>
                <w:sz w:val="18"/>
                <w:szCs w:val="18"/>
                <w:lang w:val="be-BY"/>
              </w:rPr>
              <w:t>(П.З.)</w:t>
            </w:r>
          </w:p>
          <w:p w:rsidR="00424FAB" w:rsidRPr="00413B52" w:rsidRDefault="00424FAB" w:rsidP="00424FAB">
            <w:pPr>
              <w:tabs>
                <w:tab w:val="left" w:pos="8280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spacing w:val="-20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ст.в. Акуліч Ю.Я. к.3 аўд. 203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FAB" w:rsidRPr="00413B52" w:rsidRDefault="00424FAB" w:rsidP="00424FAB">
            <w:pPr>
              <w:shd w:val="clear" w:color="auto" w:fill="FFFFFF"/>
              <w:spacing w:line="200" w:lineRule="exact"/>
              <w:ind w:right="-112"/>
              <w:jc w:val="center"/>
              <w:rPr>
                <w:rFonts w:ascii="Times New Roman" w:hAnsi="Times New Roman" w:cs="Times New Roman"/>
                <w:b/>
                <w:caps/>
                <w:spacing w:val="-12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caps/>
                <w:spacing w:val="-12"/>
                <w:sz w:val="18"/>
                <w:szCs w:val="18"/>
                <w:lang w:val="be-BY"/>
              </w:rPr>
              <w:t xml:space="preserve">Практыка вуснай і </w:t>
            </w:r>
          </w:p>
          <w:p w:rsidR="00424FAB" w:rsidRPr="00413B52" w:rsidRDefault="00424FAB" w:rsidP="00424FAB">
            <w:pPr>
              <w:shd w:val="clear" w:color="auto" w:fill="FFFFFF"/>
              <w:spacing w:line="200" w:lineRule="exact"/>
              <w:ind w:right="-112"/>
              <w:jc w:val="center"/>
              <w:rPr>
                <w:rFonts w:ascii="Times New Roman" w:hAnsi="Times New Roman" w:cs="Times New Roman"/>
                <w:b/>
                <w:caps/>
                <w:spacing w:val="-12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caps/>
                <w:spacing w:val="-12"/>
                <w:sz w:val="18"/>
                <w:szCs w:val="18"/>
                <w:lang w:val="be-BY"/>
              </w:rPr>
              <w:t xml:space="preserve">пісьмовай мовы </w:t>
            </w:r>
            <w:r w:rsidRPr="00413B52">
              <w:rPr>
                <w:rFonts w:ascii="Times New Roman" w:hAnsi="Times New Roman" w:cs="Times New Roman"/>
                <w:spacing w:val="-12"/>
                <w:sz w:val="18"/>
                <w:szCs w:val="18"/>
                <w:lang w:val="be-BY"/>
              </w:rPr>
              <w:t>(П.З.)</w:t>
            </w:r>
          </w:p>
          <w:p w:rsidR="00424FAB" w:rsidRPr="00413B52" w:rsidRDefault="00424FAB" w:rsidP="00424FAB">
            <w:pPr>
              <w:tabs>
                <w:tab w:val="left" w:pos="8280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spacing w:val="-20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в. Селядцова Т.Б. к.3 аўд. 223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FAB" w:rsidRPr="00413B52" w:rsidRDefault="00424FAB" w:rsidP="00424FAB">
            <w:pPr>
              <w:shd w:val="clear" w:color="auto" w:fill="FFFFFF"/>
              <w:spacing w:line="200" w:lineRule="exact"/>
              <w:ind w:left="-113" w:right="-105"/>
              <w:jc w:val="center"/>
              <w:rPr>
                <w:rFonts w:ascii="Times New Roman" w:hAnsi="Times New Roman" w:cs="Times New Roman"/>
                <w:b/>
                <w:caps/>
                <w:spacing w:val="-12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caps/>
                <w:spacing w:val="-12"/>
                <w:sz w:val="18"/>
                <w:szCs w:val="18"/>
                <w:lang w:val="be-BY"/>
              </w:rPr>
              <w:t xml:space="preserve">Практыка вуснай і пісьмовай мовы </w:t>
            </w:r>
            <w:r w:rsidRPr="00413B52">
              <w:rPr>
                <w:rFonts w:ascii="Times New Roman" w:hAnsi="Times New Roman" w:cs="Times New Roman"/>
                <w:spacing w:val="-12"/>
                <w:sz w:val="18"/>
                <w:szCs w:val="18"/>
                <w:lang w:val="be-BY"/>
              </w:rPr>
              <w:t>(П.З.)</w:t>
            </w:r>
          </w:p>
          <w:p w:rsidR="00424FAB" w:rsidRPr="00413B52" w:rsidRDefault="00424FAB" w:rsidP="00424FAB">
            <w:pPr>
              <w:pStyle w:val="a3"/>
              <w:spacing w:line="200" w:lineRule="exact"/>
              <w:jc w:val="center"/>
              <w:rPr>
                <w:rFonts w:cs="Times New Roman"/>
                <w:spacing w:val="-20"/>
                <w:sz w:val="18"/>
                <w:szCs w:val="18"/>
                <w:lang w:val="be-BY" w:eastAsia="ru-RU"/>
              </w:rPr>
            </w:pPr>
            <w:r w:rsidRPr="00413B52">
              <w:rPr>
                <w:rFonts w:cs="Times New Roman"/>
                <w:spacing w:val="-12"/>
                <w:sz w:val="18"/>
                <w:szCs w:val="18"/>
                <w:lang w:val="be-BY"/>
              </w:rPr>
              <w:t>в. Салохіна В.В к.2 аўд. 4-11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FAB" w:rsidRPr="00413B52" w:rsidRDefault="00424FAB" w:rsidP="00424FAB">
            <w:pPr>
              <w:shd w:val="clear" w:color="auto" w:fill="FFFFFF"/>
              <w:spacing w:line="200" w:lineRule="exact"/>
              <w:ind w:left="-113" w:right="-105"/>
              <w:jc w:val="center"/>
              <w:rPr>
                <w:rFonts w:ascii="Times New Roman" w:hAnsi="Times New Roman" w:cs="Times New Roman"/>
                <w:spacing w:val="-12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caps/>
                <w:spacing w:val="-12"/>
                <w:sz w:val="18"/>
                <w:szCs w:val="18"/>
                <w:lang w:val="be-BY"/>
              </w:rPr>
              <w:t xml:space="preserve">Практыка вуснай і пісьмовай мовы </w:t>
            </w:r>
            <w:r w:rsidRPr="00413B52">
              <w:rPr>
                <w:rFonts w:ascii="Times New Roman" w:hAnsi="Times New Roman" w:cs="Times New Roman"/>
                <w:spacing w:val="-12"/>
                <w:sz w:val="18"/>
                <w:szCs w:val="18"/>
                <w:lang w:val="be-BY"/>
              </w:rPr>
              <w:t>(П.З.)</w:t>
            </w:r>
          </w:p>
          <w:p w:rsidR="00424FAB" w:rsidRPr="00413B52" w:rsidRDefault="00424FAB" w:rsidP="00424FAB">
            <w:pPr>
              <w:pStyle w:val="a3"/>
              <w:spacing w:line="200" w:lineRule="exact"/>
              <w:jc w:val="center"/>
              <w:rPr>
                <w:rFonts w:cs="Times New Roman"/>
                <w:spacing w:val="-20"/>
                <w:sz w:val="18"/>
                <w:szCs w:val="18"/>
                <w:lang w:val="be-BY" w:eastAsia="ru-RU"/>
              </w:rPr>
            </w:pPr>
            <w:r w:rsidRPr="00413B52">
              <w:rPr>
                <w:rFonts w:cs="Times New Roman"/>
                <w:spacing w:val="-12"/>
                <w:sz w:val="18"/>
                <w:szCs w:val="18"/>
                <w:lang w:val="be-BY"/>
              </w:rPr>
              <w:t>ст. в. Багдановіч А.Г</w:t>
            </w:r>
            <w:r w:rsidRPr="00413B52">
              <w:rPr>
                <w:rFonts w:cs="Times New Roman"/>
                <w:sz w:val="18"/>
                <w:szCs w:val="18"/>
                <w:lang w:val="be-BY"/>
              </w:rPr>
              <w:t xml:space="preserve"> к.3 аўд. 202</w:t>
            </w:r>
          </w:p>
        </w:tc>
      </w:tr>
      <w:tr w:rsidR="00424FAB" w:rsidRPr="00B55BFA" w:rsidTr="00FE2C51">
        <w:trPr>
          <w:trHeight w:val="569"/>
        </w:trPr>
        <w:tc>
          <w:tcPr>
            <w:tcW w:w="709" w:type="dxa"/>
            <w:vMerge/>
            <w:tcBorders>
              <w:bottom w:val="thinThickThinSmallGap" w:sz="12" w:space="0" w:color="auto"/>
              <w:right w:val="double" w:sz="4" w:space="0" w:color="auto"/>
            </w:tcBorders>
          </w:tcPr>
          <w:p w:rsidR="00424FAB" w:rsidRPr="00413B52" w:rsidRDefault="00424FAB" w:rsidP="00424FAB">
            <w:pPr>
              <w:tabs>
                <w:tab w:val="left" w:pos="82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851" w:type="dxa"/>
          </w:tcPr>
          <w:p w:rsidR="00424FAB" w:rsidRPr="00413B52" w:rsidRDefault="00424FAB" w:rsidP="00424FAB">
            <w:pPr>
              <w:shd w:val="clear" w:color="auto" w:fill="FFFFFF"/>
              <w:spacing w:line="260" w:lineRule="exact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14:35</w:t>
            </w:r>
          </w:p>
        </w:tc>
        <w:tc>
          <w:tcPr>
            <w:tcW w:w="2977" w:type="dxa"/>
            <w:tcBorders>
              <w:top w:val="single" w:sz="4" w:space="0" w:color="auto"/>
              <w:bottom w:val="thinThickThinSmallGap" w:sz="12" w:space="0" w:color="auto"/>
            </w:tcBorders>
          </w:tcPr>
          <w:p w:rsidR="00424FAB" w:rsidRPr="00413B52" w:rsidRDefault="00424FAB" w:rsidP="00424FAB">
            <w:pPr>
              <w:shd w:val="clear" w:color="auto" w:fill="FFFFFF"/>
              <w:spacing w:line="200" w:lineRule="exact"/>
              <w:ind w:right="-112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be-BY"/>
              </w:rPr>
              <w:t xml:space="preserve">Практыка вуснай і пісьмовай мовы </w:t>
            </w:r>
            <w:r w:rsidRPr="00413B52">
              <w:rPr>
                <w:rFonts w:ascii="Times New Roman" w:hAnsi="Times New Roman" w:cs="Times New Roman"/>
                <w:spacing w:val="-20"/>
                <w:sz w:val="18"/>
                <w:szCs w:val="18"/>
                <w:lang w:val="be-BY"/>
              </w:rPr>
              <w:t>(П.З.)</w:t>
            </w:r>
          </w:p>
          <w:p w:rsidR="00424FAB" w:rsidRPr="00413B52" w:rsidRDefault="00424FAB" w:rsidP="00424FAB">
            <w:pPr>
              <w:tabs>
                <w:tab w:val="left" w:pos="8280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spacing w:val="-20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в. Селядцова Т.Б. к.3 аўд. 223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thinThickThinSmallGap" w:sz="12" w:space="0" w:color="auto"/>
            </w:tcBorders>
          </w:tcPr>
          <w:p w:rsidR="00424FAB" w:rsidRPr="00413B52" w:rsidRDefault="00424FAB" w:rsidP="00424FAB">
            <w:pPr>
              <w:shd w:val="clear" w:color="auto" w:fill="FFFFFF"/>
              <w:spacing w:line="200" w:lineRule="exact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be-BY"/>
              </w:rPr>
              <w:t xml:space="preserve">камунікатыўная </w:t>
            </w:r>
          </w:p>
          <w:p w:rsidR="00424FAB" w:rsidRPr="00413B52" w:rsidRDefault="00424FAB" w:rsidP="00424FAB">
            <w:pPr>
              <w:shd w:val="clear" w:color="auto" w:fill="FFFFFF"/>
              <w:spacing w:line="200" w:lineRule="exact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be-BY"/>
              </w:rPr>
              <w:t>граматыка</w:t>
            </w:r>
            <w:r w:rsidRPr="00413B52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 </w:t>
            </w:r>
            <w:r w:rsidRPr="00413B52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  <w:t>I</w:t>
            </w:r>
            <w:r w:rsidRPr="00413B52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 </w:t>
            </w:r>
            <w:r w:rsidRPr="00413B52">
              <w:rPr>
                <w:rFonts w:ascii="Times New Roman" w:hAnsi="Times New Roman" w:cs="Times New Roman"/>
                <w:spacing w:val="-20"/>
                <w:sz w:val="18"/>
                <w:szCs w:val="18"/>
                <w:lang w:val="be-BY"/>
              </w:rPr>
              <w:t>(П.З.)</w:t>
            </w:r>
          </w:p>
          <w:p w:rsidR="00424FAB" w:rsidRPr="00413B52" w:rsidRDefault="00424FAB" w:rsidP="00424FAB">
            <w:pPr>
              <w:tabs>
                <w:tab w:val="left" w:pos="8280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spacing w:val="-20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ст.в. Акуліч Ю.Я. к.3 аўд. 203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bottom w:val="thinThickThinSmallGap" w:sz="12" w:space="0" w:color="auto"/>
            </w:tcBorders>
          </w:tcPr>
          <w:p w:rsidR="00424FAB" w:rsidRPr="00413B52" w:rsidRDefault="00424FAB" w:rsidP="00424FAB">
            <w:pPr>
              <w:pStyle w:val="a3"/>
              <w:spacing w:line="200" w:lineRule="exact"/>
              <w:jc w:val="center"/>
              <w:rPr>
                <w:rFonts w:cs="Times New Roman"/>
                <w:spacing w:val="-20"/>
                <w:sz w:val="18"/>
                <w:szCs w:val="18"/>
                <w:lang w:val="be-BY" w:eastAsia="ru-RU"/>
              </w:rPr>
            </w:pPr>
          </w:p>
        </w:tc>
      </w:tr>
      <w:tr w:rsidR="00424FAB" w:rsidRPr="00413B52" w:rsidTr="00FE2C51">
        <w:trPr>
          <w:trHeight w:val="157"/>
        </w:trPr>
        <w:tc>
          <w:tcPr>
            <w:tcW w:w="709" w:type="dxa"/>
            <w:vMerge w:val="restart"/>
            <w:tcBorders>
              <w:top w:val="thinThickThinSmallGap" w:sz="12" w:space="0" w:color="auto"/>
              <w:right w:val="double" w:sz="4" w:space="0" w:color="auto"/>
            </w:tcBorders>
            <w:textDirection w:val="btLr"/>
          </w:tcPr>
          <w:p w:rsidR="00424FAB" w:rsidRPr="00413B52" w:rsidRDefault="00424FAB" w:rsidP="00424FAB">
            <w:pPr>
              <w:tabs>
                <w:tab w:val="left" w:pos="8280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be-BY" w:eastAsia="ru-RU"/>
              </w:rPr>
              <w:t>Пятніца</w:t>
            </w:r>
          </w:p>
          <w:p w:rsidR="00424FAB" w:rsidRPr="00413B52" w:rsidRDefault="00424FAB" w:rsidP="00424FAB">
            <w:pPr>
              <w:tabs>
                <w:tab w:val="left" w:pos="8280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0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be-BY" w:eastAsia="ru-RU"/>
              </w:rPr>
              <w:t>07.02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24FAB" w:rsidRPr="00413B52" w:rsidRDefault="00424FAB" w:rsidP="00424FAB">
            <w:pPr>
              <w:shd w:val="clear" w:color="auto" w:fill="FFFFFF"/>
              <w:spacing w:line="260" w:lineRule="exact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09:00</w:t>
            </w:r>
          </w:p>
        </w:tc>
        <w:tc>
          <w:tcPr>
            <w:tcW w:w="6662" w:type="dxa"/>
            <w:gridSpan w:val="3"/>
            <w:tcBorders>
              <w:top w:val="thinThickThinSmallGap" w:sz="12" w:space="0" w:color="auto"/>
              <w:bottom w:val="single" w:sz="4" w:space="0" w:color="auto"/>
            </w:tcBorders>
          </w:tcPr>
          <w:p w:rsidR="00424FAB" w:rsidRPr="00413B52" w:rsidRDefault="00424FAB" w:rsidP="00424FAB">
            <w:pPr>
              <w:pStyle w:val="a3"/>
              <w:spacing w:line="200" w:lineRule="exact"/>
              <w:jc w:val="center"/>
              <w:rPr>
                <w:rFonts w:cs="Times New Roman"/>
                <w:spacing w:val="-20"/>
                <w:sz w:val="18"/>
                <w:szCs w:val="18"/>
                <w:lang w:val="be-BY" w:eastAsia="ru-RU"/>
              </w:rPr>
            </w:pPr>
          </w:p>
        </w:tc>
        <w:tc>
          <w:tcPr>
            <w:tcW w:w="7938" w:type="dxa"/>
            <w:gridSpan w:val="4"/>
            <w:tcBorders>
              <w:top w:val="thinThickThinSmallGap" w:sz="12" w:space="0" w:color="auto"/>
              <w:bottom w:val="single" w:sz="4" w:space="0" w:color="auto"/>
            </w:tcBorders>
          </w:tcPr>
          <w:p w:rsidR="00424FAB" w:rsidRPr="00413B52" w:rsidRDefault="00424FAB" w:rsidP="00424FAB">
            <w:pPr>
              <w:pStyle w:val="a3"/>
              <w:spacing w:line="200" w:lineRule="exact"/>
              <w:jc w:val="center"/>
              <w:rPr>
                <w:rFonts w:cs="Times New Roman"/>
                <w:spacing w:val="-20"/>
                <w:sz w:val="18"/>
                <w:szCs w:val="18"/>
                <w:lang w:val="be-BY" w:eastAsia="ru-RU"/>
              </w:rPr>
            </w:pPr>
          </w:p>
        </w:tc>
      </w:tr>
      <w:tr w:rsidR="00424FAB" w:rsidRPr="00413B52" w:rsidTr="00FE2C51">
        <w:trPr>
          <w:trHeight w:val="456"/>
        </w:trPr>
        <w:tc>
          <w:tcPr>
            <w:tcW w:w="709" w:type="dxa"/>
            <w:vMerge/>
            <w:tcBorders>
              <w:right w:val="double" w:sz="4" w:space="0" w:color="auto"/>
            </w:tcBorders>
          </w:tcPr>
          <w:p w:rsidR="00424FAB" w:rsidRPr="00413B52" w:rsidRDefault="00424FAB" w:rsidP="00424FAB">
            <w:pPr>
              <w:tabs>
                <w:tab w:val="left" w:pos="8280"/>
              </w:tabs>
              <w:spacing w:after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851" w:type="dxa"/>
          </w:tcPr>
          <w:p w:rsidR="00424FAB" w:rsidRPr="00413B52" w:rsidRDefault="00424FAB" w:rsidP="00424FAB">
            <w:pPr>
              <w:shd w:val="clear" w:color="auto" w:fill="FFFFFF"/>
              <w:spacing w:line="260" w:lineRule="exact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10:45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24FAB" w:rsidRPr="00413B52" w:rsidRDefault="00424FAB" w:rsidP="00424FAB">
            <w:pPr>
              <w:shd w:val="clear" w:color="auto" w:fill="FFFFFF"/>
              <w:spacing w:line="200" w:lineRule="exact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be-BY"/>
              </w:rPr>
              <w:t>камунікатыўная граматыка</w:t>
            </w:r>
            <w:r w:rsidRPr="00413B52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 </w:t>
            </w:r>
            <w:r w:rsidRPr="00413B52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  <w:t>I</w:t>
            </w:r>
            <w:r w:rsidRPr="00413B52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 </w:t>
            </w:r>
            <w:r w:rsidRPr="00413B52">
              <w:rPr>
                <w:rFonts w:ascii="Times New Roman" w:hAnsi="Times New Roman" w:cs="Times New Roman"/>
                <w:spacing w:val="-20"/>
                <w:sz w:val="18"/>
                <w:szCs w:val="18"/>
                <w:lang w:val="be-BY"/>
              </w:rPr>
              <w:t>(П.З.)</w:t>
            </w:r>
          </w:p>
          <w:p w:rsidR="00424FAB" w:rsidRPr="00413B52" w:rsidRDefault="00424FAB" w:rsidP="00424FAB">
            <w:pPr>
              <w:tabs>
                <w:tab w:val="left" w:pos="8280"/>
              </w:tabs>
              <w:spacing w:after="80" w:line="200" w:lineRule="exact"/>
              <w:jc w:val="center"/>
              <w:rPr>
                <w:rFonts w:ascii="Times New Roman" w:hAnsi="Times New Roman" w:cs="Times New Roman"/>
                <w:b/>
                <w:spacing w:val="-20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ст.в. Акуліч Ю.Я. к.3 аўд. 203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4FAB" w:rsidRPr="00413B52" w:rsidRDefault="00424FAB" w:rsidP="00424FAB">
            <w:pPr>
              <w:shd w:val="clear" w:color="auto" w:fill="FFFFFF"/>
              <w:spacing w:line="200" w:lineRule="exact"/>
              <w:ind w:right="-112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be-BY"/>
              </w:rPr>
              <w:t xml:space="preserve">Практыка вуснай і пісьмовай мовы </w:t>
            </w:r>
            <w:r w:rsidRPr="00413B52">
              <w:rPr>
                <w:rFonts w:ascii="Times New Roman" w:hAnsi="Times New Roman" w:cs="Times New Roman"/>
                <w:spacing w:val="-20"/>
                <w:sz w:val="18"/>
                <w:szCs w:val="18"/>
                <w:lang w:val="be-BY"/>
              </w:rPr>
              <w:t>(П.З.)</w:t>
            </w:r>
          </w:p>
          <w:p w:rsidR="00424FAB" w:rsidRPr="00413B52" w:rsidRDefault="00424FAB" w:rsidP="00424FAB">
            <w:pPr>
              <w:tabs>
                <w:tab w:val="left" w:pos="8280"/>
              </w:tabs>
              <w:spacing w:after="80" w:line="200" w:lineRule="exact"/>
              <w:jc w:val="center"/>
              <w:rPr>
                <w:rFonts w:ascii="Times New Roman" w:hAnsi="Times New Roman" w:cs="Times New Roman"/>
                <w:b/>
                <w:spacing w:val="-20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в. Селядцова Т.Б. к.3 аўд. 223</w:t>
            </w:r>
          </w:p>
        </w:tc>
        <w:tc>
          <w:tcPr>
            <w:tcW w:w="3760" w:type="dxa"/>
            <w:tcBorders>
              <w:top w:val="single" w:sz="4" w:space="0" w:color="auto"/>
              <w:bottom w:val="single" w:sz="4" w:space="0" w:color="auto"/>
            </w:tcBorders>
          </w:tcPr>
          <w:p w:rsidR="00424FAB" w:rsidRPr="00413B52" w:rsidRDefault="00424FAB" w:rsidP="00424FAB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pacing w:val="-12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spacing w:val="-12"/>
                <w:sz w:val="18"/>
                <w:szCs w:val="18"/>
                <w:lang w:val="be-BY"/>
              </w:rPr>
              <w:t>АСНОВЫ ПЕРАКЛАДУ</w:t>
            </w:r>
          </w:p>
          <w:p w:rsidR="00424FAB" w:rsidRPr="00413B52" w:rsidRDefault="00424FAB" w:rsidP="00424FAB">
            <w:pPr>
              <w:pStyle w:val="a3"/>
              <w:spacing w:line="200" w:lineRule="exact"/>
              <w:jc w:val="center"/>
              <w:rPr>
                <w:rFonts w:cs="Times New Roman"/>
                <w:spacing w:val="-20"/>
                <w:sz w:val="18"/>
                <w:szCs w:val="18"/>
                <w:lang w:val="be-BY" w:eastAsia="ru-RU"/>
              </w:rPr>
            </w:pPr>
            <w:r w:rsidRPr="00413B52">
              <w:rPr>
                <w:rFonts w:cs="Times New Roman"/>
                <w:spacing w:val="-12"/>
                <w:sz w:val="18"/>
                <w:szCs w:val="18"/>
                <w:lang w:val="be-BY"/>
              </w:rPr>
              <w:t>дац. Багацікава Л.І. к.2 аўд. 2-6</w:t>
            </w:r>
          </w:p>
        </w:tc>
        <w:tc>
          <w:tcPr>
            <w:tcW w:w="41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24FAB" w:rsidRPr="00413B52" w:rsidRDefault="00424FAB" w:rsidP="00424FAB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pacing w:val="-12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spacing w:val="-12"/>
                <w:sz w:val="18"/>
                <w:szCs w:val="18"/>
                <w:lang w:val="be-BY"/>
              </w:rPr>
              <w:t>АСНОВЫ ПЕРАКЛАДУ</w:t>
            </w:r>
          </w:p>
          <w:p w:rsidR="00424FAB" w:rsidRPr="00413B52" w:rsidRDefault="00424FAB" w:rsidP="00424FAB">
            <w:pPr>
              <w:pStyle w:val="a3"/>
              <w:spacing w:line="200" w:lineRule="exact"/>
              <w:jc w:val="center"/>
              <w:rPr>
                <w:rFonts w:cs="Times New Roman"/>
                <w:spacing w:val="-20"/>
                <w:sz w:val="18"/>
                <w:szCs w:val="18"/>
                <w:lang w:val="be-BY" w:eastAsia="ru-RU"/>
              </w:rPr>
            </w:pPr>
            <w:r w:rsidRPr="00413B52">
              <w:rPr>
                <w:rFonts w:cs="Times New Roman"/>
                <w:spacing w:val="-12"/>
                <w:sz w:val="18"/>
                <w:szCs w:val="18"/>
                <w:lang w:val="be-BY"/>
              </w:rPr>
              <w:t>в. Аксёнчыкаў-Бірукоў С.Ю. к.2 аўд. 4-11</w:t>
            </w:r>
          </w:p>
        </w:tc>
      </w:tr>
      <w:tr w:rsidR="00424FAB" w:rsidRPr="00413B52" w:rsidTr="00FE2C51">
        <w:trPr>
          <w:trHeight w:val="608"/>
        </w:trPr>
        <w:tc>
          <w:tcPr>
            <w:tcW w:w="709" w:type="dxa"/>
            <w:vMerge/>
            <w:tcBorders>
              <w:right w:val="double" w:sz="4" w:space="0" w:color="auto"/>
            </w:tcBorders>
          </w:tcPr>
          <w:p w:rsidR="00424FAB" w:rsidRPr="00413B52" w:rsidRDefault="00424FAB" w:rsidP="00424FAB">
            <w:pPr>
              <w:tabs>
                <w:tab w:val="left" w:pos="8280"/>
              </w:tabs>
              <w:spacing w:after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851" w:type="dxa"/>
          </w:tcPr>
          <w:p w:rsidR="00424FAB" w:rsidRPr="00413B52" w:rsidRDefault="00424FAB" w:rsidP="00424FAB">
            <w:pPr>
              <w:shd w:val="clear" w:color="auto" w:fill="FFFFFF"/>
              <w:spacing w:line="260" w:lineRule="exact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12:40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24FAB" w:rsidRPr="00413B52" w:rsidRDefault="00424FAB" w:rsidP="00424FAB">
            <w:pPr>
              <w:shd w:val="clear" w:color="auto" w:fill="FFFFFF"/>
              <w:spacing w:line="200" w:lineRule="exact"/>
              <w:ind w:right="-112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be-BY"/>
              </w:rPr>
              <w:t xml:space="preserve">Практыка вуснай і пісьмовай мовы </w:t>
            </w:r>
            <w:r w:rsidRPr="00413B52">
              <w:rPr>
                <w:rFonts w:ascii="Times New Roman" w:hAnsi="Times New Roman" w:cs="Times New Roman"/>
                <w:spacing w:val="-20"/>
                <w:sz w:val="18"/>
                <w:szCs w:val="18"/>
                <w:lang w:val="be-BY"/>
              </w:rPr>
              <w:t>(П.З.)</w:t>
            </w:r>
          </w:p>
          <w:p w:rsidR="00424FAB" w:rsidRPr="00413B52" w:rsidRDefault="00424FAB" w:rsidP="00424FAB">
            <w:pPr>
              <w:tabs>
                <w:tab w:val="left" w:pos="8280"/>
              </w:tabs>
              <w:spacing w:after="80" w:line="200" w:lineRule="exact"/>
              <w:jc w:val="center"/>
              <w:rPr>
                <w:rFonts w:ascii="Times New Roman" w:hAnsi="Times New Roman" w:cs="Times New Roman"/>
                <w:b/>
                <w:spacing w:val="-20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в. Селядцова Т.Б. к.3 аўд. 223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</w:tcBorders>
          </w:tcPr>
          <w:p w:rsidR="00424FAB" w:rsidRPr="00413B52" w:rsidRDefault="00424FAB" w:rsidP="00424FAB">
            <w:pPr>
              <w:shd w:val="clear" w:color="auto" w:fill="FFFFFF"/>
              <w:spacing w:line="200" w:lineRule="exact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be-BY"/>
              </w:rPr>
              <w:t>камунікатыўная граматыка</w:t>
            </w:r>
            <w:r w:rsidRPr="00413B52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 </w:t>
            </w:r>
            <w:r w:rsidRPr="00413B52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en-US"/>
              </w:rPr>
              <w:t>I</w:t>
            </w:r>
            <w:r w:rsidRPr="00413B52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 </w:t>
            </w:r>
            <w:r w:rsidRPr="00413B52">
              <w:rPr>
                <w:rFonts w:ascii="Times New Roman" w:hAnsi="Times New Roman" w:cs="Times New Roman"/>
                <w:spacing w:val="-20"/>
                <w:sz w:val="18"/>
                <w:szCs w:val="18"/>
                <w:lang w:val="be-BY"/>
              </w:rPr>
              <w:t>(П.З.)</w:t>
            </w:r>
          </w:p>
          <w:p w:rsidR="00424FAB" w:rsidRPr="00413B52" w:rsidRDefault="00424FAB" w:rsidP="00424FAB">
            <w:pPr>
              <w:tabs>
                <w:tab w:val="left" w:pos="8280"/>
              </w:tabs>
              <w:spacing w:after="80" w:line="200" w:lineRule="exact"/>
              <w:jc w:val="center"/>
              <w:rPr>
                <w:rFonts w:ascii="Times New Roman" w:hAnsi="Times New Roman" w:cs="Times New Roman"/>
                <w:b/>
                <w:spacing w:val="-20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ст.в. Акуліч Ю.Я. к.3 аўд. 203</w:t>
            </w:r>
          </w:p>
        </w:tc>
        <w:tc>
          <w:tcPr>
            <w:tcW w:w="3760" w:type="dxa"/>
            <w:tcBorders>
              <w:top w:val="single" w:sz="4" w:space="0" w:color="auto"/>
            </w:tcBorders>
          </w:tcPr>
          <w:p w:rsidR="00424FAB" w:rsidRPr="00413B52" w:rsidRDefault="00424FAB" w:rsidP="00424FAB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pacing w:val="-12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spacing w:val="-12"/>
                <w:sz w:val="18"/>
                <w:szCs w:val="18"/>
                <w:lang w:val="be-BY"/>
              </w:rPr>
              <w:t>АСНОВЫ ПЕРАКЛАДУ</w:t>
            </w:r>
          </w:p>
          <w:p w:rsidR="00424FAB" w:rsidRPr="00413B52" w:rsidRDefault="00424FAB" w:rsidP="00424FAB">
            <w:pPr>
              <w:pStyle w:val="a3"/>
              <w:spacing w:line="200" w:lineRule="exact"/>
              <w:jc w:val="center"/>
              <w:rPr>
                <w:rFonts w:cs="Times New Roman"/>
                <w:spacing w:val="-20"/>
                <w:sz w:val="18"/>
                <w:szCs w:val="18"/>
                <w:lang w:val="be-BY" w:eastAsia="ru-RU"/>
              </w:rPr>
            </w:pPr>
            <w:r w:rsidRPr="00413B52">
              <w:rPr>
                <w:rFonts w:cs="Times New Roman"/>
                <w:spacing w:val="-12"/>
                <w:sz w:val="18"/>
                <w:szCs w:val="18"/>
                <w:lang w:val="be-BY"/>
              </w:rPr>
              <w:t>в. Аксёнчыкаў-Бірукоў С.Ю. к.2 аўд. 4-11</w:t>
            </w:r>
          </w:p>
        </w:tc>
        <w:tc>
          <w:tcPr>
            <w:tcW w:w="4178" w:type="dxa"/>
            <w:gridSpan w:val="3"/>
            <w:tcBorders>
              <w:top w:val="single" w:sz="4" w:space="0" w:color="auto"/>
            </w:tcBorders>
          </w:tcPr>
          <w:p w:rsidR="00424FAB" w:rsidRPr="00413B52" w:rsidRDefault="00424FAB" w:rsidP="00424FAB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pacing w:val="-12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spacing w:val="-12"/>
                <w:sz w:val="18"/>
                <w:szCs w:val="18"/>
                <w:lang w:val="be-BY"/>
              </w:rPr>
              <w:t>АСНОВЫ ПЕРАКЛАДУ</w:t>
            </w:r>
          </w:p>
          <w:p w:rsidR="00424FAB" w:rsidRPr="00413B52" w:rsidRDefault="00424FAB" w:rsidP="00424FAB">
            <w:pPr>
              <w:pStyle w:val="a3"/>
              <w:spacing w:line="200" w:lineRule="exact"/>
              <w:jc w:val="center"/>
              <w:rPr>
                <w:rFonts w:cs="Times New Roman"/>
                <w:spacing w:val="-20"/>
                <w:sz w:val="18"/>
                <w:szCs w:val="18"/>
                <w:lang w:val="be-BY" w:eastAsia="ru-RU"/>
              </w:rPr>
            </w:pPr>
            <w:r w:rsidRPr="00413B52">
              <w:rPr>
                <w:rFonts w:cs="Times New Roman"/>
                <w:spacing w:val="-12"/>
                <w:sz w:val="18"/>
                <w:szCs w:val="18"/>
                <w:lang w:val="be-BY"/>
              </w:rPr>
              <w:t>дац. Багацікава Л.І. к.2 аўд. 2-6</w:t>
            </w:r>
          </w:p>
        </w:tc>
      </w:tr>
      <w:tr w:rsidR="00424FAB" w:rsidRPr="00413B52" w:rsidTr="00FE2C51">
        <w:trPr>
          <w:trHeight w:val="362"/>
        </w:trPr>
        <w:tc>
          <w:tcPr>
            <w:tcW w:w="709" w:type="dxa"/>
            <w:vMerge/>
            <w:tcBorders>
              <w:right w:val="double" w:sz="4" w:space="0" w:color="auto"/>
            </w:tcBorders>
          </w:tcPr>
          <w:p w:rsidR="00424FAB" w:rsidRPr="00413B52" w:rsidRDefault="00424FAB" w:rsidP="00424FAB">
            <w:pPr>
              <w:tabs>
                <w:tab w:val="left" w:pos="8280"/>
              </w:tabs>
              <w:spacing w:after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851" w:type="dxa"/>
          </w:tcPr>
          <w:p w:rsidR="00424FAB" w:rsidRPr="00413B52" w:rsidRDefault="00424FAB" w:rsidP="00424FAB">
            <w:pPr>
              <w:shd w:val="clear" w:color="auto" w:fill="FFFFFF"/>
              <w:spacing w:line="260" w:lineRule="exact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14:35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</w:tcBorders>
          </w:tcPr>
          <w:p w:rsidR="00424FAB" w:rsidRPr="00413B52" w:rsidRDefault="00424FAB" w:rsidP="00424FAB">
            <w:pPr>
              <w:tabs>
                <w:tab w:val="left" w:pos="8280"/>
              </w:tabs>
              <w:spacing w:after="80" w:line="200" w:lineRule="exact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18"/>
                <w:szCs w:val="18"/>
                <w:lang w:val="be-BY" w:eastAsia="ru-RU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</w:tcBorders>
          </w:tcPr>
          <w:p w:rsidR="00424FAB" w:rsidRPr="00413B52" w:rsidRDefault="00424FAB" w:rsidP="00424FAB">
            <w:pPr>
              <w:tabs>
                <w:tab w:val="left" w:pos="8280"/>
              </w:tabs>
              <w:spacing w:after="80" w:line="200" w:lineRule="exact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18"/>
                <w:szCs w:val="18"/>
                <w:lang w:val="be-BY" w:eastAsia="ru-RU"/>
              </w:rPr>
            </w:pPr>
          </w:p>
        </w:tc>
      </w:tr>
      <w:tr w:rsidR="00673785" w:rsidRPr="00413B52" w:rsidTr="00673785">
        <w:trPr>
          <w:trHeight w:val="1178"/>
        </w:trPr>
        <w:tc>
          <w:tcPr>
            <w:tcW w:w="709" w:type="dxa"/>
            <w:tcBorders>
              <w:top w:val="thinThickThinSmallGap" w:sz="12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673785" w:rsidRPr="00413B52" w:rsidRDefault="00673785" w:rsidP="00072C5D">
            <w:pPr>
              <w:tabs>
                <w:tab w:val="left" w:pos="8280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be-BY" w:eastAsia="ru-RU"/>
              </w:rPr>
              <w:t>Субота</w:t>
            </w:r>
          </w:p>
          <w:p w:rsidR="00673785" w:rsidRPr="00413B52" w:rsidRDefault="00673785" w:rsidP="00072C5D">
            <w:pPr>
              <w:tabs>
                <w:tab w:val="left" w:pos="8280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0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be-BY" w:eastAsia="ru-RU"/>
              </w:rPr>
              <w:t>08.02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double" w:sz="4" w:space="0" w:color="auto"/>
              <w:right w:val="single" w:sz="4" w:space="0" w:color="auto"/>
            </w:tcBorders>
          </w:tcPr>
          <w:p w:rsidR="00673785" w:rsidRPr="00413B52" w:rsidRDefault="00673785" w:rsidP="00A25056">
            <w:pPr>
              <w:tabs>
                <w:tab w:val="left" w:pos="8280"/>
              </w:tabs>
              <w:spacing w:line="220" w:lineRule="exact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30"/>
                <w:lang w:val="be-BY" w:eastAsia="ru-RU"/>
              </w:rPr>
            </w:pPr>
          </w:p>
        </w:tc>
        <w:tc>
          <w:tcPr>
            <w:tcW w:w="14600" w:type="dxa"/>
            <w:gridSpan w:val="7"/>
            <w:tcBorders>
              <w:top w:val="thinThickThinSmallGap" w:sz="12" w:space="0" w:color="auto"/>
              <w:bottom w:val="single" w:sz="4" w:space="0" w:color="auto"/>
            </w:tcBorders>
            <w:vAlign w:val="center"/>
          </w:tcPr>
          <w:p w:rsidR="00673785" w:rsidRPr="00424FAB" w:rsidRDefault="00673785" w:rsidP="009F50D2">
            <w:pPr>
              <w:tabs>
                <w:tab w:val="left" w:pos="828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  <w:r w:rsidRPr="00424FA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ДЗЕНЬ САМАСТОЙНАЙ ПАДРЫХТОЎКІ</w:t>
            </w:r>
          </w:p>
        </w:tc>
      </w:tr>
    </w:tbl>
    <w:p w:rsidR="00A25056" w:rsidRPr="00413B52" w:rsidRDefault="00A25056" w:rsidP="00A25056">
      <w:pPr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</w:pPr>
      <w:r w:rsidRPr="00413B52"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  <w:br w:type="page"/>
      </w:r>
    </w:p>
    <w:tbl>
      <w:tblPr>
        <w:tblStyle w:val="a5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2877"/>
        <w:gridCol w:w="102"/>
        <w:gridCol w:w="138"/>
        <w:gridCol w:w="2976"/>
        <w:gridCol w:w="4114"/>
        <w:gridCol w:w="135"/>
        <w:gridCol w:w="68"/>
        <w:gridCol w:w="3623"/>
      </w:tblGrid>
      <w:tr w:rsidR="00072C5D" w:rsidRPr="00413B52" w:rsidTr="0001180B">
        <w:tc>
          <w:tcPr>
            <w:tcW w:w="851" w:type="dxa"/>
            <w:tcBorders>
              <w:bottom w:val="thinThickSmallGap" w:sz="12" w:space="0" w:color="auto"/>
            </w:tcBorders>
            <w:shd w:val="clear" w:color="auto" w:fill="D9D9D9" w:themeFill="background1" w:themeFillShade="D9"/>
          </w:tcPr>
          <w:p w:rsidR="00072C5D" w:rsidRPr="00413B52" w:rsidRDefault="00072C5D" w:rsidP="00B66C82">
            <w:pPr>
              <w:tabs>
                <w:tab w:val="left" w:pos="8280"/>
              </w:tabs>
              <w:spacing w:after="80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</w:pPr>
          </w:p>
        </w:tc>
        <w:tc>
          <w:tcPr>
            <w:tcW w:w="851" w:type="dxa"/>
            <w:tcBorders>
              <w:bottom w:val="thinThickSmallGap" w:sz="12" w:space="0" w:color="auto"/>
            </w:tcBorders>
            <w:shd w:val="clear" w:color="auto" w:fill="D9D9D9" w:themeFill="background1" w:themeFillShade="D9"/>
          </w:tcPr>
          <w:p w:rsidR="00072C5D" w:rsidRPr="00413B52" w:rsidRDefault="00072C5D" w:rsidP="00B66C82">
            <w:pPr>
              <w:tabs>
                <w:tab w:val="left" w:pos="8280"/>
              </w:tabs>
              <w:spacing w:after="80"/>
              <w:rPr>
                <w:rFonts w:ascii="Times New Roman" w:eastAsia="Times New Roman" w:hAnsi="Times New Roman" w:cs="Times New Roman"/>
                <w:b/>
                <w:sz w:val="28"/>
                <w:szCs w:val="30"/>
                <w:lang w:val="be-BY" w:eastAsia="ru-RU"/>
              </w:rPr>
            </w:pPr>
          </w:p>
        </w:tc>
        <w:tc>
          <w:tcPr>
            <w:tcW w:w="6093" w:type="dxa"/>
            <w:gridSpan w:val="4"/>
            <w:tcBorders>
              <w:bottom w:val="thinThickSmallGap" w:sz="12" w:space="0" w:color="auto"/>
            </w:tcBorders>
            <w:shd w:val="clear" w:color="auto" w:fill="D9D9D9" w:themeFill="background1" w:themeFillShade="D9"/>
          </w:tcPr>
          <w:p w:rsidR="00072C5D" w:rsidRPr="00413B52" w:rsidRDefault="00072C5D" w:rsidP="00B66C82">
            <w:pPr>
              <w:pStyle w:val="a3"/>
              <w:jc w:val="center"/>
              <w:rPr>
                <w:b/>
                <w:lang w:val="be-BY" w:eastAsia="ru-RU"/>
              </w:rPr>
            </w:pPr>
            <w:r w:rsidRPr="00413B52">
              <w:rPr>
                <w:b/>
                <w:lang w:val="be-BY" w:eastAsia="ru-RU"/>
              </w:rPr>
              <w:t>Група ЛЗ-13</w:t>
            </w:r>
          </w:p>
        </w:tc>
        <w:tc>
          <w:tcPr>
            <w:tcW w:w="7940" w:type="dxa"/>
            <w:gridSpan w:val="4"/>
            <w:tcBorders>
              <w:bottom w:val="thinThickSmallGap" w:sz="12" w:space="0" w:color="auto"/>
            </w:tcBorders>
            <w:shd w:val="clear" w:color="auto" w:fill="D9D9D9" w:themeFill="background1" w:themeFillShade="D9"/>
          </w:tcPr>
          <w:p w:rsidR="00072C5D" w:rsidRPr="00413B52" w:rsidRDefault="00072C5D" w:rsidP="00B66C82">
            <w:pPr>
              <w:pStyle w:val="a3"/>
              <w:jc w:val="center"/>
              <w:rPr>
                <w:b/>
                <w:lang w:val="be-BY" w:eastAsia="ru-RU"/>
              </w:rPr>
            </w:pPr>
            <w:r w:rsidRPr="00413B52">
              <w:rPr>
                <w:b/>
                <w:lang w:val="be-BY" w:eastAsia="ru-RU"/>
              </w:rPr>
              <w:t>Група ЛЗ-23</w:t>
            </w:r>
          </w:p>
        </w:tc>
      </w:tr>
      <w:tr w:rsidR="00424FAB" w:rsidRPr="00B55BFA" w:rsidTr="0001180B">
        <w:trPr>
          <w:trHeight w:val="345"/>
        </w:trPr>
        <w:tc>
          <w:tcPr>
            <w:tcW w:w="851" w:type="dxa"/>
            <w:vMerge w:val="restart"/>
            <w:tcBorders>
              <w:top w:val="thinThickSmallGap" w:sz="12" w:space="0" w:color="auto"/>
              <w:right w:val="double" w:sz="4" w:space="0" w:color="auto"/>
            </w:tcBorders>
            <w:textDirection w:val="btLr"/>
          </w:tcPr>
          <w:p w:rsidR="00424FAB" w:rsidRPr="00413B52" w:rsidRDefault="00424FAB" w:rsidP="00424FAB">
            <w:pPr>
              <w:tabs>
                <w:tab w:val="left" w:pos="8280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be-BY" w:eastAsia="ru-RU"/>
              </w:rPr>
              <w:t>Панядзелак</w:t>
            </w:r>
          </w:p>
          <w:p w:rsidR="00424FAB" w:rsidRPr="00413B52" w:rsidRDefault="00424FAB" w:rsidP="00424FAB">
            <w:pPr>
              <w:tabs>
                <w:tab w:val="left" w:pos="8280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30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be-BY" w:eastAsia="ru-RU"/>
              </w:rPr>
              <w:t>10.02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424FAB" w:rsidRPr="00413B52" w:rsidRDefault="00424FAB" w:rsidP="00424FAB">
            <w:pPr>
              <w:shd w:val="clear" w:color="auto" w:fill="FFFFFF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09:00</w:t>
            </w:r>
          </w:p>
          <w:p w:rsidR="00424FAB" w:rsidRPr="00413B52" w:rsidRDefault="00424FAB" w:rsidP="00424FAB">
            <w:pPr>
              <w:shd w:val="clear" w:color="auto" w:fill="FFFFFF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10:45</w:t>
            </w:r>
          </w:p>
        </w:tc>
        <w:tc>
          <w:tcPr>
            <w:tcW w:w="2877" w:type="dxa"/>
            <w:vMerge w:val="restart"/>
            <w:tcBorders>
              <w:top w:val="thinThickSmallGap" w:sz="12" w:space="0" w:color="auto"/>
            </w:tcBorders>
          </w:tcPr>
          <w:p w:rsidR="00424FAB" w:rsidRPr="00413B52" w:rsidRDefault="00424FAB" w:rsidP="00424FAB">
            <w:pPr>
              <w:shd w:val="clear" w:color="auto" w:fill="FFFFFF"/>
              <w:spacing w:line="200" w:lineRule="exact"/>
              <w:jc w:val="center"/>
              <w:rPr>
                <w:rFonts w:ascii="Times New Roman" w:hAnsi="Times New Roman" w:cs="Times New Roman"/>
                <w:b/>
                <w:spacing w:val="-8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spacing w:val="-8"/>
                <w:sz w:val="18"/>
                <w:szCs w:val="18"/>
                <w:lang w:val="be-BY"/>
              </w:rPr>
              <w:t xml:space="preserve">РУСКАЯ МОВА І КУЛЬТУРА МАЎЛЕННЯ </w:t>
            </w:r>
            <w:r w:rsidRPr="00413B52"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  <w:t>(П.З)</w:t>
            </w:r>
          </w:p>
          <w:p w:rsidR="00424FAB" w:rsidRPr="00413B52" w:rsidRDefault="00424FAB" w:rsidP="00424FAB">
            <w:pPr>
              <w:tabs>
                <w:tab w:val="left" w:pos="8280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spacing w:val="-8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  <w:t>дац.Сивакова Н.А.</w:t>
            </w:r>
            <w:r w:rsidRPr="00413B52">
              <w:rPr>
                <w:spacing w:val="-8"/>
                <w:sz w:val="18"/>
                <w:szCs w:val="18"/>
              </w:rPr>
              <w:t xml:space="preserve"> </w:t>
            </w:r>
            <w:r w:rsidRPr="00413B52"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  <w:t>к.2 аўд. 3-21</w:t>
            </w:r>
          </w:p>
        </w:tc>
        <w:tc>
          <w:tcPr>
            <w:tcW w:w="3216" w:type="dxa"/>
            <w:gridSpan w:val="3"/>
            <w:vMerge w:val="restart"/>
            <w:tcBorders>
              <w:top w:val="thinThickSmallGap" w:sz="12" w:space="0" w:color="auto"/>
            </w:tcBorders>
          </w:tcPr>
          <w:p w:rsidR="00424FAB" w:rsidRPr="00413B52" w:rsidRDefault="00424FAB" w:rsidP="00424FAB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pacing w:val="-8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spacing w:val="-8"/>
                <w:sz w:val="18"/>
                <w:szCs w:val="18"/>
                <w:lang w:val="be-BY"/>
              </w:rPr>
              <w:t xml:space="preserve">ПРАКТЫЧНАЯ ФАНЕТЫКА </w:t>
            </w:r>
            <w:r w:rsidRPr="00413B52"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  <w:t>(П.З)</w:t>
            </w:r>
          </w:p>
          <w:p w:rsidR="00424FAB" w:rsidRPr="00413B52" w:rsidRDefault="00424FAB" w:rsidP="00424FAB">
            <w:pPr>
              <w:tabs>
                <w:tab w:val="left" w:pos="8280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spacing w:val="-8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  <w:t>ст. в. Лешчанка Л.А.</w:t>
            </w:r>
            <w:r w:rsidRPr="00413B52">
              <w:rPr>
                <w:spacing w:val="-8"/>
                <w:sz w:val="18"/>
                <w:szCs w:val="18"/>
              </w:rPr>
              <w:t xml:space="preserve"> </w:t>
            </w:r>
            <w:r w:rsidRPr="00413B52"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  <w:t>к.2 аўд. 2-6</w:t>
            </w:r>
          </w:p>
        </w:tc>
        <w:tc>
          <w:tcPr>
            <w:tcW w:w="4249" w:type="dxa"/>
            <w:gridSpan w:val="2"/>
            <w:vMerge w:val="restart"/>
            <w:tcBorders>
              <w:top w:val="thinThickSmallGap" w:sz="12" w:space="0" w:color="auto"/>
            </w:tcBorders>
          </w:tcPr>
          <w:p w:rsidR="00424FAB" w:rsidRPr="00413B52" w:rsidRDefault="00424FAB" w:rsidP="00424FAB">
            <w:pPr>
              <w:shd w:val="clear" w:color="auto" w:fill="FFFFFF"/>
              <w:spacing w:line="200" w:lineRule="exact"/>
              <w:jc w:val="center"/>
              <w:rPr>
                <w:rFonts w:ascii="Times New Roman" w:hAnsi="Times New Roman" w:cs="Times New Roman"/>
                <w:b/>
                <w:caps/>
                <w:spacing w:val="-8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caps/>
                <w:spacing w:val="-8"/>
                <w:sz w:val="18"/>
                <w:szCs w:val="18"/>
                <w:lang w:val="be-BY"/>
              </w:rPr>
              <w:t>камунікатыўная граматыка</w:t>
            </w:r>
            <w:r w:rsidRPr="00413B52"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  <w:t>(П.З.)</w:t>
            </w:r>
          </w:p>
          <w:p w:rsidR="00424FAB" w:rsidRPr="00413B52" w:rsidRDefault="00424FAB" w:rsidP="00424FAB">
            <w:pPr>
              <w:tabs>
                <w:tab w:val="left" w:pos="8280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spacing w:val="-8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  <w:t>ст.в. Акуліч Ю.Я. к.3 аўд. 223</w:t>
            </w:r>
          </w:p>
        </w:tc>
        <w:tc>
          <w:tcPr>
            <w:tcW w:w="3691" w:type="dxa"/>
            <w:gridSpan w:val="2"/>
            <w:vMerge w:val="restart"/>
            <w:tcBorders>
              <w:top w:val="thinThickSmallGap" w:sz="12" w:space="0" w:color="auto"/>
            </w:tcBorders>
          </w:tcPr>
          <w:p w:rsidR="00424FAB" w:rsidRPr="00413B52" w:rsidRDefault="00424FAB" w:rsidP="00424FAB">
            <w:pPr>
              <w:shd w:val="clear" w:color="auto" w:fill="FFFFFF"/>
              <w:spacing w:line="200" w:lineRule="exact"/>
              <w:ind w:right="-112"/>
              <w:jc w:val="center"/>
              <w:rPr>
                <w:rFonts w:ascii="Times New Roman" w:hAnsi="Times New Roman" w:cs="Times New Roman"/>
                <w:b/>
                <w:caps/>
                <w:spacing w:val="-8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caps/>
                <w:spacing w:val="-8"/>
                <w:sz w:val="18"/>
                <w:szCs w:val="18"/>
                <w:lang w:val="be-BY"/>
              </w:rPr>
              <w:t xml:space="preserve">Практыка вуснай і пісьмовай мовы </w:t>
            </w:r>
            <w:r w:rsidRPr="00413B52">
              <w:rPr>
                <w:rFonts w:ascii="Times New Roman" w:hAnsi="Times New Roman" w:cs="Times New Roman"/>
                <w:b/>
                <w:caps/>
                <w:spacing w:val="-8"/>
                <w:sz w:val="18"/>
                <w:szCs w:val="18"/>
                <w:lang w:val="en-US"/>
              </w:rPr>
              <w:t>II</w:t>
            </w:r>
            <w:r w:rsidRPr="00413B52"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  <w:t>(П.З.)</w:t>
            </w:r>
          </w:p>
          <w:p w:rsidR="00424FAB" w:rsidRPr="00413B52" w:rsidRDefault="00424FAB" w:rsidP="00424FAB">
            <w:pPr>
              <w:tabs>
                <w:tab w:val="left" w:pos="8280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spacing w:val="-8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  <w:t>ст.в. Філімончык В.М.</w:t>
            </w:r>
            <w:r w:rsidRPr="00413B52">
              <w:rPr>
                <w:spacing w:val="-8"/>
                <w:sz w:val="18"/>
                <w:szCs w:val="18"/>
                <w:lang w:val="be-BY"/>
              </w:rPr>
              <w:t xml:space="preserve"> </w:t>
            </w:r>
            <w:r w:rsidRPr="00413B52"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  <w:t>к.2 аўд. 4-11</w:t>
            </w:r>
          </w:p>
        </w:tc>
      </w:tr>
      <w:tr w:rsidR="00424FAB" w:rsidRPr="00B55BFA" w:rsidTr="0001180B">
        <w:trPr>
          <w:trHeight w:val="322"/>
        </w:trPr>
        <w:tc>
          <w:tcPr>
            <w:tcW w:w="851" w:type="dxa"/>
            <w:vMerge/>
            <w:tcBorders>
              <w:right w:val="double" w:sz="4" w:space="0" w:color="auto"/>
            </w:tcBorders>
            <w:textDirection w:val="btLr"/>
          </w:tcPr>
          <w:p w:rsidR="00424FAB" w:rsidRPr="00413B52" w:rsidRDefault="00424FAB" w:rsidP="00424FAB">
            <w:pPr>
              <w:tabs>
                <w:tab w:val="left" w:pos="8280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30"/>
                <w:lang w:val="be-BY" w:eastAsia="ru-RU"/>
              </w:rPr>
            </w:pPr>
          </w:p>
        </w:tc>
        <w:tc>
          <w:tcPr>
            <w:tcW w:w="851" w:type="dxa"/>
            <w:vMerge/>
          </w:tcPr>
          <w:p w:rsidR="00424FAB" w:rsidRPr="00413B52" w:rsidRDefault="00424FAB" w:rsidP="00424FAB">
            <w:pPr>
              <w:tabs>
                <w:tab w:val="left" w:pos="8280"/>
              </w:tabs>
              <w:spacing w:line="220" w:lineRule="exact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30"/>
                <w:lang w:val="be-BY" w:eastAsia="ru-RU"/>
              </w:rPr>
            </w:pPr>
          </w:p>
        </w:tc>
        <w:tc>
          <w:tcPr>
            <w:tcW w:w="2877" w:type="dxa"/>
            <w:vMerge/>
          </w:tcPr>
          <w:p w:rsidR="00424FAB" w:rsidRPr="00413B52" w:rsidRDefault="00424FAB" w:rsidP="00424FAB">
            <w:pPr>
              <w:pStyle w:val="a3"/>
              <w:spacing w:line="200" w:lineRule="exact"/>
              <w:jc w:val="center"/>
              <w:rPr>
                <w:rFonts w:cs="Times New Roman"/>
                <w:spacing w:val="-8"/>
                <w:sz w:val="18"/>
                <w:szCs w:val="18"/>
                <w:lang w:val="be-BY" w:eastAsia="ru-RU"/>
              </w:rPr>
            </w:pPr>
          </w:p>
        </w:tc>
        <w:tc>
          <w:tcPr>
            <w:tcW w:w="3216" w:type="dxa"/>
            <w:gridSpan w:val="3"/>
            <w:vMerge/>
          </w:tcPr>
          <w:p w:rsidR="00424FAB" w:rsidRPr="00413B52" w:rsidRDefault="00424FAB" w:rsidP="00424FAB">
            <w:pPr>
              <w:pStyle w:val="a3"/>
              <w:spacing w:line="200" w:lineRule="exact"/>
              <w:jc w:val="center"/>
              <w:rPr>
                <w:rFonts w:cs="Times New Roman"/>
                <w:spacing w:val="-8"/>
                <w:sz w:val="18"/>
                <w:szCs w:val="18"/>
                <w:lang w:val="be-BY" w:eastAsia="ru-RU"/>
              </w:rPr>
            </w:pPr>
          </w:p>
        </w:tc>
        <w:tc>
          <w:tcPr>
            <w:tcW w:w="4249" w:type="dxa"/>
            <w:gridSpan w:val="2"/>
            <w:vMerge/>
          </w:tcPr>
          <w:p w:rsidR="00424FAB" w:rsidRPr="00413B52" w:rsidRDefault="00424FAB" w:rsidP="00424FAB">
            <w:pPr>
              <w:pStyle w:val="a3"/>
              <w:spacing w:line="200" w:lineRule="exact"/>
              <w:jc w:val="center"/>
              <w:rPr>
                <w:rFonts w:cs="Times New Roman"/>
                <w:spacing w:val="-8"/>
                <w:sz w:val="18"/>
                <w:szCs w:val="18"/>
                <w:lang w:val="be-BY" w:eastAsia="ru-RU"/>
              </w:rPr>
            </w:pPr>
          </w:p>
        </w:tc>
        <w:tc>
          <w:tcPr>
            <w:tcW w:w="3691" w:type="dxa"/>
            <w:gridSpan w:val="2"/>
            <w:vMerge/>
          </w:tcPr>
          <w:p w:rsidR="00424FAB" w:rsidRPr="00413B52" w:rsidRDefault="00424FAB" w:rsidP="00424FAB">
            <w:pPr>
              <w:pStyle w:val="a3"/>
              <w:spacing w:line="200" w:lineRule="exact"/>
              <w:jc w:val="center"/>
              <w:rPr>
                <w:rFonts w:cs="Times New Roman"/>
                <w:spacing w:val="-8"/>
                <w:sz w:val="18"/>
                <w:szCs w:val="18"/>
                <w:lang w:val="be-BY" w:eastAsia="ru-RU"/>
              </w:rPr>
            </w:pPr>
          </w:p>
        </w:tc>
      </w:tr>
      <w:tr w:rsidR="00424FAB" w:rsidRPr="00B55BFA" w:rsidTr="0001180B">
        <w:trPr>
          <w:trHeight w:val="329"/>
        </w:trPr>
        <w:tc>
          <w:tcPr>
            <w:tcW w:w="851" w:type="dxa"/>
            <w:vMerge/>
            <w:tcBorders>
              <w:right w:val="double" w:sz="4" w:space="0" w:color="auto"/>
            </w:tcBorders>
          </w:tcPr>
          <w:p w:rsidR="00424FAB" w:rsidRPr="00413B52" w:rsidRDefault="00424FAB" w:rsidP="00424FAB">
            <w:pPr>
              <w:tabs>
                <w:tab w:val="left" w:pos="82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851" w:type="dxa"/>
          </w:tcPr>
          <w:p w:rsidR="00424FAB" w:rsidRPr="00413B52" w:rsidRDefault="00424FAB" w:rsidP="00424FAB">
            <w:pPr>
              <w:shd w:val="clear" w:color="auto" w:fill="FFFFFF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12:40</w:t>
            </w:r>
          </w:p>
        </w:tc>
        <w:tc>
          <w:tcPr>
            <w:tcW w:w="2877" w:type="dxa"/>
          </w:tcPr>
          <w:p w:rsidR="00424FAB" w:rsidRPr="00413B52" w:rsidRDefault="00424FAB" w:rsidP="00424FAB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pacing w:val="-8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spacing w:val="-8"/>
                <w:sz w:val="18"/>
                <w:szCs w:val="18"/>
                <w:lang w:val="be-BY"/>
              </w:rPr>
              <w:t xml:space="preserve">ПРАКТЫЧНАЯ </w:t>
            </w:r>
          </w:p>
          <w:p w:rsidR="00424FAB" w:rsidRPr="00413B52" w:rsidRDefault="00424FAB" w:rsidP="00424FAB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pacing w:val="-8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spacing w:val="-8"/>
                <w:sz w:val="18"/>
                <w:szCs w:val="18"/>
                <w:lang w:val="be-BY"/>
              </w:rPr>
              <w:t xml:space="preserve">ФАНЕТЫКА </w:t>
            </w:r>
            <w:r w:rsidRPr="00413B52"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  <w:t>(П.З)</w:t>
            </w:r>
          </w:p>
          <w:p w:rsidR="00424FAB" w:rsidRPr="00413B52" w:rsidRDefault="00424FAB" w:rsidP="00424FAB">
            <w:pPr>
              <w:tabs>
                <w:tab w:val="left" w:pos="8280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spacing w:val="-8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  <w:t>ст. в. Лешчанка Л.А. к.2 аўд. 2-6</w:t>
            </w:r>
          </w:p>
        </w:tc>
        <w:tc>
          <w:tcPr>
            <w:tcW w:w="3216" w:type="dxa"/>
            <w:gridSpan w:val="3"/>
          </w:tcPr>
          <w:p w:rsidR="00424FAB" w:rsidRPr="00413B52" w:rsidRDefault="00424FAB" w:rsidP="00424FAB">
            <w:pPr>
              <w:shd w:val="clear" w:color="auto" w:fill="FFFFFF"/>
              <w:spacing w:line="200" w:lineRule="exact"/>
              <w:jc w:val="center"/>
              <w:rPr>
                <w:rFonts w:ascii="Times New Roman" w:hAnsi="Times New Roman" w:cs="Times New Roman"/>
                <w:b/>
                <w:spacing w:val="-8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spacing w:val="-8"/>
                <w:sz w:val="18"/>
                <w:szCs w:val="18"/>
                <w:lang w:val="be-BY"/>
              </w:rPr>
              <w:t xml:space="preserve">РУСКАЯ МОВА І КУЛЬТУРА МАЎЛЕННЯ </w:t>
            </w:r>
            <w:r w:rsidRPr="00413B52"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  <w:t>(П.З)</w:t>
            </w:r>
          </w:p>
          <w:p w:rsidR="00424FAB" w:rsidRPr="00413B52" w:rsidRDefault="00424FAB" w:rsidP="00424FAB">
            <w:pPr>
              <w:tabs>
                <w:tab w:val="left" w:pos="8280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spacing w:val="-8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  <w:t>дац.Сивакова Н.А. к.2 аўд. 3-21</w:t>
            </w:r>
          </w:p>
        </w:tc>
        <w:tc>
          <w:tcPr>
            <w:tcW w:w="4249" w:type="dxa"/>
            <w:gridSpan w:val="2"/>
          </w:tcPr>
          <w:p w:rsidR="00424FAB" w:rsidRPr="00413B52" w:rsidRDefault="00424FAB" w:rsidP="00424FAB">
            <w:pPr>
              <w:shd w:val="clear" w:color="auto" w:fill="FFFFFF"/>
              <w:spacing w:line="200" w:lineRule="exact"/>
              <w:ind w:right="-112"/>
              <w:jc w:val="center"/>
              <w:rPr>
                <w:rFonts w:ascii="Times New Roman" w:hAnsi="Times New Roman" w:cs="Times New Roman"/>
                <w:b/>
                <w:caps/>
                <w:spacing w:val="-8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caps/>
                <w:spacing w:val="-8"/>
                <w:sz w:val="18"/>
                <w:szCs w:val="18"/>
                <w:lang w:val="be-BY"/>
              </w:rPr>
              <w:t xml:space="preserve">Практыка вуснай і </w:t>
            </w:r>
          </w:p>
          <w:p w:rsidR="00424FAB" w:rsidRPr="00413B52" w:rsidRDefault="00424FAB" w:rsidP="00424FAB">
            <w:pPr>
              <w:shd w:val="clear" w:color="auto" w:fill="FFFFFF"/>
              <w:spacing w:line="200" w:lineRule="exact"/>
              <w:ind w:right="-112"/>
              <w:jc w:val="center"/>
              <w:rPr>
                <w:rFonts w:ascii="Times New Roman" w:hAnsi="Times New Roman" w:cs="Times New Roman"/>
                <w:b/>
                <w:caps/>
                <w:spacing w:val="-8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caps/>
                <w:spacing w:val="-8"/>
                <w:sz w:val="18"/>
                <w:szCs w:val="18"/>
                <w:lang w:val="be-BY"/>
              </w:rPr>
              <w:t xml:space="preserve">пісьмовай мовы </w:t>
            </w:r>
            <w:r w:rsidRPr="00413B52">
              <w:rPr>
                <w:rFonts w:ascii="Times New Roman" w:hAnsi="Times New Roman" w:cs="Times New Roman"/>
                <w:b/>
                <w:caps/>
                <w:spacing w:val="-8"/>
                <w:sz w:val="18"/>
                <w:szCs w:val="18"/>
                <w:lang w:val="en-US"/>
              </w:rPr>
              <w:t>II</w:t>
            </w:r>
            <w:r w:rsidRPr="00413B52">
              <w:rPr>
                <w:rFonts w:ascii="Times New Roman" w:hAnsi="Times New Roman" w:cs="Times New Roman"/>
                <w:b/>
                <w:caps/>
                <w:spacing w:val="-8"/>
                <w:sz w:val="18"/>
                <w:szCs w:val="18"/>
              </w:rPr>
              <w:t xml:space="preserve"> </w:t>
            </w:r>
            <w:r w:rsidRPr="00413B52"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  <w:t>(П.З.)</w:t>
            </w:r>
          </w:p>
          <w:p w:rsidR="00424FAB" w:rsidRPr="00413B52" w:rsidRDefault="00424FAB" w:rsidP="00424FAB">
            <w:pPr>
              <w:tabs>
                <w:tab w:val="left" w:pos="8280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spacing w:val="-8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  <w:t>ст.в. Філімончык В.М.</w:t>
            </w:r>
            <w:r w:rsidRPr="00413B52">
              <w:rPr>
                <w:spacing w:val="-8"/>
                <w:sz w:val="18"/>
                <w:szCs w:val="18"/>
                <w:lang w:val="be-BY"/>
              </w:rPr>
              <w:t xml:space="preserve"> </w:t>
            </w:r>
            <w:r w:rsidRPr="00413B52"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  <w:t>к.2 аўд. 4-11</w:t>
            </w:r>
          </w:p>
        </w:tc>
        <w:tc>
          <w:tcPr>
            <w:tcW w:w="3691" w:type="dxa"/>
            <w:gridSpan w:val="2"/>
          </w:tcPr>
          <w:p w:rsidR="00424FAB" w:rsidRPr="00413B52" w:rsidRDefault="00424FAB" w:rsidP="00424FAB">
            <w:pPr>
              <w:shd w:val="clear" w:color="auto" w:fill="FFFFFF"/>
              <w:spacing w:line="200" w:lineRule="exact"/>
              <w:jc w:val="center"/>
              <w:rPr>
                <w:rFonts w:ascii="Times New Roman" w:hAnsi="Times New Roman" w:cs="Times New Roman"/>
                <w:b/>
                <w:caps/>
                <w:spacing w:val="-8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caps/>
                <w:spacing w:val="-8"/>
                <w:sz w:val="18"/>
                <w:szCs w:val="18"/>
                <w:lang w:val="be-BY"/>
              </w:rPr>
              <w:t>камунікатыўная граматыка</w:t>
            </w:r>
            <w:r w:rsidRPr="00413B52"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  <w:t>(П.З.)</w:t>
            </w:r>
          </w:p>
          <w:p w:rsidR="00424FAB" w:rsidRPr="00413B52" w:rsidRDefault="00424FAB" w:rsidP="00424FAB">
            <w:pPr>
              <w:tabs>
                <w:tab w:val="left" w:pos="8280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spacing w:val="-8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  <w:t>ст.в. Акуліч Ю.Я. к.3 аўд. 223</w:t>
            </w:r>
          </w:p>
        </w:tc>
      </w:tr>
      <w:tr w:rsidR="00424FAB" w:rsidRPr="00413B52" w:rsidTr="0001180B">
        <w:trPr>
          <w:trHeight w:val="475"/>
        </w:trPr>
        <w:tc>
          <w:tcPr>
            <w:tcW w:w="851" w:type="dxa"/>
            <w:vMerge/>
            <w:tcBorders>
              <w:right w:val="double" w:sz="4" w:space="0" w:color="auto"/>
            </w:tcBorders>
          </w:tcPr>
          <w:p w:rsidR="00424FAB" w:rsidRPr="00413B52" w:rsidRDefault="00424FAB" w:rsidP="00424FAB">
            <w:pPr>
              <w:tabs>
                <w:tab w:val="left" w:pos="82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851" w:type="dxa"/>
          </w:tcPr>
          <w:p w:rsidR="00424FAB" w:rsidRPr="00413B52" w:rsidRDefault="00424FAB" w:rsidP="00424FAB">
            <w:pPr>
              <w:shd w:val="clear" w:color="auto" w:fill="FFFFFF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14:35</w:t>
            </w:r>
          </w:p>
        </w:tc>
        <w:tc>
          <w:tcPr>
            <w:tcW w:w="6093" w:type="dxa"/>
            <w:gridSpan w:val="4"/>
            <w:tcBorders>
              <w:left w:val="single" w:sz="4" w:space="0" w:color="auto"/>
            </w:tcBorders>
          </w:tcPr>
          <w:p w:rsidR="00424FAB" w:rsidRPr="00413B52" w:rsidRDefault="00424FAB" w:rsidP="00424FAB">
            <w:pPr>
              <w:pStyle w:val="a3"/>
              <w:spacing w:line="200" w:lineRule="exact"/>
              <w:jc w:val="center"/>
              <w:rPr>
                <w:rFonts w:cs="Times New Roman"/>
                <w:spacing w:val="-8"/>
                <w:sz w:val="18"/>
                <w:szCs w:val="18"/>
                <w:lang w:val="be-BY" w:eastAsia="ru-RU"/>
              </w:rPr>
            </w:pPr>
            <w:r w:rsidRPr="00413B52">
              <w:rPr>
                <w:rFonts w:cs="Times New Roman"/>
                <w:b/>
                <w:spacing w:val="-8"/>
                <w:sz w:val="18"/>
                <w:szCs w:val="18"/>
                <w:lang w:val="be-BY" w:eastAsia="ru-RU"/>
              </w:rPr>
              <w:t>РУСКАЯ МОВА І КУЛЬТУРА МАЎЛЕННЯ</w:t>
            </w:r>
          </w:p>
          <w:p w:rsidR="00424FAB" w:rsidRPr="00413B52" w:rsidRDefault="00424FAB" w:rsidP="00424FAB">
            <w:pPr>
              <w:pStyle w:val="a3"/>
              <w:spacing w:line="200" w:lineRule="exact"/>
              <w:jc w:val="center"/>
              <w:rPr>
                <w:rFonts w:cs="Times New Roman"/>
                <w:spacing w:val="-8"/>
                <w:sz w:val="18"/>
                <w:szCs w:val="18"/>
                <w:lang w:val="be-BY" w:eastAsia="ru-RU"/>
              </w:rPr>
            </w:pPr>
            <w:r w:rsidRPr="00413B52">
              <w:rPr>
                <w:rFonts w:cs="Times New Roman"/>
                <w:spacing w:val="-8"/>
                <w:sz w:val="18"/>
                <w:szCs w:val="18"/>
                <w:lang w:val="be-BY" w:eastAsia="ru-RU"/>
              </w:rPr>
              <w:t>дац.Сивакова Н.А.</w:t>
            </w:r>
            <w:r w:rsidRPr="00413B52">
              <w:rPr>
                <w:rFonts w:cs="Times New Roman"/>
                <w:spacing w:val="-8"/>
                <w:sz w:val="18"/>
                <w:szCs w:val="18"/>
                <w:lang w:val="be-BY"/>
              </w:rPr>
              <w:t xml:space="preserve"> к.2 аўд. 4-6</w:t>
            </w:r>
          </w:p>
        </w:tc>
        <w:tc>
          <w:tcPr>
            <w:tcW w:w="7940" w:type="dxa"/>
            <w:gridSpan w:val="4"/>
            <w:tcBorders>
              <w:left w:val="single" w:sz="4" w:space="0" w:color="auto"/>
            </w:tcBorders>
          </w:tcPr>
          <w:p w:rsidR="00424FAB" w:rsidRPr="00413B52" w:rsidRDefault="00424FAB" w:rsidP="00424FAB">
            <w:pPr>
              <w:pStyle w:val="a3"/>
              <w:spacing w:line="200" w:lineRule="exact"/>
              <w:jc w:val="center"/>
              <w:rPr>
                <w:rFonts w:cs="Times New Roman"/>
                <w:spacing w:val="-8"/>
                <w:sz w:val="18"/>
                <w:szCs w:val="18"/>
                <w:lang w:val="be-BY" w:eastAsia="ru-RU"/>
              </w:rPr>
            </w:pPr>
          </w:p>
        </w:tc>
      </w:tr>
      <w:tr w:rsidR="00424FAB" w:rsidRPr="00413B52" w:rsidTr="0001180B">
        <w:trPr>
          <w:trHeight w:val="209"/>
        </w:trPr>
        <w:tc>
          <w:tcPr>
            <w:tcW w:w="851" w:type="dxa"/>
            <w:vMerge/>
            <w:tcBorders>
              <w:right w:val="double" w:sz="4" w:space="0" w:color="auto"/>
            </w:tcBorders>
          </w:tcPr>
          <w:p w:rsidR="00424FAB" w:rsidRPr="00413B52" w:rsidRDefault="00424FAB" w:rsidP="00424FAB">
            <w:pPr>
              <w:tabs>
                <w:tab w:val="left" w:pos="82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24FAB" w:rsidRPr="00413B52" w:rsidRDefault="00424FAB" w:rsidP="00424FAB">
            <w:pPr>
              <w:shd w:val="clear" w:color="auto" w:fill="FFFFFF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09:00</w:t>
            </w:r>
          </w:p>
        </w:tc>
        <w:tc>
          <w:tcPr>
            <w:tcW w:w="6093" w:type="dxa"/>
            <w:gridSpan w:val="4"/>
          </w:tcPr>
          <w:p w:rsidR="00424FAB" w:rsidRPr="00413B52" w:rsidRDefault="00424FAB" w:rsidP="00424FAB">
            <w:pPr>
              <w:pStyle w:val="a3"/>
              <w:spacing w:line="200" w:lineRule="exact"/>
              <w:jc w:val="center"/>
              <w:rPr>
                <w:rFonts w:cs="Times New Roman"/>
                <w:spacing w:val="-8"/>
                <w:sz w:val="18"/>
                <w:szCs w:val="18"/>
                <w:lang w:val="be-BY" w:eastAsia="ru-RU"/>
              </w:rPr>
            </w:pPr>
          </w:p>
        </w:tc>
        <w:tc>
          <w:tcPr>
            <w:tcW w:w="7940" w:type="dxa"/>
            <w:gridSpan w:val="4"/>
          </w:tcPr>
          <w:p w:rsidR="00424FAB" w:rsidRPr="00413B52" w:rsidRDefault="00424FAB" w:rsidP="00424FAB">
            <w:pPr>
              <w:pStyle w:val="a3"/>
              <w:spacing w:line="200" w:lineRule="exact"/>
              <w:jc w:val="center"/>
              <w:rPr>
                <w:rFonts w:cs="Times New Roman"/>
                <w:spacing w:val="-8"/>
                <w:sz w:val="18"/>
                <w:szCs w:val="18"/>
                <w:lang w:val="be-BY" w:eastAsia="ru-RU"/>
              </w:rPr>
            </w:pPr>
          </w:p>
        </w:tc>
      </w:tr>
      <w:tr w:rsidR="00424FAB" w:rsidRPr="00413B52" w:rsidTr="00FE2C51">
        <w:trPr>
          <w:trHeight w:val="270"/>
        </w:trPr>
        <w:tc>
          <w:tcPr>
            <w:tcW w:w="851" w:type="dxa"/>
            <w:vMerge w:val="restart"/>
            <w:tcBorders>
              <w:top w:val="thinThickThinSmallGap" w:sz="12" w:space="0" w:color="auto"/>
              <w:right w:val="double" w:sz="4" w:space="0" w:color="auto"/>
            </w:tcBorders>
            <w:textDirection w:val="btLr"/>
          </w:tcPr>
          <w:p w:rsidR="00424FAB" w:rsidRPr="00413B52" w:rsidRDefault="00424FAB" w:rsidP="00424FAB">
            <w:pPr>
              <w:tabs>
                <w:tab w:val="left" w:pos="8280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be-BY" w:eastAsia="ru-RU"/>
              </w:rPr>
              <w:t>Аўторак</w:t>
            </w:r>
          </w:p>
          <w:p w:rsidR="00424FAB" w:rsidRPr="00413B52" w:rsidRDefault="00424FAB" w:rsidP="00424FAB">
            <w:pPr>
              <w:tabs>
                <w:tab w:val="left" w:pos="8280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0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be-BY" w:eastAsia="ru-RU"/>
              </w:rPr>
              <w:t>11.02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24FAB" w:rsidRPr="00413B52" w:rsidRDefault="00424FAB" w:rsidP="00424FAB">
            <w:pPr>
              <w:shd w:val="clear" w:color="auto" w:fill="FFFFFF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09:00</w:t>
            </w:r>
          </w:p>
        </w:tc>
        <w:tc>
          <w:tcPr>
            <w:tcW w:w="14033" w:type="dxa"/>
            <w:gridSpan w:val="8"/>
            <w:tcBorders>
              <w:top w:val="thinThickThinSmallGap" w:sz="12" w:space="0" w:color="auto"/>
            </w:tcBorders>
          </w:tcPr>
          <w:p w:rsidR="00424FAB" w:rsidRPr="00413B52" w:rsidRDefault="00424FAB" w:rsidP="00424FAB">
            <w:pPr>
              <w:pStyle w:val="a3"/>
              <w:spacing w:line="200" w:lineRule="exact"/>
              <w:jc w:val="center"/>
              <w:rPr>
                <w:rFonts w:cs="Times New Roman"/>
                <w:spacing w:val="-8"/>
                <w:sz w:val="18"/>
                <w:szCs w:val="18"/>
                <w:lang w:val="be-BY" w:eastAsia="ru-RU"/>
              </w:rPr>
            </w:pPr>
          </w:p>
        </w:tc>
      </w:tr>
      <w:tr w:rsidR="00424FAB" w:rsidRPr="00413B52" w:rsidTr="0001180B">
        <w:trPr>
          <w:trHeight w:val="267"/>
        </w:trPr>
        <w:tc>
          <w:tcPr>
            <w:tcW w:w="851" w:type="dxa"/>
            <w:vMerge/>
            <w:tcBorders>
              <w:right w:val="double" w:sz="4" w:space="0" w:color="auto"/>
            </w:tcBorders>
          </w:tcPr>
          <w:p w:rsidR="00424FAB" w:rsidRPr="00413B52" w:rsidRDefault="00424FAB" w:rsidP="00424FAB">
            <w:pPr>
              <w:tabs>
                <w:tab w:val="left" w:pos="82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851" w:type="dxa"/>
          </w:tcPr>
          <w:p w:rsidR="00424FAB" w:rsidRPr="00413B52" w:rsidRDefault="00424FAB" w:rsidP="00424FAB">
            <w:pPr>
              <w:shd w:val="clear" w:color="auto" w:fill="FFFFFF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10:45</w:t>
            </w:r>
          </w:p>
        </w:tc>
        <w:tc>
          <w:tcPr>
            <w:tcW w:w="6093" w:type="dxa"/>
            <w:gridSpan w:val="4"/>
            <w:tcBorders>
              <w:left w:val="single" w:sz="4" w:space="0" w:color="auto"/>
            </w:tcBorders>
          </w:tcPr>
          <w:p w:rsidR="00424FAB" w:rsidRPr="00413B52" w:rsidRDefault="00424FAB" w:rsidP="00424FAB">
            <w:pPr>
              <w:shd w:val="clear" w:color="auto" w:fill="FFFFFF"/>
              <w:spacing w:line="200" w:lineRule="exact"/>
              <w:jc w:val="center"/>
              <w:rPr>
                <w:rFonts w:ascii="Times New Roman" w:hAnsi="Times New Roman" w:cs="Times New Roman"/>
                <w:b/>
                <w:spacing w:val="-8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spacing w:val="-8"/>
                <w:sz w:val="18"/>
                <w:szCs w:val="18"/>
                <w:lang w:val="be-BY"/>
              </w:rPr>
              <w:t xml:space="preserve">ТЭОРЫЯ І ПРАКТЫКА МІЖКУЛЬТУРНАЙ КАМУНІКАЦЫІ </w:t>
            </w:r>
          </w:p>
          <w:p w:rsidR="00424FAB" w:rsidRPr="00413B52" w:rsidRDefault="00424FAB" w:rsidP="00424FAB">
            <w:pPr>
              <w:tabs>
                <w:tab w:val="left" w:pos="8280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spacing w:val="-8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  <w:t>дац. Пачынак Т.В.</w:t>
            </w:r>
            <w:r w:rsidRPr="00413B52">
              <w:rPr>
                <w:spacing w:val="-8"/>
                <w:sz w:val="18"/>
                <w:szCs w:val="18"/>
                <w:lang w:val="be-BY"/>
              </w:rPr>
              <w:t xml:space="preserve"> </w:t>
            </w:r>
            <w:r w:rsidRPr="00413B52"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  <w:t>к.2 аўд. 3-14</w:t>
            </w:r>
          </w:p>
        </w:tc>
        <w:tc>
          <w:tcPr>
            <w:tcW w:w="4317" w:type="dxa"/>
            <w:gridSpan w:val="3"/>
            <w:tcBorders>
              <w:left w:val="single" w:sz="4" w:space="0" w:color="auto"/>
            </w:tcBorders>
          </w:tcPr>
          <w:p w:rsidR="00424FAB" w:rsidRPr="00413B52" w:rsidRDefault="00424FAB" w:rsidP="00424FAB">
            <w:pPr>
              <w:shd w:val="clear" w:color="auto" w:fill="FFFFFF"/>
              <w:spacing w:line="200" w:lineRule="exact"/>
              <w:ind w:left="-113" w:right="-105"/>
              <w:jc w:val="center"/>
              <w:rPr>
                <w:rFonts w:ascii="Times New Roman" w:hAnsi="Times New Roman" w:cs="Times New Roman"/>
                <w:b/>
                <w:caps/>
                <w:spacing w:val="-8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caps/>
                <w:spacing w:val="-8"/>
                <w:sz w:val="18"/>
                <w:szCs w:val="18"/>
                <w:lang w:val="be-BY"/>
              </w:rPr>
              <w:t xml:space="preserve">ПрактыЧНАЯ ГРАМАТЫКА </w:t>
            </w:r>
            <w:r w:rsidRPr="00413B52">
              <w:rPr>
                <w:rFonts w:ascii="Times New Roman" w:hAnsi="Times New Roman" w:cs="Times New Roman"/>
                <w:b/>
                <w:caps/>
                <w:spacing w:val="-8"/>
                <w:sz w:val="18"/>
                <w:szCs w:val="18"/>
                <w:lang w:val="en-US"/>
              </w:rPr>
              <w:t>I</w:t>
            </w:r>
            <w:r w:rsidRPr="00413B52">
              <w:rPr>
                <w:rFonts w:ascii="Times New Roman" w:hAnsi="Times New Roman" w:cs="Times New Roman"/>
                <w:b/>
                <w:caps/>
                <w:spacing w:val="-8"/>
                <w:sz w:val="18"/>
                <w:szCs w:val="18"/>
              </w:rPr>
              <w:t xml:space="preserve"> </w:t>
            </w:r>
            <w:r w:rsidRPr="00413B52"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  <w:t>(П.З.)</w:t>
            </w:r>
          </w:p>
          <w:p w:rsidR="00424FAB" w:rsidRPr="00413B52" w:rsidRDefault="00424FAB" w:rsidP="00424FAB">
            <w:pPr>
              <w:tabs>
                <w:tab w:val="left" w:pos="8280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spacing w:val="-8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  <w:t>ст. в.. Салохіна В.В. .</w:t>
            </w:r>
            <w:r w:rsidRPr="00413B52">
              <w:rPr>
                <w:spacing w:val="-8"/>
                <w:sz w:val="18"/>
                <w:szCs w:val="18"/>
                <w:lang w:val="be-BY"/>
              </w:rPr>
              <w:t xml:space="preserve"> </w:t>
            </w:r>
            <w:r w:rsidRPr="00413B52"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  <w:t>к.2 аўд. 2-6</w:t>
            </w:r>
          </w:p>
        </w:tc>
        <w:tc>
          <w:tcPr>
            <w:tcW w:w="3623" w:type="dxa"/>
            <w:tcBorders>
              <w:left w:val="single" w:sz="4" w:space="0" w:color="auto"/>
            </w:tcBorders>
          </w:tcPr>
          <w:p w:rsidR="00424FAB" w:rsidRPr="00413B52" w:rsidRDefault="00424FAB" w:rsidP="00424FAB">
            <w:pPr>
              <w:shd w:val="clear" w:color="auto" w:fill="FFFFFF"/>
              <w:spacing w:line="200" w:lineRule="exact"/>
              <w:ind w:left="-113" w:right="-105"/>
              <w:jc w:val="center"/>
              <w:rPr>
                <w:rFonts w:ascii="Times New Roman" w:hAnsi="Times New Roman" w:cs="Times New Roman"/>
                <w:b/>
                <w:caps/>
                <w:spacing w:val="-8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caps/>
                <w:spacing w:val="-8"/>
                <w:sz w:val="18"/>
                <w:szCs w:val="18"/>
                <w:lang w:val="be-BY"/>
              </w:rPr>
              <w:t>ПрактыЧНАЯ ГРАМАТЫКА</w:t>
            </w:r>
            <w:r w:rsidRPr="00413B52">
              <w:rPr>
                <w:rFonts w:ascii="Times New Roman" w:hAnsi="Times New Roman" w:cs="Times New Roman"/>
                <w:b/>
                <w:caps/>
                <w:spacing w:val="-8"/>
                <w:sz w:val="18"/>
                <w:szCs w:val="18"/>
              </w:rPr>
              <w:t xml:space="preserve"> </w:t>
            </w:r>
            <w:r w:rsidRPr="00413B52">
              <w:rPr>
                <w:rFonts w:ascii="Times New Roman" w:hAnsi="Times New Roman" w:cs="Times New Roman"/>
                <w:b/>
                <w:caps/>
                <w:spacing w:val="-8"/>
                <w:sz w:val="18"/>
                <w:szCs w:val="18"/>
                <w:lang w:val="en-US"/>
              </w:rPr>
              <w:t>I</w:t>
            </w:r>
            <w:r w:rsidRPr="00413B52">
              <w:rPr>
                <w:rFonts w:ascii="Times New Roman" w:hAnsi="Times New Roman" w:cs="Times New Roman"/>
                <w:b/>
                <w:caps/>
                <w:spacing w:val="-8"/>
                <w:sz w:val="18"/>
                <w:szCs w:val="18"/>
                <w:lang w:val="be-BY"/>
              </w:rPr>
              <w:t xml:space="preserve"> </w:t>
            </w:r>
            <w:r w:rsidRPr="00413B52"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  <w:t>(П.З.)</w:t>
            </w:r>
          </w:p>
          <w:p w:rsidR="00424FAB" w:rsidRPr="00413B52" w:rsidRDefault="00424FAB" w:rsidP="00424FAB">
            <w:pPr>
              <w:tabs>
                <w:tab w:val="left" w:pos="8280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spacing w:val="-8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  <w:t>ст. в. Багдановіч А.Г к.3 аўд. 223</w:t>
            </w:r>
          </w:p>
        </w:tc>
      </w:tr>
      <w:tr w:rsidR="00424FAB" w:rsidRPr="00413B52" w:rsidTr="0001180B">
        <w:trPr>
          <w:trHeight w:val="410"/>
        </w:trPr>
        <w:tc>
          <w:tcPr>
            <w:tcW w:w="851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424FAB" w:rsidRPr="00413B52" w:rsidRDefault="00424FAB" w:rsidP="00424FAB">
            <w:pPr>
              <w:tabs>
                <w:tab w:val="left" w:pos="82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851" w:type="dxa"/>
          </w:tcPr>
          <w:p w:rsidR="00424FAB" w:rsidRPr="00413B52" w:rsidRDefault="00424FAB" w:rsidP="00424FAB">
            <w:pPr>
              <w:shd w:val="clear" w:color="auto" w:fill="FFFFFF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12:40</w:t>
            </w:r>
          </w:p>
        </w:tc>
        <w:tc>
          <w:tcPr>
            <w:tcW w:w="6093" w:type="dxa"/>
            <w:gridSpan w:val="4"/>
            <w:tcBorders>
              <w:left w:val="single" w:sz="4" w:space="0" w:color="auto"/>
            </w:tcBorders>
          </w:tcPr>
          <w:p w:rsidR="00424FAB" w:rsidRPr="00413B52" w:rsidRDefault="00424FAB" w:rsidP="00424FAB">
            <w:pPr>
              <w:shd w:val="clear" w:color="auto" w:fill="FFFFFF"/>
              <w:spacing w:line="200" w:lineRule="exact"/>
              <w:jc w:val="center"/>
              <w:rPr>
                <w:rFonts w:ascii="Times New Roman" w:hAnsi="Times New Roman" w:cs="Times New Roman"/>
                <w:b/>
                <w:spacing w:val="-8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spacing w:val="-8"/>
                <w:sz w:val="18"/>
                <w:szCs w:val="18"/>
                <w:lang w:val="be-BY"/>
              </w:rPr>
              <w:t xml:space="preserve">ТЭОРЫЯ І ПРАКТЫКА МІЖКУЛЬТУРНАЙ КАМУНІКАЦЫІ </w:t>
            </w:r>
          </w:p>
          <w:p w:rsidR="00424FAB" w:rsidRPr="00413B52" w:rsidRDefault="00424FAB" w:rsidP="00424FAB">
            <w:pPr>
              <w:tabs>
                <w:tab w:val="left" w:pos="8280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spacing w:val="-8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  <w:t>дац. Пачынак Т.В. к.2 аўд. 3-14</w:t>
            </w:r>
          </w:p>
        </w:tc>
        <w:tc>
          <w:tcPr>
            <w:tcW w:w="431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24FAB" w:rsidRPr="00413B52" w:rsidRDefault="00424FAB" w:rsidP="00424FAB">
            <w:pPr>
              <w:shd w:val="clear" w:color="auto" w:fill="FFFFFF"/>
              <w:spacing w:line="200" w:lineRule="exact"/>
              <w:ind w:left="-113" w:right="-105"/>
              <w:jc w:val="center"/>
              <w:rPr>
                <w:rFonts w:ascii="Times New Roman" w:hAnsi="Times New Roman" w:cs="Times New Roman"/>
                <w:b/>
                <w:caps/>
                <w:spacing w:val="-8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caps/>
                <w:spacing w:val="-8"/>
                <w:sz w:val="18"/>
                <w:szCs w:val="18"/>
                <w:lang w:val="be-BY"/>
              </w:rPr>
              <w:t xml:space="preserve">Практыка вуснай і пісьмовай мовы </w:t>
            </w:r>
            <w:r w:rsidRPr="00413B52"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  <w:t>(П.З.)</w:t>
            </w:r>
          </w:p>
          <w:p w:rsidR="00424FAB" w:rsidRPr="00413B52" w:rsidRDefault="00424FAB" w:rsidP="00424FAB">
            <w:pPr>
              <w:tabs>
                <w:tab w:val="left" w:pos="8280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spacing w:val="-8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  <w:t>в. Салохіна В.В. .</w:t>
            </w:r>
            <w:r w:rsidRPr="00413B52">
              <w:rPr>
                <w:spacing w:val="-8"/>
                <w:sz w:val="18"/>
                <w:szCs w:val="18"/>
                <w:lang w:val="be-BY"/>
              </w:rPr>
              <w:t xml:space="preserve"> </w:t>
            </w:r>
            <w:r w:rsidRPr="00413B52"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  <w:t>к.2 аўд. 2-6</w:t>
            </w:r>
          </w:p>
        </w:tc>
        <w:tc>
          <w:tcPr>
            <w:tcW w:w="3623" w:type="dxa"/>
            <w:tcBorders>
              <w:left w:val="single" w:sz="4" w:space="0" w:color="auto"/>
              <w:bottom w:val="single" w:sz="4" w:space="0" w:color="auto"/>
            </w:tcBorders>
          </w:tcPr>
          <w:p w:rsidR="00424FAB" w:rsidRPr="00413B52" w:rsidRDefault="00424FAB" w:rsidP="00424FAB">
            <w:pPr>
              <w:shd w:val="clear" w:color="auto" w:fill="FFFFFF"/>
              <w:spacing w:line="200" w:lineRule="exact"/>
              <w:ind w:left="-113" w:right="-105"/>
              <w:jc w:val="center"/>
              <w:rPr>
                <w:rFonts w:ascii="Times New Roman" w:hAnsi="Times New Roman" w:cs="Times New Roman"/>
                <w:spacing w:val="-20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caps/>
                <w:spacing w:val="-20"/>
                <w:sz w:val="18"/>
                <w:szCs w:val="18"/>
                <w:lang w:val="be-BY"/>
              </w:rPr>
              <w:t xml:space="preserve">Практыка вуснай і пісьмовай мовы </w:t>
            </w:r>
            <w:r w:rsidRPr="00413B52">
              <w:rPr>
                <w:rFonts w:ascii="Times New Roman" w:hAnsi="Times New Roman" w:cs="Times New Roman"/>
                <w:spacing w:val="-20"/>
                <w:sz w:val="18"/>
                <w:szCs w:val="18"/>
                <w:lang w:val="be-BY"/>
              </w:rPr>
              <w:t>(П.З.)</w:t>
            </w:r>
          </w:p>
          <w:p w:rsidR="00424FAB" w:rsidRPr="00413B52" w:rsidRDefault="00424FAB" w:rsidP="00424FAB">
            <w:pPr>
              <w:tabs>
                <w:tab w:val="left" w:pos="8280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spacing w:val="-8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  <w:t>ст. в. Багдановіч А.Г к.3 аўд. 223</w:t>
            </w:r>
          </w:p>
        </w:tc>
      </w:tr>
      <w:tr w:rsidR="00424FAB" w:rsidRPr="00413B52" w:rsidTr="0001180B">
        <w:trPr>
          <w:trHeight w:val="287"/>
        </w:trPr>
        <w:tc>
          <w:tcPr>
            <w:tcW w:w="851" w:type="dxa"/>
            <w:vMerge/>
            <w:tcBorders>
              <w:right w:val="double" w:sz="4" w:space="0" w:color="auto"/>
            </w:tcBorders>
          </w:tcPr>
          <w:p w:rsidR="00424FAB" w:rsidRPr="00413B52" w:rsidRDefault="00424FAB" w:rsidP="00424FAB">
            <w:pPr>
              <w:tabs>
                <w:tab w:val="left" w:pos="82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851" w:type="dxa"/>
          </w:tcPr>
          <w:p w:rsidR="00424FAB" w:rsidRPr="00413B52" w:rsidRDefault="00424FAB" w:rsidP="00424FAB">
            <w:pPr>
              <w:shd w:val="clear" w:color="auto" w:fill="FFFFFF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14:35</w:t>
            </w:r>
          </w:p>
        </w:tc>
        <w:tc>
          <w:tcPr>
            <w:tcW w:w="6093" w:type="dxa"/>
            <w:gridSpan w:val="4"/>
          </w:tcPr>
          <w:p w:rsidR="00424FAB" w:rsidRPr="00413B52" w:rsidRDefault="00424FAB" w:rsidP="00424FAB">
            <w:pPr>
              <w:pStyle w:val="a3"/>
              <w:spacing w:line="200" w:lineRule="exact"/>
              <w:jc w:val="center"/>
              <w:rPr>
                <w:rFonts w:cs="Times New Roman"/>
                <w:spacing w:val="-8"/>
                <w:sz w:val="18"/>
                <w:szCs w:val="18"/>
                <w:lang w:val="be-BY" w:eastAsia="ru-RU"/>
              </w:rPr>
            </w:pPr>
          </w:p>
        </w:tc>
        <w:tc>
          <w:tcPr>
            <w:tcW w:w="7940" w:type="dxa"/>
            <w:gridSpan w:val="4"/>
          </w:tcPr>
          <w:p w:rsidR="00424FAB" w:rsidRPr="00413B52" w:rsidRDefault="00424FAB" w:rsidP="00424FAB">
            <w:pPr>
              <w:pStyle w:val="a3"/>
              <w:spacing w:line="200" w:lineRule="exact"/>
              <w:jc w:val="center"/>
              <w:rPr>
                <w:rFonts w:cs="Times New Roman"/>
                <w:spacing w:val="-8"/>
                <w:sz w:val="18"/>
                <w:szCs w:val="18"/>
                <w:lang w:val="be-BY" w:eastAsia="ru-RU"/>
              </w:rPr>
            </w:pPr>
          </w:p>
        </w:tc>
      </w:tr>
      <w:tr w:rsidR="00424FAB" w:rsidRPr="00B55BFA" w:rsidTr="0001180B">
        <w:trPr>
          <w:trHeight w:val="609"/>
        </w:trPr>
        <w:tc>
          <w:tcPr>
            <w:tcW w:w="851" w:type="dxa"/>
            <w:vMerge w:val="restart"/>
            <w:tcBorders>
              <w:top w:val="thinThickThinSmallGap" w:sz="12" w:space="0" w:color="auto"/>
              <w:right w:val="double" w:sz="4" w:space="0" w:color="auto"/>
            </w:tcBorders>
            <w:textDirection w:val="btLr"/>
          </w:tcPr>
          <w:p w:rsidR="00424FAB" w:rsidRPr="00413B52" w:rsidRDefault="00424FAB" w:rsidP="00424FAB">
            <w:pPr>
              <w:tabs>
                <w:tab w:val="left" w:pos="8280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be-BY" w:eastAsia="ru-RU"/>
              </w:rPr>
              <w:t>Серада</w:t>
            </w:r>
          </w:p>
          <w:p w:rsidR="00424FAB" w:rsidRPr="00413B52" w:rsidRDefault="00424FAB" w:rsidP="00424FAB">
            <w:pPr>
              <w:tabs>
                <w:tab w:val="left" w:pos="8280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0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be-BY" w:eastAsia="ru-RU"/>
              </w:rPr>
              <w:t>12.02.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24FAB" w:rsidRPr="00413B52" w:rsidRDefault="00424FAB" w:rsidP="00424FAB">
            <w:pPr>
              <w:shd w:val="clear" w:color="auto" w:fill="FFFFFF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09:00</w:t>
            </w:r>
          </w:p>
        </w:tc>
        <w:tc>
          <w:tcPr>
            <w:tcW w:w="2979" w:type="dxa"/>
            <w:gridSpan w:val="2"/>
            <w:tcBorders>
              <w:top w:val="thinThickThinSmallGap" w:sz="12" w:space="0" w:color="auto"/>
              <w:left w:val="single" w:sz="4" w:space="0" w:color="auto"/>
            </w:tcBorders>
          </w:tcPr>
          <w:p w:rsidR="00424FAB" w:rsidRPr="00413B52" w:rsidRDefault="00424FAB" w:rsidP="00424FAB">
            <w:pPr>
              <w:shd w:val="clear" w:color="auto" w:fill="FFFFFF"/>
              <w:spacing w:line="200" w:lineRule="exact"/>
              <w:jc w:val="center"/>
              <w:rPr>
                <w:rFonts w:ascii="Times New Roman" w:hAnsi="Times New Roman" w:cs="Times New Roman"/>
                <w:b/>
                <w:caps/>
                <w:spacing w:val="-8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caps/>
                <w:spacing w:val="-8"/>
                <w:sz w:val="18"/>
                <w:szCs w:val="18"/>
                <w:lang w:val="be-BY"/>
              </w:rPr>
              <w:t>камунікатыўная граматыка</w:t>
            </w:r>
            <w:r w:rsidRPr="00413B52">
              <w:rPr>
                <w:rFonts w:ascii="Times New Roman" w:hAnsi="Times New Roman" w:cs="Times New Roman"/>
                <w:b/>
                <w:caps/>
                <w:spacing w:val="-8"/>
                <w:sz w:val="18"/>
                <w:szCs w:val="18"/>
              </w:rPr>
              <w:t xml:space="preserve"> </w:t>
            </w:r>
            <w:r w:rsidRPr="00413B52">
              <w:rPr>
                <w:rFonts w:ascii="Times New Roman" w:hAnsi="Times New Roman" w:cs="Times New Roman"/>
                <w:b/>
                <w:caps/>
                <w:spacing w:val="-8"/>
                <w:sz w:val="18"/>
                <w:szCs w:val="18"/>
                <w:lang w:val="en-US"/>
              </w:rPr>
              <w:t>I</w:t>
            </w:r>
            <w:r w:rsidRPr="00413B52">
              <w:rPr>
                <w:rFonts w:ascii="Times New Roman" w:hAnsi="Times New Roman" w:cs="Times New Roman"/>
                <w:b/>
                <w:caps/>
                <w:spacing w:val="-8"/>
                <w:sz w:val="18"/>
                <w:szCs w:val="18"/>
              </w:rPr>
              <w:t xml:space="preserve"> </w:t>
            </w:r>
            <w:r w:rsidRPr="00413B52"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  <w:t>(П.З.)</w:t>
            </w:r>
          </w:p>
          <w:p w:rsidR="00424FAB" w:rsidRPr="00413B52" w:rsidRDefault="00424FAB" w:rsidP="00424FAB">
            <w:pPr>
              <w:tabs>
                <w:tab w:val="left" w:pos="8280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spacing w:val="-8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  <w:t>ст.в. Акуліч Ю.Я. к.3 аўд. 203</w:t>
            </w:r>
          </w:p>
        </w:tc>
        <w:tc>
          <w:tcPr>
            <w:tcW w:w="3114" w:type="dxa"/>
            <w:gridSpan w:val="2"/>
            <w:tcBorders>
              <w:top w:val="thinThickThinSmallGap" w:sz="12" w:space="0" w:color="auto"/>
              <w:left w:val="single" w:sz="4" w:space="0" w:color="auto"/>
            </w:tcBorders>
          </w:tcPr>
          <w:p w:rsidR="00424FAB" w:rsidRPr="00413B52" w:rsidRDefault="00424FAB" w:rsidP="00424FAB">
            <w:pPr>
              <w:shd w:val="clear" w:color="auto" w:fill="FFFFFF"/>
              <w:spacing w:line="200" w:lineRule="exact"/>
              <w:ind w:right="-112"/>
              <w:jc w:val="center"/>
              <w:rPr>
                <w:rFonts w:ascii="Times New Roman" w:hAnsi="Times New Roman" w:cs="Times New Roman"/>
                <w:b/>
                <w:caps/>
                <w:spacing w:val="-8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caps/>
                <w:spacing w:val="-8"/>
                <w:sz w:val="18"/>
                <w:szCs w:val="18"/>
                <w:lang w:val="be-BY"/>
              </w:rPr>
              <w:t xml:space="preserve">Практыка вуснай і пісьмовай мовы </w:t>
            </w:r>
            <w:r w:rsidRPr="00413B52"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  <w:t>(П.З.)</w:t>
            </w:r>
          </w:p>
          <w:p w:rsidR="00424FAB" w:rsidRPr="00413B52" w:rsidRDefault="00424FAB" w:rsidP="00424FAB">
            <w:pPr>
              <w:tabs>
                <w:tab w:val="left" w:pos="8280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spacing w:val="-8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  <w:t>в. Селядцова Т.Б . к.3 аўд. 223</w:t>
            </w:r>
          </w:p>
        </w:tc>
        <w:tc>
          <w:tcPr>
            <w:tcW w:w="7940" w:type="dxa"/>
            <w:gridSpan w:val="4"/>
            <w:tcBorders>
              <w:top w:val="thinThickThinSmallGap" w:sz="12" w:space="0" w:color="auto"/>
              <w:left w:val="single" w:sz="4" w:space="0" w:color="auto"/>
            </w:tcBorders>
          </w:tcPr>
          <w:p w:rsidR="00424FAB" w:rsidRPr="00413B52" w:rsidRDefault="00424FAB" w:rsidP="00424FAB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pacing w:val="-8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spacing w:val="-8"/>
                <w:sz w:val="18"/>
                <w:szCs w:val="18"/>
                <w:lang w:val="be-BY"/>
              </w:rPr>
              <w:t>ПАЛІТАЛОГІЯ</w:t>
            </w:r>
          </w:p>
          <w:p w:rsidR="00424FAB" w:rsidRPr="00413B52" w:rsidRDefault="00424FAB" w:rsidP="00424FAB">
            <w:pPr>
              <w:pStyle w:val="a3"/>
              <w:spacing w:line="200" w:lineRule="exact"/>
              <w:jc w:val="center"/>
              <w:rPr>
                <w:rFonts w:cs="Times New Roman"/>
                <w:spacing w:val="-8"/>
                <w:sz w:val="18"/>
                <w:szCs w:val="18"/>
                <w:lang w:val="be-BY" w:eastAsia="ru-RU"/>
              </w:rPr>
            </w:pPr>
            <w:r w:rsidRPr="00413B52">
              <w:rPr>
                <w:rFonts w:cs="Times New Roman"/>
                <w:spacing w:val="-8"/>
                <w:sz w:val="18"/>
                <w:szCs w:val="18"/>
                <w:lang w:val="be-BY"/>
              </w:rPr>
              <w:t>праф. Караткевіч А.Г к.3 аўд. 221</w:t>
            </w:r>
          </w:p>
        </w:tc>
      </w:tr>
      <w:tr w:rsidR="00424FAB" w:rsidRPr="00B55BFA" w:rsidTr="0001180B">
        <w:tc>
          <w:tcPr>
            <w:tcW w:w="851" w:type="dxa"/>
            <w:vMerge/>
            <w:tcBorders>
              <w:right w:val="double" w:sz="4" w:space="0" w:color="auto"/>
            </w:tcBorders>
          </w:tcPr>
          <w:p w:rsidR="00424FAB" w:rsidRPr="00413B52" w:rsidRDefault="00424FAB" w:rsidP="00424FAB">
            <w:pPr>
              <w:tabs>
                <w:tab w:val="left" w:pos="82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851" w:type="dxa"/>
          </w:tcPr>
          <w:p w:rsidR="00424FAB" w:rsidRPr="00413B52" w:rsidRDefault="00424FAB" w:rsidP="00424FAB">
            <w:pPr>
              <w:shd w:val="clear" w:color="auto" w:fill="FFFFFF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10:45</w:t>
            </w:r>
          </w:p>
        </w:tc>
        <w:tc>
          <w:tcPr>
            <w:tcW w:w="2979" w:type="dxa"/>
            <w:gridSpan w:val="2"/>
          </w:tcPr>
          <w:p w:rsidR="00424FAB" w:rsidRPr="00413B52" w:rsidRDefault="00424FAB" w:rsidP="00424FAB">
            <w:pPr>
              <w:shd w:val="clear" w:color="auto" w:fill="FFFFFF"/>
              <w:spacing w:line="200" w:lineRule="exact"/>
              <w:ind w:right="-112"/>
              <w:jc w:val="center"/>
              <w:rPr>
                <w:rFonts w:ascii="Times New Roman" w:hAnsi="Times New Roman" w:cs="Times New Roman"/>
                <w:b/>
                <w:caps/>
                <w:spacing w:val="-8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caps/>
                <w:spacing w:val="-8"/>
                <w:sz w:val="18"/>
                <w:szCs w:val="18"/>
                <w:lang w:val="be-BY"/>
              </w:rPr>
              <w:t xml:space="preserve">Практыка вуснай і пісьмовай мовы </w:t>
            </w:r>
            <w:r w:rsidRPr="00413B52"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  <w:t>(П.З.)</w:t>
            </w:r>
          </w:p>
          <w:p w:rsidR="00424FAB" w:rsidRPr="00413B52" w:rsidRDefault="00424FAB" w:rsidP="00424FAB">
            <w:pPr>
              <w:tabs>
                <w:tab w:val="left" w:pos="8280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spacing w:val="-8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  <w:t>в. Селядцова Т.Б. к.3 аўд. 223</w:t>
            </w:r>
          </w:p>
        </w:tc>
        <w:tc>
          <w:tcPr>
            <w:tcW w:w="3114" w:type="dxa"/>
            <w:gridSpan w:val="2"/>
          </w:tcPr>
          <w:p w:rsidR="00424FAB" w:rsidRPr="00413B52" w:rsidRDefault="00424FAB" w:rsidP="00424FAB">
            <w:pPr>
              <w:shd w:val="clear" w:color="auto" w:fill="FFFFFF"/>
              <w:spacing w:line="200" w:lineRule="exact"/>
              <w:jc w:val="center"/>
              <w:rPr>
                <w:rFonts w:ascii="Times New Roman" w:hAnsi="Times New Roman" w:cs="Times New Roman"/>
                <w:b/>
                <w:caps/>
                <w:spacing w:val="-8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caps/>
                <w:spacing w:val="-8"/>
                <w:sz w:val="18"/>
                <w:szCs w:val="18"/>
                <w:lang w:val="be-BY"/>
              </w:rPr>
              <w:t>камунікатыўная граматыка</w:t>
            </w:r>
            <w:r w:rsidRPr="00413B52">
              <w:rPr>
                <w:rFonts w:ascii="Times New Roman" w:hAnsi="Times New Roman" w:cs="Times New Roman"/>
                <w:b/>
                <w:caps/>
                <w:spacing w:val="-8"/>
                <w:sz w:val="18"/>
                <w:szCs w:val="18"/>
              </w:rPr>
              <w:t xml:space="preserve"> </w:t>
            </w:r>
            <w:r w:rsidRPr="00413B52">
              <w:rPr>
                <w:rFonts w:ascii="Times New Roman" w:hAnsi="Times New Roman" w:cs="Times New Roman"/>
                <w:b/>
                <w:caps/>
                <w:spacing w:val="-8"/>
                <w:sz w:val="18"/>
                <w:szCs w:val="18"/>
                <w:lang w:val="en-US"/>
              </w:rPr>
              <w:t>I</w:t>
            </w:r>
            <w:r w:rsidRPr="00413B52">
              <w:rPr>
                <w:rFonts w:ascii="Times New Roman" w:hAnsi="Times New Roman" w:cs="Times New Roman"/>
                <w:b/>
                <w:caps/>
                <w:spacing w:val="-8"/>
                <w:sz w:val="18"/>
                <w:szCs w:val="18"/>
              </w:rPr>
              <w:t xml:space="preserve"> </w:t>
            </w:r>
            <w:r w:rsidRPr="00413B52"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  <w:t>(П.З.)</w:t>
            </w:r>
          </w:p>
          <w:p w:rsidR="00424FAB" w:rsidRPr="00413B52" w:rsidRDefault="00424FAB" w:rsidP="00424FAB">
            <w:pPr>
              <w:tabs>
                <w:tab w:val="left" w:pos="8280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spacing w:val="-8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  <w:t>ст.в. Акуліч Ю.Я. к.3 аўд. 203</w:t>
            </w:r>
          </w:p>
        </w:tc>
        <w:tc>
          <w:tcPr>
            <w:tcW w:w="7940" w:type="dxa"/>
            <w:gridSpan w:val="4"/>
          </w:tcPr>
          <w:p w:rsidR="00424FAB" w:rsidRPr="00413B52" w:rsidRDefault="00424FAB" w:rsidP="00424FAB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pacing w:val="-8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spacing w:val="-8"/>
                <w:sz w:val="18"/>
                <w:szCs w:val="18"/>
                <w:lang w:val="be-BY"/>
              </w:rPr>
              <w:t>ПАЛІТАЛОГІЯ</w:t>
            </w:r>
          </w:p>
          <w:p w:rsidR="00424FAB" w:rsidRPr="00413B52" w:rsidRDefault="00424FAB" w:rsidP="00424FAB">
            <w:pPr>
              <w:pStyle w:val="a3"/>
              <w:spacing w:line="200" w:lineRule="exact"/>
              <w:jc w:val="center"/>
              <w:rPr>
                <w:rFonts w:cs="Times New Roman"/>
                <w:spacing w:val="-8"/>
                <w:sz w:val="18"/>
                <w:szCs w:val="18"/>
                <w:lang w:val="be-BY" w:eastAsia="ru-RU"/>
              </w:rPr>
            </w:pPr>
            <w:r w:rsidRPr="00413B52">
              <w:rPr>
                <w:rFonts w:cs="Times New Roman"/>
                <w:spacing w:val="-8"/>
                <w:sz w:val="18"/>
                <w:szCs w:val="18"/>
                <w:lang w:val="be-BY"/>
              </w:rPr>
              <w:t>праф. Караткевіч А.Г к.3 аўд. 221</w:t>
            </w:r>
          </w:p>
        </w:tc>
      </w:tr>
      <w:tr w:rsidR="0001180B" w:rsidRPr="00413B52" w:rsidTr="00FE2C51">
        <w:trPr>
          <w:trHeight w:val="410"/>
        </w:trPr>
        <w:tc>
          <w:tcPr>
            <w:tcW w:w="851" w:type="dxa"/>
            <w:vMerge/>
            <w:tcBorders>
              <w:right w:val="double" w:sz="4" w:space="0" w:color="auto"/>
            </w:tcBorders>
          </w:tcPr>
          <w:p w:rsidR="0001180B" w:rsidRPr="00413B52" w:rsidRDefault="0001180B" w:rsidP="00424FAB">
            <w:pPr>
              <w:tabs>
                <w:tab w:val="left" w:pos="82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851" w:type="dxa"/>
          </w:tcPr>
          <w:p w:rsidR="0001180B" w:rsidRPr="00413B52" w:rsidRDefault="0001180B" w:rsidP="00424FAB">
            <w:pPr>
              <w:shd w:val="clear" w:color="auto" w:fill="FFFFFF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12:40</w:t>
            </w:r>
          </w:p>
        </w:tc>
        <w:tc>
          <w:tcPr>
            <w:tcW w:w="2979" w:type="dxa"/>
            <w:gridSpan w:val="2"/>
          </w:tcPr>
          <w:p w:rsidR="0001180B" w:rsidRPr="00413B52" w:rsidRDefault="0001180B" w:rsidP="00424FAB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pacing w:val="-8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spacing w:val="-8"/>
                <w:sz w:val="18"/>
                <w:szCs w:val="18"/>
                <w:lang w:val="be-BY"/>
              </w:rPr>
              <w:t xml:space="preserve">ПРАКТЫЧНАЯ ФАНЕТЫКА </w:t>
            </w:r>
            <w:r w:rsidRPr="00413B52"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  <w:t>(П.З.)</w:t>
            </w:r>
          </w:p>
          <w:p w:rsidR="0001180B" w:rsidRPr="00413B52" w:rsidRDefault="0001180B" w:rsidP="00424FAB">
            <w:pPr>
              <w:pStyle w:val="a3"/>
              <w:spacing w:line="200" w:lineRule="exact"/>
              <w:jc w:val="center"/>
              <w:rPr>
                <w:rFonts w:cs="Times New Roman"/>
                <w:spacing w:val="-8"/>
                <w:sz w:val="18"/>
                <w:szCs w:val="18"/>
                <w:lang w:val="be-BY" w:eastAsia="ru-RU"/>
              </w:rPr>
            </w:pPr>
            <w:r w:rsidRPr="00413B52">
              <w:rPr>
                <w:rFonts w:cs="Times New Roman"/>
                <w:spacing w:val="-8"/>
                <w:sz w:val="18"/>
                <w:szCs w:val="18"/>
                <w:lang w:val="be-BY"/>
              </w:rPr>
              <w:t>ст. в. Лешчанка Л.А. к.3 аўд. 223</w:t>
            </w:r>
          </w:p>
        </w:tc>
        <w:tc>
          <w:tcPr>
            <w:tcW w:w="3114" w:type="dxa"/>
            <w:gridSpan w:val="2"/>
          </w:tcPr>
          <w:p w:rsidR="0001180B" w:rsidRPr="00413B52" w:rsidRDefault="0001180B" w:rsidP="00424FAB">
            <w:pPr>
              <w:pStyle w:val="a3"/>
              <w:spacing w:line="200" w:lineRule="exact"/>
              <w:jc w:val="center"/>
              <w:rPr>
                <w:rFonts w:cs="Times New Roman"/>
                <w:spacing w:val="-8"/>
                <w:sz w:val="18"/>
                <w:szCs w:val="18"/>
                <w:lang w:val="be-BY" w:eastAsia="ru-RU"/>
              </w:rPr>
            </w:pPr>
          </w:p>
        </w:tc>
        <w:tc>
          <w:tcPr>
            <w:tcW w:w="7940" w:type="dxa"/>
            <w:gridSpan w:val="4"/>
          </w:tcPr>
          <w:p w:rsidR="0001180B" w:rsidRPr="00413B52" w:rsidRDefault="0001180B" w:rsidP="00424FAB">
            <w:pPr>
              <w:pStyle w:val="a3"/>
              <w:spacing w:line="200" w:lineRule="exact"/>
              <w:jc w:val="center"/>
              <w:rPr>
                <w:rFonts w:cs="Times New Roman"/>
                <w:spacing w:val="-8"/>
                <w:sz w:val="18"/>
                <w:szCs w:val="18"/>
                <w:lang w:val="be-BY" w:eastAsia="ru-RU"/>
              </w:rPr>
            </w:pPr>
          </w:p>
        </w:tc>
      </w:tr>
      <w:tr w:rsidR="00424FAB" w:rsidRPr="00B55BFA" w:rsidTr="0001180B">
        <w:trPr>
          <w:trHeight w:val="428"/>
        </w:trPr>
        <w:tc>
          <w:tcPr>
            <w:tcW w:w="851" w:type="dxa"/>
            <w:vMerge w:val="restart"/>
            <w:tcBorders>
              <w:top w:val="thinThickThinSmallGap" w:sz="12" w:space="0" w:color="auto"/>
              <w:right w:val="double" w:sz="4" w:space="0" w:color="auto"/>
            </w:tcBorders>
            <w:textDirection w:val="btLr"/>
            <w:vAlign w:val="bottom"/>
          </w:tcPr>
          <w:p w:rsidR="00424FAB" w:rsidRPr="00413B52" w:rsidRDefault="00424FAB" w:rsidP="00424FAB">
            <w:pPr>
              <w:tabs>
                <w:tab w:val="left" w:pos="8280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be-BY" w:eastAsia="ru-RU"/>
              </w:rPr>
              <w:t>Чацвер</w:t>
            </w:r>
          </w:p>
          <w:p w:rsidR="00424FAB" w:rsidRPr="00413B52" w:rsidRDefault="00424FAB" w:rsidP="00424FAB">
            <w:pPr>
              <w:tabs>
                <w:tab w:val="left" w:pos="8280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be-BY" w:eastAsia="ru-RU"/>
              </w:rPr>
              <w:t>13.02</w:t>
            </w:r>
          </w:p>
          <w:p w:rsidR="00424FAB" w:rsidRPr="00413B52" w:rsidRDefault="00424FAB" w:rsidP="00424FAB">
            <w:pPr>
              <w:tabs>
                <w:tab w:val="left" w:pos="8280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0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be-BY" w:eastAsia="ru-RU"/>
              </w:rPr>
              <w:t>Чацвер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24FAB" w:rsidRPr="00413B52" w:rsidRDefault="00424FAB" w:rsidP="00424FAB">
            <w:pPr>
              <w:shd w:val="clear" w:color="auto" w:fill="FFFFFF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09:00</w:t>
            </w:r>
          </w:p>
        </w:tc>
        <w:tc>
          <w:tcPr>
            <w:tcW w:w="6093" w:type="dxa"/>
            <w:gridSpan w:val="4"/>
            <w:tcBorders>
              <w:top w:val="thinThickThinSmallGap" w:sz="12" w:space="0" w:color="auto"/>
              <w:left w:val="single" w:sz="4" w:space="0" w:color="auto"/>
            </w:tcBorders>
          </w:tcPr>
          <w:p w:rsidR="00424FAB" w:rsidRPr="00413B52" w:rsidRDefault="00424FAB" w:rsidP="00424FAB">
            <w:pPr>
              <w:pStyle w:val="a3"/>
              <w:spacing w:line="200" w:lineRule="exact"/>
              <w:jc w:val="center"/>
              <w:rPr>
                <w:rFonts w:cs="Times New Roman"/>
                <w:spacing w:val="-8"/>
                <w:sz w:val="18"/>
                <w:szCs w:val="18"/>
                <w:lang w:val="be-BY" w:eastAsia="ru-RU"/>
              </w:rPr>
            </w:pPr>
          </w:p>
        </w:tc>
        <w:tc>
          <w:tcPr>
            <w:tcW w:w="4114" w:type="dxa"/>
            <w:tcBorders>
              <w:top w:val="thinThickThinSmallGap" w:sz="12" w:space="0" w:color="auto"/>
              <w:left w:val="single" w:sz="4" w:space="0" w:color="auto"/>
            </w:tcBorders>
          </w:tcPr>
          <w:p w:rsidR="00424FAB" w:rsidRPr="00413B52" w:rsidRDefault="00424FAB" w:rsidP="00424FAB">
            <w:pPr>
              <w:shd w:val="clear" w:color="auto" w:fill="FFFFFF"/>
              <w:spacing w:line="200" w:lineRule="exact"/>
              <w:jc w:val="center"/>
              <w:rPr>
                <w:rFonts w:ascii="Times New Roman" w:hAnsi="Times New Roman" w:cs="Times New Roman"/>
                <w:b/>
                <w:caps/>
                <w:spacing w:val="-8"/>
                <w:sz w:val="18"/>
                <w:szCs w:val="18"/>
              </w:rPr>
            </w:pPr>
            <w:r w:rsidRPr="00413B52">
              <w:rPr>
                <w:rFonts w:ascii="Times New Roman" w:hAnsi="Times New Roman" w:cs="Times New Roman"/>
                <w:b/>
                <w:caps/>
                <w:spacing w:val="-8"/>
                <w:sz w:val="18"/>
                <w:szCs w:val="18"/>
                <w:lang w:val="be-BY"/>
              </w:rPr>
              <w:t>Практычная фанетыка</w:t>
            </w:r>
            <w:r w:rsidRPr="00413B52">
              <w:rPr>
                <w:rFonts w:ascii="Times New Roman" w:hAnsi="Times New Roman" w:cs="Times New Roman"/>
                <w:b/>
                <w:caps/>
                <w:spacing w:val="-8"/>
                <w:sz w:val="18"/>
                <w:szCs w:val="18"/>
              </w:rPr>
              <w:t xml:space="preserve"> </w:t>
            </w:r>
            <w:r w:rsidRPr="00413B52">
              <w:rPr>
                <w:rFonts w:ascii="Times New Roman" w:hAnsi="Times New Roman" w:cs="Times New Roman"/>
                <w:b/>
                <w:caps/>
                <w:spacing w:val="-8"/>
                <w:sz w:val="18"/>
                <w:szCs w:val="18"/>
                <w:lang w:val="en-US"/>
              </w:rPr>
              <w:t>II</w:t>
            </w:r>
            <w:r w:rsidRPr="00413B52">
              <w:rPr>
                <w:rFonts w:ascii="Times New Roman" w:hAnsi="Times New Roman" w:cs="Times New Roman"/>
                <w:b/>
                <w:caps/>
                <w:spacing w:val="-8"/>
                <w:sz w:val="18"/>
                <w:szCs w:val="18"/>
                <w:lang w:val="be-BY"/>
              </w:rPr>
              <w:t xml:space="preserve"> </w:t>
            </w:r>
            <w:r w:rsidRPr="00413B52"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  <w:t>(П.З.)</w:t>
            </w:r>
          </w:p>
          <w:p w:rsidR="00424FAB" w:rsidRPr="00413B52" w:rsidRDefault="00424FAB" w:rsidP="00424FAB">
            <w:pPr>
              <w:pStyle w:val="a3"/>
              <w:spacing w:line="200" w:lineRule="exact"/>
              <w:jc w:val="center"/>
              <w:rPr>
                <w:rFonts w:cs="Times New Roman"/>
                <w:spacing w:val="-8"/>
                <w:sz w:val="18"/>
                <w:szCs w:val="18"/>
                <w:lang w:val="be-BY" w:eastAsia="ru-RU"/>
              </w:rPr>
            </w:pPr>
            <w:r w:rsidRPr="00413B52">
              <w:rPr>
                <w:rFonts w:cs="Times New Roman"/>
                <w:spacing w:val="-8"/>
                <w:sz w:val="18"/>
                <w:szCs w:val="18"/>
                <w:lang w:val="be-BY"/>
              </w:rPr>
              <w:t>ст. в. Акуліч Ю.Я. к.2 аўд. 2-6</w:t>
            </w:r>
          </w:p>
        </w:tc>
        <w:tc>
          <w:tcPr>
            <w:tcW w:w="3826" w:type="dxa"/>
            <w:gridSpan w:val="3"/>
            <w:tcBorders>
              <w:top w:val="thinThickThinSmallGap" w:sz="12" w:space="0" w:color="auto"/>
              <w:left w:val="single" w:sz="4" w:space="0" w:color="auto"/>
            </w:tcBorders>
          </w:tcPr>
          <w:p w:rsidR="00424FAB" w:rsidRPr="00413B52" w:rsidRDefault="00424FAB" w:rsidP="00424FAB">
            <w:pPr>
              <w:shd w:val="clear" w:color="auto" w:fill="FFFFFF"/>
              <w:spacing w:line="200" w:lineRule="exact"/>
              <w:ind w:right="-112"/>
              <w:jc w:val="center"/>
              <w:rPr>
                <w:rFonts w:ascii="Times New Roman" w:hAnsi="Times New Roman" w:cs="Times New Roman"/>
                <w:b/>
                <w:caps/>
                <w:spacing w:val="-20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caps/>
                <w:spacing w:val="-20"/>
                <w:sz w:val="18"/>
                <w:szCs w:val="18"/>
                <w:lang w:val="be-BY"/>
              </w:rPr>
              <w:t>Практыка вуснай і пісьмовай мовы</w:t>
            </w:r>
            <w:r w:rsidRPr="00413B52">
              <w:rPr>
                <w:rFonts w:ascii="Times New Roman" w:hAnsi="Times New Roman" w:cs="Times New Roman"/>
                <w:b/>
                <w:caps/>
                <w:spacing w:val="-20"/>
                <w:sz w:val="18"/>
                <w:szCs w:val="18"/>
              </w:rPr>
              <w:t xml:space="preserve"> </w:t>
            </w:r>
            <w:r w:rsidRPr="00413B52">
              <w:rPr>
                <w:rFonts w:ascii="Times New Roman" w:hAnsi="Times New Roman" w:cs="Times New Roman"/>
                <w:b/>
                <w:caps/>
                <w:spacing w:val="-20"/>
                <w:sz w:val="18"/>
                <w:szCs w:val="18"/>
                <w:lang w:val="en-US"/>
              </w:rPr>
              <w:t>II</w:t>
            </w:r>
            <w:r w:rsidRPr="00413B52">
              <w:rPr>
                <w:rFonts w:ascii="Times New Roman" w:hAnsi="Times New Roman" w:cs="Times New Roman"/>
                <w:b/>
                <w:caps/>
                <w:spacing w:val="-20"/>
                <w:sz w:val="18"/>
                <w:szCs w:val="18"/>
              </w:rPr>
              <w:t xml:space="preserve"> </w:t>
            </w:r>
            <w:r w:rsidRPr="00413B52">
              <w:rPr>
                <w:rFonts w:ascii="Times New Roman" w:hAnsi="Times New Roman" w:cs="Times New Roman"/>
                <w:spacing w:val="-20"/>
                <w:sz w:val="18"/>
                <w:szCs w:val="18"/>
                <w:lang w:val="be-BY"/>
              </w:rPr>
              <w:t>(П.З.)</w:t>
            </w:r>
          </w:p>
          <w:p w:rsidR="00424FAB" w:rsidRPr="00413B52" w:rsidRDefault="00424FAB" w:rsidP="00424FAB">
            <w:pPr>
              <w:pStyle w:val="a3"/>
              <w:spacing w:line="200" w:lineRule="exact"/>
              <w:jc w:val="center"/>
              <w:rPr>
                <w:rFonts w:cs="Times New Roman"/>
                <w:spacing w:val="-8"/>
                <w:sz w:val="18"/>
                <w:szCs w:val="18"/>
                <w:lang w:val="be-BY" w:eastAsia="ru-RU"/>
              </w:rPr>
            </w:pPr>
            <w:r w:rsidRPr="00413B52">
              <w:rPr>
                <w:rFonts w:cs="Times New Roman"/>
                <w:spacing w:val="-8"/>
                <w:sz w:val="18"/>
                <w:szCs w:val="18"/>
                <w:lang w:val="be-BY"/>
              </w:rPr>
              <w:t>ст.в. Філімончык В.М. к.2 аўд. 4-11</w:t>
            </w:r>
          </w:p>
        </w:tc>
      </w:tr>
      <w:tr w:rsidR="00424FAB" w:rsidRPr="00413B52" w:rsidTr="0001180B">
        <w:tc>
          <w:tcPr>
            <w:tcW w:w="851" w:type="dxa"/>
            <w:vMerge/>
            <w:tcBorders>
              <w:right w:val="double" w:sz="4" w:space="0" w:color="auto"/>
            </w:tcBorders>
          </w:tcPr>
          <w:p w:rsidR="00424FAB" w:rsidRPr="00413B52" w:rsidRDefault="00424FAB" w:rsidP="00424FAB">
            <w:pPr>
              <w:tabs>
                <w:tab w:val="left" w:pos="82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851" w:type="dxa"/>
          </w:tcPr>
          <w:p w:rsidR="00424FAB" w:rsidRPr="00413B52" w:rsidRDefault="00424FAB" w:rsidP="00424FAB">
            <w:pPr>
              <w:shd w:val="clear" w:color="auto" w:fill="FFFFFF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10:45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24FAB" w:rsidRPr="00413B52" w:rsidRDefault="00424FAB" w:rsidP="00424FAB">
            <w:pPr>
              <w:pStyle w:val="a3"/>
              <w:spacing w:line="200" w:lineRule="exact"/>
              <w:jc w:val="center"/>
              <w:rPr>
                <w:rFonts w:cs="Times New Roman"/>
                <w:spacing w:val="-8"/>
                <w:sz w:val="18"/>
                <w:szCs w:val="18"/>
                <w:lang w:val="be-BY"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424FAB" w:rsidRPr="00413B52" w:rsidRDefault="00424FAB" w:rsidP="00424FAB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pacing w:val="-8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spacing w:val="-8"/>
                <w:sz w:val="18"/>
                <w:szCs w:val="18"/>
                <w:lang w:val="be-BY"/>
              </w:rPr>
              <w:t xml:space="preserve">ПРАКТЫЧНАЯ ФАНЕТЫКА </w:t>
            </w:r>
            <w:r w:rsidRPr="00413B52"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  <w:t>(П.З.)</w:t>
            </w:r>
          </w:p>
          <w:p w:rsidR="00424FAB" w:rsidRPr="00413B52" w:rsidRDefault="00424FAB" w:rsidP="00424FAB">
            <w:pPr>
              <w:pStyle w:val="a3"/>
              <w:spacing w:line="200" w:lineRule="exact"/>
              <w:jc w:val="center"/>
              <w:rPr>
                <w:rFonts w:cs="Times New Roman"/>
                <w:spacing w:val="-8"/>
                <w:sz w:val="18"/>
                <w:szCs w:val="18"/>
                <w:lang w:val="be-BY" w:eastAsia="ru-RU"/>
              </w:rPr>
            </w:pPr>
            <w:r w:rsidRPr="00413B52">
              <w:rPr>
                <w:rFonts w:cs="Times New Roman"/>
                <w:spacing w:val="-8"/>
                <w:sz w:val="18"/>
                <w:szCs w:val="18"/>
                <w:lang w:val="be-BY"/>
              </w:rPr>
              <w:t>ст. в. Лешчанка Л.А. к.3 аўд. 223</w:t>
            </w: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</w:tcBorders>
          </w:tcPr>
          <w:p w:rsidR="00424FAB" w:rsidRPr="00413B52" w:rsidRDefault="00424FAB" w:rsidP="00424FAB">
            <w:pPr>
              <w:shd w:val="clear" w:color="auto" w:fill="FFFFFF"/>
              <w:spacing w:line="200" w:lineRule="exact"/>
              <w:ind w:right="-112"/>
              <w:jc w:val="center"/>
              <w:rPr>
                <w:rFonts w:ascii="Times New Roman" w:hAnsi="Times New Roman" w:cs="Times New Roman"/>
                <w:b/>
                <w:caps/>
                <w:spacing w:val="-20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caps/>
                <w:spacing w:val="-20"/>
                <w:sz w:val="18"/>
                <w:szCs w:val="18"/>
                <w:lang w:val="be-BY"/>
              </w:rPr>
              <w:t>Практыка вуснай і пісьмовай мовы</w:t>
            </w:r>
            <w:r w:rsidRPr="00413B52">
              <w:rPr>
                <w:rFonts w:ascii="Times New Roman" w:hAnsi="Times New Roman" w:cs="Times New Roman"/>
                <w:b/>
                <w:caps/>
                <w:spacing w:val="-20"/>
                <w:sz w:val="18"/>
                <w:szCs w:val="18"/>
              </w:rPr>
              <w:t xml:space="preserve"> </w:t>
            </w:r>
            <w:r w:rsidRPr="00413B52">
              <w:rPr>
                <w:rFonts w:ascii="Times New Roman" w:hAnsi="Times New Roman" w:cs="Times New Roman"/>
                <w:b/>
                <w:caps/>
                <w:spacing w:val="-20"/>
                <w:sz w:val="18"/>
                <w:szCs w:val="18"/>
                <w:lang w:val="en-US"/>
              </w:rPr>
              <w:t>II</w:t>
            </w:r>
            <w:r w:rsidRPr="00413B52">
              <w:rPr>
                <w:rFonts w:ascii="Times New Roman" w:hAnsi="Times New Roman" w:cs="Times New Roman"/>
                <w:b/>
                <w:caps/>
                <w:spacing w:val="-20"/>
                <w:sz w:val="18"/>
                <w:szCs w:val="18"/>
              </w:rPr>
              <w:t xml:space="preserve"> </w:t>
            </w:r>
            <w:r w:rsidRPr="00413B52">
              <w:rPr>
                <w:rFonts w:ascii="Times New Roman" w:hAnsi="Times New Roman" w:cs="Times New Roman"/>
                <w:spacing w:val="-20"/>
                <w:sz w:val="18"/>
                <w:szCs w:val="18"/>
                <w:lang w:val="be-BY"/>
              </w:rPr>
              <w:t>(П.З.)</w:t>
            </w:r>
          </w:p>
          <w:p w:rsidR="00424FAB" w:rsidRPr="00413B52" w:rsidRDefault="00424FAB" w:rsidP="00424FAB">
            <w:pPr>
              <w:pStyle w:val="a3"/>
              <w:spacing w:line="200" w:lineRule="exact"/>
              <w:jc w:val="center"/>
              <w:rPr>
                <w:rFonts w:cs="Times New Roman"/>
                <w:spacing w:val="-8"/>
                <w:sz w:val="18"/>
                <w:szCs w:val="18"/>
                <w:lang w:val="be-BY" w:eastAsia="ru-RU"/>
              </w:rPr>
            </w:pPr>
            <w:r w:rsidRPr="00413B52">
              <w:rPr>
                <w:rFonts w:cs="Times New Roman"/>
                <w:spacing w:val="-8"/>
                <w:sz w:val="18"/>
                <w:szCs w:val="18"/>
                <w:lang w:val="be-BY"/>
              </w:rPr>
              <w:t>ст.в. Філімончык В.М. к.2 аўд. 4-11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24FAB" w:rsidRPr="00413B52" w:rsidRDefault="00424FAB" w:rsidP="00424FAB">
            <w:pPr>
              <w:shd w:val="clear" w:color="auto" w:fill="FFFFFF"/>
              <w:spacing w:line="200" w:lineRule="exact"/>
              <w:jc w:val="center"/>
              <w:rPr>
                <w:rFonts w:ascii="Times New Roman" w:hAnsi="Times New Roman" w:cs="Times New Roman"/>
                <w:b/>
                <w:caps/>
                <w:spacing w:val="-8"/>
                <w:sz w:val="18"/>
                <w:szCs w:val="18"/>
              </w:rPr>
            </w:pPr>
            <w:r w:rsidRPr="00413B52">
              <w:rPr>
                <w:rFonts w:ascii="Times New Roman" w:hAnsi="Times New Roman" w:cs="Times New Roman"/>
                <w:b/>
                <w:caps/>
                <w:spacing w:val="-8"/>
                <w:sz w:val="18"/>
                <w:szCs w:val="18"/>
                <w:lang w:val="be-BY"/>
              </w:rPr>
              <w:t>Практычная фанетыка</w:t>
            </w:r>
            <w:r w:rsidRPr="00413B52">
              <w:rPr>
                <w:rFonts w:ascii="Times New Roman" w:hAnsi="Times New Roman" w:cs="Times New Roman"/>
                <w:b/>
                <w:caps/>
                <w:spacing w:val="-8"/>
                <w:sz w:val="18"/>
                <w:szCs w:val="18"/>
              </w:rPr>
              <w:t xml:space="preserve"> </w:t>
            </w:r>
            <w:r w:rsidRPr="00413B52">
              <w:rPr>
                <w:rFonts w:ascii="Times New Roman" w:hAnsi="Times New Roman" w:cs="Times New Roman"/>
                <w:b/>
                <w:caps/>
                <w:spacing w:val="-8"/>
                <w:sz w:val="18"/>
                <w:szCs w:val="18"/>
                <w:lang w:val="en-US"/>
              </w:rPr>
              <w:t>II</w:t>
            </w:r>
          </w:p>
          <w:p w:rsidR="00424FAB" w:rsidRPr="00413B52" w:rsidRDefault="00424FAB" w:rsidP="00424FAB">
            <w:pPr>
              <w:pStyle w:val="a3"/>
              <w:spacing w:line="200" w:lineRule="exact"/>
              <w:jc w:val="center"/>
              <w:rPr>
                <w:rFonts w:cs="Times New Roman"/>
                <w:spacing w:val="-8"/>
                <w:sz w:val="18"/>
                <w:szCs w:val="18"/>
                <w:lang w:val="be-BY" w:eastAsia="ru-RU"/>
              </w:rPr>
            </w:pPr>
            <w:r w:rsidRPr="00413B52">
              <w:rPr>
                <w:rFonts w:cs="Times New Roman"/>
                <w:spacing w:val="-8"/>
                <w:sz w:val="18"/>
                <w:szCs w:val="18"/>
                <w:lang w:val="be-BY"/>
              </w:rPr>
              <w:t>ст. в. Акуліч Ю.Я. к.2 аўд. 2-6</w:t>
            </w:r>
          </w:p>
        </w:tc>
      </w:tr>
      <w:tr w:rsidR="00424FAB" w:rsidRPr="00413B52" w:rsidTr="0001180B">
        <w:trPr>
          <w:trHeight w:val="265"/>
        </w:trPr>
        <w:tc>
          <w:tcPr>
            <w:tcW w:w="851" w:type="dxa"/>
            <w:vMerge/>
            <w:tcBorders>
              <w:right w:val="double" w:sz="4" w:space="0" w:color="auto"/>
            </w:tcBorders>
          </w:tcPr>
          <w:p w:rsidR="00424FAB" w:rsidRPr="00413B52" w:rsidRDefault="00424FAB" w:rsidP="00424FAB">
            <w:pPr>
              <w:tabs>
                <w:tab w:val="left" w:pos="82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851" w:type="dxa"/>
          </w:tcPr>
          <w:p w:rsidR="00424FAB" w:rsidRPr="00413B52" w:rsidRDefault="00424FAB" w:rsidP="00424FAB">
            <w:pPr>
              <w:shd w:val="clear" w:color="auto" w:fill="FFFFFF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12:40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FAB" w:rsidRPr="00413B52" w:rsidRDefault="00424FAB" w:rsidP="00424FAB">
            <w:pPr>
              <w:shd w:val="clear" w:color="auto" w:fill="FFFFFF"/>
              <w:spacing w:line="200" w:lineRule="exact"/>
              <w:jc w:val="center"/>
              <w:rPr>
                <w:rFonts w:ascii="Times New Roman" w:hAnsi="Times New Roman" w:cs="Times New Roman"/>
                <w:b/>
                <w:caps/>
                <w:spacing w:val="-8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caps/>
                <w:spacing w:val="-8"/>
                <w:sz w:val="18"/>
                <w:szCs w:val="18"/>
                <w:lang w:val="be-BY"/>
              </w:rPr>
              <w:t xml:space="preserve">камунікатыўная граматыка </w:t>
            </w:r>
            <w:r w:rsidRPr="00413B52">
              <w:rPr>
                <w:rFonts w:ascii="Times New Roman" w:hAnsi="Times New Roman" w:cs="Times New Roman"/>
                <w:b/>
                <w:caps/>
                <w:spacing w:val="-8"/>
                <w:sz w:val="18"/>
                <w:szCs w:val="18"/>
                <w:lang w:val="en-US"/>
              </w:rPr>
              <w:t>I</w:t>
            </w:r>
            <w:r w:rsidRPr="00413B52">
              <w:rPr>
                <w:rFonts w:ascii="Times New Roman" w:hAnsi="Times New Roman" w:cs="Times New Roman"/>
                <w:b/>
                <w:caps/>
                <w:spacing w:val="-8"/>
                <w:sz w:val="18"/>
                <w:szCs w:val="18"/>
              </w:rPr>
              <w:t xml:space="preserve"> </w:t>
            </w:r>
            <w:r w:rsidRPr="00413B52"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  <w:t>(П.З.)</w:t>
            </w:r>
          </w:p>
          <w:p w:rsidR="00424FAB" w:rsidRPr="00413B52" w:rsidRDefault="00424FAB" w:rsidP="00424FAB">
            <w:pPr>
              <w:tabs>
                <w:tab w:val="left" w:pos="8280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spacing w:val="-8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  <w:t>ст.в. Акуліч Ю.Я. к.3 аўд. 203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FAB" w:rsidRPr="00413B52" w:rsidRDefault="00424FAB" w:rsidP="00424FAB">
            <w:pPr>
              <w:shd w:val="clear" w:color="auto" w:fill="FFFFFF"/>
              <w:spacing w:line="200" w:lineRule="exact"/>
              <w:ind w:right="-112"/>
              <w:jc w:val="center"/>
              <w:rPr>
                <w:rFonts w:ascii="Times New Roman" w:hAnsi="Times New Roman" w:cs="Times New Roman"/>
                <w:b/>
                <w:caps/>
                <w:spacing w:val="-20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caps/>
                <w:spacing w:val="-20"/>
                <w:sz w:val="18"/>
                <w:szCs w:val="18"/>
                <w:lang w:val="be-BY"/>
              </w:rPr>
              <w:t xml:space="preserve">Практыка вуснай і пісьмовай мовы </w:t>
            </w:r>
            <w:r w:rsidRPr="00413B52">
              <w:rPr>
                <w:rFonts w:ascii="Times New Roman" w:hAnsi="Times New Roman" w:cs="Times New Roman"/>
                <w:spacing w:val="-20"/>
                <w:sz w:val="18"/>
                <w:szCs w:val="18"/>
                <w:lang w:val="be-BY"/>
              </w:rPr>
              <w:t>(П.З.)</w:t>
            </w:r>
          </w:p>
          <w:p w:rsidR="00424FAB" w:rsidRPr="00413B52" w:rsidRDefault="00424FAB" w:rsidP="00424FAB">
            <w:pPr>
              <w:tabs>
                <w:tab w:val="left" w:pos="8280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spacing w:val="-8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  <w:t>в. Селядцова Т.Б. к.3 аўд. 223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FAB" w:rsidRPr="00413B52" w:rsidRDefault="00424FAB" w:rsidP="00424FAB">
            <w:pPr>
              <w:shd w:val="clear" w:color="auto" w:fill="FFFFFF"/>
              <w:spacing w:line="200" w:lineRule="exact"/>
              <w:ind w:left="-113" w:right="-105"/>
              <w:jc w:val="center"/>
              <w:rPr>
                <w:rFonts w:ascii="Times New Roman" w:hAnsi="Times New Roman" w:cs="Times New Roman"/>
                <w:b/>
                <w:caps/>
                <w:spacing w:val="-8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caps/>
                <w:spacing w:val="-8"/>
                <w:sz w:val="18"/>
                <w:szCs w:val="18"/>
                <w:lang w:val="be-BY"/>
              </w:rPr>
              <w:t xml:space="preserve">Практыка вуснай і пісьмовай мовы </w:t>
            </w:r>
            <w:r w:rsidRPr="00413B52"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  <w:t>(П.З.)</w:t>
            </w:r>
          </w:p>
          <w:p w:rsidR="00424FAB" w:rsidRPr="00413B52" w:rsidRDefault="00424FAB" w:rsidP="00424FAB">
            <w:pPr>
              <w:pStyle w:val="a3"/>
              <w:spacing w:line="200" w:lineRule="exact"/>
              <w:jc w:val="center"/>
              <w:rPr>
                <w:rFonts w:cs="Times New Roman"/>
                <w:spacing w:val="-8"/>
                <w:sz w:val="18"/>
                <w:szCs w:val="18"/>
                <w:lang w:val="be-BY" w:eastAsia="ru-RU"/>
              </w:rPr>
            </w:pPr>
            <w:r w:rsidRPr="00413B52">
              <w:rPr>
                <w:rFonts w:cs="Times New Roman"/>
                <w:spacing w:val="-8"/>
                <w:sz w:val="18"/>
                <w:szCs w:val="18"/>
                <w:lang w:val="be-BY"/>
              </w:rPr>
              <w:t>в. Салохіна В.В к.2 аўд. 4-11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FAB" w:rsidRPr="00413B52" w:rsidRDefault="00424FAB" w:rsidP="00424FAB">
            <w:pPr>
              <w:shd w:val="clear" w:color="auto" w:fill="FFFFFF"/>
              <w:spacing w:line="200" w:lineRule="exact"/>
              <w:ind w:left="-113" w:right="-105"/>
              <w:jc w:val="center"/>
              <w:rPr>
                <w:rFonts w:ascii="Times New Roman" w:hAnsi="Times New Roman" w:cs="Times New Roman"/>
                <w:spacing w:val="-20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caps/>
                <w:spacing w:val="-20"/>
                <w:sz w:val="18"/>
                <w:szCs w:val="18"/>
                <w:lang w:val="be-BY"/>
              </w:rPr>
              <w:t xml:space="preserve">Практыка вуснай і пісьмовай мовы </w:t>
            </w:r>
            <w:r w:rsidRPr="00413B52">
              <w:rPr>
                <w:rFonts w:ascii="Times New Roman" w:hAnsi="Times New Roman" w:cs="Times New Roman"/>
                <w:spacing w:val="-20"/>
                <w:sz w:val="18"/>
                <w:szCs w:val="18"/>
                <w:lang w:val="be-BY"/>
              </w:rPr>
              <w:t>(П.З.)</w:t>
            </w:r>
          </w:p>
          <w:p w:rsidR="00424FAB" w:rsidRPr="00413B52" w:rsidRDefault="00424FAB" w:rsidP="00424FAB">
            <w:pPr>
              <w:pStyle w:val="a3"/>
              <w:spacing w:line="200" w:lineRule="exact"/>
              <w:jc w:val="center"/>
              <w:rPr>
                <w:rFonts w:cs="Times New Roman"/>
                <w:spacing w:val="-8"/>
                <w:sz w:val="18"/>
                <w:szCs w:val="18"/>
                <w:lang w:val="be-BY" w:eastAsia="ru-RU"/>
              </w:rPr>
            </w:pPr>
            <w:r w:rsidRPr="00413B52">
              <w:rPr>
                <w:rFonts w:cs="Times New Roman"/>
                <w:spacing w:val="-8"/>
                <w:sz w:val="18"/>
                <w:szCs w:val="18"/>
                <w:lang w:val="be-BY"/>
              </w:rPr>
              <w:t>ст. в. Багдановіч А.Г к.3 аўд. 202</w:t>
            </w:r>
          </w:p>
        </w:tc>
      </w:tr>
      <w:tr w:rsidR="00424FAB" w:rsidRPr="00B55BFA" w:rsidTr="0001180B">
        <w:trPr>
          <w:trHeight w:val="530"/>
        </w:trPr>
        <w:tc>
          <w:tcPr>
            <w:tcW w:w="851" w:type="dxa"/>
            <w:vMerge/>
            <w:tcBorders>
              <w:bottom w:val="thinThickThinSmallGap" w:sz="12" w:space="0" w:color="auto"/>
              <w:right w:val="double" w:sz="4" w:space="0" w:color="auto"/>
            </w:tcBorders>
          </w:tcPr>
          <w:p w:rsidR="00424FAB" w:rsidRPr="00413B52" w:rsidRDefault="00424FAB" w:rsidP="00424FAB">
            <w:pPr>
              <w:tabs>
                <w:tab w:val="left" w:pos="82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851" w:type="dxa"/>
          </w:tcPr>
          <w:p w:rsidR="00424FAB" w:rsidRPr="00413B52" w:rsidRDefault="00424FAB" w:rsidP="00424FAB">
            <w:pPr>
              <w:shd w:val="clear" w:color="auto" w:fill="FFFFFF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14:35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bottom w:val="thinThickThinSmallGap" w:sz="12" w:space="0" w:color="auto"/>
            </w:tcBorders>
          </w:tcPr>
          <w:p w:rsidR="00424FAB" w:rsidRPr="00413B52" w:rsidRDefault="00424FAB" w:rsidP="00424FAB">
            <w:pPr>
              <w:shd w:val="clear" w:color="auto" w:fill="FFFFFF"/>
              <w:spacing w:line="200" w:lineRule="exact"/>
              <w:ind w:right="-112"/>
              <w:jc w:val="center"/>
              <w:rPr>
                <w:rFonts w:ascii="Times New Roman" w:hAnsi="Times New Roman" w:cs="Times New Roman"/>
                <w:b/>
                <w:caps/>
                <w:spacing w:val="-8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caps/>
                <w:spacing w:val="-8"/>
                <w:sz w:val="18"/>
                <w:szCs w:val="18"/>
                <w:lang w:val="be-BY"/>
              </w:rPr>
              <w:t xml:space="preserve">Практыка вуснай і пісьмовай мовы </w:t>
            </w:r>
            <w:r w:rsidRPr="00413B52"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  <w:t>(П.З.)</w:t>
            </w:r>
          </w:p>
          <w:p w:rsidR="00424FAB" w:rsidRPr="00413B52" w:rsidRDefault="00424FAB" w:rsidP="00424FAB">
            <w:pPr>
              <w:tabs>
                <w:tab w:val="left" w:pos="8280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spacing w:val="-8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  <w:t>в. Селядцова Т.Б. к.3 аўд. 223</w:t>
            </w:r>
          </w:p>
        </w:tc>
        <w:tc>
          <w:tcPr>
            <w:tcW w:w="2976" w:type="dxa"/>
            <w:tcBorders>
              <w:top w:val="single" w:sz="4" w:space="0" w:color="auto"/>
              <w:bottom w:val="thinThickThinSmallGap" w:sz="12" w:space="0" w:color="auto"/>
            </w:tcBorders>
          </w:tcPr>
          <w:p w:rsidR="00424FAB" w:rsidRPr="00413B52" w:rsidRDefault="00424FAB" w:rsidP="00424FAB">
            <w:pPr>
              <w:shd w:val="clear" w:color="auto" w:fill="FFFFFF"/>
              <w:spacing w:line="200" w:lineRule="exact"/>
              <w:jc w:val="center"/>
              <w:rPr>
                <w:rFonts w:ascii="Times New Roman" w:hAnsi="Times New Roman" w:cs="Times New Roman"/>
                <w:b/>
                <w:caps/>
                <w:spacing w:val="-8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caps/>
                <w:spacing w:val="-8"/>
                <w:sz w:val="18"/>
                <w:szCs w:val="18"/>
                <w:lang w:val="be-BY"/>
              </w:rPr>
              <w:t>камунікатыўная граматыка</w:t>
            </w:r>
            <w:r w:rsidRPr="00413B52">
              <w:rPr>
                <w:rFonts w:ascii="Times New Roman" w:hAnsi="Times New Roman" w:cs="Times New Roman"/>
                <w:b/>
                <w:caps/>
                <w:spacing w:val="-8"/>
                <w:sz w:val="18"/>
                <w:szCs w:val="18"/>
              </w:rPr>
              <w:t xml:space="preserve"> </w:t>
            </w:r>
            <w:r w:rsidRPr="00413B52">
              <w:rPr>
                <w:rFonts w:ascii="Times New Roman" w:hAnsi="Times New Roman" w:cs="Times New Roman"/>
                <w:b/>
                <w:caps/>
                <w:spacing w:val="-8"/>
                <w:sz w:val="18"/>
                <w:szCs w:val="18"/>
                <w:lang w:val="en-US"/>
              </w:rPr>
              <w:t>I</w:t>
            </w:r>
            <w:r w:rsidRPr="00413B52">
              <w:rPr>
                <w:rFonts w:ascii="Times New Roman" w:hAnsi="Times New Roman" w:cs="Times New Roman"/>
                <w:b/>
                <w:caps/>
                <w:spacing w:val="-8"/>
                <w:sz w:val="18"/>
                <w:szCs w:val="18"/>
              </w:rPr>
              <w:t xml:space="preserve"> </w:t>
            </w:r>
            <w:r w:rsidRPr="00413B52"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  <w:t>(П.З.)</w:t>
            </w:r>
          </w:p>
          <w:p w:rsidR="00424FAB" w:rsidRPr="00413B52" w:rsidRDefault="00424FAB" w:rsidP="00424FAB">
            <w:pPr>
              <w:tabs>
                <w:tab w:val="left" w:pos="8280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spacing w:val="-8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  <w:t>ст.в. Акуліч Ю.Я. к.3 аўд. 203</w:t>
            </w:r>
          </w:p>
        </w:tc>
        <w:tc>
          <w:tcPr>
            <w:tcW w:w="7940" w:type="dxa"/>
            <w:gridSpan w:val="4"/>
            <w:tcBorders>
              <w:top w:val="single" w:sz="4" w:space="0" w:color="auto"/>
              <w:bottom w:val="thinThickThinSmallGap" w:sz="12" w:space="0" w:color="auto"/>
            </w:tcBorders>
          </w:tcPr>
          <w:p w:rsidR="00424FAB" w:rsidRPr="00413B52" w:rsidRDefault="00424FAB" w:rsidP="00424FAB">
            <w:pPr>
              <w:pStyle w:val="a3"/>
              <w:spacing w:line="200" w:lineRule="exact"/>
              <w:jc w:val="center"/>
              <w:rPr>
                <w:rFonts w:cs="Times New Roman"/>
                <w:spacing w:val="-8"/>
                <w:sz w:val="18"/>
                <w:szCs w:val="18"/>
                <w:lang w:val="be-BY" w:eastAsia="ru-RU"/>
              </w:rPr>
            </w:pPr>
          </w:p>
        </w:tc>
      </w:tr>
      <w:tr w:rsidR="00424FAB" w:rsidRPr="00413B52" w:rsidTr="0001180B">
        <w:trPr>
          <w:trHeight w:val="157"/>
        </w:trPr>
        <w:tc>
          <w:tcPr>
            <w:tcW w:w="851" w:type="dxa"/>
            <w:vMerge w:val="restart"/>
            <w:tcBorders>
              <w:top w:val="thinThickThinSmallGap" w:sz="12" w:space="0" w:color="auto"/>
              <w:right w:val="double" w:sz="4" w:space="0" w:color="auto"/>
            </w:tcBorders>
            <w:textDirection w:val="btLr"/>
          </w:tcPr>
          <w:p w:rsidR="00424FAB" w:rsidRPr="00413B52" w:rsidRDefault="00424FAB" w:rsidP="00424FAB">
            <w:pPr>
              <w:tabs>
                <w:tab w:val="left" w:pos="8280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be-BY" w:eastAsia="ru-RU"/>
              </w:rPr>
              <w:t>Пятніца</w:t>
            </w:r>
          </w:p>
          <w:p w:rsidR="00424FAB" w:rsidRPr="00413B52" w:rsidRDefault="00424FAB" w:rsidP="00424FAB">
            <w:pPr>
              <w:tabs>
                <w:tab w:val="left" w:pos="8280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0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be-BY" w:eastAsia="ru-RU"/>
              </w:rPr>
              <w:t>14.02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24FAB" w:rsidRPr="00413B52" w:rsidRDefault="00424FAB" w:rsidP="00424FAB">
            <w:pPr>
              <w:shd w:val="clear" w:color="auto" w:fill="FFFFFF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09:00</w:t>
            </w:r>
          </w:p>
        </w:tc>
        <w:tc>
          <w:tcPr>
            <w:tcW w:w="6093" w:type="dxa"/>
            <w:gridSpan w:val="4"/>
            <w:tcBorders>
              <w:top w:val="thinThickThinSmallGap" w:sz="12" w:space="0" w:color="auto"/>
              <w:bottom w:val="single" w:sz="4" w:space="0" w:color="auto"/>
            </w:tcBorders>
          </w:tcPr>
          <w:p w:rsidR="00424FAB" w:rsidRPr="00413B52" w:rsidRDefault="00424FAB" w:rsidP="00424FAB">
            <w:pPr>
              <w:pStyle w:val="a3"/>
              <w:spacing w:line="200" w:lineRule="exact"/>
              <w:jc w:val="center"/>
              <w:rPr>
                <w:rFonts w:cs="Times New Roman"/>
                <w:spacing w:val="-8"/>
                <w:sz w:val="18"/>
                <w:szCs w:val="18"/>
                <w:lang w:val="be-BY" w:eastAsia="ru-RU"/>
              </w:rPr>
            </w:pPr>
          </w:p>
        </w:tc>
        <w:tc>
          <w:tcPr>
            <w:tcW w:w="7940" w:type="dxa"/>
            <w:gridSpan w:val="4"/>
            <w:tcBorders>
              <w:top w:val="thinThickThinSmallGap" w:sz="12" w:space="0" w:color="auto"/>
              <w:bottom w:val="single" w:sz="4" w:space="0" w:color="auto"/>
            </w:tcBorders>
          </w:tcPr>
          <w:p w:rsidR="00424FAB" w:rsidRPr="00413B52" w:rsidRDefault="00424FAB" w:rsidP="00424FAB">
            <w:pPr>
              <w:pStyle w:val="a3"/>
              <w:spacing w:line="200" w:lineRule="exact"/>
              <w:jc w:val="center"/>
              <w:rPr>
                <w:rFonts w:cs="Times New Roman"/>
                <w:spacing w:val="-8"/>
                <w:sz w:val="18"/>
                <w:szCs w:val="18"/>
                <w:lang w:val="be-BY" w:eastAsia="ru-RU"/>
              </w:rPr>
            </w:pPr>
          </w:p>
        </w:tc>
      </w:tr>
      <w:tr w:rsidR="00424FAB" w:rsidRPr="00413B52" w:rsidTr="0001180B">
        <w:trPr>
          <w:trHeight w:val="625"/>
        </w:trPr>
        <w:tc>
          <w:tcPr>
            <w:tcW w:w="851" w:type="dxa"/>
            <w:vMerge/>
            <w:tcBorders>
              <w:right w:val="double" w:sz="4" w:space="0" w:color="auto"/>
            </w:tcBorders>
          </w:tcPr>
          <w:p w:rsidR="00424FAB" w:rsidRPr="00413B52" w:rsidRDefault="00424FAB" w:rsidP="00424FAB">
            <w:pPr>
              <w:tabs>
                <w:tab w:val="left" w:pos="8280"/>
              </w:tabs>
              <w:spacing w:after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851" w:type="dxa"/>
          </w:tcPr>
          <w:p w:rsidR="00424FAB" w:rsidRPr="00413B52" w:rsidRDefault="00424FAB" w:rsidP="00424FAB">
            <w:pPr>
              <w:shd w:val="clear" w:color="auto" w:fill="FFFFFF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10:45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24FAB" w:rsidRPr="00413B52" w:rsidRDefault="00424FAB" w:rsidP="00424FAB">
            <w:pPr>
              <w:shd w:val="clear" w:color="auto" w:fill="FFFFFF"/>
              <w:spacing w:line="200" w:lineRule="exact"/>
              <w:jc w:val="center"/>
              <w:rPr>
                <w:rFonts w:ascii="Times New Roman" w:hAnsi="Times New Roman" w:cs="Times New Roman"/>
                <w:b/>
                <w:caps/>
                <w:spacing w:val="-8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caps/>
                <w:spacing w:val="-8"/>
                <w:sz w:val="18"/>
                <w:szCs w:val="18"/>
                <w:lang w:val="be-BY"/>
              </w:rPr>
              <w:t>камунікатыўная граматыка</w:t>
            </w:r>
            <w:r w:rsidRPr="00413B52">
              <w:rPr>
                <w:rFonts w:ascii="Times New Roman" w:hAnsi="Times New Roman" w:cs="Times New Roman"/>
                <w:b/>
                <w:caps/>
                <w:spacing w:val="-8"/>
                <w:sz w:val="18"/>
                <w:szCs w:val="18"/>
              </w:rPr>
              <w:t xml:space="preserve"> </w:t>
            </w:r>
            <w:r w:rsidRPr="00413B52">
              <w:rPr>
                <w:rFonts w:ascii="Times New Roman" w:hAnsi="Times New Roman" w:cs="Times New Roman"/>
                <w:b/>
                <w:caps/>
                <w:spacing w:val="-8"/>
                <w:sz w:val="18"/>
                <w:szCs w:val="18"/>
                <w:lang w:val="en-US"/>
              </w:rPr>
              <w:t>I</w:t>
            </w:r>
            <w:r w:rsidRPr="00413B52">
              <w:rPr>
                <w:rFonts w:ascii="Times New Roman" w:hAnsi="Times New Roman" w:cs="Times New Roman"/>
                <w:b/>
                <w:caps/>
                <w:spacing w:val="-8"/>
                <w:sz w:val="18"/>
                <w:szCs w:val="18"/>
              </w:rPr>
              <w:t xml:space="preserve"> </w:t>
            </w:r>
            <w:r w:rsidRPr="00413B52"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  <w:t>(П.З.)</w:t>
            </w:r>
          </w:p>
          <w:p w:rsidR="00424FAB" w:rsidRPr="00413B52" w:rsidRDefault="00424FAB" w:rsidP="00424FAB">
            <w:pPr>
              <w:tabs>
                <w:tab w:val="left" w:pos="8280"/>
              </w:tabs>
              <w:spacing w:after="80" w:line="200" w:lineRule="exact"/>
              <w:jc w:val="center"/>
              <w:rPr>
                <w:rFonts w:ascii="Times New Roman" w:hAnsi="Times New Roman" w:cs="Times New Roman"/>
                <w:b/>
                <w:spacing w:val="-8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  <w:t>ст.в. Акуліч Ю.Я. к.3 аўд. 203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424FAB" w:rsidRPr="00413B52" w:rsidRDefault="00424FAB" w:rsidP="00424FAB">
            <w:pPr>
              <w:shd w:val="clear" w:color="auto" w:fill="FFFFFF"/>
              <w:spacing w:line="200" w:lineRule="exact"/>
              <w:ind w:right="-112"/>
              <w:jc w:val="center"/>
              <w:rPr>
                <w:rFonts w:ascii="Times New Roman" w:hAnsi="Times New Roman" w:cs="Times New Roman"/>
                <w:b/>
                <w:caps/>
                <w:spacing w:val="-8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caps/>
                <w:spacing w:val="-8"/>
                <w:sz w:val="18"/>
                <w:szCs w:val="18"/>
                <w:lang w:val="be-BY"/>
              </w:rPr>
              <w:t xml:space="preserve">Практыка вуснай і пісьмовай мовы </w:t>
            </w:r>
            <w:r w:rsidRPr="00413B52"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  <w:t>(П.З.)</w:t>
            </w:r>
          </w:p>
          <w:p w:rsidR="00424FAB" w:rsidRPr="00413B52" w:rsidRDefault="00424FAB" w:rsidP="00424FAB">
            <w:pPr>
              <w:tabs>
                <w:tab w:val="left" w:pos="8280"/>
              </w:tabs>
              <w:spacing w:after="80" w:line="200" w:lineRule="exact"/>
              <w:jc w:val="center"/>
              <w:rPr>
                <w:rFonts w:ascii="Times New Roman" w:hAnsi="Times New Roman" w:cs="Times New Roman"/>
                <w:b/>
                <w:spacing w:val="-8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  <w:t>в. Селядцова Т.Б. к.3 аўд. 223</w:t>
            </w: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</w:tcBorders>
          </w:tcPr>
          <w:p w:rsidR="00424FAB" w:rsidRPr="00413B52" w:rsidRDefault="00424FAB" w:rsidP="00424FAB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pacing w:val="-8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spacing w:val="-8"/>
                <w:sz w:val="18"/>
                <w:szCs w:val="18"/>
                <w:lang w:val="be-BY"/>
              </w:rPr>
              <w:t>АСНОВЫ ПЕРАКЛАДУ</w:t>
            </w:r>
          </w:p>
          <w:p w:rsidR="00424FAB" w:rsidRPr="00413B52" w:rsidRDefault="00424FAB" w:rsidP="00424FAB">
            <w:pPr>
              <w:pStyle w:val="a3"/>
              <w:spacing w:line="200" w:lineRule="exact"/>
              <w:jc w:val="center"/>
              <w:rPr>
                <w:rFonts w:cs="Times New Roman"/>
                <w:spacing w:val="-8"/>
                <w:sz w:val="18"/>
                <w:szCs w:val="18"/>
                <w:lang w:val="be-BY" w:eastAsia="ru-RU"/>
              </w:rPr>
            </w:pPr>
            <w:r w:rsidRPr="00413B52">
              <w:rPr>
                <w:rFonts w:cs="Times New Roman"/>
                <w:spacing w:val="-8"/>
                <w:sz w:val="18"/>
                <w:szCs w:val="18"/>
                <w:lang w:val="be-BY"/>
              </w:rPr>
              <w:t>дац. Багацікава Л.І. к.2 аўд. 2-6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24FAB" w:rsidRPr="00413B52" w:rsidRDefault="00424FAB" w:rsidP="00424FAB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pacing w:val="-8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spacing w:val="-8"/>
                <w:sz w:val="18"/>
                <w:szCs w:val="18"/>
                <w:lang w:val="be-BY"/>
              </w:rPr>
              <w:t>АСНОВЫ ПЕРАКЛАДУ</w:t>
            </w:r>
          </w:p>
          <w:p w:rsidR="00424FAB" w:rsidRPr="00413B52" w:rsidRDefault="00424FAB" w:rsidP="00424FAB">
            <w:pPr>
              <w:pStyle w:val="a3"/>
              <w:spacing w:line="200" w:lineRule="exact"/>
              <w:jc w:val="center"/>
              <w:rPr>
                <w:rFonts w:cs="Times New Roman"/>
                <w:spacing w:val="-8"/>
                <w:sz w:val="18"/>
                <w:szCs w:val="18"/>
                <w:lang w:val="be-BY" w:eastAsia="ru-RU"/>
              </w:rPr>
            </w:pPr>
            <w:r w:rsidRPr="00413B52">
              <w:rPr>
                <w:rFonts w:cs="Times New Roman"/>
                <w:spacing w:val="-8"/>
                <w:sz w:val="18"/>
                <w:szCs w:val="18"/>
                <w:lang w:val="be-BY"/>
              </w:rPr>
              <w:t>в. Аксёнчыкаў-Бірукоў С.Ю. к.2 аўд. 4-11</w:t>
            </w:r>
          </w:p>
        </w:tc>
      </w:tr>
      <w:tr w:rsidR="00424FAB" w:rsidRPr="00413B52" w:rsidTr="0001180B">
        <w:trPr>
          <w:trHeight w:val="624"/>
        </w:trPr>
        <w:tc>
          <w:tcPr>
            <w:tcW w:w="851" w:type="dxa"/>
            <w:vMerge/>
            <w:tcBorders>
              <w:right w:val="double" w:sz="4" w:space="0" w:color="auto"/>
            </w:tcBorders>
          </w:tcPr>
          <w:p w:rsidR="00424FAB" w:rsidRPr="00413B52" w:rsidRDefault="00424FAB" w:rsidP="00424FAB">
            <w:pPr>
              <w:tabs>
                <w:tab w:val="left" w:pos="8280"/>
              </w:tabs>
              <w:spacing w:after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851" w:type="dxa"/>
          </w:tcPr>
          <w:p w:rsidR="00424FAB" w:rsidRPr="00413B52" w:rsidRDefault="00424FAB" w:rsidP="00424FAB">
            <w:pPr>
              <w:shd w:val="clear" w:color="auto" w:fill="FFFFFF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12:40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</w:tcBorders>
          </w:tcPr>
          <w:p w:rsidR="00424FAB" w:rsidRPr="00413B52" w:rsidRDefault="00424FAB" w:rsidP="00424FAB">
            <w:pPr>
              <w:shd w:val="clear" w:color="auto" w:fill="FFFFFF"/>
              <w:spacing w:line="200" w:lineRule="exact"/>
              <w:ind w:right="-112"/>
              <w:jc w:val="center"/>
              <w:rPr>
                <w:rFonts w:ascii="Times New Roman" w:hAnsi="Times New Roman" w:cs="Times New Roman"/>
                <w:b/>
                <w:caps/>
                <w:spacing w:val="-8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caps/>
                <w:spacing w:val="-8"/>
                <w:sz w:val="18"/>
                <w:szCs w:val="18"/>
                <w:lang w:val="be-BY"/>
              </w:rPr>
              <w:t xml:space="preserve">Практыка вуснай і пісьмовай мовы </w:t>
            </w:r>
            <w:r w:rsidRPr="00413B52"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  <w:t>(П.З.)</w:t>
            </w:r>
          </w:p>
          <w:p w:rsidR="00424FAB" w:rsidRPr="00413B52" w:rsidRDefault="00424FAB" w:rsidP="00424FAB">
            <w:pPr>
              <w:tabs>
                <w:tab w:val="left" w:pos="8280"/>
              </w:tabs>
              <w:spacing w:after="80" w:line="200" w:lineRule="exact"/>
              <w:jc w:val="center"/>
              <w:rPr>
                <w:rFonts w:ascii="Times New Roman" w:hAnsi="Times New Roman" w:cs="Times New Roman"/>
                <w:b/>
                <w:spacing w:val="-8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  <w:t>в. Селядцова Т.Б. к.3 аўд. 223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424FAB" w:rsidRPr="00413B52" w:rsidRDefault="00424FAB" w:rsidP="00424FAB">
            <w:pPr>
              <w:shd w:val="clear" w:color="auto" w:fill="FFFFFF"/>
              <w:spacing w:line="200" w:lineRule="exact"/>
              <w:jc w:val="center"/>
              <w:rPr>
                <w:rFonts w:ascii="Times New Roman" w:hAnsi="Times New Roman" w:cs="Times New Roman"/>
                <w:b/>
                <w:caps/>
                <w:spacing w:val="-8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caps/>
                <w:spacing w:val="-8"/>
                <w:sz w:val="18"/>
                <w:szCs w:val="18"/>
                <w:lang w:val="be-BY"/>
              </w:rPr>
              <w:t>камунікатыўная граматыка</w:t>
            </w:r>
            <w:r w:rsidRPr="00413B52">
              <w:rPr>
                <w:rFonts w:ascii="Times New Roman" w:hAnsi="Times New Roman" w:cs="Times New Roman"/>
                <w:b/>
                <w:caps/>
                <w:spacing w:val="-8"/>
                <w:sz w:val="18"/>
                <w:szCs w:val="18"/>
              </w:rPr>
              <w:t xml:space="preserve"> </w:t>
            </w:r>
            <w:r w:rsidRPr="00413B52">
              <w:rPr>
                <w:rFonts w:ascii="Times New Roman" w:hAnsi="Times New Roman" w:cs="Times New Roman"/>
                <w:b/>
                <w:caps/>
                <w:spacing w:val="-8"/>
                <w:sz w:val="18"/>
                <w:szCs w:val="18"/>
                <w:lang w:val="en-US"/>
              </w:rPr>
              <w:t>I</w:t>
            </w:r>
            <w:r w:rsidRPr="00413B52">
              <w:rPr>
                <w:rFonts w:ascii="Times New Roman" w:hAnsi="Times New Roman" w:cs="Times New Roman"/>
                <w:b/>
                <w:caps/>
                <w:spacing w:val="-8"/>
                <w:sz w:val="18"/>
                <w:szCs w:val="18"/>
              </w:rPr>
              <w:t xml:space="preserve"> </w:t>
            </w:r>
            <w:r w:rsidRPr="00413B52"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  <w:t>(П.З.)</w:t>
            </w:r>
          </w:p>
          <w:p w:rsidR="00424FAB" w:rsidRPr="00413B52" w:rsidRDefault="00424FAB" w:rsidP="00424FAB">
            <w:pPr>
              <w:tabs>
                <w:tab w:val="left" w:pos="8280"/>
              </w:tabs>
              <w:spacing w:after="80" w:line="200" w:lineRule="exact"/>
              <w:jc w:val="center"/>
              <w:rPr>
                <w:rFonts w:ascii="Times New Roman" w:hAnsi="Times New Roman" w:cs="Times New Roman"/>
                <w:b/>
                <w:spacing w:val="-8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  <w:t>ст.в. Акуліч Ю.Я. к.3 аўд. 203</w:t>
            </w:r>
          </w:p>
        </w:tc>
        <w:tc>
          <w:tcPr>
            <w:tcW w:w="4114" w:type="dxa"/>
            <w:tcBorders>
              <w:top w:val="single" w:sz="4" w:space="0" w:color="auto"/>
            </w:tcBorders>
          </w:tcPr>
          <w:p w:rsidR="00424FAB" w:rsidRPr="00413B52" w:rsidRDefault="00424FAB" w:rsidP="00424FAB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pacing w:val="-8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spacing w:val="-8"/>
                <w:sz w:val="18"/>
                <w:szCs w:val="18"/>
                <w:lang w:val="be-BY"/>
              </w:rPr>
              <w:t>АСНОВЫ ПЕРАКЛАДУ</w:t>
            </w:r>
          </w:p>
          <w:p w:rsidR="00424FAB" w:rsidRPr="00413B52" w:rsidRDefault="00424FAB" w:rsidP="00424FAB">
            <w:pPr>
              <w:pStyle w:val="a3"/>
              <w:spacing w:line="200" w:lineRule="exact"/>
              <w:jc w:val="center"/>
              <w:rPr>
                <w:rFonts w:cs="Times New Roman"/>
                <w:spacing w:val="-8"/>
                <w:sz w:val="18"/>
                <w:szCs w:val="18"/>
                <w:lang w:val="be-BY" w:eastAsia="ru-RU"/>
              </w:rPr>
            </w:pPr>
            <w:r w:rsidRPr="00413B52">
              <w:rPr>
                <w:rFonts w:cs="Times New Roman"/>
                <w:spacing w:val="-8"/>
                <w:sz w:val="18"/>
                <w:szCs w:val="18"/>
                <w:lang w:val="be-BY"/>
              </w:rPr>
              <w:t>дац. Багацікава Л.І. к.2 аўд. 2-6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</w:tcBorders>
          </w:tcPr>
          <w:p w:rsidR="00424FAB" w:rsidRPr="00413B52" w:rsidRDefault="00424FAB" w:rsidP="00424FAB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pacing w:val="-8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spacing w:val="-8"/>
                <w:sz w:val="18"/>
                <w:szCs w:val="18"/>
                <w:lang w:val="be-BY"/>
              </w:rPr>
              <w:t>АСНОВЫ ПЕРАКЛАДУ</w:t>
            </w:r>
          </w:p>
          <w:p w:rsidR="00424FAB" w:rsidRPr="00413B52" w:rsidRDefault="00424FAB" w:rsidP="00424FAB">
            <w:pPr>
              <w:pStyle w:val="a3"/>
              <w:spacing w:line="200" w:lineRule="exact"/>
              <w:jc w:val="center"/>
              <w:rPr>
                <w:rFonts w:cs="Times New Roman"/>
                <w:spacing w:val="-8"/>
                <w:sz w:val="18"/>
                <w:szCs w:val="18"/>
                <w:lang w:val="be-BY" w:eastAsia="ru-RU"/>
              </w:rPr>
            </w:pPr>
            <w:r w:rsidRPr="00413B52">
              <w:rPr>
                <w:rFonts w:cs="Times New Roman"/>
                <w:spacing w:val="-8"/>
                <w:sz w:val="18"/>
                <w:szCs w:val="18"/>
                <w:lang w:val="be-BY"/>
              </w:rPr>
              <w:t>в. Аксёнчыкаў-Бірукоў С.Ю. к.2 аўд. 4-11</w:t>
            </w:r>
          </w:p>
        </w:tc>
      </w:tr>
      <w:tr w:rsidR="00673785" w:rsidRPr="00413B52" w:rsidTr="00673785">
        <w:trPr>
          <w:trHeight w:val="837"/>
        </w:trPr>
        <w:tc>
          <w:tcPr>
            <w:tcW w:w="851" w:type="dxa"/>
            <w:tcBorders>
              <w:top w:val="thinThickThinSmallGap" w:sz="12" w:space="0" w:color="auto"/>
              <w:right w:val="double" w:sz="4" w:space="0" w:color="auto"/>
            </w:tcBorders>
            <w:textDirection w:val="btLr"/>
          </w:tcPr>
          <w:p w:rsidR="00673785" w:rsidRPr="00413B52" w:rsidRDefault="00673785" w:rsidP="00673785">
            <w:pPr>
              <w:tabs>
                <w:tab w:val="left" w:pos="8280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20"/>
                <w:szCs w:val="28"/>
                <w:lang w:val="be-BY" w:eastAsia="ru-RU"/>
              </w:rPr>
              <w:t>Субота</w:t>
            </w:r>
          </w:p>
          <w:p w:rsidR="00673785" w:rsidRPr="00413B52" w:rsidRDefault="00673785" w:rsidP="00673785">
            <w:pPr>
              <w:tabs>
                <w:tab w:val="left" w:pos="8280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0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20"/>
                <w:szCs w:val="28"/>
                <w:lang w:val="be-BY" w:eastAsia="ru-RU"/>
              </w:rPr>
              <w:t>15.02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double" w:sz="4" w:space="0" w:color="auto"/>
              <w:right w:val="single" w:sz="4" w:space="0" w:color="auto"/>
            </w:tcBorders>
          </w:tcPr>
          <w:p w:rsidR="00673785" w:rsidRPr="00413B52" w:rsidRDefault="00673785" w:rsidP="00B66C82">
            <w:pPr>
              <w:tabs>
                <w:tab w:val="left" w:pos="8280"/>
              </w:tabs>
              <w:spacing w:line="220" w:lineRule="exact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30"/>
                <w:lang w:val="be-BY" w:eastAsia="ru-RU"/>
              </w:rPr>
            </w:pPr>
          </w:p>
        </w:tc>
        <w:tc>
          <w:tcPr>
            <w:tcW w:w="14033" w:type="dxa"/>
            <w:gridSpan w:val="8"/>
            <w:tcBorders>
              <w:top w:val="thinThickThinSmallGap" w:sz="12" w:space="0" w:color="auto"/>
            </w:tcBorders>
            <w:vAlign w:val="center"/>
          </w:tcPr>
          <w:p w:rsidR="00673785" w:rsidRPr="00424FAB" w:rsidRDefault="00673785" w:rsidP="009F50D2">
            <w:pPr>
              <w:tabs>
                <w:tab w:val="left" w:pos="8280"/>
              </w:tabs>
              <w:spacing w:after="80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  <w:r w:rsidRPr="00424FA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ДЗЕНЬ САМАСТОЙНАЙ ПАДРЫХТОЎКІ</w:t>
            </w:r>
          </w:p>
        </w:tc>
      </w:tr>
    </w:tbl>
    <w:p w:rsidR="009F50D2" w:rsidRPr="00413B52" w:rsidRDefault="00072C5D" w:rsidP="009F50D2">
      <w:pPr>
        <w:rPr>
          <w:rFonts w:ascii="Times New Roman" w:hAnsi="Times New Roman"/>
          <w:sz w:val="28"/>
          <w:lang w:val="be-BY"/>
        </w:rPr>
      </w:pPr>
      <w:r w:rsidRPr="00413B52">
        <w:rPr>
          <w:lang w:val="be-BY"/>
        </w:rPr>
        <w:br w:type="page"/>
      </w:r>
    </w:p>
    <w:tbl>
      <w:tblPr>
        <w:tblStyle w:val="a5"/>
        <w:tblW w:w="1587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2977"/>
        <w:gridCol w:w="3968"/>
        <w:gridCol w:w="3793"/>
        <w:gridCol w:w="23"/>
        <w:gridCol w:w="12"/>
        <w:gridCol w:w="22"/>
        <w:gridCol w:w="12"/>
        <w:gridCol w:w="3652"/>
      </w:tblGrid>
      <w:tr w:rsidR="009F50D2" w:rsidRPr="00413B52" w:rsidTr="00424FAB">
        <w:tc>
          <w:tcPr>
            <w:tcW w:w="567" w:type="dxa"/>
            <w:tcBorders>
              <w:bottom w:val="thinThickSmallGap" w:sz="12" w:space="0" w:color="auto"/>
            </w:tcBorders>
            <w:shd w:val="clear" w:color="auto" w:fill="D9D9D9" w:themeFill="background1" w:themeFillShade="D9"/>
          </w:tcPr>
          <w:p w:rsidR="009F50D2" w:rsidRPr="00413B52" w:rsidRDefault="009F50D2" w:rsidP="009F50D2">
            <w:pPr>
              <w:tabs>
                <w:tab w:val="left" w:pos="8280"/>
              </w:tabs>
              <w:spacing w:after="80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</w:pPr>
          </w:p>
        </w:tc>
        <w:tc>
          <w:tcPr>
            <w:tcW w:w="851" w:type="dxa"/>
            <w:tcBorders>
              <w:bottom w:val="thinThickSmallGap" w:sz="12" w:space="0" w:color="auto"/>
            </w:tcBorders>
            <w:shd w:val="clear" w:color="auto" w:fill="D9D9D9" w:themeFill="background1" w:themeFillShade="D9"/>
          </w:tcPr>
          <w:p w:rsidR="009F50D2" w:rsidRPr="00413B52" w:rsidRDefault="009F50D2" w:rsidP="009F50D2">
            <w:pPr>
              <w:tabs>
                <w:tab w:val="left" w:pos="8280"/>
              </w:tabs>
              <w:spacing w:after="80"/>
              <w:rPr>
                <w:rFonts w:ascii="Times New Roman" w:eastAsia="Times New Roman" w:hAnsi="Times New Roman" w:cs="Times New Roman"/>
                <w:b/>
                <w:sz w:val="28"/>
                <w:szCs w:val="30"/>
                <w:lang w:val="be-BY" w:eastAsia="ru-RU"/>
              </w:rPr>
            </w:pPr>
          </w:p>
        </w:tc>
        <w:tc>
          <w:tcPr>
            <w:tcW w:w="6945" w:type="dxa"/>
            <w:gridSpan w:val="2"/>
            <w:tcBorders>
              <w:bottom w:val="thinThickSmallGap" w:sz="12" w:space="0" w:color="auto"/>
            </w:tcBorders>
            <w:shd w:val="clear" w:color="auto" w:fill="D9D9D9" w:themeFill="background1" w:themeFillShade="D9"/>
          </w:tcPr>
          <w:p w:rsidR="009F50D2" w:rsidRPr="00413B52" w:rsidRDefault="009F50D2" w:rsidP="009F50D2">
            <w:pPr>
              <w:tabs>
                <w:tab w:val="left" w:pos="8280"/>
              </w:tabs>
              <w:spacing w:after="80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</w:pPr>
            <w:r w:rsidRPr="002D4F63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  <w:t>Група ЛЗ-33</w:t>
            </w:r>
          </w:p>
        </w:tc>
        <w:tc>
          <w:tcPr>
            <w:tcW w:w="7514" w:type="dxa"/>
            <w:gridSpan w:val="6"/>
            <w:tcBorders>
              <w:bottom w:val="thinThickSmallGap" w:sz="12" w:space="0" w:color="auto"/>
            </w:tcBorders>
            <w:shd w:val="clear" w:color="auto" w:fill="D9D9D9" w:themeFill="background1" w:themeFillShade="D9"/>
          </w:tcPr>
          <w:p w:rsidR="009F50D2" w:rsidRPr="00413B52" w:rsidRDefault="00B66C82" w:rsidP="009F50D2">
            <w:pPr>
              <w:tabs>
                <w:tab w:val="left" w:pos="8280"/>
              </w:tabs>
              <w:spacing w:after="80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  <w:t>Група ЛЗ-43</w:t>
            </w:r>
          </w:p>
        </w:tc>
      </w:tr>
      <w:tr w:rsidR="00424FAB" w:rsidRPr="00413B52" w:rsidTr="002D4F63">
        <w:trPr>
          <w:trHeight w:val="113"/>
        </w:trPr>
        <w:tc>
          <w:tcPr>
            <w:tcW w:w="567" w:type="dxa"/>
            <w:vMerge w:val="restart"/>
            <w:tcBorders>
              <w:top w:val="thinThickSmallGap" w:sz="12" w:space="0" w:color="auto"/>
              <w:right w:val="double" w:sz="4" w:space="0" w:color="auto"/>
            </w:tcBorders>
            <w:textDirection w:val="btLr"/>
          </w:tcPr>
          <w:p w:rsidR="00424FAB" w:rsidRPr="00413B52" w:rsidRDefault="00424FAB" w:rsidP="00424FAB">
            <w:pPr>
              <w:tabs>
                <w:tab w:val="left" w:pos="8280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16"/>
                <w:szCs w:val="30"/>
                <w:lang w:val="be-BY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24FAB" w:rsidRPr="00413B52" w:rsidRDefault="00424FAB" w:rsidP="00424FAB">
            <w:pPr>
              <w:shd w:val="clear" w:color="auto" w:fill="FFFFFF"/>
              <w:spacing w:line="240" w:lineRule="exact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09:00</w:t>
            </w:r>
          </w:p>
        </w:tc>
        <w:tc>
          <w:tcPr>
            <w:tcW w:w="2977" w:type="dxa"/>
            <w:tcBorders>
              <w:top w:val="thinThickSmallGap" w:sz="12" w:space="0" w:color="auto"/>
            </w:tcBorders>
            <w:shd w:val="clear" w:color="auto" w:fill="FFFFFF" w:themeFill="background1"/>
          </w:tcPr>
          <w:p w:rsidR="00424FAB" w:rsidRPr="00785439" w:rsidRDefault="00424FAB" w:rsidP="00424FAB">
            <w:pPr>
              <w:tabs>
                <w:tab w:val="left" w:pos="8280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highlight w:val="yellow"/>
                <w:lang w:val="be-BY" w:eastAsia="ru-RU"/>
              </w:rPr>
            </w:pPr>
          </w:p>
        </w:tc>
        <w:tc>
          <w:tcPr>
            <w:tcW w:w="3968" w:type="dxa"/>
            <w:tcBorders>
              <w:top w:val="thinThickSmallGap" w:sz="12" w:space="0" w:color="auto"/>
            </w:tcBorders>
            <w:shd w:val="clear" w:color="auto" w:fill="FFFFFF" w:themeFill="background1"/>
          </w:tcPr>
          <w:p w:rsidR="00424FAB" w:rsidRPr="00785439" w:rsidRDefault="00424FAB" w:rsidP="00424FAB">
            <w:pPr>
              <w:tabs>
                <w:tab w:val="left" w:pos="8280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highlight w:val="yellow"/>
                <w:lang w:val="be-BY" w:eastAsia="ru-RU"/>
              </w:rPr>
            </w:pPr>
          </w:p>
        </w:tc>
        <w:tc>
          <w:tcPr>
            <w:tcW w:w="3862" w:type="dxa"/>
            <w:gridSpan w:val="5"/>
            <w:tcBorders>
              <w:top w:val="thinThickSmallGap" w:sz="12" w:space="0" w:color="auto"/>
            </w:tcBorders>
          </w:tcPr>
          <w:p w:rsidR="00424FAB" w:rsidRPr="00413B52" w:rsidRDefault="00424FAB" w:rsidP="00424FAB">
            <w:pPr>
              <w:tabs>
                <w:tab w:val="left" w:pos="8280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3652" w:type="dxa"/>
            <w:tcBorders>
              <w:top w:val="thinThickSmallGap" w:sz="12" w:space="0" w:color="auto"/>
            </w:tcBorders>
          </w:tcPr>
          <w:p w:rsidR="00424FAB" w:rsidRPr="00413B52" w:rsidRDefault="00424FAB" w:rsidP="00424FAB">
            <w:pPr>
              <w:tabs>
                <w:tab w:val="left" w:pos="8280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spacing w:val="-8"/>
                <w:sz w:val="18"/>
                <w:szCs w:val="18"/>
                <w:lang w:val="be-BY"/>
              </w:rPr>
            </w:pPr>
          </w:p>
        </w:tc>
      </w:tr>
      <w:tr w:rsidR="00424FAB" w:rsidRPr="00413B52" w:rsidTr="002D4F63">
        <w:trPr>
          <w:trHeight w:val="166"/>
        </w:trPr>
        <w:tc>
          <w:tcPr>
            <w:tcW w:w="567" w:type="dxa"/>
            <w:vMerge/>
            <w:tcBorders>
              <w:right w:val="double" w:sz="4" w:space="0" w:color="auto"/>
            </w:tcBorders>
          </w:tcPr>
          <w:p w:rsidR="00424FAB" w:rsidRPr="00413B52" w:rsidRDefault="00424FAB" w:rsidP="00424FAB">
            <w:pPr>
              <w:tabs>
                <w:tab w:val="left" w:pos="82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851" w:type="dxa"/>
          </w:tcPr>
          <w:p w:rsidR="00424FAB" w:rsidRPr="00413B52" w:rsidRDefault="00424FAB" w:rsidP="00424FAB">
            <w:pPr>
              <w:shd w:val="clear" w:color="auto" w:fill="FFFFFF"/>
              <w:spacing w:line="240" w:lineRule="exact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10:45</w:t>
            </w:r>
          </w:p>
        </w:tc>
        <w:tc>
          <w:tcPr>
            <w:tcW w:w="2977" w:type="dxa"/>
            <w:shd w:val="clear" w:color="auto" w:fill="FFFFFF" w:themeFill="background1"/>
          </w:tcPr>
          <w:p w:rsidR="00424FAB" w:rsidRPr="00785439" w:rsidRDefault="00424FAB" w:rsidP="00424FAB">
            <w:pPr>
              <w:tabs>
                <w:tab w:val="left" w:pos="8280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highlight w:val="yellow"/>
                <w:lang w:val="be-BY" w:eastAsia="ru-RU"/>
              </w:rPr>
            </w:pPr>
          </w:p>
        </w:tc>
        <w:tc>
          <w:tcPr>
            <w:tcW w:w="3968" w:type="dxa"/>
            <w:shd w:val="clear" w:color="auto" w:fill="FFFFFF" w:themeFill="background1"/>
          </w:tcPr>
          <w:p w:rsidR="00424FAB" w:rsidRPr="00785439" w:rsidRDefault="00424FAB" w:rsidP="00424FAB">
            <w:pPr>
              <w:tabs>
                <w:tab w:val="left" w:pos="8280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highlight w:val="yellow"/>
                <w:lang w:val="be-BY" w:eastAsia="ru-RU"/>
              </w:rPr>
            </w:pPr>
          </w:p>
        </w:tc>
        <w:tc>
          <w:tcPr>
            <w:tcW w:w="3862" w:type="dxa"/>
            <w:gridSpan w:val="5"/>
          </w:tcPr>
          <w:p w:rsidR="00424FAB" w:rsidRPr="00413B52" w:rsidRDefault="00424FAB" w:rsidP="00424FAB">
            <w:pPr>
              <w:tabs>
                <w:tab w:val="left" w:pos="8280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3652" w:type="dxa"/>
          </w:tcPr>
          <w:p w:rsidR="00424FAB" w:rsidRPr="00413B52" w:rsidRDefault="00424FAB" w:rsidP="00424FAB">
            <w:pPr>
              <w:tabs>
                <w:tab w:val="left" w:pos="8280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spacing w:val="-8"/>
                <w:sz w:val="18"/>
                <w:szCs w:val="18"/>
                <w:lang w:val="be-BY"/>
              </w:rPr>
            </w:pPr>
          </w:p>
        </w:tc>
      </w:tr>
      <w:tr w:rsidR="00424FAB" w:rsidRPr="00413B52" w:rsidTr="002D4F63">
        <w:trPr>
          <w:trHeight w:val="213"/>
        </w:trPr>
        <w:tc>
          <w:tcPr>
            <w:tcW w:w="567" w:type="dxa"/>
            <w:vMerge/>
            <w:tcBorders>
              <w:right w:val="double" w:sz="4" w:space="0" w:color="auto"/>
            </w:tcBorders>
          </w:tcPr>
          <w:p w:rsidR="00424FAB" w:rsidRPr="00413B52" w:rsidRDefault="00424FAB" w:rsidP="00424FAB">
            <w:pPr>
              <w:tabs>
                <w:tab w:val="left" w:pos="82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851" w:type="dxa"/>
          </w:tcPr>
          <w:p w:rsidR="00424FAB" w:rsidRPr="00413B52" w:rsidRDefault="00424FAB" w:rsidP="00424FAB">
            <w:pPr>
              <w:shd w:val="clear" w:color="auto" w:fill="FFFFFF"/>
              <w:spacing w:line="240" w:lineRule="exact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12:40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24FAB" w:rsidRPr="00785439" w:rsidRDefault="00424FAB" w:rsidP="00424FAB">
            <w:pPr>
              <w:tabs>
                <w:tab w:val="left" w:pos="8280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highlight w:val="yellow"/>
                <w:lang w:val="be-BY" w:eastAsia="ru-RU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24FAB" w:rsidRPr="00785439" w:rsidRDefault="00424FAB" w:rsidP="00424FAB">
            <w:pPr>
              <w:tabs>
                <w:tab w:val="left" w:pos="8280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highlight w:val="yellow"/>
                <w:lang w:val="be-BY" w:eastAsia="ru-RU"/>
              </w:rPr>
            </w:pPr>
          </w:p>
        </w:tc>
        <w:tc>
          <w:tcPr>
            <w:tcW w:w="3862" w:type="dxa"/>
            <w:gridSpan w:val="5"/>
            <w:tcBorders>
              <w:left w:val="single" w:sz="4" w:space="0" w:color="auto"/>
            </w:tcBorders>
          </w:tcPr>
          <w:p w:rsidR="00424FAB" w:rsidRPr="00413B52" w:rsidRDefault="00424FAB" w:rsidP="00424FAB">
            <w:pPr>
              <w:tabs>
                <w:tab w:val="left" w:pos="8280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caps/>
                <w:spacing w:val="-8"/>
                <w:sz w:val="18"/>
                <w:szCs w:val="18"/>
                <w:lang w:val="be-BY" w:eastAsia="ru-RU"/>
              </w:rPr>
            </w:pPr>
          </w:p>
        </w:tc>
        <w:tc>
          <w:tcPr>
            <w:tcW w:w="3652" w:type="dxa"/>
            <w:tcBorders>
              <w:left w:val="single" w:sz="4" w:space="0" w:color="auto"/>
            </w:tcBorders>
          </w:tcPr>
          <w:p w:rsidR="00424FAB" w:rsidRPr="00413B52" w:rsidRDefault="00424FAB" w:rsidP="00424FAB">
            <w:pPr>
              <w:tabs>
                <w:tab w:val="left" w:pos="8280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caps/>
                <w:spacing w:val="-8"/>
                <w:sz w:val="18"/>
                <w:szCs w:val="18"/>
                <w:lang w:val="be-BY" w:eastAsia="ru-RU"/>
              </w:rPr>
            </w:pPr>
          </w:p>
        </w:tc>
      </w:tr>
      <w:tr w:rsidR="00424FAB" w:rsidRPr="00413B52" w:rsidTr="002D4F63">
        <w:trPr>
          <w:trHeight w:val="144"/>
        </w:trPr>
        <w:tc>
          <w:tcPr>
            <w:tcW w:w="567" w:type="dxa"/>
            <w:vMerge/>
            <w:tcBorders>
              <w:right w:val="double" w:sz="4" w:space="0" w:color="auto"/>
            </w:tcBorders>
          </w:tcPr>
          <w:p w:rsidR="00424FAB" w:rsidRPr="00413B52" w:rsidRDefault="00424FAB" w:rsidP="00424FAB">
            <w:pPr>
              <w:tabs>
                <w:tab w:val="left" w:pos="82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851" w:type="dxa"/>
          </w:tcPr>
          <w:p w:rsidR="00424FAB" w:rsidRPr="00413B52" w:rsidRDefault="00424FAB" w:rsidP="00424FAB">
            <w:pPr>
              <w:shd w:val="clear" w:color="auto" w:fill="FFFFFF"/>
              <w:spacing w:line="240" w:lineRule="exact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14:35</w:t>
            </w:r>
          </w:p>
        </w:tc>
        <w:tc>
          <w:tcPr>
            <w:tcW w:w="2977" w:type="dxa"/>
            <w:shd w:val="clear" w:color="auto" w:fill="FFFFFF" w:themeFill="background1"/>
          </w:tcPr>
          <w:p w:rsidR="00424FAB" w:rsidRPr="00785439" w:rsidRDefault="00424FAB" w:rsidP="00424FAB">
            <w:pPr>
              <w:tabs>
                <w:tab w:val="left" w:pos="8280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highlight w:val="yellow"/>
                <w:lang w:val="be-BY" w:eastAsia="ru-RU"/>
              </w:rPr>
            </w:pPr>
          </w:p>
        </w:tc>
        <w:tc>
          <w:tcPr>
            <w:tcW w:w="3968" w:type="dxa"/>
            <w:shd w:val="clear" w:color="auto" w:fill="FFFFFF" w:themeFill="background1"/>
          </w:tcPr>
          <w:p w:rsidR="00424FAB" w:rsidRPr="00785439" w:rsidRDefault="00424FAB" w:rsidP="00424FAB">
            <w:pPr>
              <w:tabs>
                <w:tab w:val="left" w:pos="8280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highlight w:val="yellow"/>
                <w:lang w:val="be-BY" w:eastAsia="ru-RU"/>
              </w:rPr>
            </w:pPr>
          </w:p>
        </w:tc>
        <w:tc>
          <w:tcPr>
            <w:tcW w:w="3862" w:type="dxa"/>
            <w:gridSpan w:val="5"/>
          </w:tcPr>
          <w:p w:rsidR="00424FAB" w:rsidRPr="00413B52" w:rsidRDefault="00424FAB" w:rsidP="00424FAB">
            <w:pPr>
              <w:shd w:val="clear" w:color="auto" w:fill="FFFFFF"/>
              <w:spacing w:line="200" w:lineRule="exact"/>
              <w:ind w:right="-111"/>
              <w:jc w:val="center"/>
              <w:rPr>
                <w:rFonts w:ascii="Times New Roman" w:eastAsia="Times New Roman" w:hAnsi="Times New Roman" w:cs="Times New Roman"/>
                <w:b/>
                <w:caps/>
                <w:spacing w:val="-8"/>
                <w:sz w:val="18"/>
                <w:szCs w:val="18"/>
                <w:lang w:val="be-BY" w:eastAsia="ru-RU"/>
              </w:rPr>
            </w:pPr>
          </w:p>
        </w:tc>
        <w:tc>
          <w:tcPr>
            <w:tcW w:w="3652" w:type="dxa"/>
          </w:tcPr>
          <w:p w:rsidR="00424FAB" w:rsidRPr="00413B52" w:rsidRDefault="00424FAB" w:rsidP="00424FAB">
            <w:pPr>
              <w:shd w:val="clear" w:color="auto" w:fill="FFFFFF"/>
              <w:spacing w:line="200" w:lineRule="exact"/>
              <w:ind w:right="-111"/>
              <w:jc w:val="center"/>
              <w:rPr>
                <w:rFonts w:ascii="Times New Roman" w:eastAsia="Times New Roman" w:hAnsi="Times New Roman" w:cs="Times New Roman"/>
                <w:b/>
                <w:caps/>
                <w:spacing w:val="-8"/>
                <w:sz w:val="18"/>
                <w:szCs w:val="18"/>
                <w:lang w:val="be-BY" w:eastAsia="ru-RU"/>
              </w:rPr>
            </w:pPr>
          </w:p>
        </w:tc>
      </w:tr>
      <w:tr w:rsidR="00424FAB" w:rsidRPr="00413B52" w:rsidTr="002D4F63">
        <w:trPr>
          <w:trHeight w:val="186"/>
        </w:trPr>
        <w:tc>
          <w:tcPr>
            <w:tcW w:w="567" w:type="dxa"/>
            <w:vMerge w:val="restart"/>
            <w:tcBorders>
              <w:top w:val="thinThickThinSmallGap" w:sz="12" w:space="0" w:color="auto"/>
              <w:right w:val="double" w:sz="4" w:space="0" w:color="auto"/>
            </w:tcBorders>
            <w:textDirection w:val="btLr"/>
          </w:tcPr>
          <w:p w:rsidR="00424FAB" w:rsidRPr="00413B52" w:rsidRDefault="00424FAB" w:rsidP="00424FAB">
            <w:pPr>
              <w:tabs>
                <w:tab w:val="left" w:pos="8280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16"/>
                <w:sz w:val="24"/>
                <w:szCs w:val="30"/>
                <w:lang w:val="be-BY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24FAB" w:rsidRPr="00413B52" w:rsidRDefault="00424FAB" w:rsidP="00424FAB">
            <w:pPr>
              <w:shd w:val="clear" w:color="auto" w:fill="FFFFFF"/>
              <w:spacing w:line="240" w:lineRule="exact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09:00</w:t>
            </w:r>
          </w:p>
        </w:tc>
        <w:tc>
          <w:tcPr>
            <w:tcW w:w="2977" w:type="dxa"/>
            <w:tcBorders>
              <w:top w:val="thinThickThinSmallGap" w:sz="12" w:space="0" w:color="auto"/>
            </w:tcBorders>
            <w:shd w:val="clear" w:color="auto" w:fill="FFFFFF" w:themeFill="background1"/>
          </w:tcPr>
          <w:p w:rsidR="00424FAB" w:rsidRPr="00785439" w:rsidRDefault="00424FAB" w:rsidP="00424FAB">
            <w:pPr>
              <w:tabs>
                <w:tab w:val="left" w:pos="8280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highlight w:val="yellow"/>
                <w:lang w:val="be-BY" w:eastAsia="ru-RU"/>
              </w:rPr>
            </w:pPr>
          </w:p>
        </w:tc>
        <w:tc>
          <w:tcPr>
            <w:tcW w:w="3968" w:type="dxa"/>
            <w:tcBorders>
              <w:top w:val="thinThickThinSmallGap" w:sz="12" w:space="0" w:color="auto"/>
            </w:tcBorders>
            <w:shd w:val="clear" w:color="auto" w:fill="FFFFFF" w:themeFill="background1"/>
          </w:tcPr>
          <w:p w:rsidR="00424FAB" w:rsidRPr="00785439" w:rsidRDefault="00424FAB" w:rsidP="00424FAB">
            <w:pPr>
              <w:tabs>
                <w:tab w:val="left" w:pos="8280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highlight w:val="yellow"/>
                <w:lang w:val="be-BY" w:eastAsia="ru-RU"/>
              </w:rPr>
            </w:pPr>
          </w:p>
        </w:tc>
        <w:tc>
          <w:tcPr>
            <w:tcW w:w="3850" w:type="dxa"/>
            <w:gridSpan w:val="4"/>
            <w:tcBorders>
              <w:top w:val="thinThickThinSmallGap" w:sz="12" w:space="0" w:color="auto"/>
            </w:tcBorders>
          </w:tcPr>
          <w:p w:rsidR="00424FAB" w:rsidRPr="00413B52" w:rsidRDefault="00424FAB" w:rsidP="00424FAB">
            <w:pPr>
              <w:tabs>
                <w:tab w:val="left" w:pos="8280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3664" w:type="dxa"/>
            <w:gridSpan w:val="2"/>
            <w:tcBorders>
              <w:top w:val="thinThickThinSmallGap" w:sz="12" w:space="0" w:color="auto"/>
            </w:tcBorders>
          </w:tcPr>
          <w:p w:rsidR="00424FAB" w:rsidRPr="00413B52" w:rsidRDefault="00424FAB" w:rsidP="00424FAB">
            <w:pPr>
              <w:tabs>
                <w:tab w:val="left" w:pos="8280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spacing w:val="-8"/>
                <w:sz w:val="18"/>
                <w:szCs w:val="18"/>
                <w:lang w:val="be-BY"/>
              </w:rPr>
            </w:pPr>
          </w:p>
        </w:tc>
      </w:tr>
      <w:tr w:rsidR="00424FAB" w:rsidRPr="00413B52" w:rsidTr="002D4F63">
        <w:trPr>
          <w:trHeight w:val="267"/>
        </w:trPr>
        <w:tc>
          <w:tcPr>
            <w:tcW w:w="567" w:type="dxa"/>
            <w:vMerge/>
            <w:tcBorders>
              <w:right w:val="double" w:sz="4" w:space="0" w:color="auto"/>
            </w:tcBorders>
          </w:tcPr>
          <w:p w:rsidR="00424FAB" w:rsidRPr="00413B52" w:rsidRDefault="00424FAB" w:rsidP="00424FAB">
            <w:pPr>
              <w:tabs>
                <w:tab w:val="left" w:pos="82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851" w:type="dxa"/>
          </w:tcPr>
          <w:p w:rsidR="00424FAB" w:rsidRPr="00413B52" w:rsidRDefault="00424FAB" w:rsidP="00424FAB">
            <w:pPr>
              <w:shd w:val="clear" w:color="auto" w:fill="FFFFFF"/>
              <w:spacing w:line="240" w:lineRule="exact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10:45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24FAB" w:rsidRPr="00785439" w:rsidRDefault="00424FAB" w:rsidP="00424FAB">
            <w:pPr>
              <w:tabs>
                <w:tab w:val="left" w:pos="8280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highlight w:val="yellow"/>
                <w:lang w:val="be-BY" w:eastAsia="ru-RU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24FAB" w:rsidRPr="00785439" w:rsidRDefault="00424FAB" w:rsidP="00424FAB">
            <w:pPr>
              <w:tabs>
                <w:tab w:val="left" w:pos="8280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highlight w:val="yellow"/>
                <w:lang w:val="be-BY" w:eastAsia="ru-RU"/>
              </w:rPr>
            </w:pPr>
          </w:p>
        </w:tc>
        <w:tc>
          <w:tcPr>
            <w:tcW w:w="7514" w:type="dxa"/>
            <w:gridSpan w:val="6"/>
            <w:tcBorders>
              <w:left w:val="single" w:sz="4" w:space="0" w:color="auto"/>
            </w:tcBorders>
          </w:tcPr>
          <w:p w:rsidR="00424FAB" w:rsidRPr="00413B52" w:rsidRDefault="00424FAB" w:rsidP="00424FAB">
            <w:pPr>
              <w:shd w:val="clear" w:color="auto" w:fill="FFFFFF"/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lang w:val="be-BY" w:eastAsia="ru-RU"/>
              </w:rPr>
            </w:pPr>
          </w:p>
        </w:tc>
      </w:tr>
      <w:tr w:rsidR="00424FAB" w:rsidRPr="00413B52" w:rsidTr="002D4F63">
        <w:tc>
          <w:tcPr>
            <w:tcW w:w="567" w:type="dxa"/>
            <w:vMerge/>
            <w:tcBorders>
              <w:right w:val="double" w:sz="4" w:space="0" w:color="auto"/>
            </w:tcBorders>
          </w:tcPr>
          <w:p w:rsidR="00424FAB" w:rsidRPr="00413B52" w:rsidRDefault="00424FAB" w:rsidP="00424FAB">
            <w:pPr>
              <w:tabs>
                <w:tab w:val="left" w:pos="82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851" w:type="dxa"/>
          </w:tcPr>
          <w:p w:rsidR="00424FAB" w:rsidRPr="00413B52" w:rsidRDefault="00424FAB" w:rsidP="00424FAB">
            <w:pPr>
              <w:shd w:val="clear" w:color="auto" w:fill="FFFFFF"/>
              <w:spacing w:line="240" w:lineRule="exact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12:40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24FAB" w:rsidRPr="00785439" w:rsidRDefault="00424FAB" w:rsidP="00424FAB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highlight w:val="yellow"/>
                <w:lang w:val="be-BY" w:eastAsia="ru-RU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24FAB" w:rsidRPr="00785439" w:rsidRDefault="00424FAB" w:rsidP="00424FAB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highlight w:val="yellow"/>
                <w:lang w:val="be-BY" w:eastAsia="ru-RU"/>
              </w:rPr>
            </w:pPr>
          </w:p>
        </w:tc>
        <w:tc>
          <w:tcPr>
            <w:tcW w:w="3828" w:type="dxa"/>
            <w:gridSpan w:val="3"/>
            <w:tcBorders>
              <w:left w:val="single" w:sz="4" w:space="0" w:color="auto"/>
            </w:tcBorders>
          </w:tcPr>
          <w:p w:rsidR="00424FAB" w:rsidRPr="00413B52" w:rsidRDefault="00424FAB" w:rsidP="00424FAB">
            <w:pPr>
              <w:spacing w:line="200" w:lineRule="exact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3686" w:type="dxa"/>
            <w:gridSpan w:val="3"/>
            <w:tcBorders>
              <w:left w:val="single" w:sz="4" w:space="0" w:color="auto"/>
            </w:tcBorders>
          </w:tcPr>
          <w:p w:rsidR="00424FAB" w:rsidRPr="00413B52" w:rsidRDefault="00424FAB" w:rsidP="00424FAB">
            <w:pPr>
              <w:spacing w:line="200" w:lineRule="exact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</w:tr>
      <w:tr w:rsidR="00424FAB" w:rsidRPr="00413B52" w:rsidTr="002D4F63">
        <w:trPr>
          <w:trHeight w:val="217"/>
        </w:trPr>
        <w:tc>
          <w:tcPr>
            <w:tcW w:w="567" w:type="dxa"/>
            <w:vMerge/>
            <w:tcBorders>
              <w:right w:val="double" w:sz="4" w:space="0" w:color="auto"/>
            </w:tcBorders>
          </w:tcPr>
          <w:p w:rsidR="00424FAB" w:rsidRPr="00413B52" w:rsidRDefault="00424FAB" w:rsidP="00424FAB">
            <w:pPr>
              <w:tabs>
                <w:tab w:val="left" w:pos="82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851" w:type="dxa"/>
          </w:tcPr>
          <w:p w:rsidR="00424FAB" w:rsidRPr="00413B52" w:rsidRDefault="00424FAB" w:rsidP="00424FAB">
            <w:pPr>
              <w:shd w:val="clear" w:color="auto" w:fill="FFFFFF"/>
              <w:spacing w:line="240" w:lineRule="exact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14:35</w:t>
            </w:r>
          </w:p>
        </w:tc>
        <w:tc>
          <w:tcPr>
            <w:tcW w:w="2977" w:type="dxa"/>
            <w:shd w:val="clear" w:color="auto" w:fill="FFFFFF" w:themeFill="background1"/>
          </w:tcPr>
          <w:p w:rsidR="00424FAB" w:rsidRPr="00785439" w:rsidRDefault="00424FAB" w:rsidP="00424FAB">
            <w:pPr>
              <w:tabs>
                <w:tab w:val="left" w:pos="8280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highlight w:val="yellow"/>
                <w:lang w:val="be-BY" w:eastAsia="ru-RU"/>
              </w:rPr>
            </w:pPr>
          </w:p>
        </w:tc>
        <w:tc>
          <w:tcPr>
            <w:tcW w:w="3968" w:type="dxa"/>
            <w:shd w:val="clear" w:color="auto" w:fill="FFFFFF" w:themeFill="background1"/>
          </w:tcPr>
          <w:p w:rsidR="00424FAB" w:rsidRPr="00785439" w:rsidRDefault="00424FAB" w:rsidP="00424FAB">
            <w:pPr>
              <w:tabs>
                <w:tab w:val="left" w:pos="8280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highlight w:val="yellow"/>
                <w:lang w:val="be-BY" w:eastAsia="ru-RU"/>
              </w:rPr>
            </w:pPr>
          </w:p>
        </w:tc>
        <w:tc>
          <w:tcPr>
            <w:tcW w:w="7514" w:type="dxa"/>
            <w:gridSpan w:val="6"/>
          </w:tcPr>
          <w:p w:rsidR="00424FAB" w:rsidRPr="00413B52" w:rsidRDefault="00424FAB" w:rsidP="00424FAB">
            <w:pPr>
              <w:shd w:val="clear" w:color="auto" w:fill="FFFFFF"/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caps/>
                <w:spacing w:val="-8"/>
                <w:sz w:val="18"/>
                <w:szCs w:val="18"/>
                <w:lang w:val="be-BY" w:eastAsia="ru-RU"/>
              </w:rPr>
            </w:pPr>
          </w:p>
        </w:tc>
      </w:tr>
      <w:tr w:rsidR="00424FAB" w:rsidRPr="00413B52" w:rsidTr="00FE2C51">
        <w:trPr>
          <w:trHeight w:val="613"/>
        </w:trPr>
        <w:tc>
          <w:tcPr>
            <w:tcW w:w="567" w:type="dxa"/>
            <w:vMerge w:val="restart"/>
            <w:tcBorders>
              <w:top w:val="thinThickThinSmallGap" w:sz="12" w:space="0" w:color="auto"/>
              <w:right w:val="double" w:sz="4" w:space="0" w:color="auto"/>
            </w:tcBorders>
            <w:textDirection w:val="btLr"/>
          </w:tcPr>
          <w:p w:rsidR="00424FAB" w:rsidRPr="00413B52" w:rsidRDefault="00424FAB" w:rsidP="00424FAB">
            <w:pPr>
              <w:tabs>
                <w:tab w:val="left" w:pos="8280"/>
              </w:tabs>
              <w:spacing w:line="22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be-BY" w:eastAsia="ru-RU"/>
              </w:rPr>
              <w:t>Серада</w:t>
            </w:r>
          </w:p>
          <w:p w:rsidR="00424FAB" w:rsidRPr="00413B52" w:rsidRDefault="00424FAB" w:rsidP="00424FAB">
            <w:pPr>
              <w:tabs>
                <w:tab w:val="left" w:pos="8280"/>
              </w:tabs>
              <w:spacing w:line="22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0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be-BY" w:eastAsia="ru-RU"/>
              </w:rPr>
              <w:t>05.02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24FAB" w:rsidRPr="00413B52" w:rsidRDefault="00424FAB" w:rsidP="00424FAB">
            <w:pPr>
              <w:shd w:val="clear" w:color="auto" w:fill="FFFFFF"/>
              <w:spacing w:line="240" w:lineRule="exact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09:00</w:t>
            </w:r>
          </w:p>
        </w:tc>
        <w:tc>
          <w:tcPr>
            <w:tcW w:w="2977" w:type="dxa"/>
            <w:tcBorders>
              <w:top w:val="thinThickThinSmallGap" w:sz="12" w:space="0" w:color="auto"/>
              <w:left w:val="single" w:sz="4" w:space="0" w:color="auto"/>
            </w:tcBorders>
          </w:tcPr>
          <w:p w:rsidR="00424FAB" w:rsidRPr="00413B52" w:rsidRDefault="00424FAB" w:rsidP="00424FAB">
            <w:pPr>
              <w:tabs>
                <w:tab w:val="left" w:pos="8280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caps/>
                <w:spacing w:val="-8"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caps/>
                <w:spacing w:val="-8"/>
                <w:sz w:val="18"/>
                <w:szCs w:val="18"/>
                <w:lang w:val="be-BY" w:eastAsia="ru-RU"/>
              </w:rPr>
              <w:t xml:space="preserve">Практыкум па акадэмічным пісьме </w:t>
            </w:r>
          </w:p>
          <w:p w:rsidR="00424FAB" w:rsidRPr="00413B52" w:rsidRDefault="00424FAB" w:rsidP="00424FAB">
            <w:pPr>
              <w:tabs>
                <w:tab w:val="left" w:pos="8280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spacing w:val="-16"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be-BY" w:eastAsia="ru-RU"/>
              </w:rPr>
              <w:t>в. Аксёнчыкаў-Бірукоў С.Ю.</w:t>
            </w:r>
            <w:r w:rsidRPr="00413B52">
              <w:rPr>
                <w:spacing w:val="-16"/>
                <w:sz w:val="18"/>
                <w:szCs w:val="18"/>
                <w:lang w:val="be-BY"/>
              </w:rPr>
              <w:t xml:space="preserve"> </w:t>
            </w:r>
            <w:r w:rsidRPr="00413B52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be-BY" w:eastAsia="ru-RU"/>
              </w:rPr>
              <w:t>к.3 аўд. 202</w:t>
            </w:r>
          </w:p>
        </w:tc>
        <w:tc>
          <w:tcPr>
            <w:tcW w:w="3968" w:type="dxa"/>
            <w:tcBorders>
              <w:top w:val="thinThickThinSmallGap" w:sz="12" w:space="0" w:color="auto"/>
              <w:left w:val="single" w:sz="4" w:space="0" w:color="auto"/>
            </w:tcBorders>
          </w:tcPr>
          <w:p w:rsidR="00424FAB" w:rsidRPr="00413B52" w:rsidRDefault="00424FAB" w:rsidP="00424FAB">
            <w:pPr>
              <w:tabs>
                <w:tab w:val="left" w:pos="8280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caps/>
                <w:spacing w:val="-8"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caps/>
                <w:spacing w:val="-8"/>
                <w:sz w:val="18"/>
                <w:szCs w:val="18"/>
                <w:lang w:val="be-BY" w:eastAsia="ru-RU"/>
              </w:rPr>
              <w:t xml:space="preserve">Практыкум па культуры маўленчых зносін </w:t>
            </w:r>
          </w:p>
          <w:p w:rsidR="00424FAB" w:rsidRPr="00413B52" w:rsidRDefault="00424FAB" w:rsidP="00424FAB">
            <w:pPr>
              <w:tabs>
                <w:tab w:val="left" w:pos="8280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be-BY" w:eastAsia="ru-RU"/>
              </w:rPr>
              <w:t>дац. Багацікава Л.І</w:t>
            </w:r>
            <w:r w:rsidRPr="00413B5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 </w:t>
            </w:r>
            <w:r w:rsidRPr="00413B52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be-BY" w:eastAsia="ru-RU"/>
              </w:rPr>
              <w:t>к.2 аўд. 2-6</w:t>
            </w:r>
          </w:p>
        </w:tc>
        <w:tc>
          <w:tcPr>
            <w:tcW w:w="7514" w:type="dxa"/>
            <w:gridSpan w:val="6"/>
            <w:tcBorders>
              <w:top w:val="thinThickThinSmallGap" w:sz="12" w:space="0" w:color="auto"/>
              <w:left w:val="single" w:sz="4" w:space="0" w:color="auto"/>
            </w:tcBorders>
          </w:tcPr>
          <w:p w:rsidR="00424FAB" w:rsidRPr="00413B52" w:rsidRDefault="00424FAB" w:rsidP="00424FAB">
            <w:pPr>
              <w:tabs>
                <w:tab w:val="left" w:pos="8280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caps/>
                <w:spacing w:val="-8"/>
                <w:sz w:val="18"/>
                <w:szCs w:val="18"/>
                <w:lang w:val="be-BY" w:eastAsia="ru-RU"/>
              </w:rPr>
            </w:pPr>
          </w:p>
        </w:tc>
      </w:tr>
      <w:tr w:rsidR="00424FAB" w:rsidRPr="00B55BFA" w:rsidTr="00FE2C51">
        <w:trPr>
          <w:trHeight w:val="561"/>
        </w:trPr>
        <w:tc>
          <w:tcPr>
            <w:tcW w:w="567" w:type="dxa"/>
            <w:vMerge/>
            <w:tcBorders>
              <w:right w:val="double" w:sz="4" w:space="0" w:color="auto"/>
            </w:tcBorders>
          </w:tcPr>
          <w:p w:rsidR="00424FAB" w:rsidRPr="00413B52" w:rsidRDefault="00424FAB" w:rsidP="00424FAB">
            <w:pPr>
              <w:tabs>
                <w:tab w:val="left" w:pos="8280"/>
              </w:tabs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851" w:type="dxa"/>
          </w:tcPr>
          <w:p w:rsidR="00424FAB" w:rsidRPr="00413B52" w:rsidRDefault="00424FAB" w:rsidP="00424FAB">
            <w:pPr>
              <w:shd w:val="clear" w:color="auto" w:fill="FFFFFF"/>
              <w:spacing w:line="240" w:lineRule="exact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10:45</w:t>
            </w:r>
          </w:p>
        </w:tc>
        <w:tc>
          <w:tcPr>
            <w:tcW w:w="2977" w:type="dxa"/>
          </w:tcPr>
          <w:p w:rsidR="00424FAB" w:rsidRPr="00413B52" w:rsidRDefault="00424FAB" w:rsidP="00424FAB">
            <w:pPr>
              <w:tabs>
                <w:tab w:val="left" w:pos="8280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caps/>
                <w:spacing w:val="-8"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caps/>
                <w:spacing w:val="-8"/>
                <w:sz w:val="18"/>
                <w:szCs w:val="18"/>
                <w:lang w:val="be-BY" w:eastAsia="ru-RU"/>
              </w:rPr>
              <w:t xml:space="preserve">Практыкум па культуры маўленчых зносін </w:t>
            </w:r>
          </w:p>
          <w:p w:rsidR="00424FAB" w:rsidRPr="00413B52" w:rsidRDefault="00424FAB" w:rsidP="00FE2C51">
            <w:pPr>
              <w:tabs>
                <w:tab w:val="left" w:pos="8280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be-BY" w:eastAsia="ru-RU"/>
              </w:rPr>
              <w:t>дац. Багацікава Л.І к.2 аўд. 2-</w:t>
            </w:r>
            <w:r w:rsidR="00FE2C51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be-BY" w:eastAsia="ru-RU"/>
              </w:rPr>
              <w:t>6</w:t>
            </w:r>
          </w:p>
        </w:tc>
        <w:tc>
          <w:tcPr>
            <w:tcW w:w="3968" w:type="dxa"/>
          </w:tcPr>
          <w:p w:rsidR="00424FAB" w:rsidRPr="00413B52" w:rsidRDefault="00424FAB" w:rsidP="00424FAB">
            <w:pPr>
              <w:tabs>
                <w:tab w:val="left" w:pos="8280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caps/>
                <w:spacing w:val="-8"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caps/>
                <w:spacing w:val="-8"/>
                <w:sz w:val="18"/>
                <w:szCs w:val="18"/>
                <w:lang w:val="be-BY" w:eastAsia="ru-RU"/>
              </w:rPr>
              <w:t xml:space="preserve">Практыкум па акадэмічным пісьме </w:t>
            </w:r>
          </w:p>
          <w:p w:rsidR="00424FAB" w:rsidRPr="00413B52" w:rsidRDefault="00424FAB" w:rsidP="00424FAB">
            <w:pPr>
              <w:tabs>
                <w:tab w:val="left" w:pos="8280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be-BY" w:eastAsia="ru-RU"/>
              </w:rPr>
              <w:t>в. Аксёнчыкаў-Бірукоў С.Ю. к.3 аўд. 202</w:t>
            </w:r>
          </w:p>
        </w:tc>
        <w:tc>
          <w:tcPr>
            <w:tcW w:w="7514" w:type="dxa"/>
            <w:gridSpan w:val="6"/>
          </w:tcPr>
          <w:p w:rsidR="00424FAB" w:rsidRPr="00413B52" w:rsidRDefault="00424FAB" w:rsidP="00424FAB">
            <w:pPr>
              <w:tabs>
                <w:tab w:val="left" w:pos="8280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spacing w:val="-8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spacing w:val="-8"/>
                <w:sz w:val="18"/>
                <w:szCs w:val="18"/>
                <w:lang w:val="be-BY"/>
              </w:rPr>
              <w:t xml:space="preserve">ЭКАНОМІКА ТУРЫЗМУ </w:t>
            </w:r>
          </w:p>
          <w:p w:rsidR="00424FAB" w:rsidRPr="00413B52" w:rsidRDefault="00424FAB" w:rsidP="00424FAB">
            <w:pPr>
              <w:tabs>
                <w:tab w:val="left" w:pos="8280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spacing w:val="-8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  <w:t>ст.в. Шаламіцкая Т.М.</w:t>
            </w:r>
            <w:r w:rsidRPr="00413B52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be-BY" w:eastAsia="ru-RU"/>
              </w:rPr>
              <w:t xml:space="preserve"> к.3 аўд. 205</w:t>
            </w:r>
          </w:p>
          <w:p w:rsidR="00424FAB" w:rsidRPr="00413B52" w:rsidRDefault="00424FAB" w:rsidP="00424FAB">
            <w:pPr>
              <w:tabs>
                <w:tab w:val="left" w:pos="8280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spacing w:val="-8"/>
                <w:sz w:val="18"/>
                <w:szCs w:val="18"/>
                <w:lang w:val="be-BY"/>
              </w:rPr>
            </w:pPr>
          </w:p>
        </w:tc>
      </w:tr>
      <w:tr w:rsidR="00424FAB" w:rsidRPr="00413B52" w:rsidTr="00FE2C51">
        <w:trPr>
          <w:trHeight w:val="515"/>
        </w:trPr>
        <w:tc>
          <w:tcPr>
            <w:tcW w:w="567" w:type="dxa"/>
            <w:vMerge/>
            <w:tcBorders>
              <w:right w:val="double" w:sz="4" w:space="0" w:color="auto"/>
            </w:tcBorders>
          </w:tcPr>
          <w:p w:rsidR="00424FAB" w:rsidRPr="00413B52" w:rsidRDefault="00424FAB" w:rsidP="00424FAB">
            <w:pPr>
              <w:tabs>
                <w:tab w:val="left" w:pos="8280"/>
              </w:tabs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851" w:type="dxa"/>
          </w:tcPr>
          <w:p w:rsidR="00424FAB" w:rsidRPr="00413B52" w:rsidRDefault="00424FAB" w:rsidP="00424FAB">
            <w:pPr>
              <w:shd w:val="clear" w:color="auto" w:fill="FFFFFF"/>
              <w:spacing w:line="240" w:lineRule="exact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12:40</w:t>
            </w:r>
          </w:p>
        </w:tc>
        <w:tc>
          <w:tcPr>
            <w:tcW w:w="6945" w:type="dxa"/>
            <w:gridSpan w:val="2"/>
          </w:tcPr>
          <w:p w:rsidR="00424FAB" w:rsidRPr="00413B52" w:rsidRDefault="00424FAB" w:rsidP="00424FAB">
            <w:pPr>
              <w:tabs>
                <w:tab w:val="left" w:pos="8280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lang w:val="be-BY" w:eastAsia="ru-RU"/>
              </w:rPr>
              <w:t xml:space="preserve">КРАІНАЗНАЎСТВА </w:t>
            </w:r>
          </w:p>
          <w:p w:rsidR="00424FAB" w:rsidRPr="00413B52" w:rsidRDefault="00424FAB" w:rsidP="00424FAB">
            <w:pPr>
              <w:tabs>
                <w:tab w:val="left" w:pos="8280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be-BY" w:eastAsia="ru-RU"/>
              </w:rPr>
              <w:t>ст. в. Чарнякова А. А. к.3 аўд. 203</w:t>
            </w:r>
          </w:p>
        </w:tc>
        <w:tc>
          <w:tcPr>
            <w:tcW w:w="3816" w:type="dxa"/>
            <w:gridSpan w:val="2"/>
          </w:tcPr>
          <w:p w:rsidR="00424FAB" w:rsidRPr="00413B52" w:rsidRDefault="00424FAB" w:rsidP="00424FAB">
            <w:pPr>
              <w:tabs>
                <w:tab w:val="left" w:pos="8280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spacing w:val="-8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spacing w:val="-8"/>
                <w:sz w:val="18"/>
                <w:szCs w:val="18"/>
                <w:lang w:val="be-BY"/>
              </w:rPr>
              <w:t>МОДУЛЬ "ПЕРАКЛАД" (НА БАЗЕ ДРУГОЙ ЗАМЕЖНАЙ МОВЫ</w:t>
            </w:r>
            <w:r w:rsidR="0001180B">
              <w:rPr>
                <w:rFonts w:ascii="Times New Roman" w:hAnsi="Times New Roman" w:cs="Times New Roman"/>
                <w:b/>
                <w:spacing w:val="-8"/>
                <w:sz w:val="18"/>
                <w:szCs w:val="18"/>
                <w:lang w:val="be-BY"/>
              </w:rPr>
              <w:t>)</w:t>
            </w:r>
          </w:p>
          <w:p w:rsidR="00424FAB" w:rsidRPr="00413B52" w:rsidRDefault="00424FAB" w:rsidP="00424FAB">
            <w:pPr>
              <w:tabs>
                <w:tab w:val="left" w:pos="8280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spacing w:val="-8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  <w:t>ст. в. Салохіна В.В.</w:t>
            </w:r>
            <w:r w:rsidRPr="00413B52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be-BY" w:eastAsia="ru-RU"/>
              </w:rPr>
              <w:t xml:space="preserve"> к.2 аўд. 2-6</w:t>
            </w:r>
          </w:p>
        </w:tc>
        <w:tc>
          <w:tcPr>
            <w:tcW w:w="3698" w:type="dxa"/>
            <w:gridSpan w:val="4"/>
          </w:tcPr>
          <w:p w:rsidR="00424FAB" w:rsidRPr="00413B52" w:rsidRDefault="00424FAB" w:rsidP="00424FAB">
            <w:pPr>
              <w:tabs>
                <w:tab w:val="left" w:pos="8280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spacing w:val="-8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spacing w:val="-8"/>
                <w:sz w:val="18"/>
                <w:szCs w:val="18"/>
                <w:lang w:val="be-BY"/>
              </w:rPr>
              <w:t>МОДУЛЬ "ПЕРАКЛАД" (НА БАЗЕ ДРУГОЙ ЗАМЕЖНАЙ МОВЫ</w:t>
            </w:r>
            <w:r w:rsidR="0001180B">
              <w:rPr>
                <w:rFonts w:ascii="Times New Roman" w:hAnsi="Times New Roman" w:cs="Times New Roman"/>
                <w:b/>
                <w:spacing w:val="-8"/>
                <w:sz w:val="18"/>
                <w:szCs w:val="18"/>
                <w:lang w:val="be-BY"/>
              </w:rPr>
              <w:t>)</w:t>
            </w:r>
          </w:p>
          <w:p w:rsidR="00424FAB" w:rsidRPr="00413B52" w:rsidRDefault="00424FAB" w:rsidP="00424FAB">
            <w:pPr>
              <w:tabs>
                <w:tab w:val="left" w:pos="8280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spacing w:val="-8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  <w:t>ст. в. Багдановіч А.Г</w:t>
            </w:r>
            <w:r w:rsidRPr="00413B52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be-BY" w:eastAsia="ru-RU"/>
              </w:rPr>
              <w:t xml:space="preserve"> к.3 аўд. 202</w:t>
            </w:r>
          </w:p>
        </w:tc>
      </w:tr>
      <w:tr w:rsidR="00424FAB" w:rsidRPr="00413B52" w:rsidTr="00FE2C51">
        <w:trPr>
          <w:trHeight w:val="608"/>
        </w:trPr>
        <w:tc>
          <w:tcPr>
            <w:tcW w:w="567" w:type="dxa"/>
            <w:vMerge/>
            <w:tcBorders>
              <w:right w:val="double" w:sz="4" w:space="0" w:color="auto"/>
            </w:tcBorders>
          </w:tcPr>
          <w:p w:rsidR="00424FAB" w:rsidRPr="00413B52" w:rsidRDefault="00424FAB" w:rsidP="00424FAB">
            <w:pPr>
              <w:tabs>
                <w:tab w:val="left" w:pos="8280"/>
              </w:tabs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851" w:type="dxa"/>
          </w:tcPr>
          <w:p w:rsidR="00424FAB" w:rsidRPr="00413B52" w:rsidRDefault="00424FAB" w:rsidP="00424FAB">
            <w:pPr>
              <w:shd w:val="clear" w:color="auto" w:fill="FFFFFF"/>
              <w:spacing w:line="240" w:lineRule="exact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14:35</w:t>
            </w:r>
          </w:p>
        </w:tc>
        <w:tc>
          <w:tcPr>
            <w:tcW w:w="6945" w:type="dxa"/>
            <w:gridSpan w:val="2"/>
          </w:tcPr>
          <w:p w:rsidR="00424FAB" w:rsidRPr="00413B52" w:rsidRDefault="00424FAB" w:rsidP="00424FAB">
            <w:pPr>
              <w:tabs>
                <w:tab w:val="left" w:pos="8280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lang w:val="be-BY" w:eastAsia="ru-RU"/>
              </w:rPr>
            </w:pPr>
          </w:p>
        </w:tc>
        <w:tc>
          <w:tcPr>
            <w:tcW w:w="3816" w:type="dxa"/>
            <w:gridSpan w:val="2"/>
          </w:tcPr>
          <w:p w:rsidR="00424FAB" w:rsidRPr="00413B52" w:rsidRDefault="00424FAB" w:rsidP="00424FAB">
            <w:pPr>
              <w:tabs>
                <w:tab w:val="left" w:pos="8280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spacing w:val="-8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spacing w:val="-8"/>
                <w:sz w:val="18"/>
                <w:szCs w:val="18"/>
                <w:lang w:val="be-BY"/>
              </w:rPr>
              <w:t>ПРАКТЫКУМ ПА КУЛЬТУРЫ МАЎЛЕНЧЫХ ЗНОСІН</w:t>
            </w:r>
          </w:p>
          <w:p w:rsidR="00424FAB" w:rsidRPr="00413B52" w:rsidRDefault="00424FAB" w:rsidP="00424FAB">
            <w:pPr>
              <w:tabs>
                <w:tab w:val="left" w:pos="8280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spacing w:val="-8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  <w:t>ст. в. Салохіна В.В.</w:t>
            </w:r>
            <w:r w:rsidRPr="00413B52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be-BY" w:eastAsia="ru-RU"/>
              </w:rPr>
              <w:t xml:space="preserve"> к.2 аўд. 2-6</w:t>
            </w:r>
          </w:p>
        </w:tc>
        <w:tc>
          <w:tcPr>
            <w:tcW w:w="3698" w:type="dxa"/>
            <w:gridSpan w:val="4"/>
          </w:tcPr>
          <w:p w:rsidR="00424FAB" w:rsidRPr="00413B52" w:rsidRDefault="00424FAB" w:rsidP="00424FAB">
            <w:pPr>
              <w:tabs>
                <w:tab w:val="left" w:pos="8280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spacing w:val="-8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spacing w:val="-8"/>
                <w:sz w:val="18"/>
                <w:szCs w:val="18"/>
                <w:lang w:val="be-BY"/>
              </w:rPr>
              <w:t>ПРАКТЫКУМ ПА КУЛЬТУРЫ МАЎЛЕНЧЫХ ЗНОСІН</w:t>
            </w:r>
          </w:p>
          <w:p w:rsidR="00424FAB" w:rsidRPr="00413B52" w:rsidRDefault="00424FAB" w:rsidP="00424FAB">
            <w:pPr>
              <w:tabs>
                <w:tab w:val="left" w:pos="8280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spacing w:val="-8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  <w:t>ст. в. Багдановіч А.Г</w:t>
            </w:r>
            <w:r w:rsidRPr="00413B52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be-BY" w:eastAsia="ru-RU"/>
              </w:rPr>
              <w:t xml:space="preserve"> к.3 аўд. 202</w:t>
            </w:r>
          </w:p>
        </w:tc>
      </w:tr>
      <w:tr w:rsidR="00424FAB" w:rsidRPr="00B55BFA" w:rsidTr="00FE2C51">
        <w:trPr>
          <w:trHeight w:val="338"/>
        </w:trPr>
        <w:tc>
          <w:tcPr>
            <w:tcW w:w="567" w:type="dxa"/>
            <w:vMerge w:val="restart"/>
            <w:tcBorders>
              <w:top w:val="thinThickThinSmallGap" w:sz="12" w:space="0" w:color="auto"/>
              <w:right w:val="double" w:sz="4" w:space="0" w:color="auto"/>
            </w:tcBorders>
            <w:textDirection w:val="btLr"/>
            <w:vAlign w:val="bottom"/>
          </w:tcPr>
          <w:p w:rsidR="00424FAB" w:rsidRPr="00413B52" w:rsidRDefault="00424FAB" w:rsidP="00424FAB">
            <w:pPr>
              <w:tabs>
                <w:tab w:val="left" w:pos="8280"/>
              </w:tabs>
              <w:spacing w:line="22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be-BY" w:eastAsia="ru-RU"/>
              </w:rPr>
              <w:t>Чацвер</w:t>
            </w:r>
          </w:p>
          <w:p w:rsidR="00424FAB" w:rsidRPr="00413B52" w:rsidRDefault="00424FAB" w:rsidP="00424FAB">
            <w:pPr>
              <w:tabs>
                <w:tab w:val="left" w:pos="8280"/>
              </w:tabs>
              <w:spacing w:line="22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be-BY" w:eastAsia="ru-RU"/>
              </w:rPr>
              <w:t>06.02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24FAB" w:rsidRPr="00413B52" w:rsidRDefault="00424FAB" w:rsidP="00424FAB">
            <w:pPr>
              <w:shd w:val="clear" w:color="auto" w:fill="FFFFFF"/>
              <w:spacing w:line="240" w:lineRule="exact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09:00</w:t>
            </w:r>
          </w:p>
        </w:tc>
        <w:tc>
          <w:tcPr>
            <w:tcW w:w="6945" w:type="dxa"/>
            <w:gridSpan w:val="2"/>
            <w:tcBorders>
              <w:top w:val="thinThickThinSmallGap" w:sz="12" w:space="0" w:color="auto"/>
              <w:left w:val="single" w:sz="4" w:space="0" w:color="auto"/>
            </w:tcBorders>
          </w:tcPr>
          <w:p w:rsidR="00424FAB" w:rsidRPr="00413B52" w:rsidRDefault="00424FAB" w:rsidP="00424FAB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e-BY" w:eastAsia="ru-RU"/>
              </w:rPr>
              <w:t xml:space="preserve">ПРАГМАТЫКА </w:t>
            </w:r>
          </w:p>
          <w:p w:rsidR="00424FAB" w:rsidRPr="00413B52" w:rsidRDefault="00424FAB" w:rsidP="00424FAB">
            <w:pPr>
              <w:tabs>
                <w:tab w:val="left" w:pos="8280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дац. Багацікава Л.І.</w:t>
            </w:r>
            <w:r w:rsidRPr="00413B52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be-BY" w:eastAsia="ru-RU"/>
              </w:rPr>
              <w:t xml:space="preserve"> к.3 аўд. 203</w:t>
            </w:r>
          </w:p>
        </w:tc>
        <w:tc>
          <w:tcPr>
            <w:tcW w:w="7514" w:type="dxa"/>
            <w:gridSpan w:val="6"/>
            <w:tcBorders>
              <w:top w:val="thinThickThinSmallGap" w:sz="12" w:space="0" w:color="auto"/>
              <w:left w:val="single" w:sz="4" w:space="0" w:color="auto"/>
            </w:tcBorders>
          </w:tcPr>
          <w:p w:rsidR="00424FAB" w:rsidRPr="00413B52" w:rsidRDefault="00424FAB" w:rsidP="00424FAB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e-BY" w:eastAsia="ru-RU"/>
              </w:rPr>
            </w:pPr>
          </w:p>
        </w:tc>
      </w:tr>
      <w:tr w:rsidR="00424FAB" w:rsidRPr="00413B52" w:rsidTr="00FE2C51">
        <w:tc>
          <w:tcPr>
            <w:tcW w:w="567" w:type="dxa"/>
            <w:vMerge/>
            <w:tcBorders>
              <w:right w:val="double" w:sz="4" w:space="0" w:color="auto"/>
            </w:tcBorders>
          </w:tcPr>
          <w:p w:rsidR="00424FAB" w:rsidRPr="00413B52" w:rsidRDefault="00424FAB" w:rsidP="00424FAB">
            <w:pPr>
              <w:tabs>
                <w:tab w:val="left" w:pos="8280"/>
              </w:tabs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851" w:type="dxa"/>
          </w:tcPr>
          <w:p w:rsidR="00424FAB" w:rsidRPr="00413B52" w:rsidRDefault="00424FAB" w:rsidP="00424FAB">
            <w:pPr>
              <w:shd w:val="clear" w:color="auto" w:fill="FFFFFF"/>
              <w:spacing w:line="240" w:lineRule="exact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10:45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24FAB" w:rsidRPr="00413B52" w:rsidRDefault="00424FAB" w:rsidP="00424FAB">
            <w:pPr>
              <w:shd w:val="clear" w:color="auto" w:fill="FFFFFF"/>
              <w:spacing w:line="200" w:lineRule="exact"/>
              <w:ind w:right="-111"/>
              <w:jc w:val="center"/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val="be-BY" w:eastAsia="ru-RU"/>
              </w:rPr>
              <w:t>Практыка вуснай і пісьмовай мовы</w:t>
            </w:r>
          </w:p>
          <w:p w:rsidR="00424FAB" w:rsidRPr="00413B52" w:rsidRDefault="00424FAB" w:rsidP="00424FAB">
            <w:pPr>
              <w:tabs>
                <w:tab w:val="left" w:pos="8280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ст. в. Салохіна В.В.</w:t>
            </w:r>
            <w:r w:rsidRPr="00413B52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be-BY" w:eastAsia="ru-RU"/>
              </w:rPr>
              <w:t xml:space="preserve"> к.3 аўд. 203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</w:tcPr>
          <w:p w:rsidR="00424FAB" w:rsidRPr="00413B52" w:rsidRDefault="00424FAB" w:rsidP="00424FAB">
            <w:pPr>
              <w:shd w:val="clear" w:color="auto" w:fill="FFFFFF"/>
              <w:spacing w:line="200" w:lineRule="exact"/>
              <w:ind w:right="-111"/>
              <w:jc w:val="center"/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val="be-BY" w:eastAsia="ru-RU"/>
              </w:rPr>
              <w:t>Практыка вуснай і пісьмовай мовы</w:t>
            </w:r>
          </w:p>
          <w:p w:rsidR="00424FAB" w:rsidRPr="00413B52" w:rsidRDefault="00424FAB" w:rsidP="00424FAB">
            <w:pPr>
              <w:tabs>
                <w:tab w:val="left" w:pos="8280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be-BY" w:eastAsia="ru-RU"/>
              </w:rPr>
              <w:t>ст. в. Багдановіч А.Г к.3 аўд. 202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4FAB" w:rsidRPr="00413B52" w:rsidRDefault="00424FAB" w:rsidP="00424FAB">
            <w:pPr>
              <w:tabs>
                <w:tab w:val="left" w:pos="8280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spacing w:val="-8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spacing w:val="-8"/>
                <w:sz w:val="18"/>
                <w:szCs w:val="18"/>
                <w:lang w:val="be-BY"/>
              </w:rPr>
              <w:t>СТРАТЭГІЯ КАМУНІКАТЫЎНАГА ПАВОДЗІН НА ЗАМЕЖНАЙ МОВЕ</w:t>
            </w:r>
          </w:p>
          <w:p w:rsidR="00424FAB" w:rsidRPr="00413B52" w:rsidRDefault="00424FAB" w:rsidP="00424FAB">
            <w:pPr>
              <w:tabs>
                <w:tab w:val="left" w:pos="8280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spacing w:val="-8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  <w:t>дац. Багацікава Л.І.</w:t>
            </w:r>
            <w:r w:rsidRPr="00413B52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be-BY" w:eastAsia="ru-RU"/>
              </w:rPr>
              <w:t xml:space="preserve"> к.3 аўд. 205</w:t>
            </w:r>
          </w:p>
        </w:tc>
        <w:tc>
          <w:tcPr>
            <w:tcW w:w="36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24FAB" w:rsidRPr="00413B52" w:rsidRDefault="00424FAB" w:rsidP="00424FAB">
            <w:pPr>
              <w:tabs>
                <w:tab w:val="left" w:pos="8280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spacing w:val="-8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spacing w:val="-8"/>
                <w:sz w:val="18"/>
                <w:szCs w:val="18"/>
                <w:lang w:val="be-BY"/>
              </w:rPr>
              <w:t>СТРАТЭГІЯ КАМУНІКАТЫЎНАГА ПАВОДЗІН НА ЗАМЕЖНАЙ МОВЕ</w:t>
            </w:r>
          </w:p>
          <w:p w:rsidR="00424FAB" w:rsidRPr="00413B52" w:rsidRDefault="00424FAB" w:rsidP="00424FAB">
            <w:pPr>
              <w:tabs>
                <w:tab w:val="left" w:pos="8280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spacing w:val="-8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  <w:t>в. Астроўская С. Л</w:t>
            </w:r>
            <w:r w:rsidRPr="00413B52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be-BY" w:eastAsia="ru-RU"/>
              </w:rPr>
              <w:t xml:space="preserve"> к.3 аўд. 204</w:t>
            </w:r>
          </w:p>
        </w:tc>
      </w:tr>
      <w:tr w:rsidR="00424FAB" w:rsidRPr="00413B52" w:rsidTr="00FE2C51">
        <w:trPr>
          <w:trHeight w:val="265"/>
        </w:trPr>
        <w:tc>
          <w:tcPr>
            <w:tcW w:w="567" w:type="dxa"/>
            <w:vMerge/>
            <w:tcBorders>
              <w:right w:val="double" w:sz="4" w:space="0" w:color="auto"/>
            </w:tcBorders>
          </w:tcPr>
          <w:p w:rsidR="00424FAB" w:rsidRPr="00413B52" w:rsidRDefault="00424FAB" w:rsidP="00424FAB">
            <w:pPr>
              <w:tabs>
                <w:tab w:val="left" w:pos="8280"/>
              </w:tabs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851" w:type="dxa"/>
          </w:tcPr>
          <w:p w:rsidR="00424FAB" w:rsidRPr="00413B52" w:rsidRDefault="00424FAB" w:rsidP="00424FAB">
            <w:pPr>
              <w:shd w:val="clear" w:color="auto" w:fill="FFFFFF"/>
              <w:spacing w:line="240" w:lineRule="exact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12:40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FAB" w:rsidRPr="00413B52" w:rsidRDefault="00424FAB" w:rsidP="00424FAB">
            <w:pPr>
              <w:tabs>
                <w:tab w:val="left" w:pos="8280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caps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20"/>
                <w:sz w:val="18"/>
                <w:szCs w:val="18"/>
                <w:lang w:val="be-BY" w:eastAsia="ru-RU"/>
              </w:rPr>
              <w:t>С</w:t>
            </w:r>
            <w:r w:rsidR="0001180B">
              <w:rPr>
                <w:rFonts w:ascii="Times New Roman" w:eastAsia="Times New Roman" w:hAnsi="Times New Roman" w:cs="Times New Roman"/>
                <w:b/>
                <w:spacing w:val="-20"/>
                <w:sz w:val="18"/>
                <w:szCs w:val="18"/>
                <w:lang w:val="be-BY" w:eastAsia="ru-RU"/>
              </w:rPr>
              <w:t>І</w:t>
            </w:r>
            <w:r w:rsidRPr="00413B52">
              <w:rPr>
                <w:rFonts w:ascii="Times New Roman" w:eastAsia="Times New Roman" w:hAnsi="Times New Roman" w:cs="Times New Roman"/>
                <w:b/>
                <w:spacing w:val="-20"/>
                <w:sz w:val="18"/>
                <w:szCs w:val="18"/>
                <w:lang w:val="be-BY" w:eastAsia="ru-RU"/>
              </w:rPr>
              <w:t xml:space="preserve">НТАКТЫКА </w:t>
            </w:r>
          </w:p>
          <w:p w:rsidR="00424FAB" w:rsidRPr="00413B52" w:rsidRDefault="00424FAB" w:rsidP="00424FAB">
            <w:pPr>
              <w:tabs>
                <w:tab w:val="left" w:pos="8280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be-BY" w:eastAsia="ru-RU"/>
              </w:rPr>
              <w:t>ст. в. Чарнякова А. А. к.3 аўд. 204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FAB" w:rsidRPr="00413B52" w:rsidRDefault="00424FAB" w:rsidP="00424FAB">
            <w:pPr>
              <w:tabs>
                <w:tab w:val="left" w:pos="8280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spacing w:val="-8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spacing w:val="-8"/>
                <w:sz w:val="18"/>
                <w:szCs w:val="18"/>
                <w:lang w:val="be-BY"/>
              </w:rPr>
              <w:t>СТРАТЭГІЯ КАМУНІКАТЫЎНАГА ПАВОДЗІН НА ЗАМЕЖНАЙ МОВЕ</w:t>
            </w:r>
          </w:p>
          <w:p w:rsidR="00424FAB" w:rsidRPr="00413B52" w:rsidRDefault="00424FAB" w:rsidP="00424FAB">
            <w:pPr>
              <w:tabs>
                <w:tab w:val="left" w:pos="8280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spacing w:val="-8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  <w:t>дац. Багацікава Л.І.</w:t>
            </w:r>
            <w:r w:rsidRPr="00413B52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be-BY" w:eastAsia="ru-RU"/>
              </w:rPr>
              <w:t xml:space="preserve"> к.3 аўд. 205</w:t>
            </w:r>
          </w:p>
        </w:tc>
        <w:tc>
          <w:tcPr>
            <w:tcW w:w="3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FAB" w:rsidRPr="00413B52" w:rsidRDefault="00424FAB" w:rsidP="00424FAB">
            <w:pPr>
              <w:tabs>
                <w:tab w:val="left" w:pos="8280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spacing w:val="-8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spacing w:val="-8"/>
                <w:sz w:val="18"/>
                <w:szCs w:val="18"/>
                <w:lang w:val="be-BY"/>
              </w:rPr>
              <w:t>СТРАТЭГІЯ КАМУНІКАТЫЎНАГА ПАВОДЗІН НА ЗАМЕЖНАЙ МОВЕ</w:t>
            </w:r>
          </w:p>
          <w:p w:rsidR="00424FAB" w:rsidRPr="00413B52" w:rsidRDefault="00424FAB" w:rsidP="00424FAB">
            <w:pPr>
              <w:tabs>
                <w:tab w:val="left" w:pos="8280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spacing w:val="-8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  <w:t>в. Астроўская С. Л</w:t>
            </w:r>
            <w:r w:rsidRPr="00413B52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be-BY" w:eastAsia="ru-RU"/>
              </w:rPr>
              <w:t xml:space="preserve"> к.2 аўд. 2-6</w:t>
            </w:r>
          </w:p>
        </w:tc>
      </w:tr>
      <w:tr w:rsidR="00424FAB" w:rsidRPr="00413B52" w:rsidTr="00FE2C51">
        <w:trPr>
          <w:trHeight w:val="374"/>
        </w:trPr>
        <w:tc>
          <w:tcPr>
            <w:tcW w:w="567" w:type="dxa"/>
            <w:vMerge/>
            <w:tcBorders>
              <w:bottom w:val="thinThickThinSmallGap" w:sz="12" w:space="0" w:color="auto"/>
              <w:right w:val="double" w:sz="4" w:space="0" w:color="auto"/>
            </w:tcBorders>
          </w:tcPr>
          <w:p w:rsidR="00424FAB" w:rsidRPr="00413B52" w:rsidRDefault="00424FAB" w:rsidP="00424FAB">
            <w:pPr>
              <w:tabs>
                <w:tab w:val="left" w:pos="8280"/>
              </w:tabs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851" w:type="dxa"/>
          </w:tcPr>
          <w:p w:rsidR="00424FAB" w:rsidRPr="00413B52" w:rsidRDefault="00424FAB" w:rsidP="00424FAB">
            <w:pPr>
              <w:shd w:val="clear" w:color="auto" w:fill="FFFFFF"/>
              <w:spacing w:line="240" w:lineRule="exact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14:35</w:t>
            </w:r>
          </w:p>
        </w:tc>
        <w:tc>
          <w:tcPr>
            <w:tcW w:w="2977" w:type="dxa"/>
            <w:tcBorders>
              <w:top w:val="single" w:sz="4" w:space="0" w:color="auto"/>
              <w:bottom w:val="thinThickThinSmallGap" w:sz="12" w:space="0" w:color="auto"/>
            </w:tcBorders>
          </w:tcPr>
          <w:p w:rsidR="00424FAB" w:rsidRPr="00413B52" w:rsidRDefault="00424FAB" w:rsidP="00424FAB">
            <w:pPr>
              <w:shd w:val="clear" w:color="auto" w:fill="FFFFFF"/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e-BY" w:eastAsia="ru-RU"/>
              </w:rPr>
              <w:t>ВУСНЫ ПЕРАКЛАД</w:t>
            </w:r>
          </w:p>
          <w:p w:rsidR="00424FAB" w:rsidRPr="00413B52" w:rsidRDefault="00424FAB" w:rsidP="00424FAB">
            <w:pPr>
              <w:tabs>
                <w:tab w:val="left" w:pos="8280"/>
              </w:tabs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дац. Багацікава Л.І.</w:t>
            </w:r>
            <w:r w:rsidRPr="00413B52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be-BY" w:eastAsia="ru-RU"/>
              </w:rPr>
              <w:t xml:space="preserve"> к.3 аўд. 223</w:t>
            </w:r>
          </w:p>
        </w:tc>
        <w:tc>
          <w:tcPr>
            <w:tcW w:w="3968" w:type="dxa"/>
            <w:tcBorders>
              <w:top w:val="single" w:sz="4" w:space="0" w:color="auto"/>
              <w:bottom w:val="thinThickThinSmallGap" w:sz="12" w:space="0" w:color="auto"/>
            </w:tcBorders>
          </w:tcPr>
          <w:p w:rsidR="00424FAB" w:rsidRPr="00413B52" w:rsidRDefault="00424FAB" w:rsidP="00424FAB">
            <w:pPr>
              <w:tabs>
                <w:tab w:val="left" w:pos="8280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18"/>
                <w:szCs w:val="18"/>
                <w:lang w:val="be-BY" w:eastAsia="ru-RU"/>
              </w:rPr>
            </w:pPr>
          </w:p>
        </w:tc>
        <w:tc>
          <w:tcPr>
            <w:tcW w:w="7514" w:type="dxa"/>
            <w:gridSpan w:val="6"/>
            <w:tcBorders>
              <w:top w:val="single" w:sz="4" w:space="0" w:color="auto"/>
              <w:bottom w:val="thinThickThinSmallGap" w:sz="12" w:space="0" w:color="auto"/>
            </w:tcBorders>
          </w:tcPr>
          <w:p w:rsidR="00424FAB" w:rsidRPr="00413B52" w:rsidRDefault="00424FAB" w:rsidP="00424FAB">
            <w:pPr>
              <w:tabs>
                <w:tab w:val="left" w:pos="8280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18"/>
                <w:szCs w:val="18"/>
                <w:lang w:val="be-BY" w:eastAsia="ru-RU"/>
              </w:rPr>
            </w:pPr>
          </w:p>
        </w:tc>
      </w:tr>
      <w:tr w:rsidR="00424FAB" w:rsidRPr="00413B52" w:rsidTr="00FE2C51">
        <w:trPr>
          <w:trHeight w:val="590"/>
        </w:trPr>
        <w:tc>
          <w:tcPr>
            <w:tcW w:w="567" w:type="dxa"/>
            <w:vMerge w:val="restart"/>
            <w:tcBorders>
              <w:top w:val="thinThickThinSmallGap" w:sz="12" w:space="0" w:color="auto"/>
              <w:right w:val="double" w:sz="4" w:space="0" w:color="auto"/>
            </w:tcBorders>
            <w:textDirection w:val="btLr"/>
          </w:tcPr>
          <w:p w:rsidR="00424FAB" w:rsidRPr="00413B52" w:rsidRDefault="00424FAB" w:rsidP="00424FAB">
            <w:pPr>
              <w:tabs>
                <w:tab w:val="left" w:pos="8280"/>
              </w:tabs>
              <w:spacing w:line="22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be-BY" w:eastAsia="ru-RU"/>
              </w:rPr>
              <w:t>Пятніца</w:t>
            </w:r>
          </w:p>
          <w:p w:rsidR="00424FAB" w:rsidRPr="00413B52" w:rsidRDefault="00424FAB" w:rsidP="00424FAB">
            <w:pPr>
              <w:tabs>
                <w:tab w:val="left" w:pos="8280"/>
              </w:tabs>
              <w:spacing w:line="22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0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be-BY" w:eastAsia="ru-RU"/>
              </w:rPr>
              <w:t>07.02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24FAB" w:rsidRPr="00413B52" w:rsidRDefault="00424FAB" w:rsidP="00424FAB">
            <w:pPr>
              <w:shd w:val="clear" w:color="auto" w:fill="FFFFFF"/>
              <w:spacing w:line="240" w:lineRule="exact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09:00</w:t>
            </w:r>
          </w:p>
        </w:tc>
        <w:tc>
          <w:tcPr>
            <w:tcW w:w="2977" w:type="dxa"/>
            <w:tcBorders>
              <w:top w:val="thinThickThinSmallGap" w:sz="12" w:space="0" w:color="auto"/>
            </w:tcBorders>
          </w:tcPr>
          <w:p w:rsidR="00424FAB" w:rsidRPr="00413B52" w:rsidRDefault="00424FAB" w:rsidP="00424FAB">
            <w:pPr>
              <w:tabs>
                <w:tab w:val="left" w:pos="8280"/>
              </w:tabs>
              <w:spacing w:after="80" w:line="200" w:lineRule="exact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18"/>
                <w:szCs w:val="18"/>
                <w:lang w:val="be-BY" w:eastAsia="ru-RU"/>
              </w:rPr>
            </w:pPr>
          </w:p>
        </w:tc>
        <w:tc>
          <w:tcPr>
            <w:tcW w:w="3968" w:type="dxa"/>
            <w:tcBorders>
              <w:top w:val="thinThickThinSmallGap" w:sz="12" w:space="0" w:color="auto"/>
            </w:tcBorders>
          </w:tcPr>
          <w:p w:rsidR="00424FAB" w:rsidRPr="00413B52" w:rsidRDefault="00424FAB" w:rsidP="00424FAB">
            <w:pPr>
              <w:shd w:val="clear" w:color="auto" w:fill="FFFFFF"/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e-BY" w:eastAsia="ru-RU"/>
              </w:rPr>
              <w:t>ВУСНЫ ПЕРАКЛАД</w:t>
            </w:r>
          </w:p>
          <w:p w:rsidR="00424FAB" w:rsidRPr="00413B52" w:rsidRDefault="00424FAB" w:rsidP="00424FAB">
            <w:pPr>
              <w:tabs>
                <w:tab w:val="left" w:pos="8280"/>
              </w:tabs>
              <w:spacing w:after="80" w:line="200" w:lineRule="exact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дац. Багацікава Л.І.</w:t>
            </w:r>
            <w:r w:rsidRPr="00413B52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be-BY" w:eastAsia="ru-RU"/>
              </w:rPr>
              <w:t xml:space="preserve"> к.2 аўд. 2-6</w:t>
            </w:r>
          </w:p>
        </w:tc>
        <w:tc>
          <w:tcPr>
            <w:tcW w:w="3793" w:type="dxa"/>
            <w:tcBorders>
              <w:top w:val="thinThickThinSmallGap" w:sz="12" w:space="0" w:color="auto"/>
            </w:tcBorders>
          </w:tcPr>
          <w:p w:rsidR="00424FAB" w:rsidRPr="00413B52" w:rsidRDefault="00424FAB" w:rsidP="00424FAB">
            <w:pPr>
              <w:tabs>
                <w:tab w:val="left" w:pos="8280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spacing w:val="-8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spacing w:val="-8"/>
                <w:sz w:val="18"/>
                <w:szCs w:val="18"/>
                <w:lang w:val="be-BY"/>
              </w:rPr>
              <w:t>МОДУЛЬ "ПЕРАКЛАД" (НА БАЗЕ ДРУГОЙ ЗАМЕЖНАЙ МОВЫ</w:t>
            </w:r>
          </w:p>
          <w:p w:rsidR="00424FAB" w:rsidRPr="00413B52" w:rsidRDefault="00424FAB" w:rsidP="00424FAB">
            <w:pPr>
              <w:tabs>
                <w:tab w:val="left" w:pos="8280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spacing w:val="-8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  <w:t>ст. в. Салохіна В.В.</w:t>
            </w:r>
            <w:r w:rsidRPr="00413B52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be-BY" w:eastAsia="ru-RU"/>
              </w:rPr>
              <w:t xml:space="preserve"> к.3 аўд. 223</w:t>
            </w:r>
          </w:p>
        </w:tc>
        <w:tc>
          <w:tcPr>
            <w:tcW w:w="3721" w:type="dxa"/>
            <w:gridSpan w:val="5"/>
            <w:tcBorders>
              <w:top w:val="thinThickThinSmallGap" w:sz="12" w:space="0" w:color="auto"/>
            </w:tcBorders>
          </w:tcPr>
          <w:p w:rsidR="00424FAB" w:rsidRPr="00413B52" w:rsidRDefault="00424FAB" w:rsidP="00424FAB">
            <w:pPr>
              <w:tabs>
                <w:tab w:val="left" w:pos="8280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spacing w:val="-8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spacing w:val="-8"/>
                <w:sz w:val="18"/>
                <w:szCs w:val="18"/>
                <w:lang w:val="be-BY"/>
              </w:rPr>
              <w:t>МОДУЛЬ "ПЕРАКЛАД" (НА БАЗЕ ДРУГОЙ ЗАМЕЖНАЙ МОВЫ</w:t>
            </w:r>
          </w:p>
          <w:p w:rsidR="00424FAB" w:rsidRPr="00413B52" w:rsidRDefault="00424FAB" w:rsidP="00424FAB">
            <w:pPr>
              <w:tabs>
                <w:tab w:val="left" w:pos="8280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spacing w:val="-8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  <w:t>ст. в. Багдановіч А.Г</w:t>
            </w:r>
            <w:r w:rsidRPr="00413B52">
              <w:rPr>
                <w:sz w:val="18"/>
                <w:szCs w:val="18"/>
                <w:lang w:val="be-BY"/>
              </w:rPr>
              <w:t xml:space="preserve"> </w:t>
            </w:r>
            <w:r w:rsidRPr="00413B52"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  <w:t>к.2 аўд. 4-11</w:t>
            </w:r>
          </w:p>
        </w:tc>
      </w:tr>
      <w:tr w:rsidR="00424FAB" w:rsidRPr="00413B52" w:rsidTr="00FE2C51">
        <w:trPr>
          <w:trHeight w:val="530"/>
        </w:trPr>
        <w:tc>
          <w:tcPr>
            <w:tcW w:w="567" w:type="dxa"/>
            <w:vMerge/>
            <w:tcBorders>
              <w:right w:val="double" w:sz="4" w:space="0" w:color="auto"/>
            </w:tcBorders>
          </w:tcPr>
          <w:p w:rsidR="00424FAB" w:rsidRPr="00413B52" w:rsidRDefault="00424FAB" w:rsidP="00424FAB">
            <w:pPr>
              <w:tabs>
                <w:tab w:val="left" w:pos="8280"/>
              </w:tabs>
              <w:spacing w:after="8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851" w:type="dxa"/>
          </w:tcPr>
          <w:p w:rsidR="00424FAB" w:rsidRPr="00413B52" w:rsidRDefault="00424FAB" w:rsidP="00424FAB">
            <w:pPr>
              <w:shd w:val="clear" w:color="auto" w:fill="FFFFFF"/>
              <w:spacing w:line="240" w:lineRule="exact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10:45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24FAB" w:rsidRPr="00413B52" w:rsidRDefault="00424FAB" w:rsidP="00424FAB">
            <w:pPr>
              <w:shd w:val="clear" w:color="auto" w:fill="FFFFFF"/>
              <w:spacing w:line="200" w:lineRule="exact"/>
              <w:ind w:right="-111"/>
              <w:jc w:val="center"/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val="be-BY" w:eastAsia="ru-RU"/>
              </w:rPr>
              <w:t>Практыка вуснай і пісьмовай мовы</w:t>
            </w:r>
          </w:p>
          <w:p w:rsidR="00424FAB" w:rsidRPr="00413B52" w:rsidRDefault="00424FAB" w:rsidP="00424FAB">
            <w:pPr>
              <w:tabs>
                <w:tab w:val="left" w:pos="8280"/>
              </w:tabs>
              <w:spacing w:after="80" w:line="200" w:lineRule="exact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ст. в. Салохіна В.В.</w:t>
            </w:r>
            <w:r w:rsidRPr="00413B52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be-BY" w:eastAsia="ru-RU"/>
              </w:rPr>
              <w:t xml:space="preserve"> к.3 аўд. 205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</w:tcPr>
          <w:p w:rsidR="00424FAB" w:rsidRPr="00413B52" w:rsidRDefault="00424FAB" w:rsidP="00424FAB">
            <w:pPr>
              <w:shd w:val="clear" w:color="auto" w:fill="FFFFFF"/>
              <w:spacing w:line="200" w:lineRule="exact"/>
              <w:ind w:right="-111"/>
              <w:jc w:val="center"/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val="be-BY" w:eastAsia="ru-RU"/>
              </w:rPr>
              <w:t>Практыка вуснай і пісьмовай мовы</w:t>
            </w:r>
          </w:p>
          <w:p w:rsidR="00424FAB" w:rsidRPr="00413B52" w:rsidRDefault="00424FAB" w:rsidP="00424FAB">
            <w:pPr>
              <w:tabs>
                <w:tab w:val="left" w:pos="8280"/>
              </w:tabs>
              <w:spacing w:after="80" w:line="200" w:lineRule="exact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be-BY" w:eastAsia="ru-RU"/>
              </w:rPr>
              <w:t>ст. в. Багдановіч А.Г к.3 аўд. 202</w:t>
            </w:r>
          </w:p>
        </w:tc>
        <w:tc>
          <w:tcPr>
            <w:tcW w:w="751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24FAB" w:rsidRPr="00413B52" w:rsidRDefault="00424FAB" w:rsidP="00424FAB">
            <w:pPr>
              <w:tabs>
                <w:tab w:val="left" w:pos="8280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spacing w:val="-8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spacing w:val="-8"/>
                <w:sz w:val="18"/>
                <w:szCs w:val="18"/>
                <w:lang w:val="be-BY"/>
              </w:rPr>
              <w:t xml:space="preserve">ЭКАНОМІКА ТУРЫЗМУ </w:t>
            </w:r>
            <w:r w:rsidRPr="00413B52">
              <w:rPr>
                <w:rFonts w:ascii="Times New Roman" w:hAnsi="Times New Roman" w:cs="Times New Roman"/>
                <w:caps/>
                <w:spacing w:val="-8"/>
                <w:sz w:val="18"/>
                <w:szCs w:val="18"/>
                <w:lang w:val="be-BY"/>
              </w:rPr>
              <w:t>(с)</w:t>
            </w:r>
          </w:p>
          <w:p w:rsidR="00424FAB" w:rsidRPr="00413B52" w:rsidRDefault="00424FAB" w:rsidP="00424FAB">
            <w:pPr>
              <w:tabs>
                <w:tab w:val="left" w:pos="8280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spacing w:val="-8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  <w:t>ст.в. Шаламіцкая Т.М.</w:t>
            </w:r>
            <w:r w:rsidRPr="00413B52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be-BY" w:eastAsia="ru-RU"/>
              </w:rPr>
              <w:t xml:space="preserve"> к.3 аўд. 204</w:t>
            </w:r>
          </w:p>
          <w:p w:rsidR="00424FAB" w:rsidRPr="00413B52" w:rsidRDefault="00424FAB" w:rsidP="00424FAB">
            <w:pPr>
              <w:shd w:val="clear" w:color="auto" w:fill="FFFFFF"/>
              <w:spacing w:line="200" w:lineRule="exact"/>
              <w:ind w:right="-111"/>
              <w:jc w:val="center"/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val="be-BY" w:eastAsia="ru-RU"/>
              </w:rPr>
            </w:pPr>
          </w:p>
        </w:tc>
      </w:tr>
      <w:tr w:rsidR="00424FAB" w:rsidRPr="00B55BFA" w:rsidTr="00FE2C51">
        <w:trPr>
          <w:trHeight w:val="554"/>
        </w:trPr>
        <w:tc>
          <w:tcPr>
            <w:tcW w:w="567" w:type="dxa"/>
            <w:vMerge/>
            <w:tcBorders>
              <w:right w:val="double" w:sz="4" w:space="0" w:color="auto"/>
            </w:tcBorders>
          </w:tcPr>
          <w:p w:rsidR="00424FAB" w:rsidRPr="00413B52" w:rsidRDefault="00424FAB" w:rsidP="00424FAB">
            <w:pPr>
              <w:tabs>
                <w:tab w:val="left" w:pos="8280"/>
              </w:tabs>
              <w:spacing w:after="8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851" w:type="dxa"/>
          </w:tcPr>
          <w:p w:rsidR="00424FAB" w:rsidRPr="00413B52" w:rsidRDefault="00424FAB" w:rsidP="00424FAB">
            <w:pPr>
              <w:shd w:val="clear" w:color="auto" w:fill="FFFFFF"/>
              <w:spacing w:line="240" w:lineRule="exact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12:40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424FAB" w:rsidRPr="00413B52" w:rsidRDefault="00424FAB" w:rsidP="00424FAB">
            <w:pPr>
              <w:tabs>
                <w:tab w:val="left" w:pos="8280"/>
              </w:tabs>
              <w:spacing w:after="80" w:line="200" w:lineRule="exact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18"/>
                <w:szCs w:val="18"/>
                <w:lang w:val="be-BY"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</w:tcBorders>
          </w:tcPr>
          <w:p w:rsidR="00424FAB" w:rsidRPr="00413B52" w:rsidRDefault="00424FAB" w:rsidP="00424FAB">
            <w:pPr>
              <w:tabs>
                <w:tab w:val="left" w:pos="8280"/>
              </w:tabs>
              <w:spacing w:after="80" w:line="200" w:lineRule="exact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18"/>
                <w:szCs w:val="18"/>
                <w:lang w:val="be-BY" w:eastAsia="ru-RU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</w:tcBorders>
          </w:tcPr>
          <w:p w:rsidR="00424FAB" w:rsidRPr="00413B52" w:rsidRDefault="00424FAB" w:rsidP="00424FAB">
            <w:pPr>
              <w:tabs>
                <w:tab w:val="left" w:pos="8280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spacing w:val="-8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spacing w:val="-8"/>
                <w:sz w:val="18"/>
                <w:szCs w:val="18"/>
                <w:lang w:val="be-BY"/>
              </w:rPr>
              <w:t>ПЕРАКЛАД СПЕЦЫЯЛЬНЫХ ТЭКСТАЎ (ПА КІРУНКУ СПЕЦЫЯЛЬНАСЦІ)</w:t>
            </w:r>
          </w:p>
          <w:p w:rsidR="00424FAB" w:rsidRPr="00413B52" w:rsidRDefault="00424FAB" w:rsidP="00424FAB">
            <w:pPr>
              <w:tabs>
                <w:tab w:val="left" w:pos="8280"/>
              </w:tabs>
              <w:spacing w:after="80" w:line="200" w:lineRule="exact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  <w:t>в. Астроўская С. Л</w:t>
            </w:r>
            <w:r w:rsidRPr="00413B52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be-BY" w:eastAsia="ru-RU"/>
              </w:rPr>
              <w:t xml:space="preserve"> к.3 аўд. 205</w:t>
            </w:r>
          </w:p>
        </w:tc>
        <w:tc>
          <w:tcPr>
            <w:tcW w:w="3721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424FAB" w:rsidRPr="00413B52" w:rsidRDefault="00424FAB" w:rsidP="00424FAB">
            <w:pPr>
              <w:tabs>
                <w:tab w:val="left" w:pos="8280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spacing w:val="-8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spacing w:val="-8"/>
                <w:sz w:val="18"/>
                <w:szCs w:val="18"/>
                <w:lang w:val="be-BY"/>
              </w:rPr>
              <w:t>ПАСЛЯДОЎНЫ ПЕРАКЛАД</w:t>
            </w:r>
          </w:p>
          <w:p w:rsidR="00424FAB" w:rsidRPr="00413B52" w:rsidRDefault="00424FAB" w:rsidP="00424FAB">
            <w:pPr>
              <w:tabs>
                <w:tab w:val="left" w:pos="8280"/>
              </w:tabs>
              <w:spacing w:after="80" w:line="200" w:lineRule="exact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  <w:t>ст.в. Філімончык В.М.</w:t>
            </w:r>
            <w:r w:rsidRPr="00413B52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be-BY" w:eastAsia="ru-RU"/>
              </w:rPr>
              <w:t xml:space="preserve"> к.3 аўд. 202</w:t>
            </w:r>
          </w:p>
        </w:tc>
      </w:tr>
      <w:tr w:rsidR="00424FAB" w:rsidRPr="00413B52" w:rsidTr="00FE2C51">
        <w:trPr>
          <w:trHeight w:val="371"/>
        </w:trPr>
        <w:tc>
          <w:tcPr>
            <w:tcW w:w="567" w:type="dxa"/>
            <w:vMerge/>
            <w:tcBorders>
              <w:right w:val="double" w:sz="4" w:space="0" w:color="auto"/>
            </w:tcBorders>
          </w:tcPr>
          <w:p w:rsidR="00424FAB" w:rsidRPr="00413B52" w:rsidRDefault="00424FAB" w:rsidP="00424FAB">
            <w:pPr>
              <w:tabs>
                <w:tab w:val="left" w:pos="8280"/>
              </w:tabs>
              <w:spacing w:after="8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851" w:type="dxa"/>
          </w:tcPr>
          <w:p w:rsidR="00424FAB" w:rsidRPr="00413B52" w:rsidRDefault="00424FAB" w:rsidP="00424FAB">
            <w:pPr>
              <w:shd w:val="clear" w:color="auto" w:fill="FFFFFF"/>
              <w:spacing w:line="240" w:lineRule="exact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14:35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</w:tcBorders>
          </w:tcPr>
          <w:p w:rsidR="00424FAB" w:rsidRPr="00413B52" w:rsidRDefault="00424FAB" w:rsidP="00424FAB">
            <w:pPr>
              <w:tabs>
                <w:tab w:val="left" w:pos="8280"/>
              </w:tabs>
              <w:spacing w:after="80" w:line="20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be-BY" w:eastAsia="ru-RU"/>
              </w:rPr>
              <w:t xml:space="preserve"> </w:t>
            </w: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424FAB" w:rsidRPr="00413B52" w:rsidRDefault="00424FAB" w:rsidP="00424FAB">
            <w:pPr>
              <w:tabs>
                <w:tab w:val="left" w:pos="8280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spacing w:val="-8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spacing w:val="-8"/>
                <w:sz w:val="18"/>
                <w:szCs w:val="18"/>
                <w:lang w:val="be-BY"/>
              </w:rPr>
              <w:t>ПАСЛЯДОЎНЫ ПЕРАКЛАД</w:t>
            </w:r>
          </w:p>
          <w:p w:rsidR="00424FAB" w:rsidRPr="00413B52" w:rsidRDefault="00424FAB" w:rsidP="00424FAB">
            <w:pPr>
              <w:tabs>
                <w:tab w:val="left" w:pos="8280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  <w:t>ст.в. Філімончык В.М.</w:t>
            </w:r>
            <w:r w:rsidRPr="00413B52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be-BY" w:eastAsia="ru-RU"/>
              </w:rPr>
              <w:t xml:space="preserve"> к.3 аўд. 202</w:t>
            </w:r>
          </w:p>
        </w:tc>
        <w:tc>
          <w:tcPr>
            <w:tcW w:w="3721" w:type="dxa"/>
            <w:gridSpan w:val="5"/>
            <w:tcBorders>
              <w:top w:val="single" w:sz="4" w:space="0" w:color="auto"/>
            </w:tcBorders>
          </w:tcPr>
          <w:p w:rsidR="00424FAB" w:rsidRPr="00413B52" w:rsidRDefault="00424FAB" w:rsidP="00424FAB">
            <w:pPr>
              <w:tabs>
                <w:tab w:val="left" w:pos="8280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spacing w:val="-8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spacing w:val="-8"/>
                <w:sz w:val="18"/>
                <w:szCs w:val="18"/>
                <w:lang w:val="be-BY"/>
              </w:rPr>
              <w:t>ПЕРАКЛАД СПЕЦЫЯЛЬНЫХ ТЭКСТАЎ (ПА КІРУНКУ СПЕЦЫЯЛЬНАСЦІ)</w:t>
            </w:r>
          </w:p>
          <w:p w:rsidR="00424FAB" w:rsidRPr="00413B52" w:rsidRDefault="00424FAB" w:rsidP="00424FAB">
            <w:pPr>
              <w:tabs>
                <w:tab w:val="left" w:pos="8280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  <w:t>в. Астроўская С. Л</w:t>
            </w:r>
            <w:r w:rsidRPr="00413B52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be-BY" w:eastAsia="ru-RU"/>
              </w:rPr>
              <w:t xml:space="preserve"> к.3 аўд. 205</w:t>
            </w:r>
          </w:p>
        </w:tc>
      </w:tr>
      <w:tr w:rsidR="00AC4497" w:rsidRPr="00413B52" w:rsidTr="00AC4497">
        <w:trPr>
          <w:trHeight w:val="836"/>
        </w:trPr>
        <w:tc>
          <w:tcPr>
            <w:tcW w:w="567" w:type="dxa"/>
            <w:tcBorders>
              <w:top w:val="thinThickThinSmallGap" w:sz="12" w:space="0" w:color="auto"/>
              <w:right w:val="double" w:sz="4" w:space="0" w:color="auto"/>
            </w:tcBorders>
            <w:textDirection w:val="btLr"/>
          </w:tcPr>
          <w:p w:rsidR="00AC4497" w:rsidRPr="00413B52" w:rsidRDefault="00AC4497" w:rsidP="00AC4497">
            <w:pPr>
              <w:tabs>
                <w:tab w:val="left" w:pos="8280"/>
              </w:tabs>
              <w:spacing w:line="22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18"/>
                <w:szCs w:val="28"/>
                <w:lang w:val="be-BY" w:eastAsia="ru-RU"/>
              </w:rPr>
              <w:t>Субота</w:t>
            </w:r>
          </w:p>
          <w:p w:rsidR="00AC4497" w:rsidRPr="00413B52" w:rsidRDefault="00AC4497" w:rsidP="00AC4497">
            <w:pPr>
              <w:tabs>
                <w:tab w:val="left" w:pos="8280"/>
              </w:tabs>
              <w:spacing w:line="22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0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18"/>
                <w:szCs w:val="28"/>
                <w:lang w:val="be-BY" w:eastAsia="ru-RU"/>
              </w:rPr>
              <w:t>08.02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double" w:sz="4" w:space="0" w:color="auto"/>
              <w:right w:val="single" w:sz="4" w:space="0" w:color="auto"/>
            </w:tcBorders>
          </w:tcPr>
          <w:p w:rsidR="00AC4497" w:rsidRPr="00413B52" w:rsidRDefault="00AC4497" w:rsidP="00424FAB">
            <w:pPr>
              <w:tabs>
                <w:tab w:val="left" w:pos="8280"/>
              </w:tabs>
              <w:spacing w:line="240" w:lineRule="exact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30"/>
                <w:lang w:val="be-BY" w:eastAsia="ru-RU"/>
              </w:rPr>
            </w:pPr>
          </w:p>
        </w:tc>
        <w:tc>
          <w:tcPr>
            <w:tcW w:w="14459" w:type="dxa"/>
            <w:gridSpan w:val="8"/>
            <w:tcBorders>
              <w:top w:val="thinThickThinSmallGap" w:sz="12" w:space="0" w:color="auto"/>
            </w:tcBorders>
            <w:vAlign w:val="center"/>
          </w:tcPr>
          <w:p w:rsidR="00AC4497" w:rsidRPr="00413B52" w:rsidRDefault="00AC4497" w:rsidP="00673785">
            <w:pPr>
              <w:tabs>
                <w:tab w:val="left" w:pos="8280"/>
              </w:tabs>
              <w:spacing w:after="80" w:line="200" w:lineRule="exact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  <w:t>ДЗЕНЬ САМАСТОЙНАЙ ПАДРЫХТОЎКІ</w:t>
            </w:r>
          </w:p>
        </w:tc>
      </w:tr>
    </w:tbl>
    <w:p w:rsidR="00B66C82" w:rsidRPr="00413B52" w:rsidRDefault="00B66C82">
      <w:pPr>
        <w:rPr>
          <w:rFonts w:ascii="Times New Roman" w:hAnsi="Times New Roman"/>
          <w:sz w:val="28"/>
          <w:lang w:val="be-BY"/>
        </w:rPr>
      </w:pPr>
      <w:r w:rsidRPr="00413B52">
        <w:rPr>
          <w:lang w:val="be-BY"/>
        </w:rPr>
        <w:br w:type="page"/>
      </w:r>
    </w:p>
    <w:tbl>
      <w:tblPr>
        <w:tblStyle w:val="a5"/>
        <w:tblW w:w="1587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3260"/>
        <w:gridCol w:w="3684"/>
        <w:gridCol w:w="3829"/>
        <w:gridCol w:w="21"/>
        <w:gridCol w:w="12"/>
        <w:gridCol w:w="3653"/>
      </w:tblGrid>
      <w:tr w:rsidR="00B66C82" w:rsidRPr="00413B52" w:rsidTr="00EE349A">
        <w:tc>
          <w:tcPr>
            <w:tcW w:w="567" w:type="dxa"/>
            <w:tcBorders>
              <w:bottom w:val="thinThickSmallGap" w:sz="12" w:space="0" w:color="auto"/>
            </w:tcBorders>
            <w:shd w:val="clear" w:color="auto" w:fill="D9D9D9" w:themeFill="background1" w:themeFillShade="D9"/>
          </w:tcPr>
          <w:p w:rsidR="00B66C82" w:rsidRPr="00413B52" w:rsidRDefault="00B66C82" w:rsidP="002A02D5">
            <w:pPr>
              <w:tabs>
                <w:tab w:val="left" w:pos="8280"/>
              </w:tabs>
              <w:spacing w:after="80" w:line="200" w:lineRule="exact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</w:pPr>
          </w:p>
        </w:tc>
        <w:tc>
          <w:tcPr>
            <w:tcW w:w="851" w:type="dxa"/>
            <w:tcBorders>
              <w:bottom w:val="thinThickSmallGap" w:sz="12" w:space="0" w:color="auto"/>
            </w:tcBorders>
            <w:shd w:val="clear" w:color="auto" w:fill="D9D9D9" w:themeFill="background1" w:themeFillShade="D9"/>
          </w:tcPr>
          <w:p w:rsidR="00B66C82" w:rsidRPr="00413B52" w:rsidRDefault="00B66C82" w:rsidP="002A02D5">
            <w:pPr>
              <w:tabs>
                <w:tab w:val="left" w:pos="8280"/>
              </w:tabs>
              <w:spacing w:after="80" w:line="200" w:lineRule="exact"/>
              <w:rPr>
                <w:rFonts w:ascii="Times New Roman" w:eastAsia="Times New Roman" w:hAnsi="Times New Roman" w:cs="Times New Roman"/>
                <w:b/>
                <w:sz w:val="28"/>
                <w:szCs w:val="30"/>
                <w:lang w:val="be-BY" w:eastAsia="ru-RU"/>
              </w:rPr>
            </w:pPr>
          </w:p>
        </w:tc>
        <w:tc>
          <w:tcPr>
            <w:tcW w:w="6944" w:type="dxa"/>
            <w:gridSpan w:val="2"/>
            <w:tcBorders>
              <w:bottom w:val="thinThickSmallGap" w:sz="12" w:space="0" w:color="auto"/>
            </w:tcBorders>
            <w:shd w:val="clear" w:color="auto" w:fill="D9D9D9" w:themeFill="background1" w:themeFillShade="D9"/>
          </w:tcPr>
          <w:p w:rsidR="00B66C82" w:rsidRPr="00413B52" w:rsidRDefault="00B66C82" w:rsidP="00F60D17">
            <w:pPr>
              <w:tabs>
                <w:tab w:val="left" w:pos="8280"/>
              </w:tabs>
              <w:spacing w:after="8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  <w:t>Група ЛЗ-33</w:t>
            </w:r>
          </w:p>
        </w:tc>
        <w:tc>
          <w:tcPr>
            <w:tcW w:w="7515" w:type="dxa"/>
            <w:gridSpan w:val="4"/>
            <w:tcBorders>
              <w:bottom w:val="thinThickSmallGap" w:sz="12" w:space="0" w:color="auto"/>
            </w:tcBorders>
            <w:shd w:val="clear" w:color="auto" w:fill="D9D9D9" w:themeFill="background1" w:themeFillShade="D9"/>
          </w:tcPr>
          <w:p w:rsidR="00B66C82" w:rsidRPr="00413B52" w:rsidRDefault="00B66C82" w:rsidP="00F60D17">
            <w:pPr>
              <w:tabs>
                <w:tab w:val="left" w:pos="8280"/>
              </w:tabs>
              <w:spacing w:after="8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  <w:t>Група ЛЗ-43</w:t>
            </w:r>
          </w:p>
        </w:tc>
      </w:tr>
      <w:tr w:rsidR="00FC5038" w:rsidRPr="00413B52" w:rsidTr="00FE2C51">
        <w:trPr>
          <w:trHeight w:val="333"/>
        </w:trPr>
        <w:tc>
          <w:tcPr>
            <w:tcW w:w="567" w:type="dxa"/>
            <w:vMerge w:val="restart"/>
            <w:tcBorders>
              <w:top w:val="thinThickSmallGap" w:sz="12" w:space="0" w:color="auto"/>
              <w:right w:val="double" w:sz="4" w:space="0" w:color="auto"/>
            </w:tcBorders>
            <w:textDirection w:val="btLr"/>
          </w:tcPr>
          <w:p w:rsidR="00FC5038" w:rsidRPr="00413B52" w:rsidRDefault="00FC5038" w:rsidP="00FC5038">
            <w:pPr>
              <w:tabs>
                <w:tab w:val="left" w:pos="8280"/>
              </w:tabs>
              <w:spacing w:line="20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Cs w:val="28"/>
                <w:lang w:val="be-BY" w:eastAsia="ru-RU"/>
              </w:rPr>
              <w:t>Панядзелак</w:t>
            </w:r>
          </w:p>
          <w:p w:rsidR="00FC5038" w:rsidRPr="00413B52" w:rsidRDefault="00FC5038" w:rsidP="00FC5038">
            <w:pPr>
              <w:tabs>
                <w:tab w:val="left" w:pos="8280"/>
              </w:tabs>
              <w:spacing w:line="20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8"/>
                <w:szCs w:val="30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Cs w:val="28"/>
                <w:lang w:val="be-BY" w:eastAsia="ru-RU"/>
              </w:rPr>
              <w:t>10.02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C5038" w:rsidRPr="00413B52" w:rsidRDefault="00FC5038" w:rsidP="00FC5038">
            <w:pPr>
              <w:shd w:val="clear" w:color="auto" w:fill="FFFFFF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09:00</w:t>
            </w:r>
          </w:p>
        </w:tc>
        <w:tc>
          <w:tcPr>
            <w:tcW w:w="3260" w:type="dxa"/>
            <w:tcBorders>
              <w:top w:val="thinThickSmallGap" w:sz="12" w:space="0" w:color="auto"/>
            </w:tcBorders>
          </w:tcPr>
          <w:p w:rsidR="00FC5038" w:rsidRPr="00413B52" w:rsidRDefault="00FC5038" w:rsidP="00FC5038">
            <w:pPr>
              <w:shd w:val="clear" w:color="auto" w:fill="FFFFFF"/>
              <w:spacing w:line="160" w:lineRule="exact"/>
              <w:ind w:right="-111"/>
              <w:jc w:val="center"/>
              <w:rPr>
                <w:rFonts w:ascii="Times New Roman" w:eastAsia="Times New Roman" w:hAnsi="Times New Roman" w:cs="Times New Roman"/>
                <w:b/>
                <w:caps/>
                <w:spacing w:val="-12"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caps/>
                <w:spacing w:val="-12"/>
                <w:sz w:val="18"/>
                <w:szCs w:val="18"/>
                <w:lang w:val="be-BY" w:eastAsia="ru-RU"/>
              </w:rPr>
              <w:t>ПрактыкУМ ПА МІЖКУЛЬТУРНЫХ КАМУНІКАЦЫЯХ</w:t>
            </w:r>
          </w:p>
          <w:p w:rsidR="00FC5038" w:rsidRPr="00413B52" w:rsidRDefault="00FC5038" w:rsidP="00FC5038">
            <w:pPr>
              <w:tabs>
                <w:tab w:val="left" w:pos="8280"/>
              </w:tabs>
              <w:spacing w:line="160" w:lineRule="exact"/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be-BY" w:eastAsia="ru-RU"/>
              </w:rPr>
              <w:t>дац. Багацікава Л.І к.3 аўд. 202</w:t>
            </w:r>
          </w:p>
        </w:tc>
        <w:tc>
          <w:tcPr>
            <w:tcW w:w="3684" w:type="dxa"/>
            <w:tcBorders>
              <w:top w:val="thinThickSmallGap" w:sz="12" w:space="0" w:color="auto"/>
            </w:tcBorders>
          </w:tcPr>
          <w:p w:rsidR="00FC5038" w:rsidRPr="00413B52" w:rsidRDefault="00FC5038" w:rsidP="00FC5038">
            <w:pPr>
              <w:tabs>
                <w:tab w:val="left" w:pos="8280"/>
              </w:tabs>
              <w:spacing w:line="160" w:lineRule="exact"/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18"/>
                <w:szCs w:val="18"/>
                <w:lang w:val="be-BY" w:eastAsia="ru-RU"/>
              </w:rPr>
            </w:pPr>
          </w:p>
        </w:tc>
        <w:tc>
          <w:tcPr>
            <w:tcW w:w="3862" w:type="dxa"/>
            <w:gridSpan w:val="3"/>
            <w:tcBorders>
              <w:top w:val="thinThickSmallGap" w:sz="12" w:space="0" w:color="auto"/>
            </w:tcBorders>
          </w:tcPr>
          <w:p w:rsidR="00FC5038" w:rsidRPr="00413B52" w:rsidRDefault="00FC5038" w:rsidP="00FC5038">
            <w:pPr>
              <w:tabs>
                <w:tab w:val="left" w:pos="8280"/>
              </w:tabs>
              <w:spacing w:line="160" w:lineRule="exact"/>
              <w:jc w:val="center"/>
              <w:rPr>
                <w:rFonts w:ascii="Times New Roman" w:hAnsi="Times New Roman" w:cs="Times New Roman"/>
                <w:b/>
                <w:spacing w:val="-12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spacing w:val="-12"/>
                <w:sz w:val="18"/>
                <w:szCs w:val="18"/>
                <w:lang w:val="be-BY"/>
              </w:rPr>
              <w:t>МОДУЛЬ "ПЕРАКЛАД" (НА БАЗЕ ДРУГОЙ ЗАМЕЖНАЙ МОВЫ)</w:t>
            </w:r>
          </w:p>
          <w:p w:rsidR="00FC5038" w:rsidRPr="00413B52" w:rsidRDefault="00FC5038" w:rsidP="00FC5038">
            <w:pPr>
              <w:tabs>
                <w:tab w:val="left" w:pos="8280"/>
              </w:tabs>
              <w:spacing w:line="160" w:lineRule="exact"/>
              <w:jc w:val="center"/>
              <w:rPr>
                <w:rFonts w:ascii="Times New Roman" w:hAnsi="Times New Roman" w:cs="Times New Roman"/>
                <w:b/>
                <w:spacing w:val="-12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spacing w:val="-12"/>
                <w:sz w:val="18"/>
                <w:szCs w:val="18"/>
                <w:lang w:val="be-BY"/>
              </w:rPr>
              <w:t>ст. в. Салохіна В.В.</w:t>
            </w:r>
            <w:r w:rsidRPr="00413B52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be-BY" w:eastAsia="ru-RU"/>
              </w:rPr>
              <w:t xml:space="preserve"> к.3 аўд. 203</w:t>
            </w:r>
          </w:p>
        </w:tc>
        <w:tc>
          <w:tcPr>
            <w:tcW w:w="3653" w:type="dxa"/>
            <w:tcBorders>
              <w:top w:val="thinThickSmallGap" w:sz="12" w:space="0" w:color="auto"/>
            </w:tcBorders>
          </w:tcPr>
          <w:p w:rsidR="00FC5038" w:rsidRPr="00413B52" w:rsidRDefault="00FC5038" w:rsidP="00FC5038">
            <w:pPr>
              <w:tabs>
                <w:tab w:val="left" w:pos="8280"/>
              </w:tabs>
              <w:spacing w:line="160" w:lineRule="exact"/>
              <w:jc w:val="center"/>
              <w:rPr>
                <w:rFonts w:ascii="Times New Roman" w:hAnsi="Times New Roman" w:cs="Times New Roman"/>
                <w:b/>
                <w:spacing w:val="-12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spacing w:val="-12"/>
                <w:sz w:val="18"/>
                <w:szCs w:val="18"/>
                <w:lang w:val="be-BY"/>
              </w:rPr>
              <w:t>МОДУЛЬ "ПЕРАКЛАД" (НА БАЗЕ ДРУГОЙ ЗАМЕЖНАЙ МОВЫ)</w:t>
            </w:r>
          </w:p>
          <w:p w:rsidR="00FC5038" w:rsidRPr="00413B52" w:rsidRDefault="00FC5038" w:rsidP="00FC5038">
            <w:pPr>
              <w:tabs>
                <w:tab w:val="left" w:pos="8280"/>
              </w:tabs>
              <w:spacing w:line="160" w:lineRule="exact"/>
              <w:jc w:val="center"/>
              <w:rPr>
                <w:rFonts w:ascii="Times New Roman" w:hAnsi="Times New Roman" w:cs="Times New Roman"/>
                <w:b/>
                <w:spacing w:val="-12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spacing w:val="-12"/>
                <w:sz w:val="18"/>
                <w:szCs w:val="18"/>
                <w:lang w:val="be-BY"/>
              </w:rPr>
              <w:t>ст. в. Багдановіч А.Г</w:t>
            </w:r>
            <w:r w:rsidRPr="00413B52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be-BY" w:eastAsia="ru-RU"/>
              </w:rPr>
              <w:t xml:space="preserve"> к.3 аўд. 204</w:t>
            </w:r>
          </w:p>
        </w:tc>
      </w:tr>
      <w:tr w:rsidR="00FC5038" w:rsidRPr="00413B52" w:rsidTr="00FE2C51">
        <w:trPr>
          <w:trHeight w:val="250"/>
        </w:trPr>
        <w:tc>
          <w:tcPr>
            <w:tcW w:w="567" w:type="dxa"/>
            <w:vMerge/>
            <w:tcBorders>
              <w:right w:val="double" w:sz="4" w:space="0" w:color="auto"/>
            </w:tcBorders>
          </w:tcPr>
          <w:p w:rsidR="00FC5038" w:rsidRPr="00413B52" w:rsidRDefault="00FC5038" w:rsidP="00FC5038">
            <w:pPr>
              <w:tabs>
                <w:tab w:val="left" w:pos="8280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szCs w:val="30"/>
                <w:lang w:val="be-BY" w:eastAsia="ru-RU"/>
              </w:rPr>
            </w:pPr>
          </w:p>
        </w:tc>
        <w:tc>
          <w:tcPr>
            <w:tcW w:w="851" w:type="dxa"/>
          </w:tcPr>
          <w:p w:rsidR="00FC5038" w:rsidRPr="00413B52" w:rsidRDefault="00FC5038" w:rsidP="00FC5038">
            <w:pPr>
              <w:shd w:val="clear" w:color="auto" w:fill="FFFFFF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10:45</w:t>
            </w:r>
          </w:p>
        </w:tc>
        <w:tc>
          <w:tcPr>
            <w:tcW w:w="3260" w:type="dxa"/>
          </w:tcPr>
          <w:p w:rsidR="00FC5038" w:rsidRPr="00413B52" w:rsidRDefault="00FC5038" w:rsidP="00FC5038">
            <w:pPr>
              <w:tabs>
                <w:tab w:val="left" w:pos="8280"/>
              </w:tabs>
              <w:spacing w:line="160" w:lineRule="exact"/>
              <w:jc w:val="center"/>
              <w:rPr>
                <w:rFonts w:ascii="Times New Roman" w:eastAsia="Times New Roman" w:hAnsi="Times New Roman" w:cs="Times New Roman"/>
                <w:b/>
                <w:caps/>
                <w:spacing w:val="-12"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caps/>
                <w:spacing w:val="-12"/>
                <w:sz w:val="18"/>
                <w:szCs w:val="18"/>
                <w:lang w:val="be-BY" w:eastAsia="ru-RU"/>
              </w:rPr>
              <w:t>Практыкум па культуры маўленчых зносін</w:t>
            </w:r>
          </w:p>
          <w:p w:rsidR="00FC5038" w:rsidRPr="00413B52" w:rsidRDefault="00FC5038" w:rsidP="00FC5038">
            <w:pPr>
              <w:tabs>
                <w:tab w:val="left" w:pos="8280"/>
              </w:tabs>
              <w:spacing w:line="160" w:lineRule="exact"/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caps/>
                <w:spacing w:val="-12"/>
                <w:sz w:val="18"/>
                <w:szCs w:val="18"/>
                <w:lang w:val="be-BY" w:eastAsia="ru-RU"/>
              </w:rPr>
              <w:t xml:space="preserve"> </w:t>
            </w:r>
            <w:r w:rsidRPr="00413B52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be-BY" w:eastAsia="ru-RU"/>
              </w:rPr>
              <w:t>дац. Багацікава Л.І к.3 аўд. 202</w:t>
            </w:r>
          </w:p>
        </w:tc>
        <w:tc>
          <w:tcPr>
            <w:tcW w:w="3684" w:type="dxa"/>
          </w:tcPr>
          <w:p w:rsidR="00FC5038" w:rsidRPr="00413B52" w:rsidRDefault="00FC5038" w:rsidP="00FC5038">
            <w:pPr>
              <w:tabs>
                <w:tab w:val="left" w:pos="8280"/>
              </w:tabs>
              <w:spacing w:line="160" w:lineRule="exact"/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18"/>
                <w:szCs w:val="18"/>
                <w:lang w:val="be-BY" w:eastAsia="ru-RU"/>
              </w:rPr>
            </w:pPr>
          </w:p>
        </w:tc>
        <w:tc>
          <w:tcPr>
            <w:tcW w:w="3862" w:type="dxa"/>
            <w:gridSpan w:val="3"/>
          </w:tcPr>
          <w:p w:rsidR="00FC5038" w:rsidRPr="00413B52" w:rsidRDefault="00FC5038" w:rsidP="00FC5038">
            <w:pPr>
              <w:tabs>
                <w:tab w:val="left" w:pos="8280"/>
              </w:tabs>
              <w:spacing w:line="160" w:lineRule="exact"/>
              <w:jc w:val="center"/>
              <w:rPr>
                <w:rFonts w:ascii="Times New Roman" w:hAnsi="Times New Roman" w:cs="Times New Roman"/>
                <w:b/>
                <w:spacing w:val="-12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spacing w:val="-12"/>
                <w:sz w:val="18"/>
                <w:szCs w:val="18"/>
                <w:lang w:val="be-BY"/>
              </w:rPr>
              <w:t>ПРАКТЫКУМ ПА КУЛЬТУРЫ МАЎЛЕНЧЫХ ЗНОСІН</w:t>
            </w:r>
          </w:p>
          <w:p w:rsidR="00FC5038" w:rsidRPr="00413B52" w:rsidRDefault="00FC5038" w:rsidP="00FC5038">
            <w:pPr>
              <w:tabs>
                <w:tab w:val="left" w:pos="8280"/>
              </w:tabs>
              <w:spacing w:line="160" w:lineRule="exact"/>
              <w:jc w:val="center"/>
              <w:rPr>
                <w:rFonts w:ascii="Times New Roman" w:hAnsi="Times New Roman" w:cs="Times New Roman"/>
                <w:b/>
                <w:spacing w:val="-12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spacing w:val="-12"/>
                <w:sz w:val="18"/>
                <w:szCs w:val="18"/>
                <w:lang w:val="be-BY"/>
              </w:rPr>
              <w:t>ст. в. Салохіна В.В.</w:t>
            </w:r>
            <w:r w:rsidRPr="00413B52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be-BY" w:eastAsia="ru-RU"/>
              </w:rPr>
              <w:t xml:space="preserve"> к.3 аўд. 203</w:t>
            </w:r>
          </w:p>
        </w:tc>
        <w:tc>
          <w:tcPr>
            <w:tcW w:w="3653" w:type="dxa"/>
          </w:tcPr>
          <w:p w:rsidR="00FC5038" w:rsidRPr="00413B52" w:rsidRDefault="00FC5038" w:rsidP="00FC5038">
            <w:pPr>
              <w:tabs>
                <w:tab w:val="left" w:pos="8280"/>
              </w:tabs>
              <w:spacing w:line="160" w:lineRule="exact"/>
              <w:jc w:val="center"/>
              <w:rPr>
                <w:rFonts w:ascii="Times New Roman" w:hAnsi="Times New Roman" w:cs="Times New Roman"/>
                <w:b/>
                <w:spacing w:val="-12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spacing w:val="-12"/>
                <w:sz w:val="18"/>
                <w:szCs w:val="18"/>
                <w:lang w:val="be-BY"/>
              </w:rPr>
              <w:t>ПРАКТЫКУМ ПА КУЛЬТУРЫ МАЎЛЕНЧЫХ ЗНОСІН</w:t>
            </w:r>
          </w:p>
          <w:p w:rsidR="00FC5038" w:rsidRPr="00413B52" w:rsidRDefault="00FC5038" w:rsidP="00FC5038">
            <w:pPr>
              <w:tabs>
                <w:tab w:val="left" w:pos="8280"/>
              </w:tabs>
              <w:spacing w:line="160" w:lineRule="exact"/>
              <w:jc w:val="center"/>
              <w:rPr>
                <w:rFonts w:ascii="Times New Roman" w:hAnsi="Times New Roman" w:cs="Times New Roman"/>
                <w:b/>
                <w:spacing w:val="-12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spacing w:val="-12"/>
                <w:sz w:val="18"/>
                <w:szCs w:val="18"/>
                <w:lang w:val="be-BY"/>
              </w:rPr>
              <w:t>ст. в. Багдановіч А.Г</w:t>
            </w:r>
            <w:r w:rsidRPr="00413B52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be-BY" w:eastAsia="ru-RU"/>
              </w:rPr>
              <w:t xml:space="preserve"> к.3 аўд. 204</w:t>
            </w:r>
          </w:p>
        </w:tc>
      </w:tr>
      <w:tr w:rsidR="00FC5038" w:rsidRPr="00413B52" w:rsidTr="00FE2C51">
        <w:trPr>
          <w:trHeight w:val="61"/>
        </w:trPr>
        <w:tc>
          <w:tcPr>
            <w:tcW w:w="567" w:type="dxa"/>
            <w:vMerge/>
            <w:tcBorders>
              <w:right w:val="double" w:sz="4" w:space="0" w:color="auto"/>
            </w:tcBorders>
          </w:tcPr>
          <w:p w:rsidR="00FC5038" w:rsidRPr="00413B52" w:rsidRDefault="00FC5038" w:rsidP="00FC5038">
            <w:pPr>
              <w:tabs>
                <w:tab w:val="left" w:pos="8280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szCs w:val="30"/>
                <w:lang w:val="be-BY" w:eastAsia="ru-RU"/>
              </w:rPr>
            </w:pPr>
          </w:p>
        </w:tc>
        <w:tc>
          <w:tcPr>
            <w:tcW w:w="851" w:type="dxa"/>
            <w:vMerge w:val="restart"/>
          </w:tcPr>
          <w:p w:rsidR="00FC5038" w:rsidRPr="00413B52" w:rsidRDefault="00FC5038" w:rsidP="00FC5038">
            <w:pPr>
              <w:shd w:val="clear" w:color="auto" w:fill="FFFFFF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12:40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</w:tcBorders>
          </w:tcPr>
          <w:p w:rsidR="00FC5038" w:rsidRPr="00413B52" w:rsidRDefault="00FC5038" w:rsidP="00FC5038">
            <w:pPr>
              <w:tabs>
                <w:tab w:val="left" w:pos="8280"/>
              </w:tabs>
              <w:spacing w:line="160" w:lineRule="exact"/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18"/>
                <w:szCs w:val="18"/>
                <w:lang w:val="be-BY" w:eastAsia="ru-RU"/>
              </w:rPr>
            </w:pPr>
          </w:p>
        </w:tc>
        <w:tc>
          <w:tcPr>
            <w:tcW w:w="3684" w:type="dxa"/>
            <w:vMerge w:val="restart"/>
            <w:tcBorders>
              <w:left w:val="single" w:sz="4" w:space="0" w:color="auto"/>
            </w:tcBorders>
          </w:tcPr>
          <w:p w:rsidR="00FC5038" w:rsidRPr="00413B52" w:rsidRDefault="00FC5038" w:rsidP="00FC5038">
            <w:pPr>
              <w:tabs>
                <w:tab w:val="left" w:pos="8280"/>
              </w:tabs>
              <w:spacing w:line="160" w:lineRule="exact"/>
              <w:jc w:val="center"/>
              <w:rPr>
                <w:rFonts w:ascii="Times New Roman" w:eastAsia="Times New Roman" w:hAnsi="Times New Roman" w:cs="Times New Roman"/>
                <w:b/>
                <w:caps/>
                <w:spacing w:val="-12"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caps/>
                <w:spacing w:val="-12"/>
                <w:sz w:val="18"/>
                <w:szCs w:val="18"/>
                <w:lang w:val="be-BY" w:eastAsia="ru-RU"/>
              </w:rPr>
              <w:t>Практыкум па культуры маўленчых зносін</w:t>
            </w:r>
          </w:p>
          <w:p w:rsidR="00FC5038" w:rsidRPr="00413B52" w:rsidRDefault="00FC5038" w:rsidP="00FC5038">
            <w:pPr>
              <w:tabs>
                <w:tab w:val="left" w:pos="8280"/>
              </w:tabs>
              <w:spacing w:line="160" w:lineRule="exact"/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caps/>
                <w:spacing w:val="-12"/>
                <w:sz w:val="18"/>
                <w:szCs w:val="18"/>
                <w:lang w:val="be-BY" w:eastAsia="ru-RU"/>
              </w:rPr>
              <w:t xml:space="preserve"> </w:t>
            </w:r>
            <w:r w:rsidRPr="00413B52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be-BY" w:eastAsia="ru-RU"/>
              </w:rPr>
              <w:t>дац. Багацікава Л.І к.3 аўд. 202</w:t>
            </w:r>
          </w:p>
        </w:tc>
        <w:tc>
          <w:tcPr>
            <w:tcW w:w="3862" w:type="dxa"/>
            <w:gridSpan w:val="3"/>
            <w:tcBorders>
              <w:left w:val="single" w:sz="4" w:space="0" w:color="auto"/>
            </w:tcBorders>
          </w:tcPr>
          <w:p w:rsidR="00FC5038" w:rsidRPr="00413B52" w:rsidRDefault="00FC5038" w:rsidP="00FC5038">
            <w:pPr>
              <w:tabs>
                <w:tab w:val="left" w:pos="8280"/>
              </w:tabs>
              <w:spacing w:line="160" w:lineRule="exact"/>
              <w:jc w:val="center"/>
              <w:rPr>
                <w:rFonts w:ascii="Times New Roman" w:hAnsi="Times New Roman" w:cs="Times New Roman"/>
                <w:b/>
                <w:spacing w:val="-12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spacing w:val="-12"/>
                <w:sz w:val="18"/>
                <w:szCs w:val="18"/>
                <w:lang w:val="be-BY"/>
              </w:rPr>
              <w:t>КРАІНАЗНАЎСТВА</w:t>
            </w:r>
            <w:r w:rsidRPr="00413B52">
              <w:rPr>
                <w:rFonts w:ascii="Times New Roman" w:hAnsi="Times New Roman" w:cs="Times New Roman"/>
                <w:caps/>
                <w:spacing w:val="-12"/>
                <w:sz w:val="18"/>
                <w:szCs w:val="18"/>
                <w:lang w:val="be-BY"/>
              </w:rPr>
              <w:t>(</w:t>
            </w:r>
          </w:p>
          <w:p w:rsidR="00FC5038" w:rsidRPr="00413B52" w:rsidRDefault="00FC5038" w:rsidP="00FC5038">
            <w:pPr>
              <w:tabs>
                <w:tab w:val="left" w:pos="8280"/>
              </w:tabs>
              <w:spacing w:line="160" w:lineRule="exact"/>
              <w:jc w:val="center"/>
              <w:rPr>
                <w:rFonts w:ascii="Times New Roman" w:eastAsia="Times New Roman" w:hAnsi="Times New Roman" w:cs="Times New Roman"/>
                <w:b/>
                <w:caps/>
                <w:spacing w:val="-12"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hAnsi="Times New Roman" w:cs="Times New Roman"/>
                <w:spacing w:val="-12"/>
                <w:sz w:val="18"/>
                <w:szCs w:val="18"/>
                <w:lang w:val="be-BY"/>
              </w:rPr>
              <w:t>ст. в. Салохіна В.В.</w:t>
            </w:r>
            <w:r w:rsidRPr="00413B52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be-BY" w:eastAsia="ru-RU"/>
              </w:rPr>
              <w:t xml:space="preserve"> к.2 аўд. 2-6</w:t>
            </w:r>
          </w:p>
        </w:tc>
        <w:tc>
          <w:tcPr>
            <w:tcW w:w="3653" w:type="dxa"/>
            <w:tcBorders>
              <w:left w:val="single" w:sz="4" w:space="0" w:color="auto"/>
            </w:tcBorders>
          </w:tcPr>
          <w:p w:rsidR="00FC5038" w:rsidRPr="00413B52" w:rsidRDefault="00FC5038" w:rsidP="00FC5038">
            <w:pPr>
              <w:tabs>
                <w:tab w:val="left" w:pos="8280"/>
              </w:tabs>
              <w:spacing w:line="160" w:lineRule="exact"/>
              <w:jc w:val="center"/>
              <w:rPr>
                <w:rFonts w:ascii="Times New Roman" w:eastAsia="Times New Roman" w:hAnsi="Times New Roman" w:cs="Times New Roman"/>
                <w:b/>
                <w:caps/>
                <w:spacing w:val="-12"/>
                <w:sz w:val="18"/>
                <w:szCs w:val="18"/>
                <w:lang w:val="be-BY" w:eastAsia="ru-RU"/>
              </w:rPr>
            </w:pPr>
          </w:p>
        </w:tc>
      </w:tr>
      <w:tr w:rsidR="00FC5038" w:rsidRPr="00413B52" w:rsidTr="00FE2C51">
        <w:trPr>
          <w:trHeight w:val="288"/>
        </w:trPr>
        <w:tc>
          <w:tcPr>
            <w:tcW w:w="567" w:type="dxa"/>
            <w:vMerge/>
            <w:tcBorders>
              <w:right w:val="double" w:sz="4" w:space="0" w:color="auto"/>
            </w:tcBorders>
          </w:tcPr>
          <w:p w:rsidR="00FC5038" w:rsidRPr="00413B52" w:rsidRDefault="00FC5038" w:rsidP="00FC5038">
            <w:pPr>
              <w:tabs>
                <w:tab w:val="left" w:pos="8280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szCs w:val="30"/>
                <w:lang w:val="be-BY" w:eastAsia="ru-RU"/>
              </w:rPr>
            </w:pPr>
          </w:p>
        </w:tc>
        <w:tc>
          <w:tcPr>
            <w:tcW w:w="851" w:type="dxa"/>
            <w:vMerge/>
          </w:tcPr>
          <w:p w:rsidR="00FC5038" w:rsidRPr="00413B52" w:rsidRDefault="00FC5038" w:rsidP="00FC5038">
            <w:pPr>
              <w:tabs>
                <w:tab w:val="left" w:pos="8280"/>
              </w:tabs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val="be-BY"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:rsidR="00FC5038" w:rsidRPr="00413B52" w:rsidRDefault="00FC5038" w:rsidP="00FC5038">
            <w:pPr>
              <w:tabs>
                <w:tab w:val="left" w:pos="8280"/>
              </w:tabs>
              <w:spacing w:line="160" w:lineRule="exact"/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18"/>
                <w:szCs w:val="18"/>
                <w:lang w:val="be-BY" w:eastAsia="ru-RU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</w:tcBorders>
          </w:tcPr>
          <w:p w:rsidR="00FC5038" w:rsidRPr="00413B52" w:rsidRDefault="00FC5038" w:rsidP="00FC5038">
            <w:pPr>
              <w:tabs>
                <w:tab w:val="left" w:pos="8280"/>
              </w:tabs>
              <w:spacing w:line="160" w:lineRule="exact"/>
              <w:jc w:val="center"/>
              <w:rPr>
                <w:rFonts w:ascii="Times New Roman" w:eastAsia="Times New Roman" w:hAnsi="Times New Roman" w:cs="Times New Roman"/>
                <w:b/>
                <w:caps/>
                <w:spacing w:val="-12"/>
                <w:sz w:val="18"/>
                <w:szCs w:val="18"/>
                <w:lang w:val="be-BY" w:eastAsia="ru-RU"/>
              </w:rPr>
            </w:pPr>
          </w:p>
        </w:tc>
        <w:tc>
          <w:tcPr>
            <w:tcW w:w="3862" w:type="dxa"/>
            <w:gridSpan w:val="3"/>
            <w:tcBorders>
              <w:left w:val="single" w:sz="4" w:space="0" w:color="auto"/>
            </w:tcBorders>
          </w:tcPr>
          <w:p w:rsidR="00FC5038" w:rsidRPr="00413B52" w:rsidRDefault="00FC5038" w:rsidP="00FC5038">
            <w:pPr>
              <w:tabs>
                <w:tab w:val="left" w:pos="8280"/>
              </w:tabs>
              <w:spacing w:line="160" w:lineRule="exact"/>
              <w:rPr>
                <w:rFonts w:ascii="Times New Roman" w:hAnsi="Times New Roman" w:cs="Times New Roman"/>
                <w:b/>
                <w:spacing w:val="-12"/>
                <w:sz w:val="18"/>
                <w:szCs w:val="18"/>
                <w:lang w:val="be-BY"/>
              </w:rPr>
            </w:pPr>
          </w:p>
        </w:tc>
        <w:tc>
          <w:tcPr>
            <w:tcW w:w="3653" w:type="dxa"/>
            <w:tcBorders>
              <w:left w:val="single" w:sz="4" w:space="0" w:color="auto"/>
            </w:tcBorders>
          </w:tcPr>
          <w:p w:rsidR="00FC5038" w:rsidRPr="00413B52" w:rsidRDefault="00FC5038" w:rsidP="00FC5038">
            <w:pPr>
              <w:tabs>
                <w:tab w:val="left" w:pos="8280"/>
              </w:tabs>
              <w:spacing w:line="160" w:lineRule="exact"/>
              <w:jc w:val="center"/>
              <w:rPr>
                <w:rFonts w:ascii="Times New Roman" w:hAnsi="Times New Roman" w:cs="Times New Roman"/>
                <w:b/>
                <w:spacing w:val="-12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spacing w:val="-12"/>
                <w:sz w:val="18"/>
                <w:szCs w:val="18"/>
                <w:lang w:val="be-BY"/>
              </w:rPr>
              <w:t>КРАІНАЗНАЎСТВА</w:t>
            </w:r>
          </w:p>
          <w:p w:rsidR="00FC5038" w:rsidRPr="00413B52" w:rsidRDefault="00FC5038" w:rsidP="00FC5038">
            <w:pPr>
              <w:tabs>
                <w:tab w:val="left" w:pos="8280"/>
              </w:tabs>
              <w:spacing w:line="160" w:lineRule="exact"/>
              <w:jc w:val="center"/>
              <w:rPr>
                <w:rFonts w:ascii="Times New Roman" w:eastAsia="Times New Roman" w:hAnsi="Times New Roman" w:cs="Times New Roman"/>
                <w:b/>
                <w:caps/>
                <w:spacing w:val="-12"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hAnsi="Times New Roman" w:cs="Times New Roman"/>
                <w:spacing w:val="-12"/>
                <w:sz w:val="18"/>
                <w:szCs w:val="18"/>
                <w:lang w:val="be-BY"/>
              </w:rPr>
              <w:t>ст. в. Салохіна В.В.</w:t>
            </w:r>
            <w:r w:rsidRPr="00413B52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be-BY" w:eastAsia="ru-RU"/>
              </w:rPr>
              <w:t xml:space="preserve"> к.2 аўд. 2-6</w:t>
            </w:r>
          </w:p>
        </w:tc>
      </w:tr>
      <w:tr w:rsidR="00FC5038" w:rsidRPr="006139F0" w:rsidTr="00FE2C51">
        <w:trPr>
          <w:trHeight w:val="109"/>
        </w:trPr>
        <w:tc>
          <w:tcPr>
            <w:tcW w:w="567" w:type="dxa"/>
            <w:vMerge/>
            <w:tcBorders>
              <w:right w:val="double" w:sz="4" w:space="0" w:color="auto"/>
            </w:tcBorders>
          </w:tcPr>
          <w:p w:rsidR="00FC5038" w:rsidRPr="00413B52" w:rsidRDefault="00FC5038" w:rsidP="00FC5038">
            <w:pPr>
              <w:tabs>
                <w:tab w:val="left" w:pos="8280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szCs w:val="30"/>
                <w:lang w:val="be-BY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C5038" w:rsidRPr="00413B52" w:rsidRDefault="00424FAB" w:rsidP="00FC5038">
            <w:pPr>
              <w:shd w:val="clear" w:color="auto" w:fill="FFFFFF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14:35</w:t>
            </w:r>
          </w:p>
        </w:tc>
        <w:tc>
          <w:tcPr>
            <w:tcW w:w="3260" w:type="dxa"/>
          </w:tcPr>
          <w:p w:rsidR="00FC5038" w:rsidRPr="00413B52" w:rsidRDefault="00FC5038" w:rsidP="00FC5038">
            <w:pPr>
              <w:tabs>
                <w:tab w:val="left" w:pos="8280"/>
              </w:tabs>
              <w:spacing w:line="160" w:lineRule="exact"/>
              <w:jc w:val="center"/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be-BY" w:eastAsia="ru-RU"/>
              </w:rPr>
            </w:pPr>
          </w:p>
        </w:tc>
        <w:tc>
          <w:tcPr>
            <w:tcW w:w="3684" w:type="dxa"/>
          </w:tcPr>
          <w:p w:rsidR="006139F0" w:rsidRDefault="006139F0" w:rsidP="00FC5038">
            <w:pPr>
              <w:tabs>
                <w:tab w:val="left" w:pos="8280"/>
              </w:tabs>
              <w:spacing w:line="160" w:lineRule="exact"/>
              <w:jc w:val="center"/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caps/>
                <w:spacing w:val="-12"/>
                <w:sz w:val="18"/>
                <w:szCs w:val="18"/>
                <w:lang w:val="be-BY" w:eastAsia="ru-RU"/>
              </w:rPr>
              <w:t>ПрактыкУМ ПА МІЖКУЛЬТУРНЫХ КАМУНІКАЦЫЯХ</w:t>
            </w:r>
            <w:r w:rsidRPr="00413B52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be-BY" w:eastAsia="ru-RU"/>
              </w:rPr>
              <w:t xml:space="preserve"> </w:t>
            </w:r>
          </w:p>
          <w:p w:rsidR="00FC5038" w:rsidRPr="00413B52" w:rsidRDefault="00FC5038" w:rsidP="00FC5038">
            <w:pPr>
              <w:tabs>
                <w:tab w:val="left" w:pos="8280"/>
              </w:tabs>
              <w:spacing w:line="160" w:lineRule="exact"/>
              <w:jc w:val="center"/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be-BY" w:eastAsia="ru-RU"/>
              </w:rPr>
              <w:t>дац. Багацікава Л.І к.3 аўд. 202</w:t>
            </w:r>
          </w:p>
        </w:tc>
        <w:tc>
          <w:tcPr>
            <w:tcW w:w="3862" w:type="dxa"/>
            <w:gridSpan w:val="3"/>
          </w:tcPr>
          <w:p w:rsidR="00FC5038" w:rsidRPr="00413B52" w:rsidRDefault="00FC5038" w:rsidP="00FC5038">
            <w:pPr>
              <w:shd w:val="clear" w:color="auto" w:fill="FFFFFF"/>
              <w:spacing w:line="160" w:lineRule="exact"/>
              <w:ind w:right="-111"/>
              <w:jc w:val="center"/>
              <w:rPr>
                <w:rFonts w:ascii="Times New Roman" w:eastAsia="Times New Roman" w:hAnsi="Times New Roman" w:cs="Times New Roman"/>
                <w:b/>
                <w:caps/>
                <w:spacing w:val="-12"/>
                <w:sz w:val="18"/>
                <w:szCs w:val="18"/>
                <w:lang w:val="be-BY" w:eastAsia="ru-RU"/>
              </w:rPr>
            </w:pPr>
          </w:p>
        </w:tc>
        <w:tc>
          <w:tcPr>
            <w:tcW w:w="3653" w:type="dxa"/>
          </w:tcPr>
          <w:p w:rsidR="00FC5038" w:rsidRPr="00413B52" w:rsidRDefault="00FC5038" w:rsidP="00FC5038">
            <w:pPr>
              <w:shd w:val="clear" w:color="auto" w:fill="FFFFFF"/>
              <w:spacing w:line="160" w:lineRule="exact"/>
              <w:ind w:right="-111"/>
              <w:jc w:val="center"/>
              <w:rPr>
                <w:rFonts w:ascii="Times New Roman" w:eastAsia="Times New Roman" w:hAnsi="Times New Roman" w:cs="Times New Roman"/>
                <w:b/>
                <w:caps/>
                <w:spacing w:val="-12"/>
                <w:sz w:val="18"/>
                <w:szCs w:val="18"/>
                <w:lang w:val="be-BY" w:eastAsia="ru-RU"/>
              </w:rPr>
            </w:pPr>
          </w:p>
        </w:tc>
      </w:tr>
      <w:tr w:rsidR="00FC5038" w:rsidRPr="00B55BFA" w:rsidTr="00FE2C51">
        <w:trPr>
          <w:trHeight w:val="340"/>
        </w:trPr>
        <w:tc>
          <w:tcPr>
            <w:tcW w:w="567" w:type="dxa"/>
            <w:vMerge w:val="restart"/>
            <w:tcBorders>
              <w:top w:val="thinThickThinSmallGap" w:sz="12" w:space="0" w:color="auto"/>
              <w:right w:val="double" w:sz="4" w:space="0" w:color="auto"/>
            </w:tcBorders>
            <w:textDirection w:val="btLr"/>
          </w:tcPr>
          <w:p w:rsidR="00FC5038" w:rsidRPr="00413B52" w:rsidRDefault="00FC5038" w:rsidP="00FC5038">
            <w:pPr>
              <w:tabs>
                <w:tab w:val="left" w:pos="8280"/>
              </w:tabs>
              <w:spacing w:line="20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Cs w:val="28"/>
                <w:lang w:val="be-BY" w:eastAsia="ru-RU"/>
              </w:rPr>
              <w:t>Аўторак</w:t>
            </w:r>
          </w:p>
          <w:p w:rsidR="00FC5038" w:rsidRPr="00413B52" w:rsidRDefault="00FC5038" w:rsidP="00FC5038">
            <w:pPr>
              <w:tabs>
                <w:tab w:val="left" w:pos="8280"/>
              </w:tabs>
              <w:spacing w:line="20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Cs w:val="30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Cs w:val="28"/>
                <w:lang w:val="be-BY" w:eastAsia="ru-RU"/>
              </w:rPr>
              <w:t>11.02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C5038" w:rsidRPr="00413B52" w:rsidRDefault="00FC5038" w:rsidP="00FC5038">
            <w:pPr>
              <w:shd w:val="clear" w:color="auto" w:fill="FFFFFF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09:00</w:t>
            </w:r>
          </w:p>
        </w:tc>
        <w:tc>
          <w:tcPr>
            <w:tcW w:w="3260" w:type="dxa"/>
            <w:tcBorders>
              <w:top w:val="thinThickThinSmallGap" w:sz="12" w:space="0" w:color="auto"/>
            </w:tcBorders>
          </w:tcPr>
          <w:p w:rsidR="00FC5038" w:rsidRPr="00413B52" w:rsidRDefault="00FC5038" w:rsidP="00FC5038">
            <w:pPr>
              <w:shd w:val="clear" w:color="auto" w:fill="FFFFFF"/>
              <w:spacing w:line="160" w:lineRule="exact"/>
              <w:ind w:right="-111"/>
              <w:jc w:val="center"/>
              <w:rPr>
                <w:rFonts w:ascii="Times New Roman" w:eastAsia="Times New Roman" w:hAnsi="Times New Roman" w:cs="Times New Roman"/>
                <w:b/>
                <w:caps/>
                <w:spacing w:val="-10"/>
                <w:sz w:val="16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caps/>
                <w:spacing w:val="-10"/>
                <w:sz w:val="16"/>
                <w:szCs w:val="18"/>
                <w:lang w:val="be-BY" w:eastAsia="ru-RU"/>
              </w:rPr>
              <w:t>Практыка вуснай і пісьмовай мовы</w:t>
            </w:r>
          </w:p>
          <w:p w:rsidR="00FC5038" w:rsidRPr="00413B52" w:rsidRDefault="00FC5038" w:rsidP="00FC5038">
            <w:pPr>
              <w:tabs>
                <w:tab w:val="left" w:pos="8280"/>
              </w:tabs>
              <w:spacing w:line="160" w:lineRule="exact"/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be-BY" w:eastAsia="ru-RU"/>
              </w:rPr>
              <w:t>ст. в. Салохіна В.В.</w:t>
            </w:r>
            <w:r w:rsidRPr="00413B52">
              <w:rPr>
                <w:rFonts w:ascii="Times New Roman" w:hAnsi="Times New Roman" w:cs="Times New Roman"/>
                <w:spacing w:val="-12"/>
                <w:sz w:val="18"/>
                <w:szCs w:val="18"/>
                <w:lang w:val="be-BY"/>
              </w:rPr>
              <w:t xml:space="preserve"> к.2 аўд. 4-11</w:t>
            </w:r>
          </w:p>
        </w:tc>
        <w:tc>
          <w:tcPr>
            <w:tcW w:w="3684" w:type="dxa"/>
            <w:tcBorders>
              <w:top w:val="thinThickThinSmallGap" w:sz="12" w:space="0" w:color="auto"/>
            </w:tcBorders>
          </w:tcPr>
          <w:p w:rsidR="00FC5038" w:rsidRPr="00413B52" w:rsidRDefault="00FC5038" w:rsidP="00FC5038">
            <w:pPr>
              <w:shd w:val="clear" w:color="auto" w:fill="FFFFFF"/>
              <w:spacing w:line="160" w:lineRule="exact"/>
              <w:ind w:right="-111"/>
              <w:jc w:val="center"/>
              <w:rPr>
                <w:rFonts w:ascii="Times New Roman" w:eastAsia="Times New Roman" w:hAnsi="Times New Roman" w:cs="Times New Roman"/>
                <w:b/>
                <w:caps/>
                <w:spacing w:val="-12"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caps/>
                <w:spacing w:val="-12"/>
                <w:sz w:val="18"/>
                <w:szCs w:val="18"/>
                <w:lang w:val="be-BY" w:eastAsia="ru-RU"/>
              </w:rPr>
              <w:t>Практыка вуснай і пісьмовай мовы</w:t>
            </w:r>
          </w:p>
          <w:p w:rsidR="00FC5038" w:rsidRPr="00413B52" w:rsidRDefault="00FC5038" w:rsidP="00FC5038">
            <w:pPr>
              <w:tabs>
                <w:tab w:val="left" w:pos="8280"/>
              </w:tabs>
              <w:spacing w:line="160" w:lineRule="exact"/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be-BY" w:eastAsia="ru-RU"/>
              </w:rPr>
              <w:t>ст. в. Багдановіч А.Г к.3 аўд. 202</w:t>
            </w:r>
          </w:p>
        </w:tc>
        <w:tc>
          <w:tcPr>
            <w:tcW w:w="3850" w:type="dxa"/>
            <w:gridSpan w:val="2"/>
            <w:tcBorders>
              <w:top w:val="thinThickThinSmallGap" w:sz="12" w:space="0" w:color="auto"/>
            </w:tcBorders>
          </w:tcPr>
          <w:p w:rsidR="00FC5038" w:rsidRPr="00413B52" w:rsidRDefault="00FC5038" w:rsidP="00FC5038">
            <w:pPr>
              <w:tabs>
                <w:tab w:val="left" w:pos="8280"/>
              </w:tabs>
              <w:spacing w:line="160" w:lineRule="exact"/>
              <w:jc w:val="center"/>
              <w:rPr>
                <w:rFonts w:ascii="Times New Roman" w:hAnsi="Times New Roman" w:cs="Times New Roman"/>
                <w:b/>
                <w:spacing w:val="-12"/>
                <w:sz w:val="18"/>
                <w:szCs w:val="18"/>
                <w:lang w:val="be-BY"/>
              </w:rPr>
            </w:pPr>
          </w:p>
        </w:tc>
        <w:tc>
          <w:tcPr>
            <w:tcW w:w="3665" w:type="dxa"/>
            <w:gridSpan w:val="2"/>
            <w:tcBorders>
              <w:top w:val="thinThickThinSmallGap" w:sz="12" w:space="0" w:color="auto"/>
            </w:tcBorders>
          </w:tcPr>
          <w:p w:rsidR="00FC5038" w:rsidRPr="00413B52" w:rsidRDefault="00FC5038" w:rsidP="00FC5038">
            <w:pPr>
              <w:tabs>
                <w:tab w:val="left" w:pos="8280"/>
              </w:tabs>
              <w:spacing w:line="160" w:lineRule="exact"/>
              <w:jc w:val="center"/>
              <w:rPr>
                <w:rFonts w:ascii="Times New Roman" w:hAnsi="Times New Roman" w:cs="Times New Roman"/>
                <w:b/>
                <w:spacing w:val="-12"/>
                <w:sz w:val="18"/>
                <w:szCs w:val="18"/>
                <w:lang w:val="be-BY"/>
              </w:rPr>
            </w:pPr>
          </w:p>
        </w:tc>
      </w:tr>
      <w:tr w:rsidR="00FC5038" w:rsidRPr="006139F0" w:rsidTr="00FE2C51">
        <w:trPr>
          <w:trHeight w:val="267"/>
        </w:trPr>
        <w:tc>
          <w:tcPr>
            <w:tcW w:w="567" w:type="dxa"/>
            <w:vMerge/>
            <w:tcBorders>
              <w:right w:val="double" w:sz="4" w:space="0" w:color="auto"/>
            </w:tcBorders>
          </w:tcPr>
          <w:p w:rsidR="00FC5038" w:rsidRPr="00413B52" w:rsidRDefault="00FC5038" w:rsidP="00FC5038">
            <w:pPr>
              <w:tabs>
                <w:tab w:val="left" w:pos="8280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szCs w:val="30"/>
                <w:lang w:val="be-BY" w:eastAsia="ru-RU"/>
              </w:rPr>
            </w:pPr>
          </w:p>
        </w:tc>
        <w:tc>
          <w:tcPr>
            <w:tcW w:w="851" w:type="dxa"/>
          </w:tcPr>
          <w:p w:rsidR="00FC5038" w:rsidRPr="00413B52" w:rsidRDefault="00FC5038" w:rsidP="00FC5038">
            <w:pPr>
              <w:shd w:val="clear" w:color="auto" w:fill="FFFFFF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10:45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FC5038" w:rsidRPr="00413B52" w:rsidRDefault="00FC5038" w:rsidP="00FC5038">
            <w:pPr>
              <w:shd w:val="clear" w:color="auto" w:fill="FFFFFF"/>
              <w:spacing w:line="160" w:lineRule="exact"/>
              <w:jc w:val="center"/>
              <w:rPr>
                <w:rFonts w:ascii="Times New Roman" w:eastAsia="Times New Roman" w:hAnsi="Times New Roman" w:cs="Times New Roman"/>
                <w:b/>
                <w:caps/>
                <w:spacing w:val="-12"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caps/>
                <w:spacing w:val="-12"/>
                <w:sz w:val="18"/>
                <w:szCs w:val="18"/>
                <w:lang w:val="be-BY" w:eastAsia="ru-RU"/>
              </w:rPr>
              <w:t>КАМУНІКАТЫЎНАЯ ГРАМАТЫКА</w:t>
            </w:r>
          </w:p>
          <w:p w:rsidR="00FC5038" w:rsidRPr="00413B52" w:rsidRDefault="00FC5038" w:rsidP="00FC5038">
            <w:pPr>
              <w:tabs>
                <w:tab w:val="left" w:pos="8280"/>
              </w:tabs>
              <w:spacing w:line="160" w:lineRule="exact"/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be-BY" w:eastAsia="ru-RU"/>
              </w:rPr>
              <w:t>ст. в. Акуліч Ю.Я.</w:t>
            </w:r>
            <w:r w:rsidRPr="00413B52">
              <w:rPr>
                <w:rFonts w:ascii="Times New Roman" w:hAnsi="Times New Roman" w:cs="Times New Roman"/>
                <w:spacing w:val="-12"/>
                <w:sz w:val="18"/>
                <w:szCs w:val="18"/>
                <w:lang w:val="be-BY"/>
              </w:rPr>
              <w:t xml:space="preserve"> к.2 аўд. 4-11</w:t>
            </w:r>
          </w:p>
        </w:tc>
        <w:tc>
          <w:tcPr>
            <w:tcW w:w="3684" w:type="dxa"/>
            <w:tcBorders>
              <w:left w:val="single" w:sz="4" w:space="0" w:color="auto"/>
            </w:tcBorders>
          </w:tcPr>
          <w:p w:rsidR="00FC5038" w:rsidRPr="00413B52" w:rsidRDefault="00FC5038" w:rsidP="00FC5038">
            <w:pPr>
              <w:shd w:val="clear" w:color="auto" w:fill="FFFFFF"/>
              <w:spacing w:line="160" w:lineRule="exact"/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12"/>
                <w:sz w:val="18"/>
                <w:szCs w:val="18"/>
                <w:lang w:val="be-BY" w:eastAsia="ru-RU"/>
              </w:rPr>
              <w:t>ВУСНЫ ПЕРАКЛАД</w:t>
            </w:r>
          </w:p>
          <w:p w:rsidR="00FC5038" w:rsidRPr="00413B52" w:rsidRDefault="006139F0" w:rsidP="00FC5038">
            <w:pPr>
              <w:tabs>
                <w:tab w:val="left" w:pos="8280"/>
              </w:tabs>
              <w:spacing w:line="160" w:lineRule="exact"/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18"/>
                <w:szCs w:val="1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be-BY" w:eastAsia="ru-RU"/>
              </w:rPr>
              <w:t xml:space="preserve">дац. Багацікава Л.І. </w:t>
            </w:r>
            <w:r w:rsidR="00FC5038" w:rsidRPr="00413B52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be-BY" w:eastAsia="ru-RU"/>
              </w:rPr>
              <w:t>к.3 аўд. 202</w:t>
            </w:r>
          </w:p>
        </w:tc>
        <w:tc>
          <w:tcPr>
            <w:tcW w:w="7515" w:type="dxa"/>
            <w:gridSpan w:val="4"/>
            <w:tcBorders>
              <w:left w:val="single" w:sz="4" w:space="0" w:color="auto"/>
            </w:tcBorders>
          </w:tcPr>
          <w:p w:rsidR="00FC5038" w:rsidRPr="00413B52" w:rsidRDefault="00FC5038" w:rsidP="00FC5038">
            <w:pPr>
              <w:shd w:val="clear" w:color="auto" w:fill="FFFFFF"/>
              <w:spacing w:line="160" w:lineRule="exact"/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18"/>
                <w:szCs w:val="18"/>
                <w:lang w:val="be-BY" w:eastAsia="ru-RU"/>
              </w:rPr>
            </w:pPr>
          </w:p>
        </w:tc>
      </w:tr>
      <w:tr w:rsidR="00FC5038" w:rsidRPr="00B55BFA" w:rsidTr="00FE2C51">
        <w:trPr>
          <w:trHeight w:val="348"/>
        </w:trPr>
        <w:tc>
          <w:tcPr>
            <w:tcW w:w="567" w:type="dxa"/>
            <w:vMerge/>
            <w:tcBorders>
              <w:right w:val="double" w:sz="4" w:space="0" w:color="auto"/>
            </w:tcBorders>
          </w:tcPr>
          <w:p w:rsidR="00FC5038" w:rsidRPr="00413B52" w:rsidRDefault="00FC5038" w:rsidP="00FC5038">
            <w:pPr>
              <w:tabs>
                <w:tab w:val="left" w:pos="8280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szCs w:val="30"/>
                <w:lang w:val="be-BY" w:eastAsia="ru-RU"/>
              </w:rPr>
            </w:pPr>
          </w:p>
        </w:tc>
        <w:tc>
          <w:tcPr>
            <w:tcW w:w="851" w:type="dxa"/>
          </w:tcPr>
          <w:p w:rsidR="00FC5038" w:rsidRPr="00413B52" w:rsidRDefault="00FC5038" w:rsidP="00FC5038">
            <w:pPr>
              <w:shd w:val="clear" w:color="auto" w:fill="FFFFFF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12:40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139F0" w:rsidRPr="00413B52" w:rsidRDefault="006139F0" w:rsidP="006139F0">
            <w:pPr>
              <w:shd w:val="clear" w:color="auto" w:fill="FFFFFF"/>
              <w:spacing w:line="160" w:lineRule="exact"/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12"/>
                <w:sz w:val="18"/>
                <w:szCs w:val="18"/>
                <w:lang w:val="be-BY" w:eastAsia="ru-RU"/>
              </w:rPr>
              <w:t>ВУСНЫ ПЕРАКЛАД</w:t>
            </w:r>
          </w:p>
          <w:p w:rsidR="00FC5038" w:rsidRPr="00413B52" w:rsidRDefault="006139F0" w:rsidP="002D31F8">
            <w:pPr>
              <w:spacing w:line="160" w:lineRule="exact"/>
              <w:jc w:val="center"/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be-BY" w:eastAsia="ru-RU"/>
              </w:rPr>
              <w:t xml:space="preserve">дац. Багацікава Л.І. </w:t>
            </w:r>
            <w:r w:rsidRPr="00413B52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be-BY" w:eastAsia="ru-RU"/>
              </w:rPr>
              <w:t>к</w:t>
            </w:r>
            <w:r w:rsidR="002D31F8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be-BY" w:eastAsia="ru-RU"/>
              </w:rPr>
              <w:t>.2</w:t>
            </w:r>
            <w:r w:rsidRPr="00413B52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be-BY" w:eastAsia="ru-RU"/>
              </w:rPr>
              <w:t xml:space="preserve"> аўд. </w:t>
            </w:r>
            <w:r w:rsidR="002D31F8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be-BY" w:eastAsia="ru-RU"/>
              </w:rPr>
              <w:t>1-14</w:t>
            </w:r>
          </w:p>
        </w:tc>
        <w:tc>
          <w:tcPr>
            <w:tcW w:w="3684" w:type="dxa"/>
            <w:tcBorders>
              <w:left w:val="single" w:sz="4" w:space="0" w:color="auto"/>
            </w:tcBorders>
          </w:tcPr>
          <w:p w:rsidR="00FC5038" w:rsidRPr="00413B52" w:rsidRDefault="00FC5038" w:rsidP="00FC5038">
            <w:pPr>
              <w:spacing w:line="160" w:lineRule="exact"/>
              <w:jc w:val="center"/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be-BY" w:eastAsia="ru-RU"/>
              </w:rPr>
            </w:pPr>
          </w:p>
        </w:tc>
        <w:tc>
          <w:tcPr>
            <w:tcW w:w="3829" w:type="dxa"/>
            <w:tcBorders>
              <w:left w:val="single" w:sz="4" w:space="0" w:color="auto"/>
            </w:tcBorders>
          </w:tcPr>
          <w:p w:rsidR="00FC5038" w:rsidRPr="00413B52" w:rsidRDefault="00FC5038" w:rsidP="00FC5038">
            <w:pPr>
              <w:tabs>
                <w:tab w:val="left" w:pos="8280"/>
              </w:tabs>
              <w:spacing w:line="160" w:lineRule="exact"/>
              <w:jc w:val="center"/>
              <w:rPr>
                <w:rFonts w:ascii="Times New Roman" w:hAnsi="Times New Roman" w:cs="Times New Roman"/>
                <w:b/>
                <w:spacing w:val="-12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spacing w:val="-12"/>
                <w:sz w:val="18"/>
                <w:szCs w:val="18"/>
                <w:lang w:val="be-BY"/>
              </w:rPr>
              <w:t>СІНХРОННЫ ПЕРАКЛАД</w:t>
            </w:r>
          </w:p>
          <w:p w:rsidR="00FC5038" w:rsidRPr="00413B52" w:rsidRDefault="00FC5038" w:rsidP="00FC5038">
            <w:pPr>
              <w:spacing w:line="160" w:lineRule="exact"/>
              <w:jc w:val="center"/>
              <w:rPr>
                <w:rFonts w:ascii="Times New Roman" w:hAnsi="Times New Roman" w:cs="Times New Roman"/>
                <w:spacing w:val="-12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spacing w:val="-12"/>
                <w:sz w:val="18"/>
                <w:szCs w:val="18"/>
                <w:lang w:val="be-BY"/>
              </w:rPr>
              <w:t>ст. в. Лешчанка Л.А. к.2 аўд. 4-11</w:t>
            </w:r>
          </w:p>
        </w:tc>
        <w:tc>
          <w:tcPr>
            <w:tcW w:w="3686" w:type="dxa"/>
            <w:gridSpan w:val="3"/>
            <w:tcBorders>
              <w:left w:val="single" w:sz="4" w:space="0" w:color="auto"/>
            </w:tcBorders>
          </w:tcPr>
          <w:p w:rsidR="00FC5038" w:rsidRPr="00413B52" w:rsidRDefault="00FC5038" w:rsidP="00FC5038">
            <w:pPr>
              <w:tabs>
                <w:tab w:val="left" w:pos="8280"/>
              </w:tabs>
              <w:spacing w:line="160" w:lineRule="exact"/>
              <w:jc w:val="center"/>
              <w:rPr>
                <w:rFonts w:ascii="Times New Roman" w:hAnsi="Times New Roman" w:cs="Times New Roman"/>
                <w:b/>
                <w:spacing w:val="-20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spacing w:val="-20"/>
                <w:sz w:val="18"/>
                <w:szCs w:val="18"/>
                <w:lang w:val="be-BY"/>
              </w:rPr>
              <w:t>МОВА СРОДКАЎ МАСАВАЙ КАМУНІКАЦЫІ</w:t>
            </w:r>
          </w:p>
          <w:p w:rsidR="00FC5038" w:rsidRPr="00413B52" w:rsidRDefault="00FC5038" w:rsidP="00FC5038">
            <w:pPr>
              <w:spacing w:line="160" w:lineRule="exact"/>
              <w:jc w:val="center"/>
              <w:rPr>
                <w:rFonts w:ascii="Times New Roman" w:hAnsi="Times New Roman" w:cs="Times New Roman"/>
                <w:spacing w:val="-12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spacing w:val="-12"/>
                <w:sz w:val="18"/>
                <w:szCs w:val="18"/>
                <w:lang w:val="be-BY"/>
              </w:rPr>
              <w:t>ст.в. Акуліч Ю.Я.</w:t>
            </w:r>
            <w:r w:rsidRPr="00413B52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be-BY" w:eastAsia="ru-RU"/>
              </w:rPr>
              <w:t xml:space="preserve"> к.3 аўд. 202</w:t>
            </w:r>
          </w:p>
        </w:tc>
      </w:tr>
      <w:tr w:rsidR="00FC5038" w:rsidRPr="00413B52" w:rsidTr="00FE2C51">
        <w:trPr>
          <w:trHeight w:val="227"/>
        </w:trPr>
        <w:tc>
          <w:tcPr>
            <w:tcW w:w="567" w:type="dxa"/>
            <w:vMerge/>
            <w:tcBorders>
              <w:right w:val="double" w:sz="4" w:space="0" w:color="auto"/>
            </w:tcBorders>
          </w:tcPr>
          <w:p w:rsidR="00FC5038" w:rsidRPr="00413B52" w:rsidRDefault="00FC5038" w:rsidP="00FC5038">
            <w:pPr>
              <w:tabs>
                <w:tab w:val="left" w:pos="8280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szCs w:val="30"/>
                <w:lang w:val="be-BY" w:eastAsia="ru-RU"/>
              </w:rPr>
            </w:pPr>
          </w:p>
        </w:tc>
        <w:tc>
          <w:tcPr>
            <w:tcW w:w="851" w:type="dxa"/>
          </w:tcPr>
          <w:p w:rsidR="00FC5038" w:rsidRPr="00413B52" w:rsidRDefault="00FC5038" w:rsidP="00FC5038">
            <w:pPr>
              <w:shd w:val="clear" w:color="auto" w:fill="FFFFFF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14:35</w:t>
            </w:r>
          </w:p>
        </w:tc>
        <w:tc>
          <w:tcPr>
            <w:tcW w:w="3260" w:type="dxa"/>
          </w:tcPr>
          <w:p w:rsidR="00FC5038" w:rsidRPr="00413B52" w:rsidRDefault="00FC5038" w:rsidP="00FC5038">
            <w:pPr>
              <w:tabs>
                <w:tab w:val="left" w:pos="8280"/>
              </w:tabs>
              <w:spacing w:line="160" w:lineRule="exact"/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18"/>
                <w:szCs w:val="18"/>
                <w:lang w:val="be-BY" w:eastAsia="ru-RU"/>
              </w:rPr>
            </w:pPr>
          </w:p>
        </w:tc>
        <w:tc>
          <w:tcPr>
            <w:tcW w:w="3684" w:type="dxa"/>
          </w:tcPr>
          <w:p w:rsidR="00FC5038" w:rsidRPr="00413B52" w:rsidRDefault="00FC5038" w:rsidP="00FC5038">
            <w:pPr>
              <w:tabs>
                <w:tab w:val="left" w:pos="8280"/>
              </w:tabs>
              <w:spacing w:line="160" w:lineRule="exact"/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18"/>
                <w:szCs w:val="18"/>
                <w:lang w:val="be-BY" w:eastAsia="ru-RU"/>
              </w:rPr>
            </w:pPr>
          </w:p>
        </w:tc>
        <w:tc>
          <w:tcPr>
            <w:tcW w:w="7515" w:type="dxa"/>
            <w:gridSpan w:val="4"/>
          </w:tcPr>
          <w:p w:rsidR="00FC5038" w:rsidRPr="00413B52" w:rsidRDefault="00FC5038" w:rsidP="00FC5038">
            <w:pPr>
              <w:shd w:val="clear" w:color="auto" w:fill="FFFFFF"/>
              <w:spacing w:line="160" w:lineRule="exact"/>
              <w:jc w:val="center"/>
              <w:rPr>
                <w:rFonts w:ascii="Times New Roman" w:eastAsia="Times New Roman" w:hAnsi="Times New Roman" w:cs="Times New Roman"/>
                <w:b/>
                <w:caps/>
                <w:spacing w:val="-12"/>
                <w:sz w:val="18"/>
                <w:szCs w:val="18"/>
                <w:lang w:val="be-BY" w:eastAsia="ru-RU"/>
              </w:rPr>
            </w:pPr>
          </w:p>
        </w:tc>
      </w:tr>
      <w:tr w:rsidR="00FC5038" w:rsidRPr="00413B52" w:rsidTr="00FE2C51">
        <w:trPr>
          <w:trHeight w:val="489"/>
        </w:trPr>
        <w:tc>
          <w:tcPr>
            <w:tcW w:w="567" w:type="dxa"/>
            <w:vMerge w:val="restart"/>
            <w:tcBorders>
              <w:top w:val="thinThickThinSmallGap" w:sz="12" w:space="0" w:color="auto"/>
              <w:right w:val="double" w:sz="4" w:space="0" w:color="auto"/>
            </w:tcBorders>
            <w:textDirection w:val="btLr"/>
          </w:tcPr>
          <w:p w:rsidR="00FC5038" w:rsidRPr="00413B52" w:rsidRDefault="00FC5038" w:rsidP="00FC5038">
            <w:pPr>
              <w:tabs>
                <w:tab w:val="left" w:pos="8280"/>
              </w:tabs>
              <w:spacing w:line="20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Cs w:val="28"/>
                <w:lang w:val="be-BY" w:eastAsia="ru-RU"/>
              </w:rPr>
              <w:t>Серада</w:t>
            </w:r>
          </w:p>
          <w:p w:rsidR="00FC5038" w:rsidRPr="00413B52" w:rsidRDefault="00FC5038" w:rsidP="00FC5038">
            <w:pPr>
              <w:tabs>
                <w:tab w:val="left" w:pos="8280"/>
              </w:tabs>
              <w:spacing w:line="20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Cs w:val="30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Cs w:val="28"/>
                <w:lang w:val="be-BY" w:eastAsia="ru-RU"/>
              </w:rPr>
              <w:t>12.02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C5038" w:rsidRPr="00413B52" w:rsidRDefault="00FC5038" w:rsidP="00FC5038">
            <w:pPr>
              <w:shd w:val="clear" w:color="auto" w:fill="FFFFFF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09:00</w:t>
            </w:r>
          </w:p>
        </w:tc>
        <w:tc>
          <w:tcPr>
            <w:tcW w:w="3260" w:type="dxa"/>
            <w:tcBorders>
              <w:top w:val="thinThickThinSmallGap" w:sz="12" w:space="0" w:color="auto"/>
              <w:left w:val="single" w:sz="4" w:space="0" w:color="auto"/>
            </w:tcBorders>
          </w:tcPr>
          <w:p w:rsidR="00FC5038" w:rsidRPr="00413B52" w:rsidRDefault="00FC5038" w:rsidP="00FC5038">
            <w:pPr>
              <w:tabs>
                <w:tab w:val="left" w:pos="8280"/>
              </w:tabs>
              <w:spacing w:line="160" w:lineRule="exact"/>
              <w:jc w:val="center"/>
              <w:rPr>
                <w:rFonts w:ascii="Times New Roman" w:eastAsia="Times New Roman" w:hAnsi="Times New Roman" w:cs="Times New Roman"/>
                <w:b/>
                <w:caps/>
                <w:spacing w:val="-14"/>
                <w:sz w:val="16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caps/>
                <w:spacing w:val="-14"/>
                <w:sz w:val="16"/>
                <w:szCs w:val="18"/>
                <w:lang w:val="be-BY" w:eastAsia="ru-RU"/>
              </w:rPr>
              <w:t xml:space="preserve">Практыкум па акадэмічным пісьме </w:t>
            </w:r>
          </w:p>
          <w:p w:rsidR="00FC5038" w:rsidRPr="00413B52" w:rsidRDefault="00FC5038" w:rsidP="00FC5038">
            <w:pPr>
              <w:tabs>
                <w:tab w:val="left" w:pos="8280"/>
              </w:tabs>
              <w:spacing w:line="160" w:lineRule="exact"/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be-BY" w:eastAsia="ru-RU"/>
              </w:rPr>
              <w:t>в. Аксёнчыкаў-Бірукоў С.Ю. к.3 аўд. 202</w:t>
            </w:r>
          </w:p>
        </w:tc>
        <w:tc>
          <w:tcPr>
            <w:tcW w:w="3684" w:type="dxa"/>
            <w:tcBorders>
              <w:top w:val="thinThickThinSmallGap" w:sz="12" w:space="0" w:color="auto"/>
              <w:left w:val="single" w:sz="4" w:space="0" w:color="auto"/>
            </w:tcBorders>
          </w:tcPr>
          <w:p w:rsidR="00FC5038" w:rsidRPr="00413B52" w:rsidRDefault="00FC5038" w:rsidP="00FC5038">
            <w:pPr>
              <w:tabs>
                <w:tab w:val="left" w:pos="8280"/>
              </w:tabs>
              <w:spacing w:line="160" w:lineRule="exact"/>
              <w:jc w:val="center"/>
              <w:rPr>
                <w:rFonts w:ascii="Times New Roman" w:eastAsia="Times New Roman" w:hAnsi="Times New Roman" w:cs="Times New Roman"/>
                <w:b/>
                <w:caps/>
                <w:spacing w:val="-12"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caps/>
                <w:spacing w:val="-12"/>
                <w:sz w:val="18"/>
                <w:szCs w:val="18"/>
                <w:lang w:val="be-BY" w:eastAsia="ru-RU"/>
              </w:rPr>
              <w:t xml:space="preserve">Практыкум па культуры маўленчых зносін </w:t>
            </w:r>
          </w:p>
          <w:p w:rsidR="00FC5038" w:rsidRPr="00413B52" w:rsidRDefault="00FC5038" w:rsidP="00FC5038">
            <w:pPr>
              <w:tabs>
                <w:tab w:val="left" w:pos="8280"/>
              </w:tabs>
              <w:spacing w:line="160" w:lineRule="exact"/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be-BY" w:eastAsia="ru-RU"/>
              </w:rPr>
              <w:t>дац. Багацікава Л.І к.2 аўд. 2-6</w:t>
            </w:r>
          </w:p>
        </w:tc>
        <w:tc>
          <w:tcPr>
            <w:tcW w:w="7515" w:type="dxa"/>
            <w:gridSpan w:val="4"/>
            <w:tcBorders>
              <w:top w:val="thinThickThinSmallGap" w:sz="12" w:space="0" w:color="auto"/>
              <w:left w:val="single" w:sz="4" w:space="0" w:color="auto"/>
            </w:tcBorders>
          </w:tcPr>
          <w:p w:rsidR="00FC5038" w:rsidRPr="00413B52" w:rsidRDefault="00FC5038" w:rsidP="00FC5038">
            <w:pPr>
              <w:tabs>
                <w:tab w:val="left" w:pos="8280"/>
              </w:tabs>
              <w:spacing w:line="160" w:lineRule="exact"/>
              <w:jc w:val="center"/>
              <w:rPr>
                <w:rFonts w:ascii="Times New Roman" w:eastAsia="Times New Roman" w:hAnsi="Times New Roman" w:cs="Times New Roman"/>
                <w:b/>
                <w:caps/>
                <w:spacing w:val="-12"/>
                <w:sz w:val="18"/>
                <w:szCs w:val="18"/>
                <w:lang w:val="be-BY" w:eastAsia="ru-RU"/>
              </w:rPr>
            </w:pPr>
          </w:p>
        </w:tc>
      </w:tr>
      <w:tr w:rsidR="00FC5038" w:rsidRPr="00B55BFA" w:rsidTr="00FE2C51">
        <w:trPr>
          <w:trHeight w:val="60"/>
        </w:trPr>
        <w:tc>
          <w:tcPr>
            <w:tcW w:w="567" w:type="dxa"/>
            <w:vMerge/>
            <w:tcBorders>
              <w:right w:val="double" w:sz="4" w:space="0" w:color="auto"/>
            </w:tcBorders>
          </w:tcPr>
          <w:p w:rsidR="00FC5038" w:rsidRPr="00413B52" w:rsidRDefault="00FC5038" w:rsidP="00FC5038">
            <w:pPr>
              <w:tabs>
                <w:tab w:val="left" w:pos="8280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szCs w:val="30"/>
                <w:lang w:val="be-BY" w:eastAsia="ru-RU"/>
              </w:rPr>
            </w:pPr>
          </w:p>
        </w:tc>
        <w:tc>
          <w:tcPr>
            <w:tcW w:w="851" w:type="dxa"/>
          </w:tcPr>
          <w:p w:rsidR="00FC5038" w:rsidRPr="00413B52" w:rsidRDefault="00FC5038" w:rsidP="00FC5038">
            <w:pPr>
              <w:shd w:val="clear" w:color="auto" w:fill="FFFFFF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10:45</w:t>
            </w:r>
          </w:p>
        </w:tc>
        <w:tc>
          <w:tcPr>
            <w:tcW w:w="3260" w:type="dxa"/>
          </w:tcPr>
          <w:p w:rsidR="00FC5038" w:rsidRPr="00413B52" w:rsidRDefault="00FC5038" w:rsidP="00FC5038">
            <w:pPr>
              <w:tabs>
                <w:tab w:val="left" w:pos="8280"/>
              </w:tabs>
              <w:spacing w:line="160" w:lineRule="exact"/>
              <w:jc w:val="center"/>
              <w:rPr>
                <w:rFonts w:ascii="Times New Roman" w:eastAsia="Times New Roman" w:hAnsi="Times New Roman" w:cs="Times New Roman"/>
                <w:b/>
                <w:caps/>
                <w:spacing w:val="-12"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caps/>
                <w:spacing w:val="-12"/>
                <w:sz w:val="18"/>
                <w:szCs w:val="18"/>
                <w:lang w:val="be-BY" w:eastAsia="ru-RU"/>
              </w:rPr>
              <w:t xml:space="preserve">Практыкум па культуры маўленчых зносін </w:t>
            </w:r>
          </w:p>
          <w:p w:rsidR="00FC5038" w:rsidRPr="00413B52" w:rsidRDefault="00FC5038" w:rsidP="00FC5038">
            <w:pPr>
              <w:tabs>
                <w:tab w:val="left" w:pos="8280"/>
              </w:tabs>
              <w:spacing w:line="160" w:lineRule="exact"/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be-BY" w:eastAsia="ru-RU"/>
              </w:rPr>
              <w:t>дац. Багацікава Л.І к.2 аўд. 2-6</w:t>
            </w:r>
          </w:p>
        </w:tc>
        <w:tc>
          <w:tcPr>
            <w:tcW w:w="3684" w:type="dxa"/>
          </w:tcPr>
          <w:p w:rsidR="00FC5038" w:rsidRPr="00413B52" w:rsidRDefault="00FC5038" w:rsidP="00FC5038">
            <w:pPr>
              <w:tabs>
                <w:tab w:val="left" w:pos="8280"/>
              </w:tabs>
              <w:spacing w:line="160" w:lineRule="exact"/>
              <w:jc w:val="center"/>
              <w:rPr>
                <w:rFonts w:ascii="Times New Roman" w:eastAsia="Times New Roman" w:hAnsi="Times New Roman" w:cs="Times New Roman"/>
                <w:b/>
                <w:caps/>
                <w:sz w:val="16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caps/>
                <w:sz w:val="16"/>
                <w:szCs w:val="18"/>
                <w:lang w:val="be-BY" w:eastAsia="ru-RU"/>
              </w:rPr>
              <w:t xml:space="preserve">Практыкум па акадэмічным пісьме </w:t>
            </w:r>
          </w:p>
          <w:p w:rsidR="00FC5038" w:rsidRPr="00413B52" w:rsidRDefault="00FC5038" w:rsidP="00FC5038">
            <w:pPr>
              <w:tabs>
                <w:tab w:val="left" w:pos="8280"/>
              </w:tabs>
              <w:spacing w:line="160" w:lineRule="exact"/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be-BY" w:eastAsia="ru-RU"/>
              </w:rPr>
              <w:t>в. Аксёнчыкаў-Бірукоў С.Ю. к.3 аўд. 202</w:t>
            </w:r>
          </w:p>
        </w:tc>
        <w:tc>
          <w:tcPr>
            <w:tcW w:w="7515" w:type="dxa"/>
            <w:gridSpan w:val="4"/>
          </w:tcPr>
          <w:p w:rsidR="00FC5038" w:rsidRPr="00413B52" w:rsidRDefault="00FC5038" w:rsidP="00FC5038">
            <w:pPr>
              <w:tabs>
                <w:tab w:val="left" w:pos="8280"/>
              </w:tabs>
              <w:spacing w:line="160" w:lineRule="exact"/>
              <w:jc w:val="center"/>
              <w:rPr>
                <w:rFonts w:ascii="Times New Roman" w:hAnsi="Times New Roman" w:cs="Times New Roman"/>
                <w:b/>
                <w:spacing w:val="-12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spacing w:val="-12"/>
                <w:sz w:val="18"/>
                <w:szCs w:val="18"/>
                <w:lang w:val="be-BY"/>
              </w:rPr>
              <w:t xml:space="preserve">ЭКАНОМІКА ТУРЫЗМУ </w:t>
            </w:r>
          </w:p>
          <w:p w:rsidR="00FC5038" w:rsidRPr="00413B52" w:rsidRDefault="00FC5038" w:rsidP="00FC5038">
            <w:pPr>
              <w:tabs>
                <w:tab w:val="left" w:pos="8280"/>
              </w:tabs>
              <w:spacing w:line="160" w:lineRule="exact"/>
              <w:jc w:val="center"/>
              <w:rPr>
                <w:rFonts w:ascii="Times New Roman" w:hAnsi="Times New Roman" w:cs="Times New Roman"/>
                <w:b/>
                <w:spacing w:val="-12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spacing w:val="-12"/>
                <w:sz w:val="18"/>
                <w:szCs w:val="18"/>
                <w:lang w:val="be-BY"/>
              </w:rPr>
              <w:t>ст.в. Шаламіцкая Т.М.</w:t>
            </w:r>
            <w:r w:rsidRPr="00413B52">
              <w:rPr>
                <w:spacing w:val="-12"/>
                <w:sz w:val="18"/>
                <w:szCs w:val="18"/>
                <w:lang w:val="be-BY"/>
              </w:rPr>
              <w:t xml:space="preserve"> </w:t>
            </w:r>
            <w:r w:rsidRPr="00413B52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be-BY" w:eastAsia="ru-RU"/>
              </w:rPr>
              <w:t>к.3 аўд. 205</w:t>
            </w:r>
          </w:p>
        </w:tc>
      </w:tr>
      <w:tr w:rsidR="00FC5038" w:rsidRPr="00413B52" w:rsidTr="00FE2C51">
        <w:trPr>
          <w:trHeight w:val="93"/>
        </w:trPr>
        <w:tc>
          <w:tcPr>
            <w:tcW w:w="567" w:type="dxa"/>
            <w:vMerge/>
            <w:tcBorders>
              <w:right w:val="double" w:sz="4" w:space="0" w:color="auto"/>
            </w:tcBorders>
          </w:tcPr>
          <w:p w:rsidR="00FC5038" w:rsidRPr="00413B52" w:rsidRDefault="00FC5038" w:rsidP="00FC5038">
            <w:pPr>
              <w:tabs>
                <w:tab w:val="left" w:pos="8280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szCs w:val="30"/>
                <w:lang w:val="be-BY" w:eastAsia="ru-RU"/>
              </w:rPr>
            </w:pPr>
          </w:p>
        </w:tc>
        <w:tc>
          <w:tcPr>
            <w:tcW w:w="851" w:type="dxa"/>
          </w:tcPr>
          <w:p w:rsidR="00FC5038" w:rsidRPr="00413B52" w:rsidRDefault="00FC5038" w:rsidP="00FC5038">
            <w:pPr>
              <w:shd w:val="clear" w:color="auto" w:fill="FFFFFF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12:40</w:t>
            </w:r>
          </w:p>
        </w:tc>
        <w:tc>
          <w:tcPr>
            <w:tcW w:w="6944" w:type="dxa"/>
            <w:gridSpan w:val="2"/>
          </w:tcPr>
          <w:p w:rsidR="00FC5038" w:rsidRPr="00413B52" w:rsidRDefault="00FC5038" w:rsidP="00FC5038">
            <w:pPr>
              <w:tabs>
                <w:tab w:val="left" w:pos="8280"/>
              </w:tabs>
              <w:spacing w:line="160" w:lineRule="exact"/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12"/>
                <w:sz w:val="18"/>
                <w:szCs w:val="18"/>
                <w:lang w:val="be-BY" w:eastAsia="ru-RU"/>
              </w:rPr>
              <w:t xml:space="preserve">КРАІНАЗНАЎСТВА </w:t>
            </w:r>
          </w:p>
          <w:p w:rsidR="00FC5038" w:rsidRPr="00413B52" w:rsidRDefault="00FC5038" w:rsidP="00FC5038">
            <w:pPr>
              <w:tabs>
                <w:tab w:val="left" w:pos="8280"/>
              </w:tabs>
              <w:spacing w:line="160" w:lineRule="exact"/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be-BY" w:eastAsia="ru-RU"/>
              </w:rPr>
              <w:t>ст. в. Чарнякова А. А. к.3 аўд. 20</w:t>
            </w:r>
            <w:r w:rsidR="00FE2C51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be-BY" w:eastAsia="ru-RU"/>
              </w:rPr>
              <w:t>3</w:t>
            </w:r>
          </w:p>
        </w:tc>
        <w:tc>
          <w:tcPr>
            <w:tcW w:w="3829" w:type="dxa"/>
          </w:tcPr>
          <w:p w:rsidR="00FC5038" w:rsidRPr="00413B52" w:rsidRDefault="00FC5038" w:rsidP="00FC5038">
            <w:pPr>
              <w:tabs>
                <w:tab w:val="left" w:pos="8280"/>
              </w:tabs>
              <w:spacing w:line="160" w:lineRule="exact"/>
              <w:jc w:val="center"/>
              <w:rPr>
                <w:rFonts w:ascii="Times New Roman" w:hAnsi="Times New Roman" w:cs="Times New Roman"/>
                <w:b/>
                <w:spacing w:val="-12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spacing w:val="-12"/>
                <w:sz w:val="18"/>
                <w:szCs w:val="18"/>
                <w:lang w:val="be-BY"/>
              </w:rPr>
              <w:t>МОДУЛЬ "ПЕРАКЛАД" (НА БАЗЕ ДРУГОЙ ЗАМЕЖНАЙ МОВЫ)</w:t>
            </w:r>
          </w:p>
          <w:p w:rsidR="00FC5038" w:rsidRPr="00413B52" w:rsidRDefault="00FC5038" w:rsidP="00FC5038">
            <w:pPr>
              <w:tabs>
                <w:tab w:val="left" w:pos="8280"/>
              </w:tabs>
              <w:spacing w:line="160" w:lineRule="exact"/>
              <w:jc w:val="center"/>
              <w:rPr>
                <w:rFonts w:ascii="Times New Roman" w:hAnsi="Times New Roman" w:cs="Times New Roman"/>
                <w:b/>
                <w:spacing w:val="-12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spacing w:val="-12"/>
                <w:sz w:val="18"/>
                <w:szCs w:val="18"/>
                <w:lang w:val="be-BY"/>
              </w:rPr>
              <w:t>ст. в. Салохіна В.В.</w:t>
            </w:r>
            <w:r w:rsidRPr="00413B52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be-BY" w:eastAsia="ru-RU"/>
              </w:rPr>
              <w:t xml:space="preserve"> к.2 аўд. 2-6</w:t>
            </w:r>
          </w:p>
        </w:tc>
        <w:tc>
          <w:tcPr>
            <w:tcW w:w="3686" w:type="dxa"/>
            <w:gridSpan w:val="3"/>
          </w:tcPr>
          <w:p w:rsidR="00FC5038" w:rsidRPr="00413B52" w:rsidRDefault="00FC5038" w:rsidP="00FC5038">
            <w:pPr>
              <w:tabs>
                <w:tab w:val="left" w:pos="8280"/>
              </w:tabs>
              <w:spacing w:line="160" w:lineRule="exact"/>
              <w:jc w:val="center"/>
              <w:rPr>
                <w:rFonts w:ascii="Times New Roman" w:hAnsi="Times New Roman" w:cs="Times New Roman"/>
                <w:b/>
                <w:spacing w:val="-12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spacing w:val="-12"/>
                <w:sz w:val="18"/>
                <w:szCs w:val="18"/>
                <w:lang w:val="be-BY"/>
              </w:rPr>
              <w:t>МОДУЛЬ "ПЕРАКЛАД" (НА БАЗЕ ДРУГОЙ ЗАМЕЖНАЙ МОВЫ)</w:t>
            </w:r>
          </w:p>
          <w:p w:rsidR="00FC5038" w:rsidRPr="00413B52" w:rsidRDefault="00FC5038" w:rsidP="00FC5038">
            <w:pPr>
              <w:tabs>
                <w:tab w:val="left" w:pos="8280"/>
              </w:tabs>
              <w:spacing w:line="160" w:lineRule="exact"/>
              <w:jc w:val="center"/>
              <w:rPr>
                <w:rFonts w:ascii="Times New Roman" w:hAnsi="Times New Roman" w:cs="Times New Roman"/>
                <w:b/>
                <w:spacing w:val="-12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spacing w:val="-12"/>
                <w:sz w:val="18"/>
                <w:szCs w:val="18"/>
                <w:lang w:val="be-BY"/>
              </w:rPr>
              <w:t>ст. в. Багдановіч А.Г</w:t>
            </w:r>
            <w:r w:rsidRPr="00413B52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be-BY" w:eastAsia="ru-RU"/>
              </w:rPr>
              <w:t xml:space="preserve"> к.3 аўд. 202</w:t>
            </w:r>
          </w:p>
        </w:tc>
      </w:tr>
      <w:tr w:rsidR="00FC5038" w:rsidRPr="00413B52" w:rsidTr="00FE2C51">
        <w:trPr>
          <w:trHeight w:val="345"/>
        </w:trPr>
        <w:tc>
          <w:tcPr>
            <w:tcW w:w="567" w:type="dxa"/>
            <w:vMerge/>
            <w:tcBorders>
              <w:right w:val="double" w:sz="4" w:space="0" w:color="auto"/>
            </w:tcBorders>
          </w:tcPr>
          <w:p w:rsidR="00FC5038" w:rsidRPr="00413B52" w:rsidRDefault="00FC5038" w:rsidP="00FC5038">
            <w:pPr>
              <w:tabs>
                <w:tab w:val="left" w:pos="8280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szCs w:val="30"/>
                <w:lang w:val="be-BY" w:eastAsia="ru-RU"/>
              </w:rPr>
            </w:pPr>
          </w:p>
        </w:tc>
        <w:tc>
          <w:tcPr>
            <w:tcW w:w="851" w:type="dxa"/>
          </w:tcPr>
          <w:p w:rsidR="00FC5038" w:rsidRPr="00413B52" w:rsidRDefault="00FC5038" w:rsidP="00FC5038">
            <w:pPr>
              <w:shd w:val="clear" w:color="auto" w:fill="FFFFFF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14:35</w:t>
            </w:r>
          </w:p>
        </w:tc>
        <w:tc>
          <w:tcPr>
            <w:tcW w:w="6944" w:type="dxa"/>
            <w:gridSpan w:val="2"/>
          </w:tcPr>
          <w:p w:rsidR="00FC5038" w:rsidRPr="00413B52" w:rsidRDefault="00FC5038" w:rsidP="00FC5038">
            <w:pPr>
              <w:tabs>
                <w:tab w:val="left" w:pos="8280"/>
              </w:tabs>
              <w:spacing w:line="160" w:lineRule="exact"/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18"/>
                <w:szCs w:val="18"/>
                <w:lang w:val="be-BY" w:eastAsia="ru-RU"/>
              </w:rPr>
            </w:pPr>
          </w:p>
        </w:tc>
        <w:tc>
          <w:tcPr>
            <w:tcW w:w="3829" w:type="dxa"/>
            <w:tcBorders>
              <w:bottom w:val="nil"/>
            </w:tcBorders>
          </w:tcPr>
          <w:p w:rsidR="00FC5038" w:rsidRPr="00413B52" w:rsidRDefault="00FC5038" w:rsidP="00FC5038">
            <w:pPr>
              <w:tabs>
                <w:tab w:val="left" w:pos="8280"/>
              </w:tabs>
              <w:spacing w:line="160" w:lineRule="exact"/>
              <w:jc w:val="center"/>
              <w:rPr>
                <w:rFonts w:ascii="Times New Roman" w:hAnsi="Times New Roman" w:cs="Times New Roman"/>
                <w:b/>
                <w:spacing w:val="-12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spacing w:val="-12"/>
                <w:sz w:val="18"/>
                <w:szCs w:val="18"/>
                <w:lang w:val="be-BY"/>
              </w:rPr>
              <w:t>ПРАКТЫКУМ ПА КУЛЬТУРЫ МАЎЛЕНЧЫХ ЗНОСІН</w:t>
            </w:r>
          </w:p>
          <w:p w:rsidR="00FC5038" w:rsidRPr="00413B52" w:rsidRDefault="00FC5038" w:rsidP="00FC5038">
            <w:pPr>
              <w:tabs>
                <w:tab w:val="left" w:pos="8280"/>
              </w:tabs>
              <w:spacing w:line="160" w:lineRule="exact"/>
              <w:jc w:val="center"/>
              <w:rPr>
                <w:rFonts w:ascii="Times New Roman" w:hAnsi="Times New Roman" w:cs="Times New Roman"/>
                <w:b/>
                <w:spacing w:val="-12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spacing w:val="-12"/>
                <w:sz w:val="18"/>
                <w:szCs w:val="18"/>
                <w:lang w:val="be-BY"/>
              </w:rPr>
              <w:t>ст. в. Салохіна В.В.</w:t>
            </w:r>
            <w:r w:rsidRPr="00413B52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be-BY" w:eastAsia="ru-RU"/>
              </w:rPr>
              <w:t xml:space="preserve"> к.2 аўд. 2-6</w:t>
            </w:r>
          </w:p>
        </w:tc>
        <w:tc>
          <w:tcPr>
            <w:tcW w:w="3686" w:type="dxa"/>
            <w:gridSpan w:val="3"/>
            <w:tcBorders>
              <w:bottom w:val="nil"/>
            </w:tcBorders>
          </w:tcPr>
          <w:p w:rsidR="00FC5038" w:rsidRPr="00413B52" w:rsidRDefault="00FC5038" w:rsidP="00FC5038">
            <w:pPr>
              <w:tabs>
                <w:tab w:val="left" w:pos="8280"/>
              </w:tabs>
              <w:spacing w:line="160" w:lineRule="exact"/>
              <w:jc w:val="center"/>
              <w:rPr>
                <w:rFonts w:ascii="Times New Roman" w:hAnsi="Times New Roman" w:cs="Times New Roman"/>
                <w:b/>
                <w:spacing w:val="-12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spacing w:val="-12"/>
                <w:sz w:val="18"/>
                <w:szCs w:val="18"/>
                <w:lang w:val="be-BY"/>
              </w:rPr>
              <w:t>ПРАКТЫКУМ ПА КУЛЬТУРЫ МАЎЛЕНЧЫХ ЗНОСІН</w:t>
            </w:r>
          </w:p>
          <w:p w:rsidR="00FC5038" w:rsidRPr="00413B52" w:rsidRDefault="00FC5038" w:rsidP="00FC5038">
            <w:pPr>
              <w:tabs>
                <w:tab w:val="left" w:pos="8280"/>
              </w:tabs>
              <w:spacing w:line="160" w:lineRule="exact"/>
              <w:jc w:val="center"/>
              <w:rPr>
                <w:rFonts w:ascii="Times New Roman" w:hAnsi="Times New Roman" w:cs="Times New Roman"/>
                <w:b/>
                <w:spacing w:val="-12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spacing w:val="-12"/>
                <w:sz w:val="18"/>
                <w:szCs w:val="18"/>
                <w:lang w:val="be-BY"/>
              </w:rPr>
              <w:t>ст. в. Багдановіч А.Г</w:t>
            </w:r>
            <w:r w:rsidRPr="00413B52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be-BY" w:eastAsia="ru-RU"/>
              </w:rPr>
              <w:t xml:space="preserve"> к.3 аўд. 202</w:t>
            </w:r>
          </w:p>
        </w:tc>
      </w:tr>
      <w:tr w:rsidR="00FC5038" w:rsidRPr="00B55BFA" w:rsidTr="00FE2C51">
        <w:trPr>
          <w:trHeight w:val="20"/>
        </w:trPr>
        <w:tc>
          <w:tcPr>
            <w:tcW w:w="567" w:type="dxa"/>
            <w:vMerge w:val="restart"/>
            <w:tcBorders>
              <w:top w:val="thinThickThinSmallGap" w:sz="12" w:space="0" w:color="auto"/>
              <w:right w:val="double" w:sz="4" w:space="0" w:color="auto"/>
            </w:tcBorders>
            <w:textDirection w:val="btLr"/>
            <w:vAlign w:val="bottom"/>
          </w:tcPr>
          <w:p w:rsidR="00FC5038" w:rsidRPr="00413B52" w:rsidRDefault="00FC5038" w:rsidP="00FC5038">
            <w:pPr>
              <w:tabs>
                <w:tab w:val="left" w:pos="8280"/>
              </w:tabs>
              <w:spacing w:line="20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Cs w:val="28"/>
                <w:lang w:val="be-BY" w:eastAsia="ru-RU"/>
              </w:rPr>
              <w:t>Чацвер</w:t>
            </w:r>
          </w:p>
          <w:p w:rsidR="00FC5038" w:rsidRPr="00413B52" w:rsidRDefault="00FC5038" w:rsidP="00FC5038">
            <w:pPr>
              <w:tabs>
                <w:tab w:val="left" w:pos="8280"/>
              </w:tabs>
              <w:spacing w:line="20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Cs w:val="28"/>
                <w:lang w:val="be-BY" w:eastAsia="ru-RU"/>
              </w:rPr>
              <w:t>13.02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C5038" w:rsidRPr="00413B52" w:rsidRDefault="00FC5038" w:rsidP="00FC5038">
            <w:pPr>
              <w:shd w:val="clear" w:color="auto" w:fill="FFFFFF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09:00</w:t>
            </w:r>
          </w:p>
        </w:tc>
        <w:tc>
          <w:tcPr>
            <w:tcW w:w="6944" w:type="dxa"/>
            <w:gridSpan w:val="2"/>
            <w:tcBorders>
              <w:top w:val="thinThickThinSmallGap" w:sz="12" w:space="0" w:color="auto"/>
              <w:left w:val="single" w:sz="4" w:space="0" w:color="auto"/>
            </w:tcBorders>
          </w:tcPr>
          <w:p w:rsidR="00FC5038" w:rsidRPr="00413B52" w:rsidRDefault="00FC5038" w:rsidP="00FC5038">
            <w:pPr>
              <w:spacing w:line="160" w:lineRule="exact"/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12"/>
                <w:sz w:val="18"/>
                <w:szCs w:val="18"/>
                <w:lang w:val="be-BY" w:eastAsia="ru-RU"/>
              </w:rPr>
              <w:t xml:space="preserve">ПРАГМАТЫКА </w:t>
            </w:r>
          </w:p>
          <w:p w:rsidR="00FC5038" w:rsidRPr="00413B52" w:rsidRDefault="00FC5038" w:rsidP="00FC5038">
            <w:pPr>
              <w:tabs>
                <w:tab w:val="left" w:pos="8280"/>
              </w:tabs>
              <w:spacing w:line="160" w:lineRule="exact"/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be-BY" w:eastAsia="ru-RU"/>
              </w:rPr>
              <w:t>дац. Багацікава Л.І. к.3 аўд. 203</w:t>
            </w:r>
          </w:p>
        </w:tc>
        <w:tc>
          <w:tcPr>
            <w:tcW w:w="7515" w:type="dxa"/>
            <w:gridSpan w:val="4"/>
            <w:tcBorders>
              <w:top w:val="thinThickThinSmallGap" w:sz="12" w:space="0" w:color="auto"/>
              <w:left w:val="single" w:sz="4" w:space="0" w:color="auto"/>
            </w:tcBorders>
          </w:tcPr>
          <w:p w:rsidR="00FC5038" w:rsidRPr="00413B52" w:rsidRDefault="00FC5038" w:rsidP="00FC5038">
            <w:pPr>
              <w:spacing w:line="160" w:lineRule="exact"/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18"/>
                <w:szCs w:val="18"/>
                <w:lang w:val="be-BY" w:eastAsia="ru-RU"/>
              </w:rPr>
            </w:pPr>
          </w:p>
        </w:tc>
      </w:tr>
      <w:tr w:rsidR="00FC5038" w:rsidRPr="00413B52" w:rsidTr="00FE2C51">
        <w:tc>
          <w:tcPr>
            <w:tcW w:w="567" w:type="dxa"/>
            <w:vMerge/>
            <w:tcBorders>
              <w:right w:val="double" w:sz="4" w:space="0" w:color="auto"/>
            </w:tcBorders>
          </w:tcPr>
          <w:p w:rsidR="00FC5038" w:rsidRPr="00413B52" w:rsidRDefault="00FC5038" w:rsidP="00FC5038">
            <w:pPr>
              <w:tabs>
                <w:tab w:val="left" w:pos="8280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szCs w:val="30"/>
                <w:lang w:val="be-BY" w:eastAsia="ru-RU"/>
              </w:rPr>
            </w:pPr>
          </w:p>
        </w:tc>
        <w:tc>
          <w:tcPr>
            <w:tcW w:w="851" w:type="dxa"/>
          </w:tcPr>
          <w:p w:rsidR="00FC5038" w:rsidRPr="00413B52" w:rsidRDefault="00FC5038" w:rsidP="00FC5038">
            <w:pPr>
              <w:shd w:val="clear" w:color="auto" w:fill="FFFFFF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10:45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C5038" w:rsidRPr="00413B52" w:rsidRDefault="00FC5038" w:rsidP="00FC5038">
            <w:pPr>
              <w:shd w:val="clear" w:color="auto" w:fill="FFFFFF"/>
              <w:spacing w:line="160" w:lineRule="exact"/>
              <w:ind w:right="-111"/>
              <w:jc w:val="center"/>
              <w:rPr>
                <w:rFonts w:ascii="Times New Roman" w:eastAsia="Times New Roman" w:hAnsi="Times New Roman" w:cs="Times New Roman"/>
                <w:b/>
                <w:caps/>
                <w:spacing w:val="-12"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caps/>
                <w:spacing w:val="-12"/>
                <w:sz w:val="18"/>
                <w:szCs w:val="18"/>
                <w:lang w:val="be-BY" w:eastAsia="ru-RU"/>
              </w:rPr>
              <w:t>Практыка вуснай і пісьмовай мовы</w:t>
            </w:r>
          </w:p>
          <w:p w:rsidR="00FC5038" w:rsidRPr="00413B52" w:rsidRDefault="00FC5038" w:rsidP="00FC5038">
            <w:pPr>
              <w:tabs>
                <w:tab w:val="left" w:pos="8280"/>
              </w:tabs>
              <w:spacing w:line="160" w:lineRule="exact"/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be-BY" w:eastAsia="ru-RU"/>
              </w:rPr>
              <w:t>ст. в. Салохіна В.В. к.3 аўд. 203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</w:tcPr>
          <w:p w:rsidR="00FC5038" w:rsidRPr="00413B52" w:rsidRDefault="00FC5038" w:rsidP="00FC5038">
            <w:pPr>
              <w:shd w:val="clear" w:color="auto" w:fill="FFFFFF"/>
              <w:spacing w:line="160" w:lineRule="exact"/>
              <w:ind w:right="-111"/>
              <w:jc w:val="center"/>
              <w:rPr>
                <w:rFonts w:ascii="Times New Roman" w:eastAsia="Times New Roman" w:hAnsi="Times New Roman" w:cs="Times New Roman"/>
                <w:b/>
                <w:caps/>
                <w:spacing w:val="-12"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caps/>
                <w:spacing w:val="-12"/>
                <w:sz w:val="18"/>
                <w:szCs w:val="18"/>
                <w:lang w:val="be-BY" w:eastAsia="ru-RU"/>
              </w:rPr>
              <w:t>Практыка вуснай і пісьмовай мовы</w:t>
            </w:r>
          </w:p>
          <w:p w:rsidR="00FC5038" w:rsidRPr="00413B52" w:rsidRDefault="00FC5038" w:rsidP="00FC5038">
            <w:pPr>
              <w:tabs>
                <w:tab w:val="left" w:pos="8280"/>
              </w:tabs>
              <w:spacing w:line="160" w:lineRule="exact"/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be-BY" w:eastAsia="ru-RU"/>
              </w:rPr>
              <w:t>ст. в. Багдановіч А.Г к.3 аўд. 202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</w:tcPr>
          <w:p w:rsidR="00FC5038" w:rsidRPr="00413B52" w:rsidRDefault="00FC5038" w:rsidP="00FC5038">
            <w:pPr>
              <w:tabs>
                <w:tab w:val="left" w:pos="8280"/>
              </w:tabs>
              <w:spacing w:line="160" w:lineRule="exact"/>
              <w:jc w:val="center"/>
              <w:rPr>
                <w:rFonts w:ascii="Times New Roman" w:hAnsi="Times New Roman" w:cs="Times New Roman"/>
                <w:b/>
                <w:spacing w:val="-12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spacing w:val="-12"/>
                <w:sz w:val="18"/>
                <w:szCs w:val="18"/>
                <w:lang w:val="be-BY"/>
              </w:rPr>
              <w:t>СТРАТЭГІЯ КАМУНІКАТЫЎНЫХ ПАВОДЗІН НА ЗАМЕЖНАЙ МОВЕ</w:t>
            </w:r>
          </w:p>
          <w:p w:rsidR="00FC5038" w:rsidRPr="00413B52" w:rsidRDefault="00FC5038" w:rsidP="00FC5038">
            <w:pPr>
              <w:tabs>
                <w:tab w:val="left" w:pos="8280"/>
              </w:tabs>
              <w:spacing w:line="160" w:lineRule="exact"/>
              <w:jc w:val="center"/>
              <w:rPr>
                <w:rFonts w:ascii="Times New Roman" w:hAnsi="Times New Roman" w:cs="Times New Roman"/>
                <w:b/>
                <w:spacing w:val="-12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spacing w:val="-12"/>
                <w:sz w:val="18"/>
                <w:szCs w:val="18"/>
                <w:lang w:val="be-BY"/>
              </w:rPr>
              <w:t>дац. Багацікава Л.І.</w:t>
            </w:r>
            <w:r w:rsidRPr="00413B52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be-BY" w:eastAsia="ru-RU"/>
              </w:rPr>
              <w:t xml:space="preserve"> к.3 аўд. 205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5038" w:rsidRPr="00413B52" w:rsidRDefault="00FC5038" w:rsidP="00FC5038">
            <w:pPr>
              <w:tabs>
                <w:tab w:val="left" w:pos="8280"/>
              </w:tabs>
              <w:spacing w:line="160" w:lineRule="exact"/>
              <w:jc w:val="center"/>
              <w:rPr>
                <w:rFonts w:ascii="Times New Roman" w:hAnsi="Times New Roman" w:cs="Times New Roman"/>
                <w:b/>
                <w:spacing w:val="-12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spacing w:val="-12"/>
                <w:sz w:val="18"/>
                <w:szCs w:val="18"/>
                <w:lang w:val="be-BY"/>
              </w:rPr>
              <w:t>СТРАТЭГІЯ КАМУНІКАТЫЎНЫХ ПАВОДЗІН НА ЗАМЕЖНАЙ МОВЕ</w:t>
            </w:r>
          </w:p>
          <w:p w:rsidR="00FC5038" w:rsidRPr="00413B52" w:rsidRDefault="00FC5038" w:rsidP="00FC5038">
            <w:pPr>
              <w:tabs>
                <w:tab w:val="left" w:pos="8280"/>
              </w:tabs>
              <w:spacing w:line="160" w:lineRule="exact"/>
              <w:jc w:val="center"/>
              <w:rPr>
                <w:rFonts w:ascii="Times New Roman" w:hAnsi="Times New Roman" w:cs="Times New Roman"/>
                <w:b/>
                <w:spacing w:val="-12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spacing w:val="-12"/>
                <w:sz w:val="18"/>
                <w:szCs w:val="18"/>
                <w:lang w:val="be-BY"/>
              </w:rPr>
              <w:t>в. Астроўская С. Л</w:t>
            </w:r>
            <w:r w:rsidRPr="00413B52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be-BY" w:eastAsia="ru-RU"/>
              </w:rPr>
              <w:t xml:space="preserve"> к.3 аўд. 204</w:t>
            </w:r>
          </w:p>
        </w:tc>
      </w:tr>
      <w:tr w:rsidR="00FC5038" w:rsidRPr="00413B52" w:rsidTr="00FE2C51">
        <w:trPr>
          <w:trHeight w:val="265"/>
        </w:trPr>
        <w:tc>
          <w:tcPr>
            <w:tcW w:w="567" w:type="dxa"/>
            <w:vMerge/>
            <w:tcBorders>
              <w:right w:val="double" w:sz="4" w:space="0" w:color="auto"/>
            </w:tcBorders>
          </w:tcPr>
          <w:p w:rsidR="00FC5038" w:rsidRPr="00413B52" w:rsidRDefault="00FC5038" w:rsidP="00FC5038">
            <w:pPr>
              <w:tabs>
                <w:tab w:val="left" w:pos="8280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szCs w:val="30"/>
                <w:lang w:val="be-BY" w:eastAsia="ru-RU"/>
              </w:rPr>
            </w:pPr>
          </w:p>
        </w:tc>
        <w:tc>
          <w:tcPr>
            <w:tcW w:w="851" w:type="dxa"/>
          </w:tcPr>
          <w:p w:rsidR="00FC5038" w:rsidRPr="00413B52" w:rsidRDefault="00FC5038" w:rsidP="00FC5038">
            <w:pPr>
              <w:shd w:val="clear" w:color="auto" w:fill="FFFFFF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12:40</w:t>
            </w:r>
          </w:p>
        </w:tc>
        <w:tc>
          <w:tcPr>
            <w:tcW w:w="6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038" w:rsidRPr="00413B52" w:rsidRDefault="00FC5038" w:rsidP="00FC5038">
            <w:pPr>
              <w:tabs>
                <w:tab w:val="left" w:pos="8280"/>
              </w:tabs>
              <w:spacing w:line="160" w:lineRule="exact"/>
              <w:jc w:val="center"/>
              <w:rPr>
                <w:rFonts w:ascii="Times New Roman" w:eastAsia="Times New Roman" w:hAnsi="Times New Roman" w:cs="Times New Roman"/>
                <w:caps/>
                <w:spacing w:val="-12"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12"/>
                <w:sz w:val="18"/>
                <w:szCs w:val="18"/>
                <w:lang w:val="be-BY" w:eastAsia="ru-RU"/>
              </w:rPr>
              <w:t xml:space="preserve">СІНТАКТЫКА </w:t>
            </w:r>
          </w:p>
          <w:p w:rsidR="00FC5038" w:rsidRPr="00413B52" w:rsidRDefault="00FC5038" w:rsidP="00FC5038">
            <w:pPr>
              <w:tabs>
                <w:tab w:val="left" w:pos="8280"/>
              </w:tabs>
              <w:spacing w:line="160" w:lineRule="exact"/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be-BY" w:eastAsia="ru-RU"/>
              </w:rPr>
              <w:t>ст. в. Чарнякова А. А. к.3 аўд. 204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038" w:rsidRPr="00413B52" w:rsidRDefault="00FC5038" w:rsidP="00FC5038">
            <w:pPr>
              <w:tabs>
                <w:tab w:val="left" w:pos="8280"/>
              </w:tabs>
              <w:spacing w:line="160" w:lineRule="exact"/>
              <w:jc w:val="center"/>
              <w:rPr>
                <w:rFonts w:ascii="Times New Roman" w:hAnsi="Times New Roman" w:cs="Times New Roman"/>
                <w:b/>
                <w:spacing w:val="-12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spacing w:val="-12"/>
                <w:sz w:val="18"/>
                <w:szCs w:val="18"/>
                <w:lang w:val="be-BY"/>
              </w:rPr>
              <w:t>СТРАТЭГІЯ КАМУНІКАТЫЎНЫХ ПАВОДЗІН НА ЗАМЕЖНАЙ МОВЕ</w:t>
            </w:r>
          </w:p>
          <w:p w:rsidR="00FC5038" w:rsidRPr="00413B52" w:rsidRDefault="00FC5038" w:rsidP="00FC5038">
            <w:pPr>
              <w:tabs>
                <w:tab w:val="left" w:pos="8280"/>
              </w:tabs>
              <w:spacing w:line="160" w:lineRule="exact"/>
              <w:jc w:val="center"/>
              <w:rPr>
                <w:rFonts w:ascii="Times New Roman" w:hAnsi="Times New Roman" w:cs="Times New Roman"/>
                <w:b/>
                <w:spacing w:val="-12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spacing w:val="-12"/>
                <w:sz w:val="18"/>
                <w:szCs w:val="18"/>
                <w:lang w:val="be-BY"/>
              </w:rPr>
              <w:t>дац. Багацікава Л.І.</w:t>
            </w:r>
            <w:r w:rsidRPr="00413B52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be-BY" w:eastAsia="ru-RU"/>
              </w:rPr>
              <w:t xml:space="preserve"> к.3 аўд. 205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038" w:rsidRPr="00413B52" w:rsidRDefault="00FC5038" w:rsidP="00FC5038">
            <w:pPr>
              <w:tabs>
                <w:tab w:val="left" w:pos="8280"/>
              </w:tabs>
              <w:spacing w:line="160" w:lineRule="exact"/>
              <w:jc w:val="center"/>
              <w:rPr>
                <w:rFonts w:ascii="Times New Roman" w:hAnsi="Times New Roman" w:cs="Times New Roman"/>
                <w:b/>
                <w:spacing w:val="-12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spacing w:val="-12"/>
                <w:sz w:val="18"/>
                <w:szCs w:val="18"/>
                <w:lang w:val="be-BY"/>
              </w:rPr>
              <w:t>СТРАТЭГІЯ КАМУНІКАТЫЎНАЫХ ПАВОДЗІН НА ЗАМЕЖНАЙ МОВЕ</w:t>
            </w:r>
          </w:p>
          <w:p w:rsidR="00FC5038" w:rsidRPr="00413B52" w:rsidRDefault="00FC5038" w:rsidP="00FC5038">
            <w:pPr>
              <w:tabs>
                <w:tab w:val="left" w:pos="8280"/>
              </w:tabs>
              <w:spacing w:line="160" w:lineRule="exact"/>
              <w:jc w:val="center"/>
              <w:rPr>
                <w:rFonts w:ascii="Times New Roman" w:hAnsi="Times New Roman" w:cs="Times New Roman"/>
                <w:b/>
                <w:spacing w:val="-12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spacing w:val="-12"/>
                <w:sz w:val="18"/>
                <w:szCs w:val="18"/>
                <w:lang w:val="be-BY"/>
              </w:rPr>
              <w:t>в. Астроўская С. Л</w:t>
            </w:r>
            <w:r w:rsidRPr="00413B52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be-BY" w:eastAsia="ru-RU"/>
              </w:rPr>
              <w:t xml:space="preserve"> к.2 аўд. 2-6</w:t>
            </w:r>
          </w:p>
        </w:tc>
      </w:tr>
      <w:tr w:rsidR="00FC5038" w:rsidRPr="00413B52" w:rsidTr="00FE2C51">
        <w:trPr>
          <w:trHeight w:val="85"/>
        </w:trPr>
        <w:tc>
          <w:tcPr>
            <w:tcW w:w="567" w:type="dxa"/>
            <w:vMerge/>
            <w:tcBorders>
              <w:bottom w:val="thinThickThinSmallGap" w:sz="12" w:space="0" w:color="auto"/>
              <w:right w:val="double" w:sz="4" w:space="0" w:color="auto"/>
            </w:tcBorders>
          </w:tcPr>
          <w:p w:rsidR="00FC5038" w:rsidRPr="00413B52" w:rsidRDefault="00FC5038" w:rsidP="00FC5038">
            <w:pPr>
              <w:tabs>
                <w:tab w:val="left" w:pos="8280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szCs w:val="30"/>
                <w:lang w:val="be-BY" w:eastAsia="ru-RU"/>
              </w:rPr>
            </w:pPr>
          </w:p>
        </w:tc>
        <w:tc>
          <w:tcPr>
            <w:tcW w:w="851" w:type="dxa"/>
          </w:tcPr>
          <w:p w:rsidR="00FC5038" w:rsidRPr="00413B52" w:rsidRDefault="00FC5038" w:rsidP="00FC5038">
            <w:pPr>
              <w:shd w:val="clear" w:color="auto" w:fill="FFFFFF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14:35</w:t>
            </w:r>
          </w:p>
        </w:tc>
        <w:tc>
          <w:tcPr>
            <w:tcW w:w="3260" w:type="dxa"/>
            <w:tcBorders>
              <w:top w:val="single" w:sz="4" w:space="0" w:color="auto"/>
              <w:bottom w:val="thinThickThinSmallGap" w:sz="12" w:space="0" w:color="auto"/>
            </w:tcBorders>
          </w:tcPr>
          <w:p w:rsidR="00FC5038" w:rsidRPr="00413B52" w:rsidRDefault="00FC5038" w:rsidP="00FC5038">
            <w:pPr>
              <w:shd w:val="clear" w:color="auto" w:fill="FFFFFF"/>
              <w:spacing w:line="160" w:lineRule="exact"/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12"/>
                <w:sz w:val="18"/>
                <w:szCs w:val="18"/>
                <w:lang w:val="be-BY" w:eastAsia="ru-RU"/>
              </w:rPr>
              <w:t>ВУСНЫ ПЕРАКЛАД</w:t>
            </w:r>
          </w:p>
          <w:p w:rsidR="00FC5038" w:rsidRPr="00413B52" w:rsidRDefault="00FC5038" w:rsidP="00FC5038">
            <w:pPr>
              <w:tabs>
                <w:tab w:val="left" w:pos="8280"/>
              </w:tabs>
              <w:spacing w:line="160" w:lineRule="exact"/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be-BY" w:eastAsia="ru-RU"/>
              </w:rPr>
              <w:t>дац. Багацікава Л.І. к.3 аўд. 223</w:t>
            </w:r>
          </w:p>
        </w:tc>
        <w:tc>
          <w:tcPr>
            <w:tcW w:w="3684" w:type="dxa"/>
            <w:tcBorders>
              <w:top w:val="single" w:sz="4" w:space="0" w:color="auto"/>
              <w:bottom w:val="thinThickThinSmallGap" w:sz="12" w:space="0" w:color="auto"/>
            </w:tcBorders>
          </w:tcPr>
          <w:p w:rsidR="00FC5038" w:rsidRPr="00413B52" w:rsidRDefault="00FC5038" w:rsidP="00FC5038">
            <w:pPr>
              <w:tabs>
                <w:tab w:val="left" w:pos="8280"/>
              </w:tabs>
              <w:spacing w:line="160" w:lineRule="exact"/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18"/>
                <w:szCs w:val="18"/>
                <w:lang w:val="be-BY" w:eastAsia="ru-RU"/>
              </w:rPr>
            </w:pPr>
          </w:p>
        </w:tc>
        <w:tc>
          <w:tcPr>
            <w:tcW w:w="7515" w:type="dxa"/>
            <w:gridSpan w:val="4"/>
            <w:tcBorders>
              <w:top w:val="single" w:sz="4" w:space="0" w:color="auto"/>
              <w:bottom w:val="thinThickThinSmallGap" w:sz="12" w:space="0" w:color="auto"/>
            </w:tcBorders>
          </w:tcPr>
          <w:p w:rsidR="00FC5038" w:rsidRPr="00413B52" w:rsidRDefault="00FC5038" w:rsidP="00FC5038">
            <w:pPr>
              <w:tabs>
                <w:tab w:val="left" w:pos="8280"/>
              </w:tabs>
              <w:spacing w:line="160" w:lineRule="exact"/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18"/>
                <w:szCs w:val="18"/>
                <w:lang w:val="be-BY" w:eastAsia="ru-RU"/>
              </w:rPr>
            </w:pPr>
          </w:p>
        </w:tc>
      </w:tr>
      <w:tr w:rsidR="00FC5038" w:rsidRPr="00413B52" w:rsidTr="00FE2C51">
        <w:trPr>
          <w:trHeight w:val="238"/>
        </w:trPr>
        <w:tc>
          <w:tcPr>
            <w:tcW w:w="567" w:type="dxa"/>
            <w:vMerge w:val="restart"/>
            <w:tcBorders>
              <w:top w:val="thinThickThinSmallGap" w:sz="12" w:space="0" w:color="auto"/>
              <w:right w:val="double" w:sz="4" w:space="0" w:color="auto"/>
            </w:tcBorders>
            <w:textDirection w:val="btLr"/>
          </w:tcPr>
          <w:p w:rsidR="00FC5038" w:rsidRPr="00413B52" w:rsidRDefault="00FC5038" w:rsidP="00FC5038">
            <w:pPr>
              <w:tabs>
                <w:tab w:val="left" w:pos="8280"/>
              </w:tabs>
              <w:spacing w:line="20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Cs w:val="28"/>
                <w:lang w:val="be-BY" w:eastAsia="ru-RU"/>
              </w:rPr>
              <w:t>Пятніца</w:t>
            </w:r>
          </w:p>
          <w:p w:rsidR="00FC5038" w:rsidRPr="00413B52" w:rsidRDefault="00FC5038" w:rsidP="00FC5038">
            <w:pPr>
              <w:tabs>
                <w:tab w:val="left" w:pos="8280"/>
              </w:tabs>
              <w:spacing w:line="20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Cs w:val="30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Cs w:val="28"/>
                <w:lang w:val="be-BY" w:eastAsia="ru-RU"/>
              </w:rPr>
              <w:t>14.02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C5038" w:rsidRPr="00413B52" w:rsidRDefault="00FC5038" w:rsidP="00FC5038">
            <w:pPr>
              <w:shd w:val="clear" w:color="auto" w:fill="FFFFFF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09:00</w:t>
            </w:r>
          </w:p>
        </w:tc>
        <w:tc>
          <w:tcPr>
            <w:tcW w:w="3260" w:type="dxa"/>
            <w:tcBorders>
              <w:top w:val="thinThickThinSmallGap" w:sz="12" w:space="0" w:color="auto"/>
            </w:tcBorders>
          </w:tcPr>
          <w:p w:rsidR="00FC5038" w:rsidRPr="00413B52" w:rsidRDefault="00FC5038" w:rsidP="00FC5038">
            <w:pPr>
              <w:tabs>
                <w:tab w:val="left" w:pos="8280"/>
              </w:tabs>
              <w:spacing w:after="80" w:line="160" w:lineRule="exact"/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18"/>
                <w:szCs w:val="18"/>
                <w:lang w:val="be-BY" w:eastAsia="ru-RU"/>
              </w:rPr>
            </w:pPr>
          </w:p>
        </w:tc>
        <w:tc>
          <w:tcPr>
            <w:tcW w:w="3684" w:type="dxa"/>
            <w:tcBorders>
              <w:top w:val="thinThickThinSmallGap" w:sz="12" w:space="0" w:color="auto"/>
            </w:tcBorders>
          </w:tcPr>
          <w:p w:rsidR="00FC5038" w:rsidRPr="00413B52" w:rsidRDefault="00FC5038" w:rsidP="00FC5038">
            <w:pPr>
              <w:shd w:val="clear" w:color="auto" w:fill="FFFFFF"/>
              <w:spacing w:line="160" w:lineRule="exact"/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12"/>
                <w:sz w:val="18"/>
                <w:szCs w:val="18"/>
                <w:lang w:val="be-BY" w:eastAsia="ru-RU"/>
              </w:rPr>
              <w:t>ВУСНЫ ПЕРАКЛАД</w:t>
            </w:r>
          </w:p>
          <w:p w:rsidR="00FC5038" w:rsidRPr="00413B52" w:rsidRDefault="00FC5038" w:rsidP="00FC5038">
            <w:pPr>
              <w:tabs>
                <w:tab w:val="left" w:pos="8280"/>
              </w:tabs>
              <w:spacing w:after="80" w:line="160" w:lineRule="exact"/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be-BY" w:eastAsia="ru-RU"/>
              </w:rPr>
              <w:t>дац. Багацікава Л.І. к.2 аўд. 2-6</w:t>
            </w:r>
          </w:p>
        </w:tc>
        <w:tc>
          <w:tcPr>
            <w:tcW w:w="3829" w:type="dxa"/>
            <w:tcBorders>
              <w:top w:val="thinThickThinSmallGap" w:sz="12" w:space="0" w:color="auto"/>
            </w:tcBorders>
          </w:tcPr>
          <w:p w:rsidR="00FC5038" w:rsidRPr="00413B52" w:rsidRDefault="00FC5038" w:rsidP="00FC5038">
            <w:pPr>
              <w:tabs>
                <w:tab w:val="left" w:pos="8280"/>
              </w:tabs>
              <w:spacing w:line="160" w:lineRule="exact"/>
              <w:jc w:val="center"/>
              <w:rPr>
                <w:rFonts w:ascii="Times New Roman" w:hAnsi="Times New Roman" w:cs="Times New Roman"/>
                <w:b/>
                <w:spacing w:val="-12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spacing w:val="-12"/>
                <w:sz w:val="18"/>
                <w:szCs w:val="18"/>
                <w:lang w:val="be-BY"/>
              </w:rPr>
              <w:t>МОДУЛЬ "ПЕРАКЛАД" (НА БАЗЕ ДРУГОЙ ЗАМЕЖНАЙ МОВЫ)</w:t>
            </w:r>
          </w:p>
          <w:p w:rsidR="00FC5038" w:rsidRPr="00413B52" w:rsidRDefault="00FC5038" w:rsidP="00FC5038">
            <w:pPr>
              <w:tabs>
                <w:tab w:val="left" w:pos="8280"/>
              </w:tabs>
              <w:spacing w:line="160" w:lineRule="exact"/>
              <w:jc w:val="center"/>
              <w:rPr>
                <w:rFonts w:ascii="Times New Roman" w:hAnsi="Times New Roman" w:cs="Times New Roman"/>
                <w:b/>
                <w:spacing w:val="-12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spacing w:val="-12"/>
                <w:sz w:val="18"/>
                <w:szCs w:val="18"/>
                <w:lang w:val="be-BY"/>
              </w:rPr>
              <w:t>ст. в. Салохіна В.В.</w:t>
            </w:r>
            <w:r w:rsidRPr="00413B52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be-BY" w:eastAsia="ru-RU"/>
              </w:rPr>
              <w:t xml:space="preserve"> к.3 аўд. 223</w:t>
            </w:r>
          </w:p>
        </w:tc>
        <w:tc>
          <w:tcPr>
            <w:tcW w:w="3686" w:type="dxa"/>
            <w:gridSpan w:val="3"/>
            <w:tcBorders>
              <w:top w:val="thinThickThinSmallGap" w:sz="12" w:space="0" w:color="auto"/>
            </w:tcBorders>
          </w:tcPr>
          <w:p w:rsidR="00FC5038" w:rsidRPr="00413B52" w:rsidRDefault="00FC5038" w:rsidP="00FC5038">
            <w:pPr>
              <w:tabs>
                <w:tab w:val="left" w:pos="8280"/>
              </w:tabs>
              <w:spacing w:line="160" w:lineRule="exact"/>
              <w:jc w:val="center"/>
              <w:rPr>
                <w:rFonts w:ascii="Times New Roman" w:hAnsi="Times New Roman" w:cs="Times New Roman"/>
                <w:b/>
                <w:spacing w:val="-12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spacing w:val="-12"/>
                <w:sz w:val="18"/>
                <w:szCs w:val="18"/>
                <w:lang w:val="be-BY"/>
              </w:rPr>
              <w:t>МОДУЛЬ "ПЕРАКЛАД" (НА БАЗЕ ДРУГОЙ ЗАМЕЖНАЙ МОВЫ)</w:t>
            </w:r>
          </w:p>
          <w:p w:rsidR="00FC5038" w:rsidRPr="00413B52" w:rsidRDefault="00FC5038" w:rsidP="00FC5038">
            <w:pPr>
              <w:tabs>
                <w:tab w:val="left" w:pos="8280"/>
              </w:tabs>
              <w:spacing w:line="160" w:lineRule="exact"/>
              <w:jc w:val="center"/>
              <w:rPr>
                <w:rFonts w:ascii="Times New Roman" w:hAnsi="Times New Roman" w:cs="Times New Roman"/>
                <w:b/>
                <w:spacing w:val="-12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spacing w:val="-12"/>
                <w:sz w:val="18"/>
                <w:szCs w:val="18"/>
                <w:lang w:val="be-BY"/>
              </w:rPr>
              <w:t>ст. в. Багдановіч А.Г к.2 аўд. 4-11</w:t>
            </w:r>
          </w:p>
        </w:tc>
      </w:tr>
      <w:tr w:rsidR="00FC5038" w:rsidRPr="00B55BFA" w:rsidTr="00FE2C51">
        <w:trPr>
          <w:trHeight w:val="149"/>
        </w:trPr>
        <w:tc>
          <w:tcPr>
            <w:tcW w:w="567" w:type="dxa"/>
            <w:vMerge/>
            <w:tcBorders>
              <w:right w:val="double" w:sz="4" w:space="0" w:color="auto"/>
            </w:tcBorders>
          </w:tcPr>
          <w:p w:rsidR="00FC5038" w:rsidRPr="00413B52" w:rsidRDefault="00FC5038" w:rsidP="00FC5038">
            <w:pPr>
              <w:tabs>
                <w:tab w:val="left" w:pos="8280"/>
              </w:tabs>
              <w:spacing w:after="80" w:line="200" w:lineRule="exact"/>
              <w:jc w:val="center"/>
              <w:rPr>
                <w:rFonts w:ascii="Times New Roman" w:eastAsia="Times New Roman" w:hAnsi="Times New Roman" w:cs="Times New Roman"/>
                <w:b/>
                <w:szCs w:val="30"/>
                <w:lang w:val="be-BY" w:eastAsia="ru-RU"/>
              </w:rPr>
            </w:pPr>
          </w:p>
        </w:tc>
        <w:tc>
          <w:tcPr>
            <w:tcW w:w="851" w:type="dxa"/>
          </w:tcPr>
          <w:p w:rsidR="00FC5038" w:rsidRPr="00413B52" w:rsidRDefault="00FC5038" w:rsidP="00FC5038">
            <w:pPr>
              <w:shd w:val="clear" w:color="auto" w:fill="FFFFFF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10:45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C5038" w:rsidRPr="00413B52" w:rsidRDefault="00FC5038" w:rsidP="00FC5038">
            <w:pPr>
              <w:shd w:val="clear" w:color="auto" w:fill="FFFFFF"/>
              <w:spacing w:line="160" w:lineRule="exact"/>
              <w:ind w:right="-111"/>
              <w:jc w:val="center"/>
              <w:rPr>
                <w:rFonts w:ascii="Times New Roman" w:eastAsia="Times New Roman" w:hAnsi="Times New Roman" w:cs="Times New Roman"/>
                <w:b/>
                <w:caps/>
                <w:spacing w:val="-12"/>
                <w:sz w:val="16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caps/>
                <w:spacing w:val="-12"/>
                <w:sz w:val="16"/>
                <w:szCs w:val="18"/>
                <w:lang w:val="be-BY" w:eastAsia="ru-RU"/>
              </w:rPr>
              <w:t>Практыка вуснай і пісьмовай мовы</w:t>
            </w:r>
          </w:p>
          <w:p w:rsidR="00FC5038" w:rsidRPr="00413B52" w:rsidRDefault="00FC5038" w:rsidP="00FC5038">
            <w:pPr>
              <w:tabs>
                <w:tab w:val="left" w:pos="8280"/>
              </w:tabs>
              <w:spacing w:after="80" w:line="160" w:lineRule="exact"/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be-BY" w:eastAsia="ru-RU"/>
              </w:rPr>
              <w:t>ст. в. Салохіна В.В. к.3 аўд. 205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</w:tcPr>
          <w:p w:rsidR="00FC5038" w:rsidRPr="00413B52" w:rsidRDefault="00FC5038" w:rsidP="00FC5038">
            <w:pPr>
              <w:shd w:val="clear" w:color="auto" w:fill="FFFFFF"/>
              <w:spacing w:line="160" w:lineRule="exact"/>
              <w:ind w:right="-111"/>
              <w:jc w:val="center"/>
              <w:rPr>
                <w:rFonts w:ascii="Times New Roman" w:eastAsia="Times New Roman" w:hAnsi="Times New Roman" w:cs="Times New Roman"/>
                <w:b/>
                <w:caps/>
                <w:spacing w:val="-12"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caps/>
                <w:spacing w:val="-12"/>
                <w:sz w:val="18"/>
                <w:szCs w:val="18"/>
                <w:lang w:val="be-BY" w:eastAsia="ru-RU"/>
              </w:rPr>
              <w:t>Практыка вуснай і пісьмовай мовы</w:t>
            </w:r>
          </w:p>
          <w:p w:rsidR="00FC5038" w:rsidRPr="00413B52" w:rsidRDefault="00FC5038" w:rsidP="00FC5038">
            <w:pPr>
              <w:tabs>
                <w:tab w:val="left" w:pos="8280"/>
              </w:tabs>
              <w:spacing w:after="80" w:line="160" w:lineRule="exact"/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be-BY" w:eastAsia="ru-RU"/>
              </w:rPr>
              <w:t>ст. в. Багдановіч А.Г к.3 аўд. 202</w:t>
            </w:r>
          </w:p>
        </w:tc>
        <w:tc>
          <w:tcPr>
            <w:tcW w:w="75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C5038" w:rsidRPr="00413B52" w:rsidRDefault="00FC5038" w:rsidP="00FC5038">
            <w:pPr>
              <w:tabs>
                <w:tab w:val="left" w:pos="8280"/>
              </w:tabs>
              <w:spacing w:line="160" w:lineRule="exact"/>
              <w:jc w:val="center"/>
              <w:rPr>
                <w:rFonts w:ascii="Times New Roman" w:hAnsi="Times New Roman" w:cs="Times New Roman"/>
                <w:b/>
                <w:spacing w:val="-12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spacing w:val="-12"/>
                <w:sz w:val="18"/>
                <w:szCs w:val="18"/>
                <w:lang w:val="be-BY"/>
              </w:rPr>
              <w:t>ЭКАНОМІКА ТУРЫЗМУ</w:t>
            </w:r>
          </w:p>
          <w:p w:rsidR="00FC5038" w:rsidRPr="00413B52" w:rsidRDefault="00FC5038" w:rsidP="00FC5038">
            <w:pPr>
              <w:shd w:val="clear" w:color="auto" w:fill="FFFFFF"/>
              <w:spacing w:line="160" w:lineRule="exact"/>
              <w:ind w:right="-111"/>
              <w:jc w:val="center"/>
              <w:rPr>
                <w:rFonts w:ascii="Times New Roman" w:eastAsia="Times New Roman" w:hAnsi="Times New Roman" w:cs="Times New Roman"/>
                <w:b/>
                <w:caps/>
                <w:spacing w:val="-12"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hAnsi="Times New Roman" w:cs="Times New Roman"/>
                <w:spacing w:val="-12"/>
                <w:sz w:val="18"/>
                <w:szCs w:val="18"/>
                <w:lang w:val="be-BY"/>
              </w:rPr>
              <w:t>ст.в. Шаламіцкая Т.М.</w:t>
            </w:r>
            <w:r w:rsidRPr="00413B52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be-BY" w:eastAsia="ru-RU"/>
              </w:rPr>
              <w:t xml:space="preserve"> к.3 аўд. 204</w:t>
            </w:r>
          </w:p>
        </w:tc>
      </w:tr>
      <w:tr w:rsidR="00FC5038" w:rsidRPr="00B55BFA" w:rsidTr="00FE2C51">
        <w:trPr>
          <w:trHeight w:val="191"/>
        </w:trPr>
        <w:tc>
          <w:tcPr>
            <w:tcW w:w="567" w:type="dxa"/>
            <w:vMerge/>
            <w:tcBorders>
              <w:right w:val="double" w:sz="4" w:space="0" w:color="auto"/>
            </w:tcBorders>
          </w:tcPr>
          <w:p w:rsidR="00FC5038" w:rsidRPr="00413B52" w:rsidRDefault="00FC5038" w:rsidP="00FC5038">
            <w:pPr>
              <w:tabs>
                <w:tab w:val="left" w:pos="8280"/>
              </w:tabs>
              <w:spacing w:after="80" w:line="200" w:lineRule="exact"/>
              <w:jc w:val="center"/>
              <w:rPr>
                <w:rFonts w:ascii="Times New Roman" w:eastAsia="Times New Roman" w:hAnsi="Times New Roman" w:cs="Times New Roman"/>
                <w:b/>
                <w:szCs w:val="30"/>
                <w:lang w:val="be-BY" w:eastAsia="ru-RU"/>
              </w:rPr>
            </w:pPr>
          </w:p>
        </w:tc>
        <w:tc>
          <w:tcPr>
            <w:tcW w:w="851" w:type="dxa"/>
          </w:tcPr>
          <w:p w:rsidR="00FC5038" w:rsidRPr="00413B52" w:rsidRDefault="00FC5038" w:rsidP="00FC5038">
            <w:pPr>
              <w:shd w:val="clear" w:color="auto" w:fill="FFFFFF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12:40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</w:tcPr>
          <w:p w:rsidR="00FC5038" w:rsidRPr="00413B52" w:rsidRDefault="00FC5038" w:rsidP="00FC5038">
            <w:pPr>
              <w:tabs>
                <w:tab w:val="left" w:pos="8280"/>
              </w:tabs>
              <w:spacing w:after="80" w:line="160" w:lineRule="exact"/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18"/>
                <w:szCs w:val="18"/>
                <w:lang w:val="be-BY"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</w:tcBorders>
          </w:tcPr>
          <w:p w:rsidR="00FC5038" w:rsidRPr="00413B52" w:rsidRDefault="00FC5038" w:rsidP="00FC5038">
            <w:pPr>
              <w:tabs>
                <w:tab w:val="left" w:pos="8280"/>
              </w:tabs>
              <w:spacing w:after="80" w:line="160" w:lineRule="exact"/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18"/>
                <w:szCs w:val="18"/>
                <w:lang w:val="be-BY" w:eastAsia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</w:tcPr>
          <w:p w:rsidR="00FC5038" w:rsidRPr="00413B52" w:rsidRDefault="00FC5038" w:rsidP="00FC5038">
            <w:pPr>
              <w:tabs>
                <w:tab w:val="left" w:pos="8280"/>
              </w:tabs>
              <w:spacing w:line="160" w:lineRule="exact"/>
              <w:jc w:val="center"/>
              <w:rPr>
                <w:rFonts w:ascii="Times New Roman" w:hAnsi="Times New Roman" w:cs="Times New Roman"/>
                <w:b/>
                <w:spacing w:val="-12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spacing w:val="-12"/>
                <w:sz w:val="18"/>
                <w:szCs w:val="18"/>
                <w:lang w:val="be-BY"/>
              </w:rPr>
              <w:t>ПЕРАКЛАД СПЕЦЫЯЛЬНЫХ ТЭКСТАЎ (ПА НАПРАМКУ СПЕЦЫЯЛЬНАСЦІ)</w:t>
            </w:r>
          </w:p>
          <w:p w:rsidR="00FC5038" w:rsidRPr="00413B52" w:rsidRDefault="00FC5038" w:rsidP="00FC5038">
            <w:pPr>
              <w:tabs>
                <w:tab w:val="left" w:pos="8280"/>
              </w:tabs>
              <w:spacing w:after="80" w:line="160" w:lineRule="exact"/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hAnsi="Times New Roman" w:cs="Times New Roman"/>
                <w:spacing w:val="-12"/>
                <w:sz w:val="18"/>
                <w:szCs w:val="18"/>
                <w:lang w:val="be-BY"/>
              </w:rPr>
              <w:t>в. Астроўская С. Л</w:t>
            </w:r>
            <w:r w:rsidRPr="00413B52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be-BY" w:eastAsia="ru-RU"/>
              </w:rPr>
              <w:t xml:space="preserve"> к.3 аўд. 205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C5038" w:rsidRPr="00413B52" w:rsidRDefault="00FC5038" w:rsidP="00FC5038">
            <w:pPr>
              <w:tabs>
                <w:tab w:val="left" w:pos="8280"/>
              </w:tabs>
              <w:spacing w:line="160" w:lineRule="exact"/>
              <w:jc w:val="center"/>
              <w:rPr>
                <w:rFonts w:ascii="Times New Roman" w:hAnsi="Times New Roman" w:cs="Times New Roman"/>
                <w:b/>
                <w:spacing w:val="-12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spacing w:val="-12"/>
                <w:sz w:val="18"/>
                <w:szCs w:val="18"/>
                <w:lang w:val="be-BY"/>
              </w:rPr>
              <w:t>ПАСЛЯДОЎНЫ ПЕРАКЛАД</w:t>
            </w:r>
          </w:p>
          <w:p w:rsidR="00FC5038" w:rsidRPr="00413B52" w:rsidRDefault="00FC5038" w:rsidP="00FC5038">
            <w:pPr>
              <w:tabs>
                <w:tab w:val="left" w:pos="8280"/>
              </w:tabs>
              <w:spacing w:after="80" w:line="160" w:lineRule="exact"/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hAnsi="Times New Roman" w:cs="Times New Roman"/>
                <w:spacing w:val="-12"/>
                <w:sz w:val="18"/>
                <w:szCs w:val="18"/>
                <w:lang w:val="be-BY"/>
              </w:rPr>
              <w:t>ст.в. Філімончык В.М.</w:t>
            </w:r>
            <w:r w:rsidRPr="00413B52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be-BY" w:eastAsia="ru-RU"/>
              </w:rPr>
              <w:t xml:space="preserve"> к.3 аўд. 202</w:t>
            </w:r>
          </w:p>
        </w:tc>
      </w:tr>
      <w:tr w:rsidR="00FC5038" w:rsidRPr="00413B52" w:rsidTr="00FE2C51">
        <w:trPr>
          <w:trHeight w:val="371"/>
        </w:trPr>
        <w:tc>
          <w:tcPr>
            <w:tcW w:w="567" w:type="dxa"/>
            <w:vMerge/>
            <w:tcBorders>
              <w:right w:val="double" w:sz="4" w:space="0" w:color="auto"/>
            </w:tcBorders>
          </w:tcPr>
          <w:p w:rsidR="00FC5038" w:rsidRPr="00413B52" w:rsidRDefault="00FC5038" w:rsidP="00FC5038">
            <w:pPr>
              <w:tabs>
                <w:tab w:val="left" w:pos="8280"/>
              </w:tabs>
              <w:spacing w:after="80" w:line="200" w:lineRule="exact"/>
              <w:jc w:val="center"/>
              <w:rPr>
                <w:rFonts w:ascii="Times New Roman" w:eastAsia="Times New Roman" w:hAnsi="Times New Roman" w:cs="Times New Roman"/>
                <w:b/>
                <w:szCs w:val="30"/>
                <w:lang w:val="be-BY" w:eastAsia="ru-RU"/>
              </w:rPr>
            </w:pPr>
          </w:p>
        </w:tc>
        <w:tc>
          <w:tcPr>
            <w:tcW w:w="851" w:type="dxa"/>
          </w:tcPr>
          <w:p w:rsidR="00FC5038" w:rsidRPr="00413B52" w:rsidRDefault="00FC5038" w:rsidP="00FC5038">
            <w:pPr>
              <w:shd w:val="clear" w:color="auto" w:fill="FFFFFF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14:35</w:t>
            </w:r>
          </w:p>
        </w:tc>
        <w:tc>
          <w:tcPr>
            <w:tcW w:w="6944" w:type="dxa"/>
            <w:gridSpan w:val="2"/>
            <w:tcBorders>
              <w:top w:val="single" w:sz="4" w:space="0" w:color="auto"/>
            </w:tcBorders>
          </w:tcPr>
          <w:p w:rsidR="00FC5038" w:rsidRPr="00413B52" w:rsidRDefault="00FC5038" w:rsidP="00FC5038">
            <w:pPr>
              <w:tabs>
                <w:tab w:val="left" w:pos="8280"/>
              </w:tabs>
              <w:spacing w:after="80" w:line="160" w:lineRule="exact"/>
              <w:jc w:val="center"/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be-BY" w:eastAsia="ru-RU"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auto"/>
            </w:tcBorders>
          </w:tcPr>
          <w:p w:rsidR="00FC5038" w:rsidRPr="00413B52" w:rsidRDefault="00FC5038" w:rsidP="00FC5038">
            <w:pPr>
              <w:tabs>
                <w:tab w:val="left" w:pos="8280"/>
              </w:tabs>
              <w:spacing w:line="160" w:lineRule="exact"/>
              <w:jc w:val="center"/>
              <w:rPr>
                <w:rFonts w:ascii="Times New Roman" w:hAnsi="Times New Roman" w:cs="Times New Roman"/>
                <w:b/>
                <w:spacing w:val="-12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spacing w:val="-12"/>
                <w:sz w:val="18"/>
                <w:szCs w:val="18"/>
                <w:lang w:val="be-BY"/>
              </w:rPr>
              <w:t>ПАСЛЯДОЎНЫ ПЕРАКЛАД</w:t>
            </w:r>
          </w:p>
          <w:p w:rsidR="00FC5038" w:rsidRPr="00413B52" w:rsidRDefault="00FC5038" w:rsidP="00FC5038">
            <w:pPr>
              <w:tabs>
                <w:tab w:val="left" w:pos="8280"/>
              </w:tabs>
              <w:spacing w:line="160" w:lineRule="exact"/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hAnsi="Times New Roman" w:cs="Times New Roman"/>
                <w:spacing w:val="-12"/>
                <w:sz w:val="18"/>
                <w:szCs w:val="18"/>
                <w:lang w:val="be-BY"/>
              </w:rPr>
              <w:t>ст.в. Філімончык В.М.</w:t>
            </w:r>
            <w:r w:rsidRPr="00413B52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be-BY" w:eastAsia="ru-RU"/>
              </w:rPr>
              <w:t xml:space="preserve"> к.3 аўд. 202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</w:tcBorders>
          </w:tcPr>
          <w:p w:rsidR="00FC5038" w:rsidRPr="00413B52" w:rsidRDefault="00FC5038" w:rsidP="00FC5038">
            <w:pPr>
              <w:tabs>
                <w:tab w:val="left" w:pos="8280"/>
              </w:tabs>
              <w:spacing w:line="160" w:lineRule="exact"/>
              <w:jc w:val="center"/>
              <w:rPr>
                <w:rFonts w:ascii="Times New Roman" w:hAnsi="Times New Roman" w:cs="Times New Roman"/>
                <w:b/>
                <w:spacing w:val="-12"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spacing w:val="-12"/>
                <w:sz w:val="18"/>
                <w:szCs w:val="18"/>
                <w:lang w:val="be-BY"/>
              </w:rPr>
              <w:t>ПЕРАКЛАД СПЕЦЫЯЛЬНЫХ ТЭКСТАЎ (ПА НАПРАМКУ СПЕЦЫЯЛЬНАСЦІ)</w:t>
            </w:r>
          </w:p>
          <w:p w:rsidR="00FC5038" w:rsidRPr="00413B52" w:rsidRDefault="00FC5038" w:rsidP="00FC5038">
            <w:pPr>
              <w:tabs>
                <w:tab w:val="left" w:pos="8280"/>
              </w:tabs>
              <w:spacing w:line="160" w:lineRule="exact"/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hAnsi="Times New Roman" w:cs="Times New Roman"/>
                <w:spacing w:val="-12"/>
                <w:sz w:val="18"/>
                <w:szCs w:val="18"/>
                <w:lang w:val="be-BY"/>
              </w:rPr>
              <w:t>в. Астроўская С. Л</w:t>
            </w:r>
            <w:r w:rsidRPr="00413B52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be-BY" w:eastAsia="ru-RU"/>
              </w:rPr>
              <w:t xml:space="preserve"> к.3 аўд. 205</w:t>
            </w:r>
          </w:p>
        </w:tc>
      </w:tr>
      <w:tr w:rsidR="00B66C82" w:rsidRPr="00413B52" w:rsidTr="00EE349A">
        <w:trPr>
          <w:trHeight w:val="1029"/>
        </w:trPr>
        <w:tc>
          <w:tcPr>
            <w:tcW w:w="567" w:type="dxa"/>
            <w:tcBorders>
              <w:top w:val="thinThickThinSmallGap" w:sz="12" w:space="0" w:color="auto"/>
              <w:right w:val="double" w:sz="4" w:space="0" w:color="auto"/>
            </w:tcBorders>
            <w:textDirection w:val="btLr"/>
          </w:tcPr>
          <w:p w:rsidR="00B66C82" w:rsidRPr="00413B52" w:rsidRDefault="00B66C82" w:rsidP="002A02D5">
            <w:pPr>
              <w:tabs>
                <w:tab w:val="left" w:pos="8280"/>
              </w:tabs>
              <w:spacing w:line="20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Cs w:val="28"/>
                <w:lang w:val="be-BY" w:eastAsia="ru-RU"/>
              </w:rPr>
              <w:t>Субота</w:t>
            </w:r>
          </w:p>
          <w:p w:rsidR="00B66C82" w:rsidRPr="00413B52" w:rsidRDefault="00B66C82" w:rsidP="002A02D5">
            <w:pPr>
              <w:tabs>
                <w:tab w:val="left" w:pos="8280"/>
              </w:tabs>
              <w:spacing w:line="20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Cs w:val="30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Cs w:val="28"/>
                <w:lang w:val="be-BY" w:eastAsia="ru-RU"/>
              </w:rPr>
              <w:t>15.02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double" w:sz="4" w:space="0" w:color="auto"/>
              <w:right w:val="single" w:sz="4" w:space="0" w:color="auto"/>
            </w:tcBorders>
          </w:tcPr>
          <w:p w:rsidR="00B66C82" w:rsidRPr="00413B52" w:rsidRDefault="00B66C82" w:rsidP="00FC5038">
            <w:pPr>
              <w:tabs>
                <w:tab w:val="left" w:pos="8280"/>
              </w:tabs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val="be-BY" w:eastAsia="ru-RU"/>
              </w:rPr>
            </w:pPr>
          </w:p>
        </w:tc>
        <w:tc>
          <w:tcPr>
            <w:tcW w:w="14459" w:type="dxa"/>
            <w:gridSpan w:val="6"/>
            <w:tcBorders>
              <w:top w:val="thinThickThinSmallGap" w:sz="12" w:space="0" w:color="auto"/>
            </w:tcBorders>
            <w:vAlign w:val="center"/>
          </w:tcPr>
          <w:p w:rsidR="00B66C82" w:rsidRPr="00413B52" w:rsidRDefault="00B66C82" w:rsidP="00F60D17">
            <w:pPr>
              <w:tabs>
                <w:tab w:val="left" w:pos="8280"/>
              </w:tabs>
              <w:spacing w:after="80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  <w:t>ДЗЕНЬ САМАСТОЙНАЙ ПАДРЫХТОЎКІ</w:t>
            </w:r>
          </w:p>
        </w:tc>
      </w:tr>
    </w:tbl>
    <w:p w:rsidR="00B66C82" w:rsidRPr="00413B52" w:rsidRDefault="00B66C82" w:rsidP="00A25056">
      <w:pPr>
        <w:pStyle w:val="a3"/>
        <w:rPr>
          <w:sz w:val="6"/>
          <w:szCs w:val="6"/>
          <w:lang w:val="be-BY"/>
        </w:rPr>
      </w:pPr>
    </w:p>
    <w:p w:rsidR="00B66C82" w:rsidRPr="00413B52" w:rsidRDefault="00B66C82">
      <w:pPr>
        <w:rPr>
          <w:rFonts w:ascii="Times New Roman" w:hAnsi="Times New Roman"/>
          <w:sz w:val="28"/>
          <w:lang w:val="be-BY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851"/>
        <w:gridCol w:w="2715"/>
        <w:gridCol w:w="2716"/>
        <w:gridCol w:w="2716"/>
        <w:gridCol w:w="2716"/>
        <w:gridCol w:w="2716"/>
      </w:tblGrid>
      <w:tr w:rsidR="00B55BFA" w:rsidRPr="00413B52" w:rsidTr="00B55BFA">
        <w:trPr>
          <w:trHeight w:val="74"/>
        </w:trPr>
        <w:tc>
          <w:tcPr>
            <w:tcW w:w="738" w:type="dxa"/>
            <w:tcBorders>
              <w:bottom w:val="single" w:sz="4" w:space="0" w:color="auto"/>
            </w:tcBorders>
            <w:shd w:val="clear" w:color="auto" w:fill="D9D9D9"/>
          </w:tcPr>
          <w:p w:rsidR="00B55BFA" w:rsidRPr="00413B52" w:rsidRDefault="00B55BFA" w:rsidP="0041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be-BY"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/>
          </w:tcPr>
          <w:p w:rsidR="00B55BFA" w:rsidRPr="00413B52" w:rsidRDefault="00B55BFA" w:rsidP="0041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be-BY" w:eastAsia="ru-RU"/>
              </w:rPr>
            </w:pPr>
          </w:p>
        </w:tc>
        <w:tc>
          <w:tcPr>
            <w:tcW w:w="2715" w:type="dxa"/>
            <w:tcBorders>
              <w:bottom w:val="single" w:sz="4" w:space="0" w:color="auto"/>
            </w:tcBorders>
            <w:shd w:val="clear" w:color="auto" w:fill="D9D9D9"/>
          </w:tcPr>
          <w:p w:rsidR="00B55BFA" w:rsidRPr="00413B52" w:rsidRDefault="00B55BFA" w:rsidP="0041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32"/>
                <w:szCs w:val="20"/>
                <w:lang w:val="be-BY" w:eastAsia="ru-RU"/>
              </w:rPr>
              <w:t xml:space="preserve">Група </w:t>
            </w:r>
            <w:r w:rsidRPr="00413B52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Г-11</w:t>
            </w:r>
          </w:p>
        </w:tc>
        <w:tc>
          <w:tcPr>
            <w:tcW w:w="2716" w:type="dxa"/>
            <w:tcBorders>
              <w:bottom w:val="single" w:sz="4" w:space="0" w:color="auto"/>
            </w:tcBorders>
            <w:shd w:val="clear" w:color="auto" w:fill="D9D9D9"/>
          </w:tcPr>
          <w:p w:rsidR="00B55BFA" w:rsidRPr="00413B52" w:rsidRDefault="00B55BFA" w:rsidP="0041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proofErr w:type="spellStart"/>
            <w:r w:rsidRPr="00413B52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Група</w:t>
            </w:r>
            <w:proofErr w:type="spellEnd"/>
            <w:r w:rsidRPr="00413B52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 xml:space="preserve"> Г-14</w:t>
            </w:r>
          </w:p>
        </w:tc>
        <w:tc>
          <w:tcPr>
            <w:tcW w:w="2716" w:type="dxa"/>
            <w:tcBorders>
              <w:bottom w:val="single" w:sz="4" w:space="0" w:color="auto"/>
            </w:tcBorders>
            <w:shd w:val="clear" w:color="auto" w:fill="D9D9D9"/>
          </w:tcPr>
          <w:p w:rsidR="00B55BFA" w:rsidRPr="00413B52" w:rsidRDefault="00B55BFA" w:rsidP="0041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proofErr w:type="spellStart"/>
            <w:r w:rsidRPr="00413B52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Група</w:t>
            </w:r>
            <w:proofErr w:type="spellEnd"/>
            <w:r w:rsidRPr="00413B52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 xml:space="preserve"> Г-15</w:t>
            </w:r>
          </w:p>
        </w:tc>
        <w:tc>
          <w:tcPr>
            <w:tcW w:w="2716" w:type="dxa"/>
            <w:tcBorders>
              <w:bottom w:val="single" w:sz="4" w:space="0" w:color="auto"/>
            </w:tcBorders>
            <w:shd w:val="clear" w:color="auto" w:fill="D9D9D9"/>
          </w:tcPr>
          <w:p w:rsidR="00B55BFA" w:rsidRPr="00413B52" w:rsidRDefault="00B55BFA" w:rsidP="00B5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proofErr w:type="spellStart"/>
            <w:r w:rsidRPr="00413B52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Група</w:t>
            </w:r>
            <w:proofErr w:type="spellEnd"/>
            <w:r w:rsidRPr="00413B52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 xml:space="preserve"> Г-1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6</w:t>
            </w:r>
          </w:p>
        </w:tc>
        <w:tc>
          <w:tcPr>
            <w:tcW w:w="2716" w:type="dxa"/>
            <w:tcBorders>
              <w:bottom w:val="single" w:sz="4" w:space="0" w:color="auto"/>
            </w:tcBorders>
            <w:shd w:val="clear" w:color="auto" w:fill="D9D9D9"/>
          </w:tcPr>
          <w:p w:rsidR="00B55BFA" w:rsidRPr="00413B52" w:rsidRDefault="00B55BFA" w:rsidP="0041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proofErr w:type="spellStart"/>
            <w:r w:rsidRPr="00413B52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Група</w:t>
            </w:r>
            <w:proofErr w:type="spellEnd"/>
            <w:r w:rsidRPr="00413B52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 xml:space="preserve"> Г-17</w:t>
            </w:r>
          </w:p>
        </w:tc>
      </w:tr>
      <w:tr w:rsidR="00B55BFA" w:rsidRPr="00413B52" w:rsidTr="00D331A9">
        <w:trPr>
          <w:trHeight w:val="331"/>
        </w:trPr>
        <w:tc>
          <w:tcPr>
            <w:tcW w:w="738" w:type="dxa"/>
            <w:vMerge w:val="restart"/>
            <w:shd w:val="clear" w:color="auto" w:fill="auto"/>
            <w:textDirection w:val="btLr"/>
          </w:tcPr>
          <w:p w:rsidR="00B55BFA" w:rsidRPr="00413B52" w:rsidRDefault="00B55BFA" w:rsidP="00B55BFA">
            <w:pPr>
              <w:spacing w:after="0" w:line="24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be-BY" w:eastAsia="ru-RU"/>
              </w:rPr>
              <w:t>Панядзелак</w:t>
            </w:r>
          </w:p>
          <w:p w:rsidR="00B55BFA" w:rsidRPr="00413B52" w:rsidRDefault="00B55BFA" w:rsidP="00B55BFA">
            <w:pPr>
              <w:spacing w:after="0" w:line="24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be-BY" w:eastAsia="ru-RU"/>
              </w:rPr>
              <w:t>10.02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55BFA" w:rsidRPr="00413B52" w:rsidRDefault="00B55BFA" w:rsidP="00412FA2">
            <w:pPr>
              <w:shd w:val="clear" w:color="auto" w:fill="FFFFFF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09:00</w:t>
            </w:r>
          </w:p>
        </w:tc>
        <w:tc>
          <w:tcPr>
            <w:tcW w:w="1357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5BFA" w:rsidRPr="00413B52" w:rsidRDefault="00B55BFA" w:rsidP="00412F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2FA2" w:rsidRPr="00B55BFA" w:rsidTr="00C848F6">
        <w:trPr>
          <w:trHeight w:val="56"/>
        </w:trPr>
        <w:tc>
          <w:tcPr>
            <w:tcW w:w="738" w:type="dxa"/>
            <w:vMerge/>
            <w:shd w:val="clear" w:color="auto" w:fill="auto"/>
          </w:tcPr>
          <w:p w:rsidR="00412FA2" w:rsidRPr="00413B52" w:rsidRDefault="00412FA2" w:rsidP="00B55BFA">
            <w:pPr>
              <w:spacing w:before="120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12FA2" w:rsidRPr="00413B52" w:rsidRDefault="00412FA2" w:rsidP="00412FA2">
            <w:pPr>
              <w:shd w:val="clear" w:color="auto" w:fill="FFFFFF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10:45</w:t>
            </w:r>
          </w:p>
        </w:tc>
        <w:tc>
          <w:tcPr>
            <w:tcW w:w="1357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2FA2" w:rsidRPr="00413B52" w:rsidRDefault="00412FA2" w:rsidP="00412FA2">
            <w:pPr>
              <w:shd w:val="clear" w:color="auto" w:fill="FFFFFF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caps/>
                <w:sz w:val="20"/>
                <w:szCs w:val="18"/>
                <w:lang w:val="be-BY" w:eastAsia="ru-RU"/>
              </w:rPr>
              <w:t xml:space="preserve">ІНФАРМАЦЫЙНЫЯ ТЭХНАЛОГІІ Ў ПРАФЕСІЙНАЙ ДЗЕЙНАСЦІ </w:t>
            </w:r>
          </w:p>
          <w:p w:rsidR="00412FA2" w:rsidRPr="00413B52" w:rsidRDefault="00412FA2" w:rsidP="0041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sz w:val="20"/>
                <w:szCs w:val="18"/>
                <w:lang w:val="be-BY" w:eastAsia="ru-RU"/>
              </w:rPr>
              <w:t>ст. в. Шыляеў А.П.</w:t>
            </w:r>
            <w:r w:rsidR="00447004" w:rsidRPr="00413B52">
              <w:rPr>
                <w:rFonts w:ascii="Times New Roman" w:hAnsi="Times New Roman" w:cs="Times New Roman"/>
                <w:sz w:val="20"/>
                <w:szCs w:val="18"/>
                <w:lang w:val="be-BY"/>
              </w:rPr>
              <w:t xml:space="preserve"> </w:t>
            </w:r>
            <w:r w:rsidR="00447004" w:rsidRPr="00413B52">
              <w:rPr>
                <w:rFonts w:ascii="Times New Roman" w:eastAsia="Times New Roman" w:hAnsi="Times New Roman" w:cs="Times New Roman"/>
                <w:sz w:val="20"/>
                <w:szCs w:val="18"/>
                <w:lang w:val="be-BY" w:eastAsia="ru-RU"/>
              </w:rPr>
              <w:t>к.2 аўд. 3-22</w:t>
            </w:r>
          </w:p>
        </w:tc>
      </w:tr>
      <w:tr w:rsidR="00412FA2" w:rsidRPr="00B55BFA" w:rsidTr="00C848F6">
        <w:trPr>
          <w:trHeight w:val="56"/>
        </w:trPr>
        <w:tc>
          <w:tcPr>
            <w:tcW w:w="738" w:type="dxa"/>
            <w:vMerge/>
            <w:shd w:val="clear" w:color="auto" w:fill="auto"/>
          </w:tcPr>
          <w:p w:rsidR="00412FA2" w:rsidRPr="00413B52" w:rsidRDefault="00412FA2" w:rsidP="00B55BFA">
            <w:pPr>
              <w:spacing w:before="120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be-BY" w:eastAsia="ru-RU"/>
              </w:rPr>
            </w:pPr>
          </w:p>
        </w:tc>
        <w:tc>
          <w:tcPr>
            <w:tcW w:w="851" w:type="dxa"/>
          </w:tcPr>
          <w:p w:rsidR="00412FA2" w:rsidRPr="00413B52" w:rsidRDefault="00412FA2" w:rsidP="00412FA2">
            <w:pPr>
              <w:shd w:val="clear" w:color="auto" w:fill="FFFFFF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12:40</w:t>
            </w:r>
          </w:p>
        </w:tc>
        <w:tc>
          <w:tcPr>
            <w:tcW w:w="1357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2FA2" w:rsidRPr="00413B52" w:rsidRDefault="00412FA2" w:rsidP="00412FA2">
            <w:pPr>
              <w:shd w:val="clear" w:color="auto" w:fill="FFFFFF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caps/>
                <w:sz w:val="20"/>
                <w:szCs w:val="18"/>
                <w:lang w:val="be-BY" w:eastAsia="ru-RU"/>
              </w:rPr>
              <w:t xml:space="preserve">ІНФАРМАЦЫЙНЫЯ ТЭХНАЛОГІІ Ў ПРАФЕСІЙНАЙ ДЗЕЙНАСЦІ </w:t>
            </w:r>
          </w:p>
          <w:p w:rsidR="00412FA2" w:rsidRPr="00413B52" w:rsidRDefault="00412FA2" w:rsidP="0041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sz w:val="20"/>
                <w:szCs w:val="18"/>
                <w:lang w:val="be-BY" w:eastAsia="ru-RU"/>
              </w:rPr>
              <w:t>ст. в. Шыляеў А.П.</w:t>
            </w:r>
            <w:r w:rsidR="00447004" w:rsidRPr="00413B52">
              <w:rPr>
                <w:sz w:val="20"/>
                <w:lang w:val="be-BY"/>
              </w:rPr>
              <w:t xml:space="preserve"> </w:t>
            </w:r>
            <w:r w:rsidR="00447004" w:rsidRPr="00413B52">
              <w:rPr>
                <w:rFonts w:ascii="Times New Roman" w:eastAsia="Times New Roman" w:hAnsi="Times New Roman" w:cs="Times New Roman"/>
                <w:sz w:val="20"/>
                <w:szCs w:val="18"/>
                <w:lang w:val="be-BY" w:eastAsia="ru-RU"/>
              </w:rPr>
              <w:t>к.2 аўд. 3-22</w:t>
            </w:r>
          </w:p>
        </w:tc>
      </w:tr>
      <w:tr w:rsidR="00B55BFA" w:rsidRPr="00413B52" w:rsidTr="00833141">
        <w:trPr>
          <w:trHeight w:val="56"/>
        </w:trPr>
        <w:tc>
          <w:tcPr>
            <w:tcW w:w="738" w:type="dxa"/>
            <w:vMerge/>
            <w:shd w:val="clear" w:color="auto" w:fill="auto"/>
          </w:tcPr>
          <w:p w:rsidR="00B55BFA" w:rsidRPr="00413B52" w:rsidRDefault="00B55BFA" w:rsidP="00B55BFA">
            <w:pPr>
              <w:spacing w:before="120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be-BY" w:eastAsia="ru-RU"/>
              </w:rPr>
            </w:pPr>
          </w:p>
        </w:tc>
        <w:tc>
          <w:tcPr>
            <w:tcW w:w="851" w:type="dxa"/>
          </w:tcPr>
          <w:p w:rsidR="00B55BFA" w:rsidRPr="00413B52" w:rsidRDefault="00B55BFA" w:rsidP="00412FA2">
            <w:pPr>
              <w:shd w:val="clear" w:color="auto" w:fill="FFFFFF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14:35</w:t>
            </w:r>
          </w:p>
        </w:tc>
        <w:tc>
          <w:tcPr>
            <w:tcW w:w="1357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5BFA" w:rsidRPr="00413B52" w:rsidRDefault="00B55BFA" w:rsidP="0041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412FA2" w:rsidRPr="00413B52" w:rsidTr="00614CB9">
        <w:trPr>
          <w:trHeight w:val="56"/>
        </w:trPr>
        <w:tc>
          <w:tcPr>
            <w:tcW w:w="738" w:type="dxa"/>
            <w:vMerge w:val="restart"/>
            <w:shd w:val="clear" w:color="auto" w:fill="auto"/>
            <w:textDirection w:val="btLr"/>
          </w:tcPr>
          <w:p w:rsidR="00412FA2" w:rsidRPr="00413B52" w:rsidRDefault="00412FA2" w:rsidP="00B55BFA">
            <w:pPr>
              <w:spacing w:after="0" w:line="24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be-BY" w:eastAsia="ru-RU"/>
              </w:rPr>
              <w:t xml:space="preserve">Аўторак </w:t>
            </w:r>
          </w:p>
          <w:p w:rsidR="00412FA2" w:rsidRPr="00413B52" w:rsidRDefault="00412FA2" w:rsidP="00B55BFA">
            <w:pPr>
              <w:spacing w:after="0" w:line="24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be-BY" w:eastAsia="ru-RU"/>
              </w:rPr>
              <w:t>11.02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12FA2" w:rsidRPr="00413B52" w:rsidRDefault="00412FA2" w:rsidP="00412FA2">
            <w:pPr>
              <w:shd w:val="clear" w:color="auto" w:fill="FFFFFF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09:00</w:t>
            </w:r>
          </w:p>
        </w:tc>
        <w:tc>
          <w:tcPr>
            <w:tcW w:w="1357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2FA2" w:rsidRPr="00413B52" w:rsidRDefault="00680E67" w:rsidP="00412FA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caps/>
                <w:sz w:val="20"/>
                <w:szCs w:val="18"/>
                <w:lang w:val="be-BY" w:eastAsia="ru-RU"/>
              </w:rPr>
              <w:t>гісторыя старажытнага ЧАСу</w:t>
            </w:r>
          </w:p>
          <w:p w:rsidR="00412FA2" w:rsidRPr="00413B52" w:rsidRDefault="00412FA2" w:rsidP="0041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sz w:val="20"/>
                <w:szCs w:val="18"/>
                <w:lang w:val="be-BY" w:eastAsia="ru-RU"/>
              </w:rPr>
              <w:t>дац. Кротаў А.М.</w:t>
            </w:r>
            <w:r w:rsidR="00447004" w:rsidRPr="00413B52">
              <w:rPr>
                <w:rFonts w:ascii="Times New Roman" w:eastAsia="Times New Roman" w:hAnsi="Times New Roman" w:cs="Times New Roman"/>
                <w:sz w:val="20"/>
                <w:szCs w:val="18"/>
                <w:lang w:val="be-BY" w:eastAsia="ru-RU"/>
              </w:rPr>
              <w:t xml:space="preserve"> к.2 аўд. 3-22</w:t>
            </w:r>
          </w:p>
        </w:tc>
      </w:tr>
      <w:tr w:rsidR="00412FA2" w:rsidRPr="00413B52" w:rsidTr="00C848F6">
        <w:trPr>
          <w:trHeight w:val="265"/>
        </w:trPr>
        <w:tc>
          <w:tcPr>
            <w:tcW w:w="738" w:type="dxa"/>
            <w:vMerge/>
            <w:shd w:val="clear" w:color="auto" w:fill="auto"/>
          </w:tcPr>
          <w:p w:rsidR="00412FA2" w:rsidRPr="00413B52" w:rsidRDefault="00412FA2" w:rsidP="00B55BFA">
            <w:pPr>
              <w:spacing w:before="120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be-BY" w:eastAsia="ru-RU"/>
              </w:rPr>
            </w:pPr>
          </w:p>
        </w:tc>
        <w:tc>
          <w:tcPr>
            <w:tcW w:w="851" w:type="dxa"/>
          </w:tcPr>
          <w:p w:rsidR="00412FA2" w:rsidRPr="00413B52" w:rsidRDefault="00412FA2" w:rsidP="00412FA2">
            <w:pPr>
              <w:shd w:val="clear" w:color="auto" w:fill="FFFFFF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10:45</w:t>
            </w:r>
          </w:p>
        </w:tc>
        <w:tc>
          <w:tcPr>
            <w:tcW w:w="1357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2FA2" w:rsidRPr="00413B52" w:rsidRDefault="00412FA2" w:rsidP="00412FA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caps/>
                <w:sz w:val="20"/>
                <w:szCs w:val="18"/>
                <w:lang w:val="be-BY" w:eastAsia="ru-RU"/>
              </w:rPr>
              <w:t xml:space="preserve">гісторыя старажытнага ЧАСу </w:t>
            </w:r>
          </w:p>
          <w:p w:rsidR="00412FA2" w:rsidRPr="00413B52" w:rsidRDefault="00412FA2" w:rsidP="0041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sz w:val="20"/>
                <w:szCs w:val="18"/>
                <w:lang w:val="be-BY" w:eastAsia="ru-RU"/>
              </w:rPr>
              <w:t>дац. Кротаў А.М.</w:t>
            </w:r>
            <w:r w:rsidR="00447004" w:rsidRPr="00413B52">
              <w:rPr>
                <w:rFonts w:ascii="Times New Roman" w:eastAsia="Times New Roman" w:hAnsi="Times New Roman" w:cs="Times New Roman"/>
                <w:sz w:val="20"/>
                <w:szCs w:val="18"/>
                <w:lang w:val="be-BY" w:eastAsia="ru-RU"/>
              </w:rPr>
              <w:t xml:space="preserve"> к.2 аўд. 3-22</w:t>
            </w:r>
          </w:p>
        </w:tc>
      </w:tr>
      <w:tr w:rsidR="00412FA2" w:rsidRPr="00B55BFA" w:rsidTr="00C848F6">
        <w:trPr>
          <w:trHeight w:val="334"/>
        </w:trPr>
        <w:tc>
          <w:tcPr>
            <w:tcW w:w="738" w:type="dxa"/>
            <w:vMerge/>
            <w:shd w:val="clear" w:color="auto" w:fill="auto"/>
          </w:tcPr>
          <w:p w:rsidR="00412FA2" w:rsidRPr="00413B52" w:rsidRDefault="00412FA2" w:rsidP="00B55BFA">
            <w:pPr>
              <w:spacing w:before="120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be-BY" w:eastAsia="ru-RU"/>
              </w:rPr>
            </w:pPr>
          </w:p>
        </w:tc>
        <w:tc>
          <w:tcPr>
            <w:tcW w:w="851" w:type="dxa"/>
          </w:tcPr>
          <w:p w:rsidR="00412FA2" w:rsidRPr="00413B52" w:rsidRDefault="00412FA2" w:rsidP="00412FA2">
            <w:pPr>
              <w:shd w:val="clear" w:color="auto" w:fill="FFFFFF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12:40</w:t>
            </w:r>
          </w:p>
        </w:tc>
        <w:tc>
          <w:tcPr>
            <w:tcW w:w="1357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2FA2" w:rsidRPr="00413B52" w:rsidRDefault="00412FA2" w:rsidP="00412FA2">
            <w:pPr>
              <w:tabs>
                <w:tab w:val="left" w:pos="8280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0"/>
                <w:szCs w:val="18"/>
                <w:lang w:val="be-BY" w:eastAsia="ru-RU"/>
              </w:rPr>
              <w:t xml:space="preserve">ГІСТОРЫЯ РАСІІ І УКРАІНЫ </w:t>
            </w:r>
          </w:p>
          <w:p w:rsidR="00412FA2" w:rsidRPr="00413B52" w:rsidRDefault="00412FA2" w:rsidP="0041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sz w:val="20"/>
                <w:szCs w:val="18"/>
                <w:lang w:val="be-BY" w:eastAsia="ru-RU"/>
              </w:rPr>
              <w:t>дац. Жыхараў С.Б.</w:t>
            </w:r>
            <w:r w:rsidR="00447004" w:rsidRPr="00413B52">
              <w:rPr>
                <w:rFonts w:ascii="Times New Roman" w:eastAsia="Times New Roman" w:hAnsi="Times New Roman" w:cs="Times New Roman"/>
                <w:sz w:val="20"/>
                <w:szCs w:val="18"/>
                <w:lang w:val="be-BY" w:eastAsia="ru-RU"/>
              </w:rPr>
              <w:t xml:space="preserve"> к.2 аўд. 3-22</w:t>
            </w:r>
          </w:p>
        </w:tc>
      </w:tr>
      <w:tr w:rsidR="00B55BFA" w:rsidRPr="00413B52" w:rsidTr="00E97E18">
        <w:trPr>
          <w:trHeight w:val="175"/>
        </w:trPr>
        <w:tc>
          <w:tcPr>
            <w:tcW w:w="73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5BFA" w:rsidRPr="00413B52" w:rsidRDefault="00B55BFA" w:rsidP="00B55BFA">
            <w:pPr>
              <w:spacing w:before="120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be-BY" w:eastAsia="ru-RU"/>
              </w:rPr>
            </w:pPr>
          </w:p>
        </w:tc>
        <w:tc>
          <w:tcPr>
            <w:tcW w:w="851" w:type="dxa"/>
          </w:tcPr>
          <w:p w:rsidR="00B55BFA" w:rsidRPr="00413B52" w:rsidRDefault="00B55BFA" w:rsidP="00412FA2">
            <w:pPr>
              <w:shd w:val="clear" w:color="auto" w:fill="FFFFFF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14:35</w:t>
            </w:r>
          </w:p>
        </w:tc>
        <w:tc>
          <w:tcPr>
            <w:tcW w:w="1357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5BFA" w:rsidRPr="00413B52" w:rsidRDefault="00B55BFA" w:rsidP="0041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bookmarkStart w:id="0" w:name="_GoBack"/>
            <w:bookmarkEnd w:id="0"/>
          </w:p>
        </w:tc>
      </w:tr>
      <w:tr w:rsidR="00412FA2" w:rsidRPr="00B55BFA" w:rsidTr="00614CB9">
        <w:trPr>
          <w:trHeight w:val="330"/>
        </w:trPr>
        <w:tc>
          <w:tcPr>
            <w:tcW w:w="738" w:type="dxa"/>
            <w:vMerge w:val="restart"/>
            <w:shd w:val="clear" w:color="auto" w:fill="auto"/>
            <w:textDirection w:val="btLr"/>
          </w:tcPr>
          <w:p w:rsidR="00412FA2" w:rsidRPr="00413B52" w:rsidRDefault="00412FA2" w:rsidP="00B55BFA">
            <w:pPr>
              <w:spacing w:after="0" w:line="24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be-BY" w:eastAsia="ru-RU"/>
              </w:rPr>
              <w:t>Серада</w:t>
            </w:r>
          </w:p>
          <w:p w:rsidR="00412FA2" w:rsidRPr="00413B52" w:rsidRDefault="00412FA2" w:rsidP="00B55BFA">
            <w:pPr>
              <w:spacing w:after="0" w:line="24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be-BY" w:eastAsia="ru-RU"/>
              </w:rPr>
              <w:t>12.02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12FA2" w:rsidRPr="00413B52" w:rsidRDefault="00412FA2" w:rsidP="00412FA2">
            <w:pPr>
              <w:shd w:val="clear" w:color="auto" w:fill="FFFFFF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09:00</w:t>
            </w:r>
          </w:p>
        </w:tc>
        <w:tc>
          <w:tcPr>
            <w:tcW w:w="1357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2FA2" w:rsidRPr="00413B52" w:rsidRDefault="00412FA2" w:rsidP="00412FA2">
            <w:pPr>
              <w:shd w:val="clear" w:color="auto" w:fill="FFFFFF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caps/>
                <w:sz w:val="20"/>
                <w:szCs w:val="18"/>
                <w:lang w:val="be-BY" w:eastAsia="ru-RU"/>
              </w:rPr>
              <w:t xml:space="preserve">ІНФАРМАЦЫЙНЫЯ ТЭХНАЛОГІІ Ў ПРАФЕСІЙНАЙ ДЗЕЙНАСЦІ </w:t>
            </w:r>
          </w:p>
          <w:p w:rsidR="00412FA2" w:rsidRPr="00413B52" w:rsidRDefault="00412FA2" w:rsidP="0041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sz w:val="20"/>
                <w:szCs w:val="18"/>
                <w:lang w:val="be-BY" w:eastAsia="ru-RU"/>
              </w:rPr>
              <w:t>ст. в. Шыляеў А.П.</w:t>
            </w:r>
            <w:r w:rsidR="00447004" w:rsidRPr="00413B52">
              <w:rPr>
                <w:rFonts w:ascii="Times New Roman" w:eastAsia="Times New Roman" w:hAnsi="Times New Roman" w:cs="Times New Roman"/>
                <w:sz w:val="20"/>
                <w:szCs w:val="18"/>
                <w:lang w:val="be-BY" w:eastAsia="ru-RU"/>
              </w:rPr>
              <w:t xml:space="preserve"> к.2 аўд. 3-22</w:t>
            </w:r>
          </w:p>
        </w:tc>
      </w:tr>
      <w:tr w:rsidR="00412FA2" w:rsidRPr="00B55BFA" w:rsidTr="00C848F6">
        <w:trPr>
          <w:trHeight w:val="56"/>
        </w:trPr>
        <w:tc>
          <w:tcPr>
            <w:tcW w:w="738" w:type="dxa"/>
            <w:vMerge/>
            <w:shd w:val="clear" w:color="auto" w:fill="auto"/>
          </w:tcPr>
          <w:p w:rsidR="00412FA2" w:rsidRPr="00413B52" w:rsidRDefault="00412FA2" w:rsidP="00B55BFA">
            <w:pPr>
              <w:spacing w:before="120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be-BY" w:eastAsia="ru-RU"/>
              </w:rPr>
            </w:pPr>
          </w:p>
        </w:tc>
        <w:tc>
          <w:tcPr>
            <w:tcW w:w="851" w:type="dxa"/>
          </w:tcPr>
          <w:p w:rsidR="00412FA2" w:rsidRPr="00413B52" w:rsidRDefault="00412FA2" w:rsidP="00412FA2">
            <w:pPr>
              <w:shd w:val="clear" w:color="auto" w:fill="FFFFFF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10:45</w:t>
            </w:r>
          </w:p>
        </w:tc>
        <w:tc>
          <w:tcPr>
            <w:tcW w:w="1357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2FA2" w:rsidRPr="00413B52" w:rsidRDefault="00412FA2" w:rsidP="00412FA2">
            <w:pPr>
              <w:shd w:val="clear" w:color="auto" w:fill="FFFFFF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caps/>
                <w:sz w:val="20"/>
                <w:szCs w:val="18"/>
                <w:lang w:val="be-BY" w:eastAsia="ru-RU"/>
              </w:rPr>
              <w:t xml:space="preserve">ІНФАРМАЦЫЙНЫЯ ТЭХНАЛОГІІ Ў ПРАФЕСІЙНАЙ ДЗЕЙНАСЦІ </w:t>
            </w:r>
          </w:p>
          <w:p w:rsidR="00412FA2" w:rsidRPr="00413B52" w:rsidRDefault="00412FA2" w:rsidP="0041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sz w:val="20"/>
                <w:szCs w:val="18"/>
                <w:lang w:val="be-BY" w:eastAsia="ru-RU"/>
              </w:rPr>
              <w:t>ст. в. Шыляеў А.П.</w:t>
            </w:r>
            <w:r w:rsidR="00447004" w:rsidRPr="00413B52">
              <w:rPr>
                <w:rFonts w:ascii="Times New Roman" w:eastAsia="Times New Roman" w:hAnsi="Times New Roman" w:cs="Times New Roman"/>
                <w:sz w:val="20"/>
                <w:szCs w:val="18"/>
                <w:lang w:val="be-BY" w:eastAsia="ru-RU"/>
              </w:rPr>
              <w:t xml:space="preserve"> к.2 аўд. 3-22</w:t>
            </w:r>
          </w:p>
        </w:tc>
      </w:tr>
      <w:tr w:rsidR="00412FA2" w:rsidRPr="00B55BFA" w:rsidTr="00C848F6">
        <w:trPr>
          <w:trHeight w:val="449"/>
        </w:trPr>
        <w:tc>
          <w:tcPr>
            <w:tcW w:w="738" w:type="dxa"/>
            <w:vMerge/>
            <w:shd w:val="clear" w:color="auto" w:fill="auto"/>
          </w:tcPr>
          <w:p w:rsidR="00412FA2" w:rsidRPr="00413B52" w:rsidRDefault="00412FA2" w:rsidP="00B55BFA">
            <w:pPr>
              <w:spacing w:before="120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be-BY" w:eastAsia="ru-RU"/>
              </w:rPr>
            </w:pPr>
          </w:p>
        </w:tc>
        <w:tc>
          <w:tcPr>
            <w:tcW w:w="851" w:type="dxa"/>
          </w:tcPr>
          <w:p w:rsidR="00412FA2" w:rsidRPr="00413B52" w:rsidRDefault="00412FA2" w:rsidP="00412FA2">
            <w:pPr>
              <w:shd w:val="clear" w:color="auto" w:fill="FFFFFF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12:40</w:t>
            </w:r>
          </w:p>
        </w:tc>
        <w:tc>
          <w:tcPr>
            <w:tcW w:w="1357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2FA2" w:rsidRPr="00413B52" w:rsidRDefault="00412FA2" w:rsidP="00412FA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caps/>
                <w:sz w:val="20"/>
                <w:szCs w:val="18"/>
                <w:lang w:val="be-BY" w:eastAsia="ru-RU"/>
              </w:rPr>
              <w:t xml:space="preserve">гісторыячная Геаграфія </w:t>
            </w:r>
          </w:p>
          <w:p w:rsidR="00412FA2" w:rsidRPr="00413B52" w:rsidRDefault="00412FA2" w:rsidP="0041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sz w:val="20"/>
                <w:szCs w:val="18"/>
                <w:lang w:val="be-BY" w:eastAsia="ru-RU"/>
              </w:rPr>
              <w:t>ст. в. Шыляеў А.П.</w:t>
            </w:r>
            <w:r w:rsidR="00447004" w:rsidRPr="00413B52">
              <w:rPr>
                <w:rFonts w:ascii="Times New Roman" w:eastAsia="Times New Roman" w:hAnsi="Times New Roman" w:cs="Times New Roman"/>
                <w:sz w:val="20"/>
                <w:szCs w:val="18"/>
                <w:lang w:val="be-BY" w:eastAsia="ru-RU"/>
              </w:rPr>
              <w:t xml:space="preserve"> к.2 аўд. 3-22</w:t>
            </w:r>
          </w:p>
        </w:tc>
      </w:tr>
      <w:tr w:rsidR="00B55BFA" w:rsidRPr="00413B52" w:rsidTr="00B55BFA">
        <w:trPr>
          <w:trHeight w:val="229"/>
        </w:trPr>
        <w:tc>
          <w:tcPr>
            <w:tcW w:w="73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5BFA" w:rsidRPr="00413B52" w:rsidRDefault="00B55BFA" w:rsidP="00B55BFA">
            <w:pPr>
              <w:spacing w:before="120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be-BY" w:eastAsia="ru-RU"/>
              </w:rPr>
            </w:pPr>
          </w:p>
        </w:tc>
        <w:tc>
          <w:tcPr>
            <w:tcW w:w="851" w:type="dxa"/>
          </w:tcPr>
          <w:p w:rsidR="00B55BFA" w:rsidRPr="00413B52" w:rsidRDefault="00B55BFA" w:rsidP="00412FA2">
            <w:pPr>
              <w:shd w:val="clear" w:color="auto" w:fill="FFFFFF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14:35</w:t>
            </w:r>
          </w:p>
        </w:tc>
        <w:tc>
          <w:tcPr>
            <w:tcW w:w="1357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5BFA" w:rsidRPr="00413B52" w:rsidRDefault="00B55BFA" w:rsidP="0041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412FA2" w:rsidRPr="00413B52" w:rsidTr="00614CB9">
        <w:trPr>
          <w:trHeight w:val="84"/>
        </w:trPr>
        <w:tc>
          <w:tcPr>
            <w:tcW w:w="738" w:type="dxa"/>
            <w:vMerge w:val="restart"/>
            <w:shd w:val="clear" w:color="auto" w:fill="auto"/>
            <w:textDirection w:val="btLr"/>
          </w:tcPr>
          <w:p w:rsidR="00412FA2" w:rsidRPr="00413B52" w:rsidRDefault="00412FA2" w:rsidP="00B55BFA">
            <w:pPr>
              <w:tabs>
                <w:tab w:val="left" w:pos="8280"/>
              </w:tabs>
              <w:spacing w:after="0" w:line="24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be-BY" w:eastAsia="ru-RU"/>
              </w:rPr>
              <w:t>Чацвер</w:t>
            </w:r>
          </w:p>
          <w:p w:rsidR="00412FA2" w:rsidRPr="00413B52" w:rsidRDefault="00412FA2" w:rsidP="00B55BFA">
            <w:pPr>
              <w:spacing w:before="120" w:after="100" w:afterAutospacing="1" w:line="24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be-BY" w:eastAsia="ru-RU"/>
              </w:rPr>
              <w:t>13.02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12FA2" w:rsidRPr="00413B52" w:rsidRDefault="00412FA2" w:rsidP="00412FA2">
            <w:pPr>
              <w:shd w:val="clear" w:color="auto" w:fill="FFFFFF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09:00</w:t>
            </w:r>
          </w:p>
        </w:tc>
        <w:tc>
          <w:tcPr>
            <w:tcW w:w="1357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2FA2" w:rsidRPr="00413B52" w:rsidRDefault="00412FA2" w:rsidP="00412FA2">
            <w:pPr>
              <w:tabs>
                <w:tab w:val="left" w:pos="8280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caps/>
                <w:sz w:val="20"/>
                <w:szCs w:val="18"/>
                <w:lang w:val="be-BY" w:eastAsia="ru-RU"/>
              </w:rPr>
              <w:t>асновы сучаснага прыродазнаўства</w:t>
            </w:r>
          </w:p>
          <w:p w:rsidR="00412FA2" w:rsidRPr="00413B52" w:rsidRDefault="00412FA2" w:rsidP="0041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sz w:val="20"/>
                <w:szCs w:val="18"/>
                <w:lang w:val="be-BY" w:eastAsia="ru-RU"/>
              </w:rPr>
              <w:t>дац. Адзіночанка В.А.</w:t>
            </w:r>
            <w:r w:rsidR="00447004" w:rsidRPr="00413B52">
              <w:rPr>
                <w:rFonts w:ascii="Times New Roman" w:eastAsia="Times New Roman" w:hAnsi="Times New Roman" w:cs="Times New Roman"/>
                <w:sz w:val="20"/>
                <w:szCs w:val="18"/>
                <w:lang w:val="be-BY" w:eastAsia="ru-RU"/>
              </w:rPr>
              <w:t xml:space="preserve"> к.2 аўд. 3-22</w:t>
            </w:r>
          </w:p>
        </w:tc>
      </w:tr>
      <w:tr w:rsidR="00412FA2" w:rsidRPr="00413B52" w:rsidTr="00C848F6">
        <w:trPr>
          <w:trHeight w:val="56"/>
        </w:trPr>
        <w:tc>
          <w:tcPr>
            <w:tcW w:w="738" w:type="dxa"/>
            <w:vMerge/>
            <w:shd w:val="clear" w:color="auto" w:fill="auto"/>
          </w:tcPr>
          <w:p w:rsidR="00412FA2" w:rsidRPr="00413B52" w:rsidRDefault="00412FA2" w:rsidP="00B55BFA">
            <w:pPr>
              <w:spacing w:before="120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be-BY" w:eastAsia="ru-RU"/>
              </w:rPr>
            </w:pPr>
          </w:p>
        </w:tc>
        <w:tc>
          <w:tcPr>
            <w:tcW w:w="851" w:type="dxa"/>
          </w:tcPr>
          <w:p w:rsidR="00412FA2" w:rsidRPr="00413B52" w:rsidRDefault="00412FA2" w:rsidP="00412FA2">
            <w:pPr>
              <w:shd w:val="clear" w:color="auto" w:fill="FFFFFF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10:45</w:t>
            </w:r>
          </w:p>
        </w:tc>
        <w:tc>
          <w:tcPr>
            <w:tcW w:w="1357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2FA2" w:rsidRPr="00413B52" w:rsidRDefault="00412FA2" w:rsidP="00412FA2">
            <w:pPr>
              <w:tabs>
                <w:tab w:val="left" w:pos="8280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caps/>
                <w:sz w:val="20"/>
                <w:szCs w:val="18"/>
                <w:lang w:val="be-BY" w:eastAsia="ru-RU"/>
              </w:rPr>
              <w:t>асновы сучаснага прыродазнаўства</w:t>
            </w:r>
          </w:p>
          <w:p w:rsidR="00412FA2" w:rsidRPr="00413B52" w:rsidRDefault="00412FA2" w:rsidP="0041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sz w:val="20"/>
                <w:szCs w:val="18"/>
                <w:lang w:val="be-BY" w:eastAsia="ru-RU"/>
              </w:rPr>
              <w:t>дац. Адзіночанка В.А.</w:t>
            </w:r>
            <w:r w:rsidR="00447004" w:rsidRPr="00413B52">
              <w:rPr>
                <w:rFonts w:ascii="Times New Roman" w:eastAsia="Times New Roman" w:hAnsi="Times New Roman" w:cs="Times New Roman"/>
                <w:sz w:val="20"/>
                <w:szCs w:val="18"/>
                <w:lang w:val="be-BY" w:eastAsia="ru-RU"/>
              </w:rPr>
              <w:t xml:space="preserve"> к.2 аўд. 3-22</w:t>
            </w:r>
          </w:p>
        </w:tc>
      </w:tr>
      <w:tr w:rsidR="00412FA2" w:rsidRPr="00B55BFA" w:rsidTr="00C848F6">
        <w:trPr>
          <w:trHeight w:val="56"/>
        </w:trPr>
        <w:tc>
          <w:tcPr>
            <w:tcW w:w="738" w:type="dxa"/>
            <w:vMerge/>
            <w:shd w:val="clear" w:color="auto" w:fill="auto"/>
          </w:tcPr>
          <w:p w:rsidR="00412FA2" w:rsidRPr="00413B52" w:rsidRDefault="00412FA2" w:rsidP="00B55BFA">
            <w:pPr>
              <w:spacing w:before="120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be-BY" w:eastAsia="ru-RU"/>
              </w:rPr>
            </w:pPr>
          </w:p>
        </w:tc>
        <w:tc>
          <w:tcPr>
            <w:tcW w:w="851" w:type="dxa"/>
          </w:tcPr>
          <w:p w:rsidR="00412FA2" w:rsidRPr="00413B52" w:rsidRDefault="00412FA2" w:rsidP="00412FA2">
            <w:pPr>
              <w:shd w:val="clear" w:color="auto" w:fill="FFFFFF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12:40</w:t>
            </w:r>
          </w:p>
        </w:tc>
        <w:tc>
          <w:tcPr>
            <w:tcW w:w="1357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2FA2" w:rsidRPr="00413B52" w:rsidRDefault="00412FA2" w:rsidP="00412FA2">
            <w:pPr>
              <w:tabs>
                <w:tab w:val="left" w:pos="8280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0"/>
                <w:szCs w:val="18"/>
                <w:lang w:val="be-BY" w:eastAsia="ru-RU"/>
              </w:rPr>
              <w:t>ГІСТОРЫЯ БЕЛАРУСІ СТАРАЖ</w:t>
            </w:r>
            <w:r w:rsidR="00680E67" w:rsidRPr="00413B52">
              <w:rPr>
                <w:rFonts w:ascii="Times New Roman" w:eastAsia="Times New Roman" w:hAnsi="Times New Roman" w:cs="Times New Roman"/>
                <w:b/>
                <w:sz w:val="20"/>
                <w:szCs w:val="18"/>
                <w:lang w:val="be-BY" w:eastAsia="ru-RU"/>
              </w:rPr>
              <w:t>ЫТНАГА ЧАСУ І СЯРЭДНІХ ВЯКОЎ</w:t>
            </w:r>
          </w:p>
          <w:p w:rsidR="00412FA2" w:rsidRPr="00413B52" w:rsidRDefault="00412FA2" w:rsidP="0041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sz w:val="20"/>
                <w:szCs w:val="18"/>
                <w:lang w:val="be-BY" w:eastAsia="ru-RU"/>
              </w:rPr>
              <w:t>дац. Міхедзька В.А.</w:t>
            </w:r>
            <w:r w:rsidR="00447004" w:rsidRPr="00413B52">
              <w:rPr>
                <w:rFonts w:ascii="Times New Roman" w:eastAsia="Times New Roman" w:hAnsi="Times New Roman" w:cs="Times New Roman"/>
                <w:sz w:val="20"/>
                <w:szCs w:val="18"/>
                <w:lang w:val="be-BY" w:eastAsia="ru-RU"/>
              </w:rPr>
              <w:t xml:space="preserve"> к.2 аўд. 3-22</w:t>
            </w:r>
          </w:p>
        </w:tc>
      </w:tr>
      <w:tr w:rsidR="00B55BFA" w:rsidRPr="00413B52" w:rsidTr="002A4BDA">
        <w:trPr>
          <w:trHeight w:val="56"/>
        </w:trPr>
        <w:tc>
          <w:tcPr>
            <w:tcW w:w="73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5BFA" w:rsidRPr="00413B52" w:rsidRDefault="00B55BFA" w:rsidP="00B55BFA">
            <w:pPr>
              <w:spacing w:before="120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be-BY" w:eastAsia="ru-RU"/>
              </w:rPr>
            </w:pPr>
          </w:p>
        </w:tc>
        <w:tc>
          <w:tcPr>
            <w:tcW w:w="851" w:type="dxa"/>
          </w:tcPr>
          <w:p w:rsidR="00B55BFA" w:rsidRPr="00413B52" w:rsidRDefault="00B55BFA" w:rsidP="00412FA2">
            <w:pPr>
              <w:shd w:val="clear" w:color="auto" w:fill="FFFFFF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14:35</w:t>
            </w:r>
          </w:p>
        </w:tc>
        <w:tc>
          <w:tcPr>
            <w:tcW w:w="1357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5BFA" w:rsidRPr="00413B52" w:rsidRDefault="00B55BFA" w:rsidP="0041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be-BY" w:eastAsia="ru-RU"/>
              </w:rPr>
            </w:pPr>
          </w:p>
        </w:tc>
      </w:tr>
      <w:tr w:rsidR="00412FA2" w:rsidRPr="00413B52" w:rsidTr="00614CB9">
        <w:trPr>
          <w:trHeight w:val="311"/>
        </w:trPr>
        <w:tc>
          <w:tcPr>
            <w:tcW w:w="738" w:type="dxa"/>
            <w:vMerge w:val="restart"/>
            <w:shd w:val="clear" w:color="auto" w:fill="auto"/>
            <w:textDirection w:val="btLr"/>
          </w:tcPr>
          <w:p w:rsidR="00412FA2" w:rsidRPr="00413B52" w:rsidRDefault="00412FA2" w:rsidP="00B55BFA">
            <w:pPr>
              <w:spacing w:after="0" w:line="24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be-BY" w:eastAsia="ru-RU"/>
              </w:rPr>
              <w:t>Пятніца</w:t>
            </w:r>
          </w:p>
          <w:p w:rsidR="00412FA2" w:rsidRPr="00413B52" w:rsidRDefault="00412FA2" w:rsidP="00B55BFA">
            <w:pPr>
              <w:spacing w:after="0" w:line="24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be-BY" w:eastAsia="ru-RU"/>
              </w:rPr>
              <w:t>14.02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12FA2" w:rsidRPr="00413B52" w:rsidRDefault="00412FA2" w:rsidP="00412FA2">
            <w:pPr>
              <w:shd w:val="clear" w:color="auto" w:fill="FFFFFF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09:00</w:t>
            </w:r>
          </w:p>
        </w:tc>
        <w:tc>
          <w:tcPr>
            <w:tcW w:w="1357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2FA2" w:rsidRPr="00413B52" w:rsidRDefault="00412FA2" w:rsidP="00412FA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caps/>
                <w:sz w:val="20"/>
                <w:szCs w:val="18"/>
                <w:lang w:val="be-BY" w:eastAsia="ru-RU"/>
              </w:rPr>
              <w:t xml:space="preserve">гісторыя старажытнага ЧАСу </w:t>
            </w:r>
          </w:p>
          <w:p w:rsidR="00412FA2" w:rsidRPr="00413B52" w:rsidRDefault="00412FA2" w:rsidP="0041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highlight w:val="lightGray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sz w:val="20"/>
                <w:szCs w:val="18"/>
                <w:lang w:val="be-BY" w:eastAsia="ru-RU"/>
              </w:rPr>
              <w:t>дац. Кротаў А.М.</w:t>
            </w:r>
            <w:r w:rsidR="00447004" w:rsidRPr="00413B52">
              <w:rPr>
                <w:rFonts w:ascii="Times New Roman" w:eastAsia="Times New Roman" w:hAnsi="Times New Roman" w:cs="Times New Roman"/>
                <w:sz w:val="20"/>
                <w:szCs w:val="18"/>
                <w:lang w:val="be-BY" w:eastAsia="ru-RU"/>
              </w:rPr>
              <w:t xml:space="preserve"> к.2 аўд. 3-22</w:t>
            </w:r>
          </w:p>
        </w:tc>
      </w:tr>
      <w:tr w:rsidR="00412FA2" w:rsidRPr="00413B52" w:rsidTr="00C848F6">
        <w:trPr>
          <w:trHeight w:val="167"/>
        </w:trPr>
        <w:tc>
          <w:tcPr>
            <w:tcW w:w="738" w:type="dxa"/>
            <w:vMerge/>
            <w:shd w:val="clear" w:color="auto" w:fill="auto"/>
          </w:tcPr>
          <w:p w:rsidR="00412FA2" w:rsidRPr="00413B52" w:rsidRDefault="00412FA2" w:rsidP="00B55BFA">
            <w:pPr>
              <w:spacing w:before="120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be-BY" w:eastAsia="ru-RU"/>
              </w:rPr>
            </w:pPr>
          </w:p>
        </w:tc>
        <w:tc>
          <w:tcPr>
            <w:tcW w:w="851" w:type="dxa"/>
          </w:tcPr>
          <w:p w:rsidR="00412FA2" w:rsidRPr="00413B52" w:rsidRDefault="00412FA2" w:rsidP="00412FA2">
            <w:pPr>
              <w:shd w:val="clear" w:color="auto" w:fill="FFFFFF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10:45</w:t>
            </w:r>
          </w:p>
        </w:tc>
        <w:tc>
          <w:tcPr>
            <w:tcW w:w="1357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2FA2" w:rsidRPr="00413B52" w:rsidRDefault="00412FA2" w:rsidP="00412FA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caps/>
                <w:sz w:val="20"/>
                <w:szCs w:val="18"/>
                <w:lang w:val="be-BY" w:eastAsia="ru-RU"/>
              </w:rPr>
              <w:t xml:space="preserve">гісторыя старажытнага ЧАСу </w:t>
            </w:r>
          </w:p>
          <w:p w:rsidR="00412FA2" w:rsidRPr="00413B52" w:rsidRDefault="00412FA2" w:rsidP="0041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highlight w:val="lightGray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sz w:val="20"/>
                <w:szCs w:val="18"/>
                <w:lang w:val="be-BY" w:eastAsia="ru-RU"/>
              </w:rPr>
              <w:t>дац. Кротаў А.М.</w:t>
            </w:r>
            <w:r w:rsidR="00447004" w:rsidRPr="00413B52">
              <w:rPr>
                <w:rFonts w:ascii="Times New Roman" w:eastAsia="Times New Roman" w:hAnsi="Times New Roman" w:cs="Times New Roman"/>
                <w:sz w:val="20"/>
                <w:szCs w:val="18"/>
                <w:lang w:val="be-BY" w:eastAsia="ru-RU"/>
              </w:rPr>
              <w:t xml:space="preserve"> к.2 аўд. 3-22</w:t>
            </w:r>
          </w:p>
        </w:tc>
      </w:tr>
      <w:tr w:rsidR="00412FA2" w:rsidRPr="00B55BFA" w:rsidTr="00C848F6">
        <w:trPr>
          <w:trHeight w:val="300"/>
        </w:trPr>
        <w:tc>
          <w:tcPr>
            <w:tcW w:w="738" w:type="dxa"/>
            <w:vMerge/>
            <w:shd w:val="clear" w:color="auto" w:fill="auto"/>
          </w:tcPr>
          <w:p w:rsidR="00412FA2" w:rsidRPr="00413B52" w:rsidRDefault="00412FA2" w:rsidP="00B55BFA">
            <w:pPr>
              <w:spacing w:before="120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be-BY" w:eastAsia="ru-RU"/>
              </w:rPr>
            </w:pPr>
          </w:p>
        </w:tc>
        <w:tc>
          <w:tcPr>
            <w:tcW w:w="851" w:type="dxa"/>
          </w:tcPr>
          <w:p w:rsidR="00412FA2" w:rsidRPr="00413B52" w:rsidRDefault="00412FA2" w:rsidP="00412FA2">
            <w:pPr>
              <w:shd w:val="clear" w:color="auto" w:fill="FFFFFF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12:40</w:t>
            </w:r>
          </w:p>
        </w:tc>
        <w:tc>
          <w:tcPr>
            <w:tcW w:w="1357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2FA2" w:rsidRPr="00413B52" w:rsidRDefault="00412FA2" w:rsidP="00412FA2">
            <w:pPr>
              <w:shd w:val="clear" w:color="auto" w:fill="FFFFFF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caps/>
                <w:sz w:val="20"/>
                <w:szCs w:val="18"/>
                <w:lang w:val="be-BY" w:eastAsia="ru-RU"/>
              </w:rPr>
              <w:t xml:space="preserve">ІНФАРМАЦЫЙНЫЯ ТЭХНАЛОГІІ Ў ПРАФЕСІЙНАЙ ДЗЕЙНАСЦІ </w:t>
            </w:r>
          </w:p>
          <w:p w:rsidR="00412FA2" w:rsidRPr="00413B52" w:rsidRDefault="00412FA2" w:rsidP="0041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highlight w:val="lightGray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sz w:val="20"/>
                <w:szCs w:val="18"/>
                <w:lang w:val="be-BY" w:eastAsia="ru-RU"/>
              </w:rPr>
              <w:t>ст. в. Шыляеў А.П.</w:t>
            </w:r>
            <w:r w:rsidR="00447004" w:rsidRPr="00413B52">
              <w:rPr>
                <w:rFonts w:ascii="Times New Roman" w:eastAsia="Times New Roman" w:hAnsi="Times New Roman" w:cs="Times New Roman"/>
                <w:sz w:val="20"/>
                <w:szCs w:val="18"/>
                <w:lang w:val="be-BY" w:eastAsia="ru-RU"/>
              </w:rPr>
              <w:t xml:space="preserve"> к.2 аўд. 3-22</w:t>
            </w:r>
          </w:p>
        </w:tc>
      </w:tr>
      <w:tr w:rsidR="00B55BFA" w:rsidRPr="00413B52" w:rsidTr="00B55BFA">
        <w:trPr>
          <w:trHeight w:val="191"/>
        </w:trPr>
        <w:tc>
          <w:tcPr>
            <w:tcW w:w="73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5BFA" w:rsidRPr="00413B52" w:rsidRDefault="00B55BFA" w:rsidP="00B55BFA">
            <w:pPr>
              <w:spacing w:before="120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be-BY" w:eastAsia="ru-RU"/>
              </w:rPr>
            </w:pPr>
          </w:p>
        </w:tc>
        <w:tc>
          <w:tcPr>
            <w:tcW w:w="851" w:type="dxa"/>
          </w:tcPr>
          <w:p w:rsidR="00B55BFA" w:rsidRPr="00413B52" w:rsidRDefault="00B55BFA" w:rsidP="00412FA2">
            <w:pPr>
              <w:shd w:val="clear" w:color="auto" w:fill="FFFFFF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14:35</w:t>
            </w:r>
          </w:p>
        </w:tc>
        <w:tc>
          <w:tcPr>
            <w:tcW w:w="1357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5BFA" w:rsidRPr="00413B52" w:rsidRDefault="00B55BFA" w:rsidP="00412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lightGray"/>
                <w:lang w:val="be-BY" w:eastAsia="ru-RU"/>
              </w:rPr>
            </w:pPr>
          </w:p>
        </w:tc>
      </w:tr>
      <w:tr w:rsidR="00412FA2" w:rsidRPr="00413B52" w:rsidTr="005E6AFC">
        <w:trPr>
          <w:trHeight w:val="976"/>
        </w:trPr>
        <w:tc>
          <w:tcPr>
            <w:tcW w:w="738" w:type="dxa"/>
            <w:shd w:val="clear" w:color="auto" w:fill="auto"/>
            <w:textDirection w:val="btLr"/>
          </w:tcPr>
          <w:p w:rsidR="00412FA2" w:rsidRPr="00413B52" w:rsidRDefault="00412FA2" w:rsidP="00B55BFA">
            <w:pPr>
              <w:spacing w:after="0" w:line="24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be-BY" w:eastAsia="ru-RU"/>
              </w:rPr>
              <w:t>Субота</w:t>
            </w:r>
          </w:p>
          <w:p w:rsidR="00412FA2" w:rsidRPr="00413B52" w:rsidRDefault="00412FA2" w:rsidP="00B55BFA">
            <w:pPr>
              <w:spacing w:after="0" w:line="24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be-BY" w:eastAsia="ru-RU"/>
              </w:rPr>
              <w:t>15.02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12FA2" w:rsidRPr="00413B52" w:rsidRDefault="00412FA2" w:rsidP="00412FA2">
            <w:pPr>
              <w:shd w:val="clear" w:color="auto" w:fill="FFFFFF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</w:p>
        </w:tc>
        <w:tc>
          <w:tcPr>
            <w:tcW w:w="13579" w:type="dxa"/>
            <w:gridSpan w:val="5"/>
            <w:shd w:val="clear" w:color="auto" w:fill="auto"/>
            <w:vAlign w:val="center"/>
          </w:tcPr>
          <w:p w:rsidR="00412FA2" w:rsidRPr="00413B52" w:rsidRDefault="00412FA2" w:rsidP="00412FA2">
            <w:pPr>
              <w:shd w:val="clear" w:color="auto" w:fill="FFFFFF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be-BY" w:eastAsia="ru-RU"/>
              </w:rPr>
              <w:t>ДЗЕНЬ САМАСТОЙНАЙ ПАДРЫХТОЎКІ</w:t>
            </w:r>
          </w:p>
        </w:tc>
      </w:tr>
    </w:tbl>
    <w:p w:rsidR="00AC4497" w:rsidRPr="00413B52" w:rsidRDefault="00AC4497">
      <w:pPr>
        <w:rPr>
          <w:rFonts w:ascii="Times New Roman" w:hAnsi="Times New Roman"/>
          <w:sz w:val="28"/>
          <w:lang w:val="be-BY"/>
        </w:rPr>
      </w:pPr>
      <w:r w:rsidRPr="00413B52">
        <w:rPr>
          <w:lang w:val="be-BY"/>
        </w:rPr>
        <w:br w:type="page"/>
      </w:r>
    </w:p>
    <w:p w:rsidR="00412FA2" w:rsidRPr="00413B52" w:rsidRDefault="00412FA2" w:rsidP="00A25056">
      <w:pPr>
        <w:pStyle w:val="a3"/>
        <w:rPr>
          <w:lang w:val="be-BY"/>
        </w:rPr>
      </w:pPr>
    </w:p>
    <w:tbl>
      <w:tblPr>
        <w:tblW w:w="88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1134"/>
        <w:gridCol w:w="6946"/>
      </w:tblGrid>
      <w:tr w:rsidR="00412FA2" w:rsidRPr="00413B52" w:rsidTr="00AC4497">
        <w:trPr>
          <w:trHeight w:val="74"/>
        </w:trPr>
        <w:tc>
          <w:tcPr>
            <w:tcW w:w="738" w:type="dxa"/>
            <w:tcBorders>
              <w:bottom w:val="single" w:sz="4" w:space="0" w:color="auto"/>
            </w:tcBorders>
            <w:shd w:val="clear" w:color="auto" w:fill="D9D9D9"/>
          </w:tcPr>
          <w:p w:rsidR="00412FA2" w:rsidRPr="00413B52" w:rsidRDefault="00412FA2" w:rsidP="0041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be-BY" w:eastAsia="ru-RU"/>
              </w:rPr>
            </w:pPr>
            <w:r w:rsidRPr="00413B52">
              <w:rPr>
                <w:lang w:val="be-BY"/>
              </w:rPr>
              <w:br w:type="page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</w:tcPr>
          <w:p w:rsidR="00412FA2" w:rsidRPr="00413B52" w:rsidRDefault="00412FA2" w:rsidP="0041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be-BY" w:eastAsia="ru-RU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D9D9D9"/>
          </w:tcPr>
          <w:p w:rsidR="00412FA2" w:rsidRPr="00413B52" w:rsidRDefault="00412FA2" w:rsidP="0041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32"/>
                <w:szCs w:val="20"/>
                <w:lang w:val="be-BY" w:eastAsia="ru-RU"/>
              </w:rPr>
              <w:t xml:space="preserve">Група </w:t>
            </w:r>
            <w:r w:rsidRPr="00413B52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МС</w:t>
            </w:r>
            <w:r w:rsidRPr="00413B52">
              <w:rPr>
                <w:rFonts w:ascii="Times New Roman" w:eastAsia="Times New Roman" w:hAnsi="Times New Roman" w:cs="Times New Roman"/>
                <w:b/>
                <w:sz w:val="32"/>
                <w:szCs w:val="20"/>
                <w:lang w:val="be-BY" w:eastAsia="ru-RU"/>
              </w:rPr>
              <w:t>-</w:t>
            </w:r>
            <w:r w:rsidRPr="00413B52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12</w:t>
            </w:r>
          </w:p>
        </w:tc>
      </w:tr>
      <w:tr w:rsidR="00412FA2" w:rsidRPr="00B55BFA" w:rsidTr="00614CB9">
        <w:trPr>
          <w:trHeight w:val="331"/>
        </w:trPr>
        <w:tc>
          <w:tcPr>
            <w:tcW w:w="738" w:type="dxa"/>
            <w:vMerge w:val="restart"/>
            <w:shd w:val="clear" w:color="auto" w:fill="auto"/>
            <w:textDirection w:val="btLr"/>
          </w:tcPr>
          <w:p w:rsidR="00412FA2" w:rsidRPr="00413B52" w:rsidRDefault="00412FA2" w:rsidP="00412FA2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8"/>
                <w:szCs w:val="24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8"/>
                <w:szCs w:val="24"/>
                <w:lang w:val="be-BY" w:eastAsia="ru-RU"/>
              </w:rPr>
              <w:t>Панядзелак</w:t>
            </w:r>
          </w:p>
          <w:p w:rsidR="00412FA2" w:rsidRPr="00413B52" w:rsidRDefault="00412FA2" w:rsidP="00412FA2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8"/>
                <w:szCs w:val="24"/>
                <w:lang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8"/>
                <w:szCs w:val="24"/>
                <w:lang w:val="be-BY" w:eastAsia="ru-RU"/>
              </w:rPr>
              <w:t>10.02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12FA2" w:rsidRPr="00413B52" w:rsidRDefault="00412FA2" w:rsidP="00412FA2">
            <w:pPr>
              <w:shd w:val="clear" w:color="auto" w:fill="FFFFFF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09:00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2FA2" w:rsidRPr="00433129" w:rsidRDefault="00412FA2" w:rsidP="00412FA2">
            <w:pPr>
              <w:shd w:val="clear" w:color="auto" w:fill="FFFFFF"/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433129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 xml:space="preserve">ЭТНАЛОГІЯ БЕЛАРУСІ </w:t>
            </w:r>
          </w:p>
          <w:p w:rsidR="00412FA2" w:rsidRPr="00FE2C51" w:rsidRDefault="00412FA2" w:rsidP="00412FA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 w:rsidRPr="0043312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дац. Яшчанка А.Р.</w:t>
            </w:r>
            <w:r w:rsidR="00447004" w:rsidRPr="00433129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val="be-BY" w:eastAsia="ru-RU"/>
              </w:rPr>
              <w:t xml:space="preserve"> к.2 аўд. 3-14</w:t>
            </w:r>
          </w:p>
        </w:tc>
      </w:tr>
      <w:tr w:rsidR="00412FA2" w:rsidRPr="00B55BFA" w:rsidTr="00AC4497">
        <w:trPr>
          <w:trHeight w:val="56"/>
        </w:trPr>
        <w:tc>
          <w:tcPr>
            <w:tcW w:w="738" w:type="dxa"/>
            <w:vMerge/>
            <w:shd w:val="clear" w:color="auto" w:fill="auto"/>
          </w:tcPr>
          <w:p w:rsidR="00412FA2" w:rsidRPr="00FE2C51" w:rsidRDefault="00412FA2" w:rsidP="00412FA2">
            <w:pPr>
              <w:spacing w:before="120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val="be-BY" w:eastAsia="ru-RU"/>
              </w:rPr>
            </w:pPr>
          </w:p>
        </w:tc>
        <w:tc>
          <w:tcPr>
            <w:tcW w:w="1134" w:type="dxa"/>
          </w:tcPr>
          <w:p w:rsidR="00412FA2" w:rsidRPr="00413B52" w:rsidRDefault="00412FA2" w:rsidP="00412FA2">
            <w:pPr>
              <w:shd w:val="clear" w:color="auto" w:fill="FFFFFF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10:45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2FA2" w:rsidRPr="00433129" w:rsidRDefault="00412FA2" w:rsidP="00412FA2">
            <w:pPr>
              <w:shd w:val="clear" w:color="auto" w:fill="FFFFFF"/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433129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 xml:space="preserve">ЭТНАЛОГІЯ БЕЛАРУСІ </w:t>
            </w:r>
          </w:p>
          <w:p w:rsidR="00412FA2" w:rsidRPr="00FE2C51" w:rsidRDefault="00412FA2" w:rsidP="00412FA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 w:rsidRPr="0043312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дац. Яшчанка А.Р.</w:t>
            </w:r>
            <w:r w:rsidR="00447004" w:rsidRPr="00433129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val="be-BY" w:eastAsia="ru-RU"/>
              </w:rPr>
              <w:t xml:space="preserve"> к.2 аўд. 3-14</w:t>
            </w:r>
          </w:p>
        </w:tc>
      </w:tr>
      <w:tr w:rsidR="00412FA2" w:rsidRPr="00413B52" w:rsidTr="00AC4497">
        <w:trPr>
          <w:trHeight w:val="56"/>
        </w:trPr>
        <w:tc>
          <w:tcPr>
            <w:tcW w:w="738" w:type="dxa"/>
            <w:vMerge/>
            <w:shd w:val="clear" w:color="auto" w:fill="auto"/>
          </w:tcPr>
          <w:p w:rsidR="00412FA2" w:rsidRPr="00FE2C51" w:rsidRDefault="00412FA2" w:rsidP="00412FA2">
            <w:pPr>
              <w:spacing w:before="120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val="be-BY" w:eastAsia="ru-RU"/>
              </w:rPr>
            </w:pPr>
          </w:p>
        </w:tc>
        <w:tc>
          <w:tcPr>
            <w:tcW w:w="1134" w:type="dxa"/>
          </w:tcPr>
          <w:p w:rsidR="00412FA2" w:rsidRPr="00413B52" w:rsidRDefault="00412FA2" w:rsidP="00412FA2">
            <w:pPr>
              <w:shd w:val="clear" w:color="auto" w:fill="FFFFFF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12:40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2FA2" w:rsidRPr="00433129" w:rsidRDefault="00412FA2" w:rsidP="00412FA2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FA2" w:rsidRPr="00413B52" w:rsidTr="00AC4497">
        <w:trPr>
          <w:trHeight w:val="468"/>
        </w:trPr>
        <w:tc>
          <w:tcPr>
            <w:tcW w:w="738" w:type="dxa"/>
            <w:vMerge/>
            <w:shd w:val="clear" w:color="auto" w:fill="auto"/>
          </w:tcPr>
          <w:p w:rsidR="00412FA2" w:rsidRPr="00413B52" w:rsidRDefault="00412FA2" w:rsidP="00412FA2">
            <w:pPr>
              <w:spacing w:before="120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</w:p>
        </w:tc>
        <w:tc>
          <w:tcPr>
            <w:tcW w:w="1134" w:type="dxa"/>
          </w:tcPr>
          <w:p w:rsidR="00412FA2" w:rsidRPr="00413B52" w:rsidRDefault="00412FA2" w:rsidP="00412FA2">
            <w:pPr>
              <w:shd w:val="clear" w:color="auto" w:fill="FFFFFF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14:35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2FA2" w:rsidRPr="00433129" w:rsidRDefault="00412FA2" w:rsidP="00412FA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FA2" w:rsidRPr="00B55BFA" w:rsidTr="00614CB9">
        <w:trPr>
          <w:trHeight w:val="56"/>
        </w:trPr>
        <w:tc>
          <w:tcPr>
            <w:tcW w:w="738" w:type="dxa"/>
            <w:vMerge w:val="restart"/>
            <w:shd w:val="clear" w:color="auto" w:fill="auto"/>
            <w:textDirection w:val="btLr"/>
          </w:tcPr>
          <w:p w:rsidR="00412FA2" w:rsidRPr="00413B52" w:rsidRDefault="00412FA2" w:rsidP="00412FA2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8"/>
                <w:szCs w:val="24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8"/>
                <w:szCs w:val="24"/>
                <w:lang w:val="be-BY" w:eastAsia="ru-RU"/>
              </w:rPr>
              <w:t xml:space="preserve">Аўторак </w:t>
            </w:r>
          </w:p>
          <w:p w:rsidR="00412FA2" w:rsidRPr="00413B52" w:rsidRDefault="00412FA2" w:rsidP="00412FA2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8"/>
                <w:szCs w:val="24"/>
                <w:lang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8"/>
                <w:szCs w:val="24"/>
                <w:lang w:val="be-BY" w:eastAsia="ru-RU"/>
              </w:rPr>
              <w:t>11.02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12FA2" w:rsidRPr="00413B52" w:rsidRDefault="00412FA2" w:rsidP="00412FA2">
            <w:pPr>
              <w:shd w:val="clear" w:color="auto" w:fill="FFFFFF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09:00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2FA2" w:rsidRPr="00433129" w:rsidRDefault="00412FA2" w:rsidP="00447004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be-BY"/>
              </w:rPr>
            </w:pPr>
            <w:r w:rsidRPr="00433129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be-BY"/>
              </w:rPr>
              <w:t xml:space="preserve">Усеагульная гісторыя </w:t>
            </w:r>
          </w:p>
          <w:p w:rsidR="00412FA2" w:rsidRPr="00433129" w:rsidRDefault="00412FA2" w:rsidP="0044700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 w:rsidRPr="0043312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ст. в. Шыляеў А.П.</w:t>
            </w:r>
            <w:r w:rsidR="00447004" w:rsidRPr="00433129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val="be-BY" w:eastAsia="ru-RU"/>
              </w:rPr>
              <w:t xml:space="preserve"> к.2 аўд. 3-15</w:t>
            </w:r>
          </w:p>
        </w:tc>
      </w:tr>
      <w:tr w:rsidR="00412FA2" w:rsidRPr="00B55BFA" w:rsidTr="00AC4497">
        <w:trPr>
          <w:trHeight w:val="265"/>
        </w:trPr>
        <w:tc>
          <w:tcPr>
            <w:tcW w:w="738" w:type="dxa"/>
            <w:vMerge/>
            <w:shd w:val="clear" w:color="auto" w:fill="auto"/>
          </w:tcPr>
          <w:p w:rsidR="00412FA2" w:rsidRPr="00413B52" w:rsidRDefault="00412FA2" w:rsidP="004470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val="be-BY" w:eastAsia="ru-RU"/>
              </w:rPr>
            </w:pPr>
          </w:p>
        </w:tc>
        <w:tc>
          <w:tcPr>
            <w:tcW w:w="1134" w:type="dxa"/>
          </w:tcPr>
          <w:p w:rsidR="00412FA2" w:rsidRPr="00413B52" w:rsidRDefault="00412FA2" w:rsidP="00447004">
            <w:pPr>
              <w:shd w:val="clear" w:color="auto" w:fill="FFFFFF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10:45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2FA2" w:rsidRPr="00433129" w:rsidRDefault="00412FA2" w:rsidP="00447004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be-BY"/>
              </w:rPr>
            </w:pPr>
            <w:r w:rsidRPr="00433129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be-BY"/>
              </w:rPr>
              <w:t xml:space="preserve">Усеагульная гісторыя </w:t>
            </w:r>
          </w:p>
          <w:p w:rsidR="00412FA2" w:rsidRPr="00433129" w:rsidRDefault="00412FA2" w:rsidP="0044700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 w:rsidRPr="0043312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ст. в. Шыляеў А.П.</w:t>
            </w:r>
            <w:r w:rsidR="00447004" w:rsidRPr="00433129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val="be-BY" w:eastAsia="ru-RU"/>
              </w:rPr>
              <w:t xml:space="preserve"> к.2 аўд. 3-15</w:t>
            </w:r>
          </w:p>
        </w:tc>
      </w:tr>
      <w:tr w:rsidR="00412FA2" w:rsidRPr="00B55BFA" w:rsidTr="00AC4497">
        <w:trPr>
          <w:trHeight w:val="334"/>
        </w:trPr>
        <w:tc>
          <w:tcPr>
            <w:tcW w:w="738" w:type="dxa"/>
            <w:vMerge/>
            <w:shd w:val="clear" w:color="auto" w:fill="auto"/>
          </w:tcPr>
          <w:p w:rsidR="00412FA2" w:rsidRPr="00413B52" w:rsidRDefault="00412FA2" w:rsidP="004470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val="be-BY" w:eastAsia="ru-RU"/>
              </w:rPr>
            </w:pPr>
          </w:p>
        </w:tc>
        <w:tc>
          <w:tcPr>
            <w:tcW w:w="1134" w:type="dxa"/>
          </w:tcPr>
          <w:p w:rsidR="00412FA2" w:rsidRPr="00413B52" w:rsidRDefault="00412FA2" w:rsidP="00447004">
            <w:pPr>
              <w:shd w:val="clear" w:color="auto" w:fill="FFFFFF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12:40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2FA2" w:rsidRPr="00433129" w:rsidRDefault="00412FA2" w:rsidP="00447004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be-BY"/>
              </w:rPr>
            </w:pPr>
            <w:r w:rsidRPr="00433129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be-BY"/>
              </w:rPr>
              <w:t xml:space="preserve">Усеагульная гісторыя </w:t>
            </w:r>
          </w:p>
          <w:p w:rsidR="00412FA2" w:rsidRPr="00433129" w:rsidRDefault="00412FA2" w:rsidP="0044700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 w:rsidRPr="0043312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ст. в. Шыляеў А.П.</w:t>
            </w:r>
            <w:r w:rsidR="00447004" w:rsidRPr="00433129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val="be-BY" w:eastAsia="ru-RU"/>
              </w:rPr>
              <w:t xml:space="preserve"> к.2 аўд. 3-15</w:t>
            </w:r>
          </w:p>
        </w:tc>
      </w:tr>
      <w:tr w:rsidR="00412FA2" w:rsidRPr="00413B52" w:rsidTr="00AC4497">
        <w:trPr>
          <w:trHeight w:val="175"/>
        </w:trPr>
        <w:tc>
          <w:tcPr>
            <w:tcW w:w="73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12FA2" w:rsidRPr="00413B52" w:rsidRDefault="00412FA2" w:rsidP="00412FA2">
            <w:pPr>
              <w:spacing w:before="120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val="be-BY" w:eastAsia="ru-RU"/>
              </w:rPr>
            </w:pPr>
          </w:p>
        </w:tc>
        <w:tc>
          <w:tcPr>
            <w:tcW w:w="1134" w:type="dxa"/>
          </w:tcPr>
          <w:p w:rsidR="00412FA2" w:rsidRPr="00413B52" w:rsidRDefault="00412FA2" w:rsidP="00412FA2">
            <w:pPr>
              <w:shd w:val="clear" w:color="auto" w:fill="FFFFFF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14:35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2FA2" w:rsidRPr="00433129" w:rsidRDefault="00412FA2" w:rsidP="00412FA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FA2" w:rsidRPr="00413B52" w:rsidTr="00614CB9">
        <w:trPr>
          <w:trHeight w:val="330"/>
        </w:trPr>
        <w:tc>
          <w:tcPr>
            <w:tcW w:w="738" w:type="dxa"/>
            <w:vMerge w:val="restart"/>
            <w:shd w:val="clear" w:color="auto" w:fill="auto"/>
            <w:textDirection w:val="btLr"/>
          </w:tcPr>
          <w:p w:rsidR="00412FA2" w:rsidRPr="00413B52" w:rsidRDefault="00412FA2" w:rsidP="00412FA2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8"/>
                <w:szCs w:val="24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8"/>
                <w:szCs w:val="24"/>
                <w:lang w:val="be-BY" w:eastAsia="ru-RU"/>
              </w:rPr>
              <w:t>Серада</w:t>
            </w:r>
          </w:p>
          <w:p w:rsidR="00412FA2" w:rsidRPr="00413B52" w:rsidRDefault="00412FA2" w:rsidP="00412FA2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8"/>
                <w:szCs w:val="24"/>
                <w:lang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8"/>
                <w:szCs w:val="24"/>
                <w:lang w:val="be-BY" w:eastAsia="ru-RU"/>
              </w:rPr>
              <w:t>12.02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12FA2" w:rsidRPr="00413B52" w:rsidRDefault="00412FA2" w:rsidP="00412FA2">
            <w:pPr>
              <w:shd w:val="clear" w:color="auto" w:fill="FFFFFF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09:00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2FA2" w:rsidRPr="00433129" w:rsidRDefault="00412FA2" w:rsidP="00412FA2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2FA2" w:rsidRPr="00433129" w:rsidRDefault="00412FA2" w:rsidP="00412FA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FA2" w:rsidRPr="00B55BFA" w:rsidTr="00AC4497">
        <w:trPr>
          <w:trHeight w:val="56"/>
        </w:trPr>
        <w:tc>
          <w:tcPr>
            <w:tcW w:w="738" w:type="dxa"/>
            <w:vMerge/>
            <w:shd w:val="clear" w:color="auto" w:fill="auto"/>
          </w:tcPr>
          <w:p w:rsidR="00412FA2" w:rsidRPr="00413B52" w:rsidRDefault="00412FA2" w:rsidP="00412F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</w:p>
        </w:tc>
        <w:tc>
          <w:tcPr>
            <w:tcW w:w="1134" w:type="dxa"/>
          </w:tcPr>
          <w:p w:rsidR="00412FA2" w:rsidRPr="00413B52" w:rsidRDefault="00412FA2" w:rsidP="00412FA2">
            <w:pPr>
              <w:shd w:val="clear" w:color="auto" w:fill="FFFFFF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10:45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2FA2" w:rsidRPr="00433129" w:rsidRDefault="00412FA2" w:rsidP="00412FA2">
            <w:pPr>
              <w:shd w:val="clear" w:color="auto" w:fill="FFFFFF"/>
              <w:spacing w:after="0" w:line="200" w:lineRule="exact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be-BY"/>
              </w:rPr>
            </w:pPr>
            <w:r w:rsidRPr="00433129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be-BY"/>
              </w:rPr>
              <w:t>Гісторыя славянскіх народаў</w:t>
            </w:r>
          </w:p>
          <w:p w:rsidR="00412FA2" w:rsidRPr="00433129" w:rsidRDefault="00412FA2" w:rsidP="00412FA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 w:rsidRPr="0043312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дац. Жыхараў С.Б.</w:t>
            </w:r>
            <w:r w:rsidR="00447004" w:rsidRPr="00433129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val="be-BY" w:eastAsia="ru-RU"/>
              </w:rPr>
              <w:t xml:space="preserve"> к.2 аўд. 3-15</w:t>
            </w:r>
          </w:p>
        </w:tc>
      </w:tr>
      <w:tr w:rsidR="00412FA2" w:rsidRPr="00B55BFA" w:rsidTr="00AC4497">
        <w:trPr>
          <w:trHeight w:val="449"/>
        </w:trPr>
        <w:tc>
          <w:tcPr>
            <w:tcW w:w="738" w:type="dxa"/>
            <w:vMerge/>
            <w:shd w:val="clear" w:color="auto" w:fill="auto"/>
          </w:tcPr>
          <w:p w:rsidR="00412FA2" w:rsidRPr="00413B52" w:rsidRDefault="00412FA2" w:rsidP="00412F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val="be-BY" w:eastAsia="ru-RU"/>
              </w:rPr>
            </w:pPr>
          </w:p>
        </w:tc>
        <w:tc>
          <w:tcPr>
            <w:tcW w:w="1134" w:type="dxa"/>
          </w:tcPr>
          <w:p w:rsidR="00412FA2" w:rsidRPr="00413B52" w:rsidRDefault="00412FA2" w:rsidP="00412FA2">
            <w:pPr>
              <w:shd w:val="clear" w:color="auto" w:fill="FFFFFF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12:40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2FA2" w:rsidRPr="00433129" w:rsidRDefault="00412FA2" w:rsidP="00412FA2">
            <w:pPr>
              <w:shd w:val="clear" w:color="auto" w:fill="FFFFFF"/>
              <w:spacing w:after="0" w:line="200" w:lineRule="exact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be-BY"/>
              </w:rPr>
            </w:pPr>
            <w:r w:rsidRPr="00433129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be-BY"/>
              </w:rPr>
              <w:t>Гісторыя славянскіх народаў</w:t>
            </w:r>
          </w:p>
          <w:p w:rsidR="00412FA2" w:rsidRPr="00433129" w:rsidRDefault="00412FA2" w:rsidP="00412FA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 w:rsidRPr="0043312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дац. Жыхараў С.Б.</w:t>
            </w:r>
            <w:r w:rsidR="00447004" w:rsidRPr="00433129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val="be-BY" w:eastAsia="ru-RU"/>
              </w:rPr>
              <w:t xml:space="preserve"> к.2 аўд. 3-15</w:t>
            </w:r>
          </w:p>
        </w:tc>
      </w:tr>
      <w:tr w:rsidR="00412FA2" w:rsidRPr="00413B52" w:rsidTr="00AC4497">
        <w:trPr>
          <w:trHeight w:val="56"/>
        </w:trPr>
        <w:tc>
          <w:tcPr>
            <w:tcW w:w="73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12FA2" w:rsidRPr="00413B52" w:rsidRDefault="00412FA2" w:rsidP="004470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val="be-BY" w:eastAsia="ru-RU"/>
              </w:rPr>
            </w:pPr>
          </w:p>
        </w:tc>
        <w:tc>
          <w:tcPr>
            <w:tcW w:w="1134" w:type="dxa"/>
          </w:tcPr>
          <w:p w:rsidR="00412FA2" w:rsidRPr="00413B52" w:rsidRDefault="00412FA2" w:rsidP="00447004">
            <w:pPr>
              <w:shd w:val="clear" w:color="auto" w:fill="FFFFFF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14:35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2FA2" w:rsidRPr="00433129" w:rsidRDefault="00412FA2" w:rsidP="0044700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FA2" w:rsidRPr="00413B52" w:rsidTr="00614CB9">
        <w:trPr>
          <w:trHeight w:val="590"/>
        </w:trPr>
        <w:tc>
          <w:tcPr>
            <w:tcW w:w="738" w:type="dxa"/>
            <w:vMerge w:val="restart"/>
            <w:shd w:val="clear" w:color="auto" w:fill="auto"/>
            <w:textDirection w:val="btLr"/>
          </w:tcPr>
          <w:p w:rsidR="00412FA2" w:rsidRPr="00413B52" w:rsidRDefault="00412FA2" w:rsidP="00447004">
            <w:pPr>
              <w:tabs>
                <w:tab w:val="left" w:pos="828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8"/>
                <w:szCs w:val="24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8"/>
                <w:szCs w:val="24"/>
                <w:lang w:val="be-BY" w:eastAsia="ru-RU"/>
              </w:rPr>
              <w:t>Чацвер</w:t>
            </w:r>
          </w:p>
          <w:p w:rsidR="00412FA2" w:rsidRPr="00413B52" w:rsidRDefault="00412FA2" w:rsidP="00447004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8"/>
                <w:szCs w:val="24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8"/>
                <w:szCs w:val="24"/>
                <w:lang w:val="be-BY" w:eastAsia="ru-RU"/>
              </w:rPr>
              <w:t>13.02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12FA2" w:rsidRPr="00413B52" w:rsidRDefault="00412FA2" w:rsidP="00447004">
            <w:pPr>
              <w:shd w:val="clear" w:color="auto" w:fill="FFFFFF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09:00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:rsidR="00412FA2" w:rsidRPr="00433129" w:rsidRDefault="00412FA2" w:rsidP="00447004">
            <w:pPr>
              <w:shd w:val="clear" w:color="auto" w:fill="FFFFFF"/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433129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 xml:space="preserve">КРЫНІЦАЗНАЎСТВА </w:t>
            </w:r>
          </w:p>
          <w:p w:rsidR="00412FA2" w:rsidRPr="00433129" w:rsidRDefault="00412FA2" w:rsidP="00447004">
            <w:pPr>
              <w:tabs>
                <w:tab w:val="left" w:pos="8280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  <w:lang w:val="be-BY"/>
              </w:rPr>
            </w:pPr>
            <w:r w:rsidRPr="0043312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дац. Марчанка А.В.</w:t>
            </w:r>
            <w:r w:rsidR="00447004" w:rsidRPr="00433129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val="be-BY" w:eastAsia="ru-RU"/>
              </w:rPr>
              <w:t xml:space="preserve"> к.2 аўд. 3-15</w:t>
            </w:r>
          </w:p>
        </w:tc>
      </w:tr>
      <w:tr w:rsidR="00412FA2" w:rsidRPr="00B55BFA" w:rsidTr="00AC4497">
        <w:trPr>
          <w:trHeight w:val="56"/>
        </w:trPr>
        <w:tc>
          <w:tcPr>
            <w:tcW w:w="738" w:type="dxa"/>
            <w:vMerge/>
            <w:shd w:val="clear" w:color="auto" w:fill="auto"/>
          </w:tcPr>
          <w:p w:rsidR="00412FA2" w:rsidRPr="00413B52" w:rsidRDefault="00412FA2" w:rsidP="00412FA2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val="be-BY" w:eastAsia="ru-RU"/>
              </w:rPr>
            </w:pPr>
          </w:p>
        </w:tc>
        <w:tc>
          <w:tcPr>
            <w:tcW w:w="1134" w:type="dxa"/>
          </w:tcPr>
          <w:p w:rsidR="00412FA2" w:rsidRPr="00413B52" w:rsidRDefault="00412FA2" w:rsidP="00412FA2">
            <w:pPr>
              <w:shd w:val="clear" w:color="auto" w:fill="FFFFFF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10:45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2FA2" w:rsidRPr="00433129" w:rsidRDefault="00412FA2" w:rsidP="00412FA2">
            <w:pPr>
              <w:shd w:val="clear" w:color="auto" w:fill="FFFFFF"/>
              <w:spacing w:after="0" w:line="200" w:lineRule="exact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be-BY"/>
              </w:rPr>
            </w:pPr>
            <w:r w:rsidRPr="00433129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be-BY"/>
              </w:rPr>
              <w:t xml:space="preserve">Гісторыя Беларусі </w:t>
            </w:r>
          </w:p>
          <w:p w:rsidR="00412FA2" w:rsidRPr="00433129" w:rsidRDefault="00412FA2" w:rsidP="00412FA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 w:rsidRPr="0043312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дац. Міхедзька В.А.</w:t>
            </w:r>
            <w:r w:rsidR="00447004" w:rsidRPr="00433129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val="be-BY" w:eastAsia="ru-RU"/>
              </w:rPr>
              <w:t xml:space="preserve"> к.2 аўд. 3-15</w:t>
            </w:r>
          </w:p>
        </w:tc>
      </w:tr>
      <w:tr w:rsidR="00412FA2" w:rsidRPr="00B55BFA" w:rsidTr="00AC4497">
        <w:trPr>
          <w:trHeight w:val="56"/>
        </w:trPr>
        <w:tc>
          <w:tcPr>
            <w:tcW w:w="738" w:type="dxa"/>
            <w:vMerge/>
            <w:shd w:val="clear" w:color="auto" w:fill="auto"/>
          </w:tcPr>
          <w:p w:rsidR="00412FA2" w:rsidRPr="00413B52" w:rsidRDefault="00412FA2" w:rsidP="00412FA2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val="be-BY" w:eastAsia="ru-RU"/>
              </w:rPr>
            </w:pPr>
          </w:p>
        </w:tc>
        <w:tc>
          <w:tcPr>
            <w:tcW w:w="1134" w:type="dxa"/>
          </w:tcPr>
          <w:p w:rsidR="00412FA2" w:rsidRPr="00413B52" w:rsidRDefault="00412FA2" w:rsidP="00412FA2">
            <w:pPr>
              <w:shd w:val="clear" w:color="auto" w:fill="FFFFFF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12:40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2FA2" w:rsidRPr="00433129" w:rsidRDefault="00412FA2" w:rsidP="00412FA2">
            <w:pPr>
              <w:shd w:val="clear" w:color="auto" w:fill="FFFFFF"/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433129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 xml:space="preserve">ЭТНАЛОГІЯ БЕЛАРУСІ </w:t>
            </w:r>
          </w:p>
          <w:p w:rsidR="00412FA2" w:rsidRPr="00433129" w:rsidRDefault="00412FA2" w:rsidP="00412FA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 w:rsidRPr="0043312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дац. Яшчанка А.Р.</w:t>
            </w:r>
            <w:r w:rsidR="00447004" w:rsidRPr="00433129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val="be-BY" w:eastAsia="ru-RU"/>
              </w:rPr>
              <w:t xml:space="preserve"> к.2 аўд. 3-15</w:t>
            </w:r>
          </w:p>
        </w:tc>
      </w:tr>
      <w:tr w:rsidR="00412FA2" w:rsidRPr="00413B52" w:rsidTr="00AC4497">
        <w:trPr>
          <w:trHeight w:val="56"/>
        </w:trPr>
        <w:tc>
          <w:tcPr>
            <w:tcW w:w="73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12FA2" w:rsidRPr="00413B52" w:rsidRDefault="00412FA2" w:rsidP="00412FA2">
            <w:pPr>
              <w:spacing w:before="120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val="be-BY" w:eastAsia="ru-RU"/>
              </w:rPr>
            </w:pPr>
          </w:p>
        </w:tc>
        <w:tc>
          <w:tcPr>
            <w:tcW w:w="1134" w:type="dxa"/>
          </w:tcPr>
          <w:p w:rsidR="00412FA2" w:rsidRPr="00413B52" w:rsidRDefault="00412FA2" w:rsidP="00412FA2">
            <w:pPr>
              <w:shd w:val="clear" w:color="auto" w:fill="FFFFFF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14:35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2FA2" w:rsidRPr="00433129" w:rsidRDefault="00412FA2" w:rsidP="00412FA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</w:p>
        </w:tc>
      </w:tr>
      <w:tr w:rsidR="00412FA2" w:rsidRPr="00413B52" w:rsidTr="00614CB9">
        <w:trPr>
          <w:trHeight w:val="311"/>
        </w:trPr>
        <w:tc>
          <w:tcPr>
            <w:tcW w:w="738" w:type="dxa"/>
            <w:vMerge w:val="restart"/>
            <w:shd w:val="clear" w:color="auto" w:fill="auto"/>
            <w:textDirection w:val="btLr"/>
          </w:tcPr>
          <w:p w:rsidR="00412FA2" w:rsidRPr="00413B52" w:rsidRDefault="00412FA2" w:rsidP="00412FA2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8"/>
                <w:szCs w:val="24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8"/>
                <w:szCs w:val="24"/>
                <w:lang w:val="be-BY" w:eastAsia="ru-RU"/>
              </w:rPr>
              <w:t>Пятніца</w:t>
            </w:r>
          </w:p>
          <w:p w:rsidR="00412FA2" w:rsidRPr="00413B52" w:rsidRDefault="00412FA2" w:rsidP="00412FA2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8"/>
                <w:szCs w:val="24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8"/>
                <w:szCs w:val="24"/>
                <w:lang w:val="be-BY" w:eastAsia="ru-RU"/>
              </w:rPr>
              <w:t>14.02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12FA2" w:rsidRPr="00413B52" w:rsidRDefault="00412FA2" w:rsidP="00412FA2">
            <w:pPr>
              <w:shd w:val="clear" w:color="auto" w:fill="FFFFFF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09:00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2FA2" w:rsidRPr="00433129" w:rsidRDefault="00412FA2" w:rsidP="00412FA2">
            <w:pPr>
              <w:spacing w:after="0" w:line="20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val="be-BY" w:eastAsia="ru-RU"/>
              </w:rPr>
            </w:pPr>
          </w:p>
        </w:tc>
      </w:tr>
      <w:tr w:rsidR="00412FA2" w:rsidRPr="00B55BFA" w:rsidTr="00AC4497">
        <w:trPr>
          <w:trHeight w:val="167"/>
        </w:trPr>
        <w:tc>
          <w:tcPr>
            <w:tcW w:w="738" w:type="dxa"/>
            <w:vMerge/>
            <w:shd w:val="clear" w:color="auto" w:fill="auto"/>
          </w:tcPr>
          <w:p w:rsidR="00412FA2" w:rsidRPr="00413B52" w:rsidRDefault="00412FA2" w:rsidP="00412F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val="be-BY" w:eastAsia="ru-RU"/>
              </w:rPr>
            </w:pPr>
          </w:p>
        </w:tc>
        <w:tc>
          <w:tcPr>
            <w:tcW w:w="1134" w:type="dxa"/>
          </w:tcPr>
          <w:p w:rsidR="00412FA2" w:rsidRPr="00413B52" w:rsidRDefault="00412FA2" w:rsidP="00412FA2">
            <w:pPr>
              <w:shd w:val="clear" w:color="auto" w:fill="FFFFFF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10:45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2FA2" w:rsidRPr="00433129" w:rsidRDefault="00412FA2" w:rsidP="00412FA2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be-BY"/>
              </w:rPr>
            </w:pPr>
            <w:r w:rsidRPr="00433129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be-BY"/>
              </w:rPr>
              <w:t xml:space="preserve">Усеагульная гісторыя </w:t>
            </w:r>
          </w:p>
          <w:p w:rsidR="00412FA2" w:rsidRPr="00433129" w:rsidRDefault="00412FA2" w:rsidP="00412FA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 w:rsidRPr="0043312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ст. в. Шыляеў А.П.</w:t>
            </w:r>
            <w:r w:rsidR="00447004" w:rsidRPr="00433129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val="be-BY" w:eastAsia="ru-RU"/>
              </w:rPr>
              <w:t xml:space="preserve"> к.2 аўд. 3-15</w:t>
            </w:r>
          </w:p>
        </w:tc>
      </w:tr>
      <w:tr w:rsidR="00412FA2" w:rsidRPr="00B55BFA" w:rsidTr="00AC4497">
        <w:trPr>
          <w:trHeight w:val="300"/>
        </w:trPr>
        <w:tc>
          <w:tcPr>
            <w:tcW w:w="738" w:type="dxa"/>
            <w:vMerge/>
            <w:shd w:val="clear" w:color="auto" w:fill="auto"/>
          </w:tcPr>
          <w:p w:rsidR="00412FA2" w:rsidRPr="00413B52" w:rsidRDefault="00412FA2" w:rsidP="00412F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val="be-BY" w:eastAsia="ru-RU"/>
              </w:rPr>
            </w:pPr>
          </w:p>
        </w:tc>
        <w:tc>
          <w:tcPr>
            <w:tcW w:w="1134" w:type="dxa"/>
          </w:tcPr>
          <w:p w:rsidR="00412FA2" w:rsidRPr="00413B52" w:rsidRDefault="00412FA2" w:rsidP="00412FA2">
            <w:pPr>
              <w:shd w:val="clear" w:color="auto" w:fill="FFFFFF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12:40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2FA2" w:rsidRPr="00433129" w:rsidRDefault="00412FA2" w:rsidP="00412FA2">
            <w:pPr>
              <w:shd w:val="clear" w:color="auto" w:fill="FFFFFF"/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433129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 xml:space="preserve">ЭТНАЛОГІЯ БЕЛАРУСІ </w:t>
            </w:r>
          </w:p>
          <w:p w:rsidR="00412FA2" w:rsidRPr="00433129" w:rsidRDefault="00412FA2" w:rsidP="00412FA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val="be-BY" w:eastAsia="ru-RU"/>
              </w:rPr>
            </w:pPr>
            <w:r w:rsidRPr="0043312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дац. Яшчанка А.Р.</w:t>
            </w:r>
            <w:r w:rsidR="00447004" w:rsidRPr="00433129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val="be-BY" w:eastAsia="ru-RU"/>
              </w:rPr>
              <w:t xml:space="preserve"> к.2 аўд. 3-15</w:t>
            </w:r>
          </w:p>
        </w:tc>
      </w:tr>
      <w:tr w:rsidR="00412FA2" w:rsidRPr="00413B52" w:rsidTr="00AC4497">
        <w:trPr>
          <w:trHeight w:val="305"/>
        </w:trPr>
        <w:tc>
          <w:tcPr>
            <w:tcW w:w="73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12FA2" w:rsidRPr="00413B52" w:rsidRDefault="00412FA2" w:rsidP="00412FA2">
            <w:pPr>
              <w:spacing w:before="120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val="be-BY" w:eastAsia="ru-RU"/>
              </w:rPr>
            </w:pPr>
          </w:p>
        </w:tc>
        <w:tc>
          <w:tcPr>
            <w:tcW w:w="1134" w:type="dxa"/>
          </w:tcPr>
          <w:p w:rsidR="00412FA2" w:rsidRPr="00413B52" w:rsidRDefault="00412FA2" w:rsidP="00412FA2">
            <w:pPr>
              <w:shd w:val="clear" w:color="auto" w:fill="FFFFFF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14:35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2FA2" w:rsidRPr="00433129" w:rsidRDefault="00412FA2" w:rsidP="00412FA2">
            <w:pPr>
              <w:spacing w:after="0" w:line="20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val="be-BY" w:eastAsia="ru-RU"/>
              </w:rPr>
            </w:pPr>
          </w:p>
        </w:tc>
      </w:tr>
      <w:tr w:rsidR="00FC5038" w:rsidRPr="00413B52" w:rsidTr="00433129">
        <w:trPr>
          <w:trHeight w:val="1015"/>
        </w:trPr>
        <w:tc>
          <w:tcPr>
            <w:tcW w:w="738" w:type="dxa"/>
            <w:shd w:val="clear" w:color="auto" w:fill="auto"/>
            <w:textDirection w:val="btLr"/>
          </w:tcPr>
          <w:p w:rsidR="00FC5038" w:rsidRPr="00413B52" w:rsidRDefault="00FC5038" w:rsidP="00412FA2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8"/>
                <w:szCs w:val="24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8"/>
                <w:szCs w:val="24"/>
                <w:lang w:val="be-BY" w:eastAsia="ru-RU"/>
              </w:rPr>
              <w:t>Субота</w:t>
            </w:r>
          </w:p>
          <w:p w:rsidR="00FC5038" w:rsidRPr="00413B52" w:rsidRDefault="00FC5038" w:rsidP="00412FA2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8"/>
                <w:szCs w:val="24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8"/>
                <w:szCs w:val="24"/>
                <w:lang w:val="be-BY" w:eastAsia="ru-RU"/>
              </w:rPr>
              <w:t>15.02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C5038" w:rsidRPr="00413B52" w:rsidRDefault="00FC5038" w:rsidP="00412FA2">
            <w:pPr>
              <w:shd w:val="clear" w:color="auto" w:fill="FFFFFF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FC5038" w:rsidRPr="00413B52" w:rsidRDefault="00FC5038" w:rsidP="00412FA2">
            <w:pPr>
              <w:shd w:val="clear" w:color="auto" w:fill="FFFFFF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32"/>
                <w:szCs w:val="20"/>
                <w:lang w:val="be-BY" w:eastAsia="ru-RU"/>
              </w:rPr>
              <w:t>ДЗЕНЬ САМАСТОЙНАЙ ПАДРЫХТОЎКІ</w:t>
            </w:r>
          </w:p>
        </w:tc>
      </w:tr>
    </w:tbl>
    <w:p w:rsidR="00EE349A" w:rsidRPr="00413B52" w:rsidRDefault="00EE349A" w:rsidP="00A25056">
      <w:pPr>
        <w:pStyle w:val="a3"/>
        <w:rPr>
          <w:lang w:val="be-BY"/>
        </w:rPr>
      </w:pPr>
    </w:p>
    <w:p w:rsidR="00EE349A" w:rsidRPr="00413B52" w:rsidRDefault="00EE349A">
      <w:pPr>
        <w:rPr>
          <w:rFonts w:ascii="Times New Roman" w:hAnsi="Times New Roman"/>
          <w:sz w:val="28"/>
          <w:lang w:val="be-BY"/>
        </w:rPr>
      </w:pPr>
      <w:r w:rsidRPr="00413B52">
        <w:rPr>
          <w:lang w:val="be-BY"/>
        </w:rPr>
        <w:br w:type="page"/>
      </w:r>
    </w:p>
    <w:p w:rsidR="00447004" w:rsidRPr="00413B52" w:rsidRDefault="00447004" w:rsidP="00A25056">
      <w:pPr>
        <w:pStyle w:val="a3"/>
        <w:rPr>
          <w:lang w:val="be-BY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992"/>
        <w:gridCol w:w="3614"/>
        <w:gridCol w:w="3332"/>
        <w:gridCol w:w="6804"/>
      </w:tblGrid>
      <w:tr w:rsidR="005058E4" w:rsidRPr="00413B52" w:rsidTr="00C90CBB">
        <w:trPr>
          <w:trHeight w:val="74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D9D9D9"/>
          </w:tcPr>
          <w:p w:rsidR="005058E4" w:rsidRPr="00413B52" w:rsidRDefault="005058E4" w:rsidP="0050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413B52">
              <w:rPr>
                <w:lang w:val="be-BY"/>
              </w:rPr>
              <w:br w:type="page"/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/>
          </w:tcPr>
          <w:p w:rsidR="005058E4" w:rsidRPr="00413B52" w:rsidRDefault="005058E4" w:rsidP="0050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be-BY" w:eastAsia="ru-RU"/>
              </w:rPr>
            </w:pPr>
          </w:p>
        </w:tc>
        <w:tc>
          <w:tcPr>
            <w:tcW w:w="3614" w:type="dxa"/>
            <w:tcBorders>
              <w:bottom w:val="single" w:sz="4" w:space="0" w:color="auto"/>
            </w:tcBorders>
            <w:shd w:val="clear" w:color="auto" w:fill="D9D9D9"/>
          </w:tcPr>
          <w:p w:rsidR="005058E4" w:rsidRPr="00413B52" w:rsidRDefault="005058E4" w:rsidP="0050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32"/>
                <w:szCs w:val="20"/>
                <w:lang w:val="be-BY" w:eastAsia="ru-RU"/>
              </w:rPr>
              <w:t xml:space="preserve">Група </w:t>
            </w:r>
            <w:r w:rsidRPr="00413B52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Г-21</w:t>
            </w:r>
          </w:p>
        </w:tc>
        <w:tc>
          <w:tcPr>
            <w:tcW w:w="3332" w:type="dxa"/>
            <w:tcBorders>
              <w:bottom w:val="single" w:sz="4" w:space="0" w:color="auto"/>
            </w:tcBorders>
            <w:shd w:val="clear" w:color="auto" w:fill="D9D9D9"/>
          </w:tcPr>
          <w:p w:rsidR="005058E4" w:rsidRPr="00413B52" w:rsidRDefault="005058E4" w:rsidP="0050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proofErr w:type="spellStart"/>
            <w:r w:rsidRPr="00413B52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Група</w:t>
            </w:r>
            <w:proofErr w:type="spellEnd"/>
            <w:r w:rsidRPr="00413B52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 xml:space="preserve"> Г-24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D9D9D9"/>
          </w:tcPr>
          <w:p w:rsidR="005058E4" w:rsidRPr="00413B52" w:rsidRDefault="005058E4" w:rsidP="0050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proofErr w:type="spellStart"/>
            <w:r w:rsidRPr="00413B52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Група</w:t>
            </w:r>
            <w:proofErr w:type="spellEnd"/>
            <w:r w:rsidRPr="00413B52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 xml:space="preserve"> МС-22</w:t>
            </w:r>
          </w:p>
        </w:tc>
      </w:tr>
      <w:tr w:rsidR="005058E4" w:rsidRPr="00B55BFA" w:rsidTr="00614CB9">
        <w:trPr>
          <w:trHeight w:val="331"/>
        </w:trPr>
        <w:tc>
          <w:tcPr>
            <w:tcW w:w="710" w:type="dxa"/>
            <w:vMerge w:val="restart"/>
            <w:shd w:val="clear" w:color="auto" w:fill="auto"/>
            <w:textDirection w:val="btLr"/>
          </w:tcPr>
          <w:p w:rsidR="005058E4" w:rsidRPr="00413B52" w:rsidRDefault="005058E4" w:rsidP="005058E4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8"/>
                <w:szCs w:val="24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8"/>
                <w:szCs w:val="24"/>
                <w:lang w:val="be-BY" w:eastAsia="ru-RU"/>
              </w:rPr>
              <w:t>Панядзелак</w:t>
            </w:r>
          </w:p>
          <w:p w:rsidR="005058E4" w:rsidRPr="00413B52" w:rsidRDefault="005058E4" w:rsidP="005058E4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8"/>
                <w:szCs w:val="24"/>
                <w:lang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8"/>
                <w:szCs w:val="24"/>
                <w:lang w:val="be-BY" w:eastAsia="ru-RU"/>
              </w:rPr>
              <w:t>10.02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058E4" w:rsidRPr="00413B52" w:rsidRDefault="005058E4" w:rsidP="005058E4">
            <w:pPr>
              <w:shd w:val="clear" w:color="auto" w:fill="FFFFFF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6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36"/>
                <w:lang w:val="be-BY" w:eastAsia="ru-RU"/>
              </w:rPr>
              <w:t>09:00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8E4" w:rsidRPr="00413B52" w:rsidRDefault="005058E4" w:rsidP="001C3F2F">
            <w:pPr>
              <w:spacing w:after="0" w:line="180" w:lineRule="exact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be-BY"/>
              </w:rPr>
              <w:t>Гісторыя новага часу</w:t>
            </w:r>
          </w:p>
          <w:p w:rsidR="005058E4" w:rsidRPr="00413B52" w:rsidRDefault="005058E4" w:rsidP="001C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праф. Мязга М.М.</w:t>
            </w:r>
            <w:r w:rsidR="00C90CBB" w:rsidRPr="00413B52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 xml:space="preserve"> к.2 аўд. 2-16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8E4" w:rsidRPr="00413B52" w:rsidRDefault="005058E4" w:rsidP="001C3F2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6"/>
                <w:sz w:val="18"/>
                <w:szCs w:val="18"/>
                <w:lang w:val="be-BY" w:eastAsia="ru-RU"/>
              </w:rPr>
              <w:t xml:space="preserve">АХОВА ГІСТОРЫКА-КУЛЬТУРНАЙ СПАДЧЫНЫ Ў РЭСПУБЛІЦЫ БЕЛАРУСЬ </w:t>
            </w:r>
          </w:p>
          <w:p w:rsidR="005058E4" w:rsidRPr="00413B52" w:rsidRDefault="005058E4" w:rsidP="001C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ст. в. Цацарын В.У.</w:t>
            </w:r>
            <w:r w:rsidR="00C90CBB" w:rsidRPr="00413B52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 xml:space="preserve"> к.2 аўд. 3-15</w:t>
            </w:r>
          </w:p>
        </w:tc>
      </w:tr>
      <w:tr w:rsidR="005058E4" w:rsidRPr="00413B52" w:rsidTr="00C90CBB">
        <w:trPr>
          <w:trHeight w:val="56"/>
        </w:trPr>
        <w:tc>
          <w:tcPr>
            <w:tcW w:w="710" w:type="dxa"/>
            <w:vMerge/>
            <w:shd w:val="clear" w:color="auto" w:fill="auto"/>
          </w:tcPr>
          <w:p w:rsidR="005058E4" w:rsidRPr="00413B52" w:rsidRDefault="005058E4" w:rsidP="005058E4">
            <w:pPr>
              <w:spacing w:before="120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be-BY" w:eastAsia="ru-RU"/>
              </w:rPr>
            </w:pPr>
          </w:p>
        </w:tc>
        <w:tc>
          <w:tcPr>
            <w:tcW w:w="992" w:type="dxa"/>
          </w:tcPr>
          <w:p w:rsidR="005058E4" w:rsidRPr="00413B52" w:rsidRDefault="005058E4" w:rsidP="005058E4">
            <w:pPr>
              <w:shd w:val="clear" w:color="auto" w:fill="FFFFFF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6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36"/>
                <w:lang w:val="be-BY" w:eastAsia="ru-RU"/>
              </w:rPr>
              <w:t>10:45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8E4" w:rsidRPr="00413B52" w:rsidRDefault="005058E4" w:rsidP="001C3F2F">
            <w:pPr>
              <w:spacing w:after="0" w:line="180" w:lineRule="exact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be-BY"/>
              </w:rPr>
              <w:t>Гісторыя новага часу</w:t>
            </w:r>
          </w:p>
          <w:p w:rsidR="005058E4" w:rsidRPr="00413B52" w:rsidRDefault="005058E4" w:rsidP="001C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праф. Мязга М.М.</w:t>
            </w:r>
            <w:r w:rsidR="00C90CBB" w:rsidRPr="00413B52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 xml:space="preserve"> к.2 аўд. 2-16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8E4" w:rsidRPr="00413B52" w:rsidRDefault="005058E4" w:rsidP="001C3F2F">
            <w:pPr>
              <w:tabs>
                <w:tab w:val="left" w:pos="8280"/>
              </w:tabs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e-BY" w:eastAsia="ru-RU"/>
              </w:rPr>
              <w:t>А</w:t>
            </w:r>
            <w:r w:rsidR="00DA4A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e-BY" w:eastAsia="ru-RU"/>
              </w:rPr>
              <w:t>К</w:t>
            </w:r>
            <w:r w:rsidRPr="00413B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e-BY" w:eastAsia="ru-RU"/>
              </w:rPr>
              <w:t>ТУАЛЬНЫЯ ПЫТАНІІ ВЫКЛАДАННЯ ГІСТОРЫІ І</w:t>
            </w:r>
            <w:r w:rsidR="00EC3629" w:rsidRPr="00413B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e-BY" w:eastAsia="ru-RU"/>
              </w:rPr>
              <w:t xml:space="preserve"> КУЛЬТУРЫ БЕЛАРУСІ Ў ШКОЛЕ </w:t>
            </w:r>
          </w:p>
          <w:p w:rsidR="005058E4" w:rsidRPr="00413B52" w:rsidRDefault="005058E4" w:rsidP="001C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ст. в. Корнікава Н.В.</w:t>
            </w:r>
            <w:r w:rsidR="00C90CBB" w:rsidRPr="00413B52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 xml:space="preserve"> к.2 аўд. 3-15</w:t>
            </w:r>
          </w:p>
        </w:tc>
      </w:tr>
      <w:tr w:rsidR="005058E4" w:rsidRPr="00413B52" w:rsidTr="00C90CBB">
        <w:trPr>
          <w:trHeight w:val="56"/>
        </w:trPr>
        <w:tc>
          <w:tcPr>
            <w:tcW w:w="710" w:type="dxa"/>
            <w:vMerge/>
            <w:shd w:val="clear" w:color="auto" w:fill="auto"/>
          </w:tcPr>
          <w:p w:rsidR="005058E4" w:rsidRPr="00413B52" w:rsidRDefault="005058E4" w:rsidP="005058E4">
            <w:pPr>
              <w:spacing w:before="120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5058E4" w:rsidRPr="00413B52" w:rsidRDefault="005058E4" w:rsidP="005058E4">
            <w:pPr>
              <w:shd w:val="clear" w:color="auto" w:fill="FFFFFF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6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36"/>
                <w:lang w:val="be-BY" w:eastAsia="ru-RU"/>
              </w:rPr>
              <w:t>12:40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8E4" w:rsidRPr="00413B52" w:rsidRDefault="005058E4" w:rsidP="001C3F2F">
            <w:pPr>
              <w:spacing w:after="0" w:line="180" w:lineRule="exact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be-BY"/>
              </w:rPr>
              <w:t xml:space="preserve">Гісторыя краін Азіі і Афрыкі </w:t>
            </w:r>
          </w:p>
          <w:p w:rsidR="005058E4" w:rsidRPr="00FE2C51" w:rsidRDefault="005058E4" w:rsidP="001C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праф. Мязга М.М.</w:t>
            </w:r>
            <w:r w:rsidR="00C90CBB" w:rsidRPr="00413B52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 xml:space="preserve"> к.2 аўд. 2-16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8E4" w:rsidRPr="00413B52" w:rsidRDefault="005058E4" w:rsidP="00C90CBB">
            <w:pPr>
              <w:shd w:val="clear" w:color="auto" w:fill="FFFFFF"/>
              <w:spacing w:after="0" w:line="180" w:lineRule="exact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be-BY"/>
              </w:rPr>
              <w:t xml:space="preserve">гісторыя КУЛЬТУРЫ БЕЛАРУСІ </w:t>
            </w:r>
          </w:p>
          <w:p w:rsidR="005058E4" w:rsidRPr="00413B52" w:rsidRDefault="005058E4" w:rsidP="00C9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B5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дац. Яшчанка А.Р.</w:t>
            </w:r>
            <w:r w:rsidR="00C90CBB" w:rsidRPr="00413B52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 xml:space="preserve"> к.2 аўд. 3-15</w:t>
            </w:r>
          </w:p>
        </w:tc>
      </w:tr>
      <w:tr w:rsidR="005058E4" w:rsidRPr="00413B52" w:rsidTr="00C90CBB">
        <w:trPr>
          <w:trHeight w:val="369"/>
        </w:trPr>
        <w:tc>
          <w:tcPr>
            <w:tcW w:w="710" w:type="dxa"/>
            <w:vMerge/>
            <w:shd w:val="clear" w:color="auto" w:fill="auto"/>
          </w:tcPr>
          <w:p w:rsidR="005058E4" w:rsidRPr="00413B52" w:rsidRDefault="005058E4" w:rsidP="005058E4">
            <w:pPr>
              <w:spacing w:before="120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5058E4" w:rsidRPr="00413B52" w:rsidRDefault="005058E4" w:rsidP="005058E4">
            <w:pPr>
              <w:shd w:val="clear" w:color="auto" w:fill="FFFFFF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6"/>
                <w:lang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36"/>
                <w:lang w:eastAsia="ru-RU"/>
              </w:rPr>
              <w:t>14:35</w:t>
            </w:r>
          </w:p>
        </w:tc>
        <w:tc>
          <w:tcPr>
            <w:tcW w:w="3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8E4" w:rsidRPr="00413B52" w:rsidRDefault="005058E4" w:rsidP="001C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8E4" w:rsidRPr="00413B52" w:rsidRDefault="005058E4" w:rsidP="001C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8E4" w:rsidRPr="00413B52" w:rsidRDefault="005058E4" w:rsidP="001C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058E4" w:rsidRPr="00413B52" w:rsidTr="00614CB9">
        <w:trPr>
          <w:trHeight w:val="56"/>
        </w:trPr>
        <w:tc>
          <w:tcPr>
            <w:tcW w:w="710" w:type="dxa"/>
            <w:vMerge w:val="restart"/>
            <w:shd w:val="clear" w:color="auto" w:fill="auto"/>
            <w:textDirection w:val="btLr"/>
          </w:tcPr>
          <w:p w:rsidR="005058E4" w:rsidRPr="00413B52" w:rsidRDefault="005058E4" w:rsidP="005058E4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8"/>
                <w:szCs w:val="24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8"/>
                <w:szCs w:val="24"/>
                <w:lang w:val="be-BY" w:eastAsia="ru-RU"/>
              </w:rPr>
              <w:t xml:space="preserve">Аўторак </w:t>
            </w:r>
          </w:p>
          <w:p w:rsidR="005058E4" w:rsidRPr="00413B52" w:rsidRDefault="005058E4" w:rsidP="005058E4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8"/>
                <w:szCs w:val="24"/>
                <w:lang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8"/>
                <w:szCs w:val="24"/>
                <w:lang w:val="be-BY" w:eastAsia="ru-RU"/>
              </w:rPr>
              <w:t>11.02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058E4" w:rsidRPr="00413B52" w:rsidRDefault="005058E4" w:rsidP="005058E4">
            <w:pPr>
              <w:shd w:val="clear" w:color="auto" w:fill="FFFFFF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6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36"/>
                <w:lang w:val="be-BY" w:eastAsia="ru-RU"/>
              </w:rPr>
              <w:t>09:00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8E4" w:rsidRPr="00413B52" w:rsidRDefault="005058E4" w:rsidP="001C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8E4" w:rsidRPr="00413B52" w:rsidRDefault="005058E4" w:rsidP="001C3F2F">
            <w:pPr>
              <w:shd w:val="clear" w:color="auto" w:fill="FFFFFF"/>
              <w:spacing w:after="0" w:line="200" w:lineRule="exact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be-BY"/>
              </w:rPr>
              <w:t>Усеагульная гісторыя мастацтва</w:t>
            </w:r>
          </w:p>
          <w:p w:rsidR="005058E4" w:rsidRPr="00413B52" w:rsidRDefault="005058E4" w:rsidP="001C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B5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дац. Талочка Д.М.</w:t>
            </w:r>
            <w:r w:rsidR="00C90CBB" w:rsidRPr="00413B52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 xml:space="preserve"> к.3 аўд. 201</w:t>
            </w:r>
          </w:p>
        </w:tc>
      </w:tr>
      <w:tr w:rsidR="000462FA" w:rsidRPr="00413B52" w:rsidTr="00C90CBB">
        <w:trPr>
          <w:trHeight w:val="265"/>
        </w:trPr>
        <w:tc>
          <w:tcPr>
            <w:tcW w:w="710" w:type="dxa"/>
            <w:vMerge/>
            <w:shd w:val="clear" w:color="auto" w:fill="auto"/>
          </w:tcPr>
          <w:p w:rsidR="000462FA" w:rsidRPr="00413B52" w:rsidRDefault="000462FA" w:rsidP="000462FA">
            <w:pPr>
              <w:spacing w:before="120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0462FA" w:rsidRPr="00413B52" w:rsidRDefault="000462FA" w:rsidP="000462FA">
            <w:pPr>
              <w:shd w:val="clear" w:color="auto" w:fill="FFFFFF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6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36"/>
                <w:lang w:val="be-BY" w:eastAsia="ru-RU"/>
              </w:rPr>
              <w:t>10:45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62FA" w:rsidRPr="00413B52" w:rsidRDefault="000462FA" w:rsidP="000462FA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be-BY"/>
              </w:rPr>
              <w:t xml:space="preserve">Гісторыя заходніх і паўднёвых славян </w:t>
            </w:r>
          </w:p>
          <w:p w:rsidR="000462FA" w:rsidRPr="00413B52" w:rsidRDefault="000462FA" w:rsidP="000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дац. Жыхараў С.Б</w:t>
            </w:r>
            <w:r w:rsidR="00C90CBB" w:rsidRPr="00413B52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 xml:space="preserve"> к.2 аўд. 2-16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62FA" w:rsidRPr="00413B52" w:rsidRDefault="000462FA" w:rsidP="000462FA">
            <w:pPr>
              <w:shd w:val="clear" w:color="auto" w:fill="FFFFFF"/>
              <w:spacing w:after="0" w:line="200" w:lineRule="exact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be-BY"/>
              </w:rPr>
              <w:t>Усеагульная гісторыя мастацтва</w:t>
            </w:r>
          </w:p>
          <w:p w:rsidR="000462FA" w:rsidRPr="00413B52" w:rsidRDefault="000462FA" w:rsidP="000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B5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дац. Талочка Д.М.</w:t>
            </w:r>
            <w:r w:rsidR="00C90CBB" w:rsidRPr="00413B52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 xml:space="preserve"> к.3 аўд. 201</w:t>
            </w:r>
          </w:p>
        </w:tc>
      </w:tr>
      <w:tr w:rsidR="000462FA" w:rsidRPr="00B55BFA" w:rsidTr="00C90CBB">
        <w:trPr>
          <w:trHeight w:val="334"/>
        </w:trPr>
        <w:tc>
          <w:tcPr>
            <w:tcW w:w="710" w:type="dxa"/>
            <w:vMerge/>
            <w:shd w:val="clear" w:color="auto" w:fill="auto"/>
          </w:tcPr>
          <w:p w:rsidR="000462FA" w:rsidRPr="00413B52" w:rsidRDefault="000462FA" w:rsidP="000462FA">
            <w:pPr>
              <w:spacing w:before="120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0462FA" w:rsidRPr="00413B52" w:rsidRDefault="000462FA" w:rsidP="000462FA">
            <w:pPr>
              <w:shd w:val="clear" w:color="auto" w:fill="FFFFFF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6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36"/>
                <w:lang w:val="be-BY" w:eastAsia="ru-RU"/>
              </w:rPr>
              <w:t>12:40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62FA" w:rsidRPr="00413B52" w:rsidRDefault="000462FA" w:rsidP="000462FA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be-BY"/>
              </w:rPr>
              <w:t xml:space="preserve">Гісторыя заходніх і паўднёвых славян </w:t>
            </w:r>
          </w:p>
          <w:p w:rsidR="000462FA" w:rsidRPr="00413B52" w:rsidRDefault="000462FA" w:rsidP="000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дац. Жыхараў С.Б</w:t>
            </w:r>
            <w:r w:rsidR="00C90CBB" w:rsidRPr="00413B52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 xml:space="preserve"> к.2 аўд. 2-16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62FA" w:rsidRPr="00413B52" w:rsidRDefault="000462FA" w:rsidP="000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</w:p>
        </w:tc>
      </w:tr>
      <w:tr w:rsidR="005058E4" w:rsidRPr="00413B52" w:rsidTr="00C90CBB">
        <w:trPr>
          <w:trHeight w:val="306"/>
        </w:trPr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058E4" w:rsidRPr="00413B52" w:rsidRDefault="005058E4" w:rsidP="005058E4">
            <w:pPr>
              <w:spacing w:before="120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be-BY" w:eastAsia="ru-RU"/>
              </w:rPr>
            </w:pPr>
          </w:p>
        </w:tc>
        <w:tc>
          <w:tcPr>
            <w:tcW w:w="992" w:type="dxa"/>
          </w:tcPr>
          <w:p w:rsidR="005058E4" w:rsidRPr="00413B52" w:rsidRDefault="005058E4" w:rsidP="005058E4">
            <w:pPr>
              <w:shd w:val="clear" w:color="auto" w:fill="FFFFFF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6"/>
                <w:lang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36"/>
                <w:lang w:eastAsia="ru-RU"/>
              </w:rPr>
              <w:t>14:35</w:t>
            </w:r>
          </w:p>
        </w:tc>
        <w:tc>
          <w:tcPr>
            <w:tcW w:w="3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8E4" w:rsidRPr="00413B52" w:rsidRDefault="005058E4" w:rsidP="001C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8E4" w:rsidRPr="00413B52" w:rsidRDefault="005058E4" w:rsidP="001C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8E4" w:rsidRPr="00413B52" w:rsidRDefault="005058E4" w:rsidP="001C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058E4" w:rsidRPr="00B55BFA" w:rsidTr="00614CB9">
        <w:trPr>
          <w:trHeight w:val="330"/>
        </w:trPr>
        <w:tc>
          <w:tcPr>
            <w:tcW w:w="710" w:type="dxa"/>
            <w:vMerge w:val="restart"/>
            <w:shd w:val="clear" w:color="auto" w:fill="auto"/>
            <w:textDirection w:val="btLr"/>
          </w:tcPr>
          <w:p w:rsidR="005058E4" w:rsidRPr="00413B52" w:rsidRDefault="005058E4" w:rsidP="005058E4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8"/>
                <w:szCs w:val="24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8"/>
                <w:szCs w:val="24"/>
                <w:lang w:val="be-BY" w:eastAsia="ru-RU"/>
              </w:rPr>
              <w:t>Серада</w:t>
            </w:r>
          </w:p>
          <w:p w:rsidR="005058E4" w:rsidRPr="00413B52" w:rsidRDefault="005058E4" w:rsidP="005058E4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8"/>
                <w:szCs w:val="24"/>
                <w:lang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8"/>
                <w:szCs w:val="24"/>
                <w:lang w:val="be-BY" w:eastAsia="ru-RU"/>
              </w:rPr>
              <w:t>12.02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058E4" w:rsidRPr="00413B52" w:rsidRDefault="005058E4" w:rsidP="005058E4">
            <w:pPr>
              <w:shd w:val="clear" w:color="auto" w:fill="FFFFFF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6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36"/>
                <w:lang w:val="be-BY" w:eastAsia="ru-RU"/>
              </w:rPr>
              <w:t>09:00</w:t>
            </w:r>
          </w:p>
        </w:tc>
        <w:tc>
          <w:tcPr>
            <w:tcW w:w="1375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8E4" w:rsidRPr="00413B52" w:rsidRDefault="00EC3629" w:rsidP="001C3F2F">
            <w:pPr>
              <w:spacing w:after="0" w:line="18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 xml:space="preserve">ПАЛІТАЛОГІЯ </w:t>
            </w:r>
          </w:p>
          <w:p w:rsidR="005058E4" w:rsidRPr="00413B52" w:rsidRDefault="005058E4" w:rsidP="001C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праф. Караткевіч А.Г</w:t>
            </w:r>
            <w:r w:rsidR="00C90CBB" w:rsidRPr="00413B52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 xml:space="preserve"> к.3 аўд. 221</w:t>
            </w:r>
          </w:p>
        </w:tc>
      </w:tr>
      <w:tr w:rsidR="005058E4" w:rsidRPr="00B55BFA" w:rsidTr="00C90CBB">
        <w:trPr>
          <w:trHeight w:val="56"/>
        </w:trPr>
        <w:tc>
          <w:tcPr>
            <w:tcW w:w="710" w:type="dxa"/>
            <w:vMerge/>
            <w:shd w:val="clear" w:color="auto" w:fill="auto"/>
          </w:tcPr>
          <w:p w:rsidR="005058E4" w:rsidRPr="00413B52" w:rsidRDefault="005058E4" w:rsidP="005058E4">
            <w:pPr>
              <w:spacing w:before="120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be-BY" w:eastAsia="ru-RU"/>
              </w:rPr>
            </w:pPr>
          </w:p>
        </w:tc>
        <w:tc>
          <w:tcPr>
            <w:tcW w:w="992" w:type="dxa"/>
          </w:tcPr>
          <w:p w:rsidR="005058E4" w:rsidRPr="00413B52" w:rsidRDefault="005058E4" w:rsidP="005058E4">
            <w:pPr>
              <w:shd w:val="clear" w:color="auto" w:fill="FFFFFF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6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36"/>
                <w:lang w:val="be-BY" w:eastAsia="ru-RU"/>
              </w:rPr>
              <w:t>10:45</w:t>
            </w:r>
          </w:p>
        </w:tc>
        <w:tc>
          <w:tcPr>
            <w:tcW w:w="1375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8E4" w:rsidRPr="00413B52" w:rsidRDefault="00EC3629" w:rsidP="001C3F2F">
            <w:pPr>
              <w:spacing w:after="0" w:line="18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 xml:space="preserve">ПАЛІТАЛОГІЯ </w:t>
            </w:r>
          </w:p>
          <w:p w:rsidR="005058E4" w:rsidRPr="00413B52" w:rsidRDefault="005058E4" w:rsidP="001C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праф. Караткевіч А.Г</w:t>
            </w:r>
            <w:r w:rsidR="00C90CBB" w:rsidRPr="00413B52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 xml:space="preserve"> к.3 аўд. 221</w:t>
            </w:r>
          </w:p>
        </w:tc>
      </w:tr>
      <w:tr w:rsidR="001C3F2F" w:rsidRPr="00413B52" w:rsidTr="00C90CBB">
        <w:trPr>
          <w:trHeight w:val="449"/>
        </w:trPr>
        <w:tc>
          <w:tcPr>
            <w:tcW w:w="710" w:type="dxa"/>
            <w:vMerge/>
            <w:shd w:val="clear" w:color="auto" w:fill="auto"/>
          </w:tcPr>
          <w:p w:rsidR="001C3F2F" w:rsidRPr="00413B52" w:rsidRDefault="001C3F2F" w:rsidP="005058E4">
            <w:pPr>
              <w:spacing w:before="120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be-BY" w:eastAsia="ru-RU"/>
              </w:rPr>
            </w:pPr>
          </w:p>
        </w:tc>
        <w:tc>
          <w:tcPr>
            <w:tcW w:w="992" w:type="dxa"/>
          </w:tcPr>
          <w:p w:rsidR="001C3F2F" w:rsidRPr="00413B52" w:rsidRDefault="001C3F2F" w:rsidP="005058E4">
            <w:pPr>
              <w:shd w:val="clear" w:color="auto" w:fill="FFFFFF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6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36"/>
                <w:lang w:val="be-BY" w:eastAsia="ru-RU"/>
              </w:rPr>
              <w:t>12:40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3F2F" w:rsidRPr="00413B52" w:rsidRDefault="001C3F2F" w:rsidP="001C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3F2F" w:rsidRPr="00413B52" w:rsidRDefault="001C3F2F" w:rsidP="001C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C3F2F" w:rsidRPr="00413B52" w:rsidTr="00C90CBB">
        <w:trPr>
          <w:trHeight w:val="56"/>
        </w:trPr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C3F2F" w:rsidRPr="00413B52" w:rsidRDefault="001C3F2F" w:rsidP="005058E4">
            <w:pPr>
              <w:spacing w:before="120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1C3F2F" w:rsidRPr="00413B52" w:rsidRDefault="001C3F2F" w:rsidP="005058E4">
            <w:pPr>
              <w:shd w:val="clear" w:color="auto" w:fill="FFFFFF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6"/>
                <w:lang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36"/>
                <w:lang w:eastAsia="ru-RU"/>
              </w:rPr>
              <w:t>14:35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3F2F" w:rsidRPr="00413B52" w:rsidRDefault="001C3F2F" w:rsidP="001C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3F2F" w:rsidRPr="00413B52" w:rsidRDefault="001C3F2F" w:rsidP="001C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C3F2F" w:rsidRPr="00413B52" w:rsidTr="00614CB9">
        <w:trPr>
          <w:trHeight w:val="84"/>
        </w:trPr>
        <w:tc>
          <w:tcPr>
            <w:tcW w:w="710" w:type="dxa"/>
            <w:vMerge w:val="restart"/>
            <w:shd w:val="clear" w:color="auto" w:fill="auto"/>
            <w:textDirection w:val="btLr"/>
          </w:tcPr>
          <w:p w:rsidR="001C3F2F" w:rsidRPr="00413B52" w:rsidRDefault="001C3F2F" w:rsidP="001C3F2F">
            <w:pPr>
              <w:tabs>
                <w:tab w:val="left" w:pos="828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8"/>
                <w:szCs w:val="24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8"/>
                <w:szCs w:val="24"/>
                <w:lang w:val="be-BY" w:eastAsia="ru-RU"/>
              </w:rPr>
              <w:t>Чацвер</w:t>
            </w:r>
          </w:p>
          <w:p w:rsidR="001C3F2F" w:rsidRPr="00413B52" w:rsidRDefault="001C3F2F" w:rsidP="001C3F2F">
            <w:pPr>
              <w:spacing w:before="120" w:after="100" w:afterAutospacing="1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8"/>
                <w:szCs w:val="24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8"/>
                <w:szCs w:val="24"/>
                <w:lang w:val="be-BY" w:eastAsia="ru-RU"/>
              </w:rPr>
              <w:t>13.02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C3F2F" w:rsidRPr="00413B52" w:rsidRDefault="001C3F2F" w:rsidP="001C3F2F">
            <w:pPr>
              <w:shd w:val="clear" w:color="auto" w:fill="FFFFFF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6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36"/>
                <w:lang w:val="be-BY" w:eastAsia="ru-RU"/>
              </w:rPr>
              <w:t>09:00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4ACA" w:rsidRDefault="00DA4ACA" w:rsidP="00DA4ACA">
            <w:pPr>
              <w:tabs>
                <w:tab w:val="left" w:pos="8280"/>
              </w:tabs>
              <w:spacing w:after="0" w:line="18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К</w:t>
            </w:r>
            <w:r w:rsidRPr="00413B52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 xml:space="preserve">ТУАЛЬНЫЯ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 xml:space="preserve">ПРАБЛЕМЫ НОВАЙ І НАВЕЙШАЙ ГІСТОРЫІ </w:t>
            </w:r>
          </w:p>
          <w:p w:rsidR="00DA4ACA" w:rsidRPr="00413B52" w:rsidRDefault="00DA4ACA" w:rsidP="00DA4ACA">
            <w:pPr>
              <w:tabs>
                <w:tab w:val="left" w:pos="8280"/>
              </w:tabs>
              <w:spacing w:after="0" w:line="18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Ў ШКОЛЬНЫМ КУРСЕ</w:t>
            </w:r>
          </w:p>
          <w:p w:rsidR="001C3F2F" w:rsidRPr="00413B52" w:rsidRDefault="00DA4ACA" w:rsidP="00DA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ст.в. Ражкова С.М.</w:t>
            </w:r>
            <w:r w:rsidRPr="00413B52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 xml:space="preserve"> к.2 аўд. 2-16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3F2F" w:rsidRPr="00413B52" w:rsidRDefault="001C3F2F" w:rsidP="001C3F2F">
            <w:pPr>
              <w:shd w:val="clear" w:color="auto" w:fill="FFFFFF"/>
              <w:spacing w:after="0" w:line="200" w:lineRule="exact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be-BY"/>
              </w:rPr>
              <w:t>Усеагульная гісторыя мастацтва</w:t>
            </w:r>
          </w:p>
          <w:p w:rsidR="001C3F2F" w:rsidRPr="00413B52" w:rsidRDefault="001C3F2F" w:rsidP="001C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B5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дац. Талочка Д.М.</w:t>
            </w:r>
            <w:r w:rsidR="00C90CBB" w:rsidRPr="00413B52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 xml:space="preserve"> к.2 аўд. 3-14</w:t>
            </w:r>
          </w:p>
        </w:tc>
      </w:tr>
      <w:tr w:rsidR="001C3F2F" w:rsidRPr="00413B52" w:rsidTr="00C90CBB">
        <w:trPr>
          <w:trHeight w:val="56"/>
        </w:trPr>
        <w:tc>
          <w:tcPr>
            <w:tcW w:w="710" w:type="dxa"/>
            <w:vMerge/>
            <w:shd w:val="clear" w:color="auto" w:fill="auto"/>
          </w:tcPr>
          <w:p w:rsidR="001C3F2F" w:rsidRPr="00413B52" w:rsidRDefault="001C3F2F" w:rsidP="001C3F2F">
            <w:pPr>
              <w:spacing w:before="120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be-BY" w:eastAsia="ru-RU"/>
              </w:rPr>
            </w:pPr>
          </w:p>
        </w:tc>
        <w:tc>
          <w:tcPr>
            <w:tcW w:w="992" w:type="dxa"/>
          </w:tcPr>
          <w:p w:rsidR="001C3F2F" w:rsidRPr="00413B52" w:rsidRDefault="001C3F2F" w:rsidP="001C3F2F">
            <w:pPr>
              <w:shd w:val="clear" w:color="auto" w:fill="FFFFFF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6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36"/>
                <w:lang w:val="be-BY" w:eastAsia="ru-RU"/>
              </w:rPr>
              <w:t>10:45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3F2F" w:rsidRPr="00413B52" w:rsidRDefault="001C3F2F" w:rsidP="001C3F2F">
            <w:pPr>
              <w:spacing w:after="0" w:line="180" w:lineRule="exact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be-BY"/>
              </w:rPr>
              <w:t xml:space="preserve">Гісторыя расіі і украіны </w:t>
            </w:r>
          </w:p>
          <w:p w:rsidR="001C3F2F" w:rsidRPr="00413B52" w:rsidRDefault="001C3F2F" w:rsidP="001C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дац. Жыхараў С.Б</w:t>
            </w:r>
            <w:r w:rsidR="00C90CBB" w:rsidRPr="00413B52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 xml:space="preserve"> к.2 аўд. 2-16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3F2F" w:rsidRPr="00413B52" w:rsidRDefault="001C3F2F" w:rsidP="001C3F2F">
            <w:pPr>
              <w:shd w:val="clear" w:color="auto" w:fill="FFFFFF"/>
              <w:spacing w:after="0" w:line="200" w:lineRule="exact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be-BY"/>
              </w:rPr>
              <w:t>Усеагульная гісторыя мастацтва</w:t>
            </w:r>
          </w:p>
          <w:p w:rsidR="001C3F2F" w:rsidRPr="00413B52" w:rsidRDefault="001C3F2F" w:rsidP="001C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B5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дац. Талочка Д.М.</w:t>
            </w:r>
            <w:r w:rsidR="00C90CBB" w:rsidRPr="00413B52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 xml:space="preserve"> к.2 аўд. 3-14</w:t>
            </w:r>
          </w:p>
        </w:tc>
      </w:tr>
      <w:tr w:rsidR="001C3F2F" w:rsidRPr="00413B52" w:rsidTr="00C90CBB">
        <w:trPr>
          <w:trHeight w:val="56"/>
        </w:trPr>
        <w:tc>
          <w:tcPr>
            <w:tcW w:w="710" w:type="dxa"/>
            <w:vMerge/>
            <w:shd w:val="clear" w:color="auto" w:fill="auto"/>
          </w:tcPr>
          <w:p w:rsidR="001C3F2F" w:rsidRPr="00413B52" w:rsidRDefault="001C3F2F" w:rsidP="005058E4">
            <w:pPr>
              <w:spacing w:before="120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be-BY" w:eastAsia="ru-RU"/>
              </w:rPr>
            </w:pPr>
          </w:p>
        </w:tc>
        <w:tc>
          <w:tcPr>
            <w:tcW w:w="992" w:type="dxa"/>
          </w:tcPr>
          <w:p w:rsidR="001C3F2F" w:rsidRPr="00413B52" w:rsidRDefault="001C3F2F" w:rsidP="005058E4">
            <w:pPr>
              <w:shd w:val="clear" w:color="auto" w:fill="FFFFFF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6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36"/>
                <w:lang w:val="be-BY" w:eastAsia="ru-RU"/>
              </w:rPr>
              <w:t>12:40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4ACA" w:rsidRDefault="000462FA" w:rsidP="00DA4ACA">
            <w:pPr>
              <w:tabs>
                <w:tab w:val="left" w:pos="8280"/>
              </w:tabs>
              <w:spacing w:after="0" w:line="18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А</w:t>
            </w:r>
            <w:r w:rsidR="00DA4ACA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К</w:t>
            </w:r>
            <w:r w:rsidRPr="00413B52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 xml:space="preserve">ТУАЛЬНЫЯ </w:t>
            </w:r>
            <w:r w:rsidR="00DA4ACA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 xml:space="preserve">ПРАБЛЕМЫ НОВАЙ І НАВЕЙШАЙ ГІСТОРЫІ </w:t>
            </w:r>
          </w:p>
          <w:p w:rsidR="000462FA" w:rsidRPr="00413B52" w:rsidRDefault="00DA4ACA" w:rsidP="00DA4ACA">
            <w:pPr>
              <w:tabs>
                <w:tab w:val="left" w:pos="8280"/>
              </w:tabs>
              <w:spacing w:after="0" w:line="18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Ў ШКОЛЬНЫМ КУРСЕ</w:t>
            </w:r>
          </w:p>
          <w:p w:rsidR="001C3F2F" w:rsidRPr="00413B52" w:rsidRDefault="000462FA" w:rsidP="000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ст.в. Ражкова С.М.</w:t>
            </w:r>
            <w:r w:rsidR="00C90CBB" w:rsidRPr="00413B52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 xml:space="preserve"> к.2 аўд. 2-16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3F2F" w:rsidRPr="00413B52" w:rsidRDefault="001C3F2F" w:rsidP="001C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</w:p>
        </w:tc>
      </w:tr>
      <w:tr w:rsidR="005058E4" w:rsidRPr="00413B52" w:rsidTr="00C90CBB">
        <w:trPr>
          <w:trHeight w:val="56"/>
        </w:trPr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058E4" w:rsidRPr="00413B52" w:rsidRDefault="005058E4" w:rsidP="005058E4">
            <w:pPr>
              <w:spacing w:before="120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be-BY" w:eastAsia="ru-RU"/>
              </w:rPr>
            </w:pPr>
          </w:p>
        </w:tc>
        <w:tc>
          <w:tcPr>
            <w:tcW w:w="992" w:type="dxa"/>
          </w:tcPr>
          <w:p w:rsidR="005058E4" w:rsidRPr="00413B52" w:rsidRDefault="005058E4" w:rsidP="005058E4">
            <w:pPr>
              <w:shd w:val="clear" w:color="auto" w:fill="FFFFFF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6"/>
                <w:lang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36"/>
                <w:lang w:eastAsia="ru-RU"/>
              </w:rPr>
              <w:t>14:35</w:t>
            </w:r>
          </w:p>
        </w:tc>
        <w:tc>
          <w:tcPr>
            <w:tcW w:w="3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8E4" w:rsidRPr="00413B52" w:rsidRDefault="005058E4" w:rsidP="001C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</w:p>
        </w:tc>
        <w:tc>
          <w:tcPr>
            <w:tcW w:w="33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8E4" w:rsidRPr="00413B52" w:rsidRDefault="005058E4" w:rsidP="001C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8E4" w:rsidRPr="00413B52" w:rsidRDefault="005058E4" w:rsidP="001C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</w:p>
        </w:tc>
      </w:tr>
      <w:tr w:rsidR="001C3F2F" w:rsidRPr="00B55BFA" w:rsidTr="00614CB9">
        <w:trPr>
          <w:trHeight w:val="311"/>
        </w:trPr>
        <w:tc>
          <w:tcPr>
            <w:tcW w:w="710" w:type="dxa"/>
            <w:vMerge w:val="restart"/>
            <w:shd w:val="clear" w:color="auto" w:fill="auto"/>
            <w:textDirection w:val="btLr"/>
          </w:tcPr>
          <w:p w:rsidR="001C3F2F" w:rsidRPr="00413B52" w:rsidRDefault="001C3F2F" w:rsidP="005058E4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8"/>
                <w:szCs w:val="24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8"/>
                <w:szCs w:val="24"/>
                <w:lang w:val="be-BY" w:eastAsia="ru-RU"/>
              </w:rPr>
              <w:t>Пятніца</w:t>
            </w:r>
          </w:p>
          <w:p w:rsidR="001C3F2F" w:rsidRPr="00413B52" w:rsidRDefault="001C3F2F" w:rsidP="005058E4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8"/>
                <w:szCs w:val="24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8"/>
                <w:szCs w:val="24"/>
                <w:lang w:val="be-BY" w:eastAsia="ru-RU"/>
              </w:rPr>
              <w:t>14.02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C3F2F" w:rsidRPr="00413B52" w:rsidRDefault="001C3F2F" w:rsidP="005058E4">
            <w:pPr>
              <w:shd w:val="clear" w:color="auto" w:fill="FFFFFF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6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36"/>
                <w:lang w:val="be-BY" w:eastAsia="ru-RU"/>
              </w:rPr>
              <w:t>09:00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3F2F" w:rsidRPr="00413B52" w:rsidRDefault="001C3F2F" w:rsidP="001C3F2F">
            <w:pPr>
              <w:spacing w:after="0" w:line="180" w:lineRule="exact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be-BY"/>
              </w:rPr>
              <w:t xml:space="preserve">Гісторыя расіі і украіны </w:t>
            </w:r>
          </w:p>
          <w:p w:rsidR="001C3F2F" w:rsidRPr="00413B52" w:rsidRDefault="001C3F2F" w:rsidP="001C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val="be-BY" w:eastAsia="ru-RU"/>
              </w:rPr>
            </w:pPr>
            <w:r w:rsidRPr="00413B5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дац. Жыхараў С.Б</w:t>
            </w:r>
            <w:r w:rsidR="00C90CBB" w:rsidRPr="00413B52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 xml:space="preserve"> к.2 аўд. 2-16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3F2F" w:rsidRPr="00413B52" w:rsidRDefault="001C3F2F" w:rsidP="001C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val="be-BY" w:eastAsia="ru-RU"/>
              </w:rPr>
            </w:pPr>
          </w:p>
        </w:tc>
      </w:tr>
      <w:tr w:rsidR="001C3F2F" w:rsidRPr="00413B52" w:rsidTr="00C90CBB">
        <w:trPr>
          <w:trHeight w:val="167"/>
        </w:trPr>
        <w:tc>
          <w:tcPr>
            <w:tcW w:w="710" w:type="dxa"/>
            <w:vMerge/>
            <w:shd w:val="clear" w:color="auto" w:fill="auto"/>
          </w:tcPr>
          <w:p w:rsidR="001C3F2F" w:rsidRPr="00413B52" w:rsidRDefault="001C3F2F" w:rsidP="005058E4">
            <w:pPr>
              <w:spacing w:before="120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be-BY" w:eastAsia="ru-RU"/>
              </w:rPr>
            </w:pPr>
          </w:p>
        </w:tc>
        <w:tc>
          <w:tcPr>
            <w:tcW w:w="992" w:type="dxa"/>
          </w:tcPr>
          <w:p w:rsidR="001C3F2F" w:rsidRPr="00413B52" w:rsidRDefault="001C3F2F" w:rsidP="005058E4">
            <w:pPr>
              <w:shd w:val="clear" w:color="auto" w:fill="FFFFFF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6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36"/>
                <w:lang w:val="be-BY" w:eastAsia="ru-RU"/>
              </w:rPr>
              <w:t>10:45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3F2F" w:rsidRPr="00413B52" w:rsidRDefault="001C3F2F" w:rsidP="001C3F2F">
            <w:pPr>
              <w:spacing w:after="0" w:line="180" w:lineRule="exact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be-BY"/>
              </w:rPr>
              <w:t xml:space="preserve">Гісторыя краін Азіі і Афрыкі </w:t>
            </w:r>
          </w:p>
          <w:p w:rsidR="001C3F2F" w:rsidRPr="00413B52" w:rsidRDefault="001C3F2F" w:rsidP="001C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val="be-BY" w:eastAsia="ru-RU"/>
              </w:rPr>
            </w:pPr>
            <w:r w:rsidRPr="00413B5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праф. Мязга М.М.</w:t>
            </w:r>
            <w:r w:rsidR="00C90CBB" w:rsidRPr="00413B52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 xml:space="preserve"> к.2 аўд. 2-16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3F2F" w:rsidRPr="00413B52" w:rsidRDefault="001C3F2F" w:rsidP="001C3F2F">
            <w:pPr>
              <w:shd w:val="clear" w:color="auto" w:fill="FFFFFF"/>
              <w:spacing w:after="0" w:line="160" w:lineRule="exact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be-BY"/>
              </w:rPr>
              <w:t xml:space="preserve">ТЭОРЫЯ І МЕТОДЫКА музейнай справы </w:t>
            </w:r>
          </w:p>
          <w:p w:rsidR="001C3F2F" w:rsidRPr="00413B52" w:rsidRDefault="001C3F2F" w:rsidP="001C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val="be-BY" w:eastAsia="ru-RU"/>
              </w:rPr>
            </w:pPr>
            <w:r w:rsidRPr="00413B5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ст. в. Корнікава Н.В</w:t>
            </w:r>
            <w:r w:rsidR="00C90CBB" w:rsidRPr="00413B52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 xml:space="preserve"> к.2 аўд. 3-14</w:t>
            </w:r>
          </w:p>
        </w:tc>
      </w:tr>
      <w:tr w:rsidR="001C3F2F" w:rsidRPr="00413B52" w:rsidTr="00C90CBB">
        <w:trPr>
          <w:trHeight w:val="300"/>
        </w:trPr>
        <w:tc>
          <w:tcPr>
            <w:tcW w:w="710" w:type="dxa"/>
            <w:vMerge/>
            <w:shd w:val="clear" w:color="auto" w:fill="auto"/>
          </w:tcPr>
          <w:p w:rsidR="001C3F2F" w:rsidRPr="00413B52" w:rsidRDefault="001C3F2F" w:rsidP="005058E4">
            <w:pPr>
              <w:spacing w:before="120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be-BY" w:eastAsia="ru-RU"/>
              </w:rPr>
            </w:pPr>
          </w:p>
        </w:tc>
        <w:tc>
          <w:tcPr>
            <w:tcW w:w="992" w:type="dxa"/>
          </w:tcPr>
          <w:p w:rsidR="001C3F2F" w:rsidRPr="00413B52" w:rsidRDefault="001C3F2F" w:rsidP="005058E4">
            <w:pPr>
              <w:shd w:val="clear" w:color="auto" w:fill="FFFFFF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6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36"/>
                <w:lang w:val="be-BY" w:eastAsia="ru-RU"/>
              </w:rPr>
              <w:t>12:40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3F2F" w:rsidRPr="00413B52" w:rsidRDefault="001C3F2F" w:rsidP="001C3F2F">
            <w:pPr>
              <w:spacing w:after="0" w:line="180" w:lineRule="exact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be-BY"/>
              </w:rPr>
              <w:t xml:space="preserve">Гісторыя краін Азіі і Афрыкі </w:t>
            </w:r>
          </w:p>
          <w:p w:rsidR="001C3F2F" w:rsidRPr="00413B52" w:rsidRDefault="001C3F2F" w:rsidP="001C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val="be-BY" w:eastAsia="ru-RU"/>
              </w:rPr>
            </w:pPr>
            <w:r w:rsidRPr="00413B5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праф. Мязга М.М.</w:t>
            </w:r>
            <w:r w:rsidR="00C90CBB" w:rsidRPr="00413B52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 xml:space="preserve"> к.2 аўд. 2-16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3F2F" w:rsidRPr="00413B52" w:rsidRDefault="001C3F2F" w:rsidP="001C3F2F">
            <w:pPr>
              <w:shd w:val="clear" w:color="auto" w:fill="FFFFFF"/>
              <w:spacing w:after="0" w:line="160" w:lineRule="exact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be-BY"/>
              </w:rPr>
              <w:t xml:space="preserve">ТЭОРЫЯ І МЕТОДЫКА музейнай справы </w:t>
            </w:r>
          </w:p>
          <w:p w:rsidR="001C3F2F" w:rsidRPr="00413B52" w:rsidRDefault="001C3F2F" w:rsidP="001C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val="be-BY" w:eastAsia="ru-RU"/>
              </w:rPr>
            </w:pPr>
            <w:r w:rsidRPr="00413B5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ст. в. Корнікава Н.В</w:t>
            </w:r>
            <w:r w:rsidR="00C90CBB" w:rsidRPr="00413B52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 xml:space="preserve"> к.2 аўд. 3-14</w:t>
            </w:r>
          </w:p>
        </w:tc>
      </w:tr>
      <w:tr w:rsidR="005058E4" w:rsidRPr="00413B52" w:rsidTr="00C90CBB">
        <w:trPr>
          <w:trHeight w:val="403"/>
        </w:trPr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058E4" w:rsidRPr="00413B52" w:rsidRDefault="005058E4" w:rsidP="005058E4">
            <w:pPr>
              <w:spacing w:before="120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be-BY" w:eastAsia="ru-RU"/>
              </w:rPr>
            </w:pPr>
          </w:p>
        </w:tc>
        <w:tc>
          <w:tcPr>
            <w:tcW w:w="992" w:type="dxa"/>
          </w:tcPr>
          <w:p w:rsidR="005058E4" w:rsidRPr="00413B52" w:rsidRDefault="005058E4" w:rsidP="005058E4">
            <w:pPr>
              <w:shd w:val="clear" w:color="auto" w:fill="FFFFFF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6"/>
                <w:lang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36"/>
                <w:lang w:eastAsia="ru-RU"/>
              </w:rPr>
              <w:t>14:35</w:t>
            </w:r>
          </w:p>
        </w:tc>
        <w:tc>
          <w:tcPr>
            <w:tcW w:w="3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8E4" w:rsidRPr="00413B52" w:rsidRDefault="005058E4" w:rsidP="001C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val="be-BY" w:eastAsia="ru-RU"/>
              </w:rPr>
            </w:pPr>
          </w:p>
        </w:tc>
        <w:tc>
          <w:tcPr>
            <w:tcW w:w="33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8E4" w:rsidRPr="00413B52" w:rsidRDefault="005058E4" w:rsidP="001C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val="be-BY" w:eastAsia="ru-RU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8E4" w:rsidRPr="00413B52" w:rsidRDefault="005058E4" w:rsidP="001C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val="be-BY" w:eastAsia="ru-RU"/>
              </w:rPr>
            </w:pPr>
          </w:p>
        </w:tc>
      </w:tr>
      <w:tr w:rsidR="00FC5038" w:rsidRPr="00413B52" w:rsidTr="00FE2C51">
        <w:trPr>
          <w:trHeight w:val="1021"/>
        </w:trPr>
        <w:tc>
          <w:tcPr>
            <w:tcW w:w="710" w:type="dxa"/>
            <w:shd w:val="clear" w:color="auto" w:fill="auto"/>
            <w:textDirection w:val="btLr"/>
          </w:tcPr>
          <w:p w:rsidR="00FC5038" w:rsidRPr="00413B52" w:rsidRDefault="00FC5038" w:rsidP="005058E4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8"/>
                <w:szCs w:val="24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8"/>
                <w:szCs w:val="24"/>
                <w:lang w:val="be-BY" w:eastAsia="ru-RU"/>
              </w:rPr>
              <w:t>Субота</w:t>
            </w:r>
          </w:p>
          <w:p w:rsidR="00FC5038" w:rsidRPr="00413B52" w:rsidRDefault="00FC5038" w:rsidP="005058E4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8"/>
                <w:szCs w:val="24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8"/>
                <w:szCs w:val="24"/>
                <w:lang w:val="be-BY" w:eastAsia="ru-RU"/>
              </w:rPr>
              <w:t>15.02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C5038" w:rsidRPr="00413B52" w:rsidRDefault="00FC5038" w:rsidP="005058E4">
            <w:pPr>
              <w:shd w:val="clear" w:color="auto" w:fill="FFFFFF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6"/>
                <w:lang w:val="be-BY" w:eastAsia="ru-RU"/>
              </w:rPr>
            </w:pPr>
          </w:p>
        </w:tc>
        <w:tc>
          <w:tcPr>
            <w:tcW w:w="13750" w:type="dxa"/>
            <w:gridSpan w:val="3"/>
            <w:shd w:val="clear" w:color="auto" w:fill="auto"/>
            <w:vAlign w:val="center"/>
          </w:tcPr>
          <w:p w:rsidR="00FC5038" w:rsidRPr="00413B52" w:rsidRDefault="00FC5038" w:rsidP="001C3F2F">
            <w:pPr>
              <w:shd w:val="clear" w:color="auto" w:fill="FFFFFF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32"/>
                <w:szCs w:val="20"/>
                <w:lang w:val="be-BY" w:eastAsia="ru-RU"/>
              </w:rPr>
              <w:t>ДЗЕНЬ САМАСТОЙНАЙ ПАДРЫХТОЎКІ</w:t>
            </w:r>
          </w:p>
        </w:tc>
      </w:tr>
    </w:tbl>
    <w:p w:rsidR="00412FA2" w:rsidRPr="00413B52" w:rsidRDefault="00C848F6">
      <w:pPr>
        <w:rPr>
          <w:rFonts w:ascii="Times New Roman" w:hAnsi="Times New Roman"/>
          <w:sz w:val="28"/>
          <w:lang w:val="be-BY"/>
        </w:rPr>
      </w:pPr>
      <w:r w:rsidRPr="00413B52">
        <w:rPr>
          <w:rFonts w:ascii="Times New Roman" w:hAnsi="Times New Roman"/>
          <w:sz w:val="28"/>
          <w:lang w:val="be-BY"/>
        </w:rPr>
        <w:br w:type="page"/>
      </w:r>
    </w:p>
    <w:tbl>
      <w:tblPr>
        <w:tblW w:w="149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100"/>
        <w:gridCol w:w="6585"/>
        <w:gridCol w:w="6520"/>
      </w:tblGrid>
      <w:tr w:rsidR="001C3F2F" w:rsidRPr="00413B52" w:rsidTr="001C3F2F">
        <w:trPr>
          <w:trHeight w:val="74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D9D9D9"/>
          </w:tcPr>
          <w:p w:rsidR="001C3F2F" w:rsidRPr="00413B52" w:rsidRDefault="001C3F2F" w:rsidP="001C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be-BY" w:eastAsia="ru-RU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D9D9D9"/>
          </w:tcPr>
          <w:p w:rsidR="001C3F2F" w:rsidRPr="00413B52" w:rsidRDefault="001C3F2F" w:rsidP="001C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be-BY" w:eastAsia="ru-RU"/>
              </w:rPr>
            </w:pPr>
          </w:p>
        </w:tc>
        <w:tc>
          <w:tcPr>
            <w:tcW w:w="6585" w:type="dxa"/>
            <w:tcBorders>
              <w:bottom w:val="single" w:sz="4" w:space="0" w:color="auto"/>
            </w:tcBorders>
            <w:shd w:val="clear" w:color="auto" w:fill="D9D9D9"/>
          </w:tcPr>
          <w:p w:rsidR="001C3F2F" w:rsidRPr="00413B52" w:rsidRDefault="001C3F2F" w:rsidP="001C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32"/>
                <w:szCs w:val="20"/>
                <w:lang w:val="be-BY" w:eastAsia="ru-RU"/>
              </w:rPr>
              <w:t xml:space="preserve">Група </w:t>
            </w:r>
            <w:r w:rsidRPr="00413B52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Г-31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D9D9D9"/>
          </w:tcPr>
          <w:p w:rsidR="001C3F2F" w:rsidRPr="00413B52" w:rsidRDefault="001C3F2F" w:rsidP="001C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proofErr w:type="spellStart"/>
            <w:r w:rsidRPr="00413B52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Група</w:t>
            </w:r>
            <w:proofErr w:type="spellEnd"/>
            <w:r w:rsidRPr="00413B52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 xml:space="preserve"> МС-32</w:t>
            </w:r>
          </w:p>
        </w:tc>
      </w:tr>
      <w:tr w:rsidR="000462FA" w:rsidRPr="00413B52" w:rsidTr="00614CB9">
        <w:trPr>
          <w:trHeight w:val="531"/>
        </w:trPr>
        <w:tc>
          <w:tcPr>
            <w:tcW w:w="708" w:type="dxa"/>
            <w:vMerge w:val="restart"/>
            <w:shd w:val="clear" w:color="auto" w:fill="auto"/>
            <w:textDirection w:val="btLr"/>
          </w:tcPr>
          <w:p w:rsidR="000462FA" w:rsidRPr="00413B52" w:rsidRDefault="000462FA" w:rsidP="000462FA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8"/>
                <w:szCs w:val="24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8"/>
                <w:szCs w:val="24"/>
                <w:lang w:val="be-BY" w:eastAsia="ru-RU"/>
              </w:rPr>
              <w:t>Панядзелак</w:t>
            </w:r>
          </w:p>
          <w:p w:rsidR="000462FA" w:rsidRPr="00413B52" w:rsidRDefault="000462FA" w:rsidP="000462FA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8"/>
                <w:szCs w:val="24"/>
                <w:lang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8"/>
                <w:szCs w:val="24"/>
                <w:lang w:val="be-BY" w:eastAsia="ru-RU"/>
              </w:rPr>
              <w:t>10.02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0462FA" w:rsidRPr="00413B52" w:rsidRDefault="000462FA" w:rsidP="000462FA">
            <w:pPr>
              <w:shd w:val="clear" w:color="auto" w:fill="FFFFFF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09:00</w:t>
            </w:r>
          </w:p>
        </w:tc>
        <w:tc>
          <w:tcPr>
            <w:tcW w:w="6585" w:type="dxa"/>
            <w:tcBorders>
              <w:bottom w:val="single" w:sz="4" w:space="0" w:color="auto"/>
            </w:tcBorders>
            <w:shd w:val="clear" w:color="auto" w:fill="auto"/>
          </w:tcPr>
          <w:p w:rsidR="000462FA" w:rsidRPr="00413B52" w:rsidRDefault="000462FA" w:rsidP="000462FA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be-BY"/>
              </w:rPr>
              <w:t>Гіст</w:t>
            </w:r>
            <w:r w:rsidR="00331A4A" w:rsidRPr="00413B52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be-BY"/>
              </w:rPr>
              <w:t xml:space="preserve">орыя краін лацінскай амерыкі </w:t>
            </w:r>
          </w:p>
          <w:p w:rsidR="000462FA" w:rsidRPr="00413B52" w:rsidRDefault="000462FA" w:rsidP="000462FA">
            <w:pPr>
              <w:tabs>
                <w:tab w:val="left" w:pos="8280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дац. Талочка Д.М.</w:t>
            </w:r>
            <w:r w:rsidR="00C90CBB" w:rsidRPr="00413B52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 xml:space="preserve"> к.2 аўд. 4-14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</w:tcPr>
          <w:p w:rsidR="000462FA" w:rsidRPr="00413B52" w:rsidRDefault="000462FA" w:rsidP="000462FA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be-BY"/>
              </w:rPr>
              <w:t xml:space="preserve">Гісторыя культуры расіі і украіны </w:t>
            </w:r>
          </w:p>
          <w:p w:rsidR="000462FA" w:rsidRPr="00413B52" w:rsidRDefault="000462FA" w:rsidP="000462FA">
            <w:pPr>
              <w:tabs>
                <w:tab w:val="left" w:pos="8280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дац. Аляксейчанка Г.А.</w:t>
            </w:r>
            <w:r w:rsidR="00C90CBB" w:rsidRPr="00413B52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 xml:space="preserve"> к.2 аўд. 1-14</w:t>
            </w:r>
          </w:p>
        </w:tc>
      </w:tr>
      <w:tr w:rsidR="000462FA" w:rsidRPr="00413B52" w:rsidTr="000462FA">
        <w:trPr>
          <w:trHeight w:val="56"/>
        </w:trPr>
        <w:tc>
          <w:tcPr>
            <w:tcW w:w="708" w:type="dxa"/>
            <w:vMerge/>
            <w:shd w:val="clear" w:color="auto" w:fill="auto"/>
          </w:tcPr>
          <w:p w:rsidR="000462FA" w:rsidRPr="00413B52" w:rsidRDefault="000462FA" w:rsidP="000462FA">
            <w:pPr>
              <w:spacing w:before="120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00" w:type="dxa"/>
          </w:tcPr>
          <w:p w:rsidR="000462FA" w:rsidRPr="00413B52" w:rsidRDefault="000462FA" w:rsidP="000462FA">
            <w:pPr>
              <w:shd w:val="clear" w:color="auto" w:fill="FFFFFF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10:45</w:t>
            </w:r>
          </w:p>
        </w:tc>
        <w:tc>
          <w:tcPr>
            <w:tcW w:w="6585" w:type="dxa"/>
            <w:tcBorders>
              <w:bottom w:val="single" w:sz="4" w:space="0" w:color="auto"/>
            </w:tcBorders>
            <w:shd w:val="clear" w:color="auto" w:fill="auto"/>
          </w:tcPr>
          <w:p w:rsidR="000462FA" w:rsidRPr="00413B52" w:rsidRDefault="00331A4A" w:rsidP="000462FA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be-BY"/>
              </w:rPr>
              <w:t xml:space="preserve">Гісторыя навейшага часу </w:t>
            </w:r>
          </w:p>
          <w:p w:rsidR="000462FA" w:rsidRPr="00413B52" w:rsidRDefault="000462FA" w:rsidP="000462FA">
            <w:pPr>
              <w:tabs>
                <w:tab w:val="left" w:pos="8280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дац. Дуброўка А.М.</w:t>
            </w:r>
            <w:r w:rsidR="00C90CBB" w:rsidRPr="00413B52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 xml:space="preserve"> к.2 аўд. 4-14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</w:tcPr>
          <w:p w:rsidR="000462FA" w:rsidRPr="00413B52" w:rsidRDefault="000462FA" w:rsidP="000462FA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 xml:space="preserve">УСЕАГУЛЬНАЯ ГІСТОРЫЯ МАСТАЦТВА </w:t>
            </w:r>
          </w:p>
          <w:p w:rsidR="000462FA" w:rsidRPr="00413B52" w:rsidRDefault="000462FA" w:rsidP="000462FA">
            <w:pPr>
              <w:tabs>
                <w:tab w:val="left" w:pos="8280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дац. Талочка Д.М.</w:t>
            </w:r>
            <w:r w:rsidR="00C90CBB" w:rsidRPr="00413B52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 xml:space="preserve"> к.2 аўд. 1-14</w:t>
            </w:r>
          </w:p>
        </w:tc>
      </w:tr>
      <w:tr w:rsidR="000462FA" w:rsidRPr="00413B52" w:rsidTr="000462FA">
        <w:trPr>
          <w:trHeight w:val="56"/>
        </w:trPr>
        <w:tc>
          <w:tcPr>
            <w:tcW w:w="708" w:type="dxa"/>
            <w:vMerge/>
            <w:shd w:val="clear" w:color="auto" w:fill="auto"/>
          </w:tcPr>
          <w:p w:rsidR="000462FA" w:rsidRPr="00413B52" w:rsidRDefault="000462FA" w:rsidP="000462FA">
            <w:pPr>
              <w:spacing w:before="120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00" w:type="dxa"/>
          </w:tcPr>
          <w:p w:rsidR="000462FA" w:rsidRPr="00413B52" w:rsidRDefault="000462FA" w:rsidP="000462FA">
            <w:pPr>
              <w:shd w:val="clear" w:color="auto" w:fill="FFFFFF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12:40</w:t>
            </w:r>
          </w:p>
        </w:tc>
        <w:tc>
          <w:tcPr>
            <w:tcW w:w="6585" w:type="dxa"/>
            <w:tcBorders>
              <w:bottom w:val="single" w:sz="4" w:space="0" w:color="auto"/>
            </w:tcBorders>
            <w:shd w:val="clear" w:color="auto" w:fill="auto"/>
          </w:tcPr>
          <w:p w:rsidR="000462FA" w:rsidRPr="00413B52" w:rsidRDefault="000462FA" w:rsidP="000462FA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be-BY"/>
              </w:rPr>
              <w:t xml:space="preserve">Гісторыя </w:t>
            </w:r>
            <w:r w:rsidR="00331A4A" w:rsidRPr="00413B52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be-BY"/>
              </w:rPr>
              <w:t xml:space="preserve">навейшага часу </w:t>
            </w:r>
          </w:p>
          <w:p w:rsidR="000462FA" w:rsidRPr="00413B52" w:rsidRDefault="000462FA" w:rsidP="000462FA">
            <w:pPr>
              <w:tabs>
                <w:tab w:val="left" w:pos="8280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дац. Дуброўка А.М.</w:t>
            </w:r>
            <w:r w:rsidR="00C90CBB" w:rsidRPr="00413B52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 xml:space="preserve"> к.2 аўд. 4-14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</w:tcPr>
          <w:p w:rsidR="000462FA" w:rsidRPr="00413B52" w:rsidRDefault="000462FA" w:rsidP="000462FA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 xml:space="preserve">УСЕАГУЛЬНАЯ ГІСТОРЫЯ МАСТАЦТВА </w:t>
            </w:r>
          </w:p>
          <w:p w:rsidR="000462FA" w:rsidRPr="00413B52" w:rsidRDefault="000462FA" w:rsidP="000462FA">
            <w:pPr>
              <w:tabs>
                <w:tab w:val="left" w:pos="8280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дац. Талочка Д.М.</w:t>
            </w:r>
            <w:r w:rsidR="00C90CBB" w:rsidRPr="00413B52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 xml:space="preserve"> к.2 аўд. 1-14</w:t>
            </w:r>
          </w:p>
        </w:tc>
      </w:tr>
      <w:tr w:rsidR="001C3F2F" w:rsidRPr="00413B52" w:rsidTr="001C3F2F">
        <w:trPr>
          <w:trHeight w:val="369"/>
        </w:trPr>
        <w:tc>
          <w:tcPr>
            <w:tcW w:w="708" w:type="dxa"/>
            <w:vMerge/>
            <w:shd w:val="clear" w:color="auto" w:fill="auto"/>
          </w:tcPr>
          <w:p w:rsidR="001C3F2F" w:rsidRPr="00413B52" w:rsidRDefault="001C3F2F" w:rsidP="001C3F2F">
            <w:pPr>
              <w:spacing w:before="120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00" w:type="dxa"/>
          </w:tcPr>
          <w:p w:rsidR="001C3F2F" w:rsidRPr="00413B52" w:rsidRDefault="001C3F2F" w:rsidP="001C3F2F">
            <w:pPr>
              <w:shd w:val="clear" w:color="auto" w:fill="FFFFFF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14:35</w:t>
            </w:r>
          </w:p>
        </w:tc>
        <w:tc>
          <w:tcPr>
            <w:tcW w:w="6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3F2F" w:rsidRPr="00413B52" w:rsidRDefault="001C3F2F" w:rsidP="001C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3F2F" w:rsidRPr="00413B52" w:rsidRDefault="001C3F2F" w:rsidP="001C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462FA" w:rsidRPr="00B55BFA" w:rsidTr="00614CB9">
        <w:trPr>
          <w:trHeight w:val="56"/>
        </w:trPr>
        <w:tc>
          <w:tcPr>
            <w:tcW w:w="708" w:type="dxa"/>
            <w:vMerge w:val="restart"/>
            <w:shd w:val="clear" w:color="auto" w:fill="auto"/>
            <w:textDirection w:val="btLr"/>
          </w:tcPr>
          <w:p w:rsidR="000462FA" w:rsidRPr="00413B52" w:rsidRDefault="000462FA" w:rsidP="000462FA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8"/>
                <w:szCs w:val="24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8"/>
                <w:szCs w:val="24"/>
                <w:lang w:val="be-BY" w:eastAsia="ru-RU"/>
              </w:rPr>
              <w:t xml:space="preserve">Аўторак </w:t>
            </w:r>
          </w:p>
          <w:p w:rsidR="000462FA" w:rsidRPr="00413B52" w:rsidRDefault="000462FA" w:rsidP="000462FA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8"/>
                <w:szCs w:val="24"/>
                <w:lang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8"/>
                <w:szCs w:val="24"/>
                <w:lang w:val="be-BY" w:eastAsia="ru-RU"/>
              </w:rPr>
              <w:t>11.02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0462FA" w:rsidRPr="00413B52" w:rsidRDefault="000462FA" w:rsidP="000462FA">
            <w:pPr>
              <w:shd w:val="clear" w:color="auto" w:fill="FFFFFF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09:00</w:t>
            </w:r>
          </w:p>
        </w:tc>
        <w:tc>
          <w:tcPr>
            <w:tcW w:w="6585" w:type="dxa"/>
            <w:tcBorders>
              <w:bottom w:val="single" w:sz="4" w:space="0" w:color="auto"/>
            </w:tcBorders>
            <w:shd w:val="clear" w:color="auto" w:fill="auto"/>
          </w:tcPr>
          <w:p w:rsidR="000462FA" w:rsidRPr="00413B52" w:rsidRDefault="00331A4A" w:rsidP="000462FA">
            <w:pPr>
              <w:spacing w:after="0" w:line="200" w:lineRule="exact"/>
              <w:ind w:left="-176" w:right="-124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be-BY"/>
              </w:rPr>
              <w:t xml:space="preserve">спецыялізацыя </w:t>
            </w:r>
          </w:p>
          <w:p w:rsidR="000462FA" w:rsidRPr="00413B52" w:rsidRDefault="000462FA" w:rsidP="000462FA">
            <w:pPr>
              <w:tabs>
                <w:tab w:val="left" w:pos="8280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дац. Міхедзька В.А.</w:t>
            </w:r>
            <w:r w:rsidR="00C90CBB" w:rsidRPr="00413B52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 xml:space="preserve"> к.2 аўд. 4-14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</w:tcPr>
          <w:p w:rsidR="000462FA" w:rsidRPr="00413B52" w:rsidRDefault="000462FA" w:rsidP="000462FA">
            <w:pPr>
              <w:shd w:val="clear" w:color="auto" w:fill="FFFFFF"/>
              <w:spacing w:after="0" w:line="22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 xml:space="preserve">МЕТОДЫКА ВЫКЛАДАННЯ ГІСТОРЫІ </w:t>
            </w:r>
          </w:p>
          <w:p w:rsidR="000462FA" w:rsidRPr="00413B52" w:rsidRDefault="000462FA" w:rsidP="000462FA">
            <w:pPr>
              <w:tabs>
                <w:tab w:val="left" w:pos="8280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ст.в. Ражкова С.М.</w:t>
            </w:r>
            <w:r w:rsidR="00C90CBB" w:rsidRPr="00413B52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 xml:space="preserve"> к.2 аўд. 1-14</w:t>
            </w:r>
          </w:p>
        </w:tc>
      </w:tr>
      <w:tr w:rsidR="000462FA" w:rsidRPr="00B55BFA" w:rsidTr="000462FA">
        <w:trPr>
          <w:trHeight w:val="265"/>
        </w:trPr>
        <w:tc>
          <w:tcPr>
            <w:tcW w:w="708" w:type="dxa"/>
            <w:vMerge/>
            <w:shd w:val="clear" w:color="auto" w:fill="auto"/>
          </w:tcPr>
          <w:p w:rsidR="000462FA" w:rsidRPr="00413B52" w:rsidRDefault="000462FA" w:rsidP="000462FA">
            <w:pPr>
              <w:spacing w:before="120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be-BY" w:eastAsia="ru-RU"/>
              </w:rPr>
            </w:pPr>
          </w:p>
        </w:tc>
        <w:tc>
          <w:tcPr>
            <w:tcW w:w="1100" w:type="dxa"/>
          </w:tcPr>
          <w:p w:rsidR="000462FA" w:rsidRPr="00413B52" w:rsidRDefault="000462FA" w:rsidP="000462FA">
            <w:pPr>
              <w:shd w:val="clear" w:color="auto" w:fill="FFFFFF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10:45</w:t>
            </w:r>
          </w:p>
        </w:tc>
        <w:tc>
          <w:tcPr>
            <w:tcW w:w="6585" w:type="dxa"/>
            <w:tcBorders>
              <w:bottom w:val="single" w:sz="4" w:space="0" w:color="auto"/>
            </w:tcBorders>
            <w:shd w:val="clear" w:color="auto" w:fill="auto"/>
          </w:tcPr>
          <w:p w:rsidR="000462FA" w:rsidRPr="00413B52" w:rsidRDefault="00331A4A" w:rsidP="000462FA">
            <w:pPr>
              <w:tabs>
                <w:tab w:val="left" w:pos="8280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be-BY"/>
              </w:rPr>
              <w:t xml:space="preserve">спецыялізацыя </w:t>
            </w:r>
          </w:p>
          <w:p w:rsidR="000462FA" w:rsidRPr="00413B52" w:rsidRDefault="000462FA" w:rsidP="000462FA">
            <w:pPr>
              <w:tabs>
                <w:tab w:val="left" w:pos="8280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дац. Міхедзька В.А.</w:t>
            </w:r>
            <w:r w:rsidR="00C90CBB" w:rsidRPr="00413B52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 xml:space="preserve"> к.2 аўд. 4-14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</w:tcPr>
          <w:p w:rsidR="000462FA" w:rsidRPr="00413B52" w:rsidRDefault="000462FA" w:rsidP="000462FA">
            <w:pPr>
              <w:shd w:val="clear" w:color="auto" w:fill="FFFFFF"/>
              <w:spacing w:after="0" w:line="22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 xml:space="preserve">МЕТОДЫКА ВЫКЛАДАННЯ ГІСТОРЫІ </w:t>
            </w:r>
          </w:p>
          <w:p w:rsidR="000462FA" w:rsidRPr="00413B52" w:rsidRDefault="000462FA" w:rsidP="000462FA">
            <w:pPr>
              <w:tabs>
                <w:tab w:val="left" w:pos="8280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ст.в. Ражкова С.М.</w:t>
            </w:r>
            <w:r w:rsidR="00C90CBB" w:rsidRPr="00413B52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 xml:space="preserve"> к.2 аўд. 1-14</w:t>
            </w:r>
          </w:p>
        </w:tc>
      </w:tr>
      <w:tr w:rsidR="001C3F2F" w:rsidRPr="00413B52" w:rsidTr="001C3F2F">
        <w:trPr>
          <w:trHeight w:val="334"/>
        </w:trPr>
        <w:tc>
          <w:tcPr>
            <w:tcW w:w="708" w:type="dxa"/>
            <w:vMerge/>
            <w:shd w:val="clear" w:color="auto" w:fill="auto"/>
          </w:tcPr>
          <w:p w:rsidR="001C3F2F" w:rsidRPr="00FE2C51" w:rsidRDefault="001C3F2F" w:rsidP="001C3F2F">
            <w:pPr>
              <w:spacing w:before="120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be-BY" w:eastAsia="ru-RU"/>
              </w:rPr>
            </w:pPr>
          </w:p>
        </w:tc>
        <w:tc>
          <w:tcPr>
            <w:tcW w:w="1100" w:type="dxa"/>
          </w:tcPr>
          <w:p w:rsidR="001C3F2F" w:rsidRPr="00413B52" w:rsidRDefault="001C3F2F" w:rsidP="001C3F2F">
            <w:pPr>
              <w:shd w:val="clear" w:color="auto" w:fill="FFFFFF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12:40</w:t>
            </w:r>
          </w:p>
        </w:tc>
        <w:tc>
          <w:tcPr>
            <w:tcW w:w="6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3F2F" w:rsidRPr="00413B52" w:rsidRDefault="001C3F2F" w:rsidP="001C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3F2F" w:rsidRPr="00413B52" w:rsidRDefault="001C3F2F" w:rsidP="001C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C3F2F" w:rsidRPr="00413B52" w:rsidTr="001C3F2F">
        <w:trPr>
          <w:trHeight w:val="175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C3F2F" w:rsidRPr="00413B52" w:rsidRDefault="001C3F2F" w:rsidP="001C3F2F">
            <w:pPr>
              <w:spacing w:before="120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00" w:type="dxa"/>
          </w:tcPr>
          <w:p w:rsidR="001C3F2F" w:rsidRPr="00413B52" w:rsidRDefault="001C3F2F" w:rsidP="001C3F2F">
            <w:pPr>
              <w:shd w:val="clear" w:color="auto" w:fill="FFFFFF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14:35</w:t>
            </w:r>
          </w:p>
        </w:tc>
        <w:tc>
          <w:tcPr>
            <w:tcW w:w="6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3F2F" w:rsidRPr="00413B52" w:rsidRDefault="001C3F2F" w:rsidP="001C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3F2F" w:rsidRPr="00413B52" w:rsidRDefault="001C3F2F" w:rsidP="001C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462FA" w:rsidRPr="00413B52" w:rsidTr="00614CB9">
        <w:trPr>
          <w:trHeight w:val="330"/>
        </w:trPr>
        <w:tc>
          <w:tcPr>
            <w:tcW w:w="708" w:type="dxa"/>
            <w:vMerge w:val="restart"/>
            <w:shd w:val="clear" w:color="auto" w:fill="auto"/>
            <w:textDirection w:val="btLr"/>
          </w:tcPr>
          <w:p w:rsidR="000462FA" w:rsidRPr="00413B52" w:rsidRDefault="000462FA" w:rsidP="000462FA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8"/>
                <w:szCs w:val="24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8"/>
                <w:szCs w:val="24"/>
                <w:lang w:val="be-BY" w:eastAsia="ru-RU"/>
              </w:rPr>
              <w:t>Серада</w:t>
            </w:r>
          </w:p>
          <w:p w:rsidR="000462FA" w:rsidRPr="00413B52" w:rsidRDefault="000462FA" w:rsidP="000462FA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8"/>
                <w:szCs w:val="24"/>
                <w:lang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8"/>
                <w:szCs w:val="24"/>
                <w:lang w:val="be-BY" w:eastAsia="ru-RU"/>
              </w:rPr>
              <w:t>12.02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0462FA" w:rsidRPr="00413B52" w:rsidRDefault="000462FA" w:rsidP="000462FA">
            <w:pPr>
              <w:shd w:val="clear" w:color="auto" w:fill="FFFFFF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09:00</w:t>
            </w:r>
          </w:p>
        </w:tc>
        <w:tc>
          <w:tcPr>
            <w:tcW w:w="6585" w:type="dxa"/>
            <w:tcBorders>
              <w:bottom w:val="single" w:sz="4" w:space="0" w:color="auto"/>
            </w:tcBorders>
            <w:shd w:val="clear" w:color="auto" w:fill="auto"/>
          </w:tcPr>
          <w:p w:rsidR="000462FA" w:rsidRPr="00413B52" w:rsidRDefault="000462FA" w:rsidP="000462FA">
            <w:pPr>
              <w:shd w:val="clear" w:color="auto" w:fill="FFFFFF"/>
              <w:spacing w:after="0" w:line="22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 xml:space="preserve">МЕТОДЫКА ВЫКЛАДАННЯ ГІСТОРЫІ </w:t>
            </w:r>
          </w:p>
          <w:p w:rsidR="000462FA" w:rsidRPr="00413B52" w:rsidRDefault="000462FA" w:rsidP="000462FA">
            <w:pPr>
              <w:tabs>
                <w:tab w:val="left" w:pos="8280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ст.в. Ражкова С.М.</w:t>
            </w:r>
            <w:r w:rsidR="00C90CBB" w:rsidRPr="00413B52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 xml:space="preserve"> к.2 аўд. 4-14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</w:tcPr>
          <w:p w:rsidR="000462FA" w:rsidRPr="00413B52" w:rsidRDefault="000462FA" w:rsidP="000462FA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 xml:space="preserve">УСЕАГУЛЬНАЯ ГІСТОРЫЯ МАСТАЦТВА </w:t>
            </w:r>
          </w:p>
          <w:p w:rsidR="000462FA" w:rsidRPr="00413B52" w:rsidRDefault="000462FA" w:rsidP="000462FA">
            <w:pPr>
              <w:tabs>
                <w:tab w:val="left" w:pos="8280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дац. Талочка Д.М.</w:t>
            </w:r>
            <w:r w:rsidR="00C90CBB" w:rsidRPr="00413B52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 xml:space="preserve"> к.2 аўд. 1-14</w:t>
            </w:r>
          </w:p>
        </w:tc>
      </w:tr>
      <w:tr w:rsidR="000462FA" w:rsidRPr="00413B52" w:rsidTr="000462FA">
        <w:trPr>
          <w:trHeight w:val="56"/>
        </w:trPr>
        <w:tc>
          <w:tcPr>
            <w:tcW w:w="708" w:type="dxa"/>
            <w:vMerge/>
            <w:shd w:val="clear" w:color="auto" w:fill="auto"/>
          </w:tcPr>
          <w:p w:rsidR="000462FA" w:rsidRPr="00413B52" w:rsidRDefault="000462FA" w:rsidP="000462FA">
            <w:pPr>
              <w:spacing w:before="120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00" w:type="dxa"/>
          </w:tcPr>
          <w:p w:rsidR="000462FA" w:rsidRPr="00413B52" w:rsidRDefault="000462FA" w:rsidP="000462FA">
            <w:pPr>
              <w:shd w:val="clear" w:color="auto" w:fill="FFFFFF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10:45</w:t>
            </w:r>
          </w:p>
        </w:tc>
        <w:tc>
          <w:tcPr>
            <w:tcW w:w="6585" w:type="dxa"/>
            <w:tcBorders>
              <w:bottom w:val="single" w:sz="4" w:space="0" w:color="auto"/>
            </w:tcBorders>
            <w:shd w:val="clear" w:color="auto" w:fill="auto"/>
          </w:tcPr>
          <w:p w:rsidR="000462FA" w:rsidRPr="00413B52" w:rsidRDefault="000462FA" w:rsidP="000462FA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be-BY"/>
              </w:rPr>
              <w:t xml:space="preserve">Гісторыя краін лацінскай амерыкі </w:t>
            </w:r>
          </w:p>
          <w:p w:rsidR="000462FA" w:rsidRPr="00413B52" w:rsidRDefault="000462FA" w:rsidP="000462FA">
            <w:pPr>
              <w:tabs>
                <w:tab w:val="left" w:pos="8280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дац. Талочка Д.М.</w:t>
            </w:r>
            <w:r w:rsidR="00C90CBB" w:rsidRPr="00413B52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 xml:space="preserve"> к.2 аўд. 4-14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</w:tcPr>
          <w:p w:rsidR="000462FA" w:rsidRPr="00413B52" w:rsidRDefault="000462FA" w:rsidP="000462FA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 xml:space="preserve">ГІСТОРЫЯ </w:t>
            </w:r>
            <w:r w:rsidRPr="00413B52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be-BY"/>
              </w:rPr>
              <w:t xml:space="preserve">КУЛЬТУРЫ краін еўропы </w:t>
            </w:r>
          </w:p>
          <w:p w:rsidR="000462FA" w:rsidRPr="00413B52" w:rsidRDefault="000462FA" w:rsidP="000462FA">
            <w:pPr>
              <w:tabs>
                <w:tab w:val="left" w:pos="8280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дац. Дуброўка А.М.</w:t>
            </w:r>
            <w:r w:rsidR="00C90CBB" w:rsidRPr="00413B52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 xml:space="preserve"> к.2 аўд. 1-14</w:t>
            </w:r>
          </w:p>
        </w:tc>
      </w:tr>
      <w:tr w:rsidR="000462FA" w:rsidRPr="00413B52" w:rsidTr="000462FA">
        <w:trPr>
          <w:trHeight w:val="449"/>
        </w:trPr>
        <w:tc>
          <w:tcPr>
            <w:tcW w:w="708" w:type="dxa"/>
            <w:vMerge/>
            <w:shd w:val="clear" w:color="auto" w:fill="auto"/>
          </w:tcPr>
          <w:p w:rsidR="000462FA" w:rsidRPr="00413B52" w:rsidRDefault="000462FA" w:rsidP="000462FA">
            <w:pPr>
              <w:spacing w:before="120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be-BY" w:eastAsia="ru-RU"/>
              </w:rPr>
            </w:pPr>
          </w:p>
        </w:tc>
        <w:tc>
          <w:tcPr>
            <w:tcW w:w="1100" w:type="dxa"/>
          </w:tcPr>
          <w:p w:rsidR="000462FA" w:rsidRPr="00413B52" w:rsidRDefault="000462FA" w:rsidP="000462FA">
            <w:pPr>
              <w:shd w:val="clear" w:color="auto" w:fill="FFFFFF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12:40</w:t>
            </w:r>
          </w:p>
        </w:tc>
        <w:tc>
          <w:tcPr>
            <w:tcW w:w="6585" w:type="dxa"/>
            <w:tcBorders>
              <w:bottom w:val="single" w:sz="4" w:space="0" w:color="auto"/>
            </w:tcBorders>
            <w:shd w:val="clear" w:color="auto" w:fill="auto"/>
          </w:tcPr>
          <w:p w:rsidR="000462FA" w:rsidRPr="00413B52" w:rsidRDefault="000462FA" w:rsidP="000462FA">
            <w:pPr>
              <w:spacing w:after="0" w:line="220" w:lineRule="exact"/>
              <w:ind w:left="-176" w:right="-124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be-BY"/>
              </w:rPr>
              <w:t xml:space="preserve">спецыялізацыя </w:t>
            </w:r>
          </w:p>
          <w:p w:rsidR="000462FA" w:rsidRPr="00413B52" w:rsidRDefault="000462FA" w:rsidP="000462FA">
            <w:pPr>
              <w:shd w:val="clear" w:color="auto" w:fill="FFFFFF"/>
              <w:spacing w:after="0" w:line="200" w:lineRule="exact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дац. Старавойтаў М.І.</w:t>
            </w:r>
            <w:r w:rsidR="00C90CBB" w:rsidRPr="00413B52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 xml:space="preserve"> к.2 аўд. 4-14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62FA" w:rsidRPr="00413B52" w:rsidRDefault="000462FA" w:rsidP="000462FA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e-BY" w:eastAsia="ru-RU"/>
              </w:rPr>
              <w:t xml:space="preserve">ГІСТОРЫЯ </w:t>
            </w:r>
            <w:r w:rsidRPr="00413B52"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val="be-BY" w:eastAsia="ru-RU"/>
              </w:rPr>
              <w:t xml:space="preserve">КУЛЬТУРЫ краін еўропы </w:t>
            </w:r>
          </w:p>
          <w:p w:rsidR="000462FA" w:rsidRPr="00413B52" w:rsidRDefault="000462FA" w:rsidP="000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дац. Дуброўка А.М.</w:t>
            </w:r>
            <w:r w:rsidR="00C90CBB" w:rsidRPr="00413B52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 xml:space="preserve"> к.2 аўд. 1-14</w:t>
            </w:r>
          </w:p>
        </w:tc>
      </w:tr>
      <w:tr w:rsidR="001C3F2F" w:rsidRPr="00413B52" w:rsidTr="001C3F2F">
        <w:trPr>
          <w:trHeight w:val="56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C3F2F" w:rsidRPr="00413B52" w:rsidRDefault="001C3F2F" w:rsidP="001C3F2F">
            <w:pPr>
              <w:spacing w:before="120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be-BY" w:eastAsia="ru-RU"/>
              </w:rPr>
            </w:pPr>
          </w:p>
        </w:tc>
        <w:tc>
          <w:tcPr>
            <w:tcW w:w="1100" w:type="dxa"/>
          </w:tcPr>
          <w:p w:rsidR="001C3F2F" w:rsidRPr="00413B52" w:rsidRDefault="001C3F2F" w:rsidP="001C3F2F">
            <w:pPr>
              <w:shd w:val="clear" w:color="auto" w:fill="FFFFFF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14:35</w:t>
            </w:r>
          </w:p>
        </w:tc>
        <w:tc>
          <w:tcPr>
            <w:tcW w:w="6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3F2F" w:rsidRPr="00413B52" w:rsidRDefault="001C3F2F" w:rsidP="001C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3F2F" w:rsidRPr="00413B52" w:rsidRDefault="001C3F2F" w:rsidP="001C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462FA" w:rsidRPr="00B55BFA" w:rsidTr="00614CB9">
        <w:trPr>
          <w:trHeight w:val="84"/>
        </w:trPr>
        <w:tc>
          <w:tcPr>
            <w:tcW w:w="708" w:type="dxa"/>
            <w:vMerge w:val="restart"/>
            <w:shd w:val="clear" w:color="auto" w:fill="auto"/>
            <w:textDirection w:val="btLr"/>
          </w:tcPr>
          <w:p w:rsidR="000462FA" w:rsidRPr="00413B52" w:rsidRDefault="000462FA" w:rsidP="000462FA">
            <w:pPr>
              <w:tabs>
                <w:tab w:val="left" w:pos="828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8"/>
                <w:szCs w:val="24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8"/>
                <w:szCs w:val="24"/>
                <w:lang w:val="be-BY" w:eastAsia="ru-RU"/>
              </w:rPr>
              <w:t>Чацвер</w:t>
            </w:r>
          </w:p>
          <w:p w:rsidR="000462FA" w:rsidRPr="00413B52" w:rsidRDefault="000462FA" w:rsidP="000462FA">
            <w:pPr>
              <w:spacing w:before="120" w:after="100" w:afterAutospacing="1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8"/>
                <w:szCs w:val="24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8"/>
                <w:szCs w:val="24"/>
                <w:lang w:val="be-BY" w:eastAsia="ru-RU"/>
              </w:rPr>
              <w:t>13.02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0462FA" w:rsidRPr="00413B52" w:rsidRDefault="000462FA" w:rsidP="000462FA">
            <w:pPr>
              <w:shd w:val="clear" w:color="auto" w:fill="FFFFFF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09:00</w:t>
            </w:r>
          </w:p>
        </w:tc>
        <w:tc>
          <w:tcPr>
            <w:tcW w:w="6585" w:type="dxa"/>
            <w:tcBorders>
              <w:bottom w:val="single" w:sz="4" w:space="0" w:color="auto"/>
            </w:tcBorders>
            <w:shd w:val="clear" w:color="auto" w:fill="auto"/>
          </w:tcPr>
          <w:p w:rsidR="000462FA" w:rsidRPr="00413B52" w:rsidRDefault="000462FA" w:rsidP="000462FA">
            <w:pPr>
              <w:spacing w:after="0" w:line="200" w:lineRule="exact"/>
              <w:ind w:left="-176" w:right="-124"/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be-BY"/>
              </w:rPr>
              <w:t xml:space="preserve">спецыялізацыя </w:t>
            </w:r>
          </w:p>
          <w:p w:rsidR="000462FA" w:rsidRPr="00413B52" w:rsidRDefault="000462FA" w:rsidP="000462FA">
            <w:pPr>
              <w:tabs>
                <w:tab w:val="left" w:pos="8280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дац. Міхедзька В.А.</w:t>
            </w:r>
            <w:r w:rsidR="00C90CBB" w:rsidRPr="00413B52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 xml:space="preserve"> к.2 аўд. 4-14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62FA" w:rsidRPr="00413B52" w:rsidRDefault="000462FA" w:rsidP="000462FA">
            <w:pPr>
              <w:tabs>
                <w:tab w:val="left" w:pos="8280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e-BY" w:eastAsia="ru-RU"/>
              </w:rPr>
              <w:t xml:space="preserve">МУЗЕІ ГІСТОРЫІ ГОРАДА Ў БЕЛАРУСІ </w:t>
            </w:r>
          </w:p>
          <w:p w:rsidR="000462FA" w:rsidRPr="00413B52" w:rsidRDefault="000462FA" w:rsidP="000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дац. Яшчанка А.Р.</w:t>
            </w:r>
            <w:r w:rsidR="00C90CBB" w:rsidRPr="00413B52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 xml:space="preserve"> к.2 аўд. 1-14</w:t>
            </w:r>
          </w:p>
        </w:tc>
      </w:tr>
      <w:tr w:rsidR="000462FA" w:rsidRPr="00B55BFA" w:rsidTr="000462FA">
        <w:trPr>
          <w:trHeight w:val="56"/>
        </w:trPr>
        <w:tc>
          <w:tcPr>
            <w:tcW w:w="708" w:type="dxa"/>
            <w:vMerge/>
            <w:shd w:val="clear" w:color="auto" w:fill="auto"/>
          </w:tcPr>
          <w:p w:rsidR="000462FA" w:rsidRPr="00413B52" w:rsidRDefault="000462FA" w:rsidP="000462FA">
            <w:pPr>
              <w:spacing w:before="120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be-BY" w:eastAsia="ru-RU"/>
              </w:rPr>
            </w:pPr>
          </w:p>
        </w:tc>
        <w:tc>
          <w:tcPr>
            <w:tcW w:w="1100" w:type="dxa"/>
          </w:tcPr>
          <w:p w:rsidR="000462FA" w:rsidRPr="00413B52" w:rsidRDefault="000462FA" w:rsidP="000462FA">
            <w:pPr>
              <w:shd w:val="clear" w:color="auto" w:fill="FFFFFF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10:45</w:t>
            </w:r>
          </w:p>
        </w:tc>
        <w:tc>
          <w:tcPr>
            <w:tcW w:w="6585" w:type="dxa"/>
            <w:tcBorders>
              <w:bottom w:val="single" w:sz="4" w:space="0" w:color="auto"/>
            </w:tcBorders>
            <w:shd w:val="clear" w:color="auto" w:fill="auto"/>
          </w:tcPr>
          <w:p w:rsidR="000462FA" w:rsidRPr="00413B52" w:rsidRDefault="000462FA" w:rsidP="000462FA">
            <w:pPr>
              <w:shd w:val="clear" w:color="auto" w:fill="FFFFFF"/>
              <w:spacing w:after="0" w:line="220" w:lineRule="exact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be-BY"/>
              </w:rPr>
              <w:t xml:space="preserve">ГісторыЯ Беларусі </w:t>
            </w:r>
          </w:p>
          <w:p w:rsidR="000462FA" w:rsidRPr="00413B52" w:rsidRDefault="000462FA" w:rsidP="000462FA">
            <w:pPr>
              <w:spacing w:after="0" w:line="200" w:lineRule="exact"/>
              <w:ind w:left="-176" w:right="-124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дац. Старавойтаў М.І.</w:t>
            </w:r>
            <w:r w:rsidR="00C90CBB" w:rsidRPr="00413B52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 xml:space="preserve"> к.2 аўд. 4-14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62FA" w:rsidRPr="00413B52" w:rsidRDefault="000462FA" w:rsidP="000462FA">
            <w:pPr>
              <w:tabs>
                <w:tab w:val="left" w:pos="8280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М</w:t>
            </w:r>
            <w:r w:rsidR="00331A4A" w:rsidRPr="00413B52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УЗЕІ ГІСТОРЫІ ГОРАДА Ў БЕЛАРУСІ</w:t>
            </w:r>
          </w:p>
          <w:p w:rsidR="000462FA" w:rsidRPr="00413B52" w:rsidRDefault="000462FA" w:rsidP="000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дац. Яшчанка А.Р.</w:t>
            </w:r>
            <w:r w:rsidR="00C90CBB" w:rsidRPr="00413B52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 xml:space="preserve"> к.2 аўд. 1-14</w:t>
            </w:r>
          </w:p>
        </w:tc>
      </w:tr>
      <w:tr w:rsidR="000462FA" w:rsidRPr="00413B52" w:rsidTr="000462FA">
        <w:trPr>
          <w:trHeight w:val="56"/>
        </w:trPr>
        <w:tc>
          <w:tcPr>
            <w:tcW w:w="708" w:type="dxa"/>
            <w:vMerge/>
            <w:shd w:val="clear" w:color="auto" w:fill="auto"/>
          </w:tcPr>
          <w:p w:rsidR="000462FA" w:rsidRPr="00413B52" w:rsidRDefault="000462FA" w:rsidP="000462FA">
            <w:pPr>
              <w:spacing w:before="120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be-BY" w:eastAsia="ru-RU"/>
              </w:rPr>
            </w:pPr>
          </w:p>
        </w:tc>
        <w:tc>
          <w:tcPr>
            <w:tcW w:w="1100" w:type="dxa"/>
          </w:tcPr>
          <w:p w:rsidR="000462FA" w:rsidRPr="00413B52" w:rsidRDefault="000462FA" w:rsidP="000462FA">
            <w:pPr>
              <w:shd w:val="clear" w:color="auto" w:fill="FFFFFF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12:40</w:t>
            </w:r>
          </w:p>
        </w:tc>
        <w:tc>
          <w:tcPr>
            <w:tcW w:w="6585" w:type="dxa"/>
            <w:tcBorders>
              <w:bottom w:val="single" w:sz="4" w:space="0" w:color="auto"/>
            </w:tcBorders>
            <w:shd w:val="clear" w:color="auto" w:fill="auto"/>
          </w:tcPr>
          <w:p w:rsidR="000462FA" w:rsidRPr="00413B52" w:rsidRDefault="000462FA" w:rsidP="000462FA">
            <w:pPr>
              <w:shd w:val="clear" w:color="auto" w:fill="FFFFFF"/>
              <w:spacing w:after="0" w:line="220" w:lineRule="exact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be-BY"/>
              </w:rPr>
              <w:t xml:space="preserve">ГісторыЯ Беларусі </w:t>
            </w:r>
          </w:p>
          <w:p w:rsidR="000462FA" w:rsidRPr="00413B52" w:rsidRDefault="000462FA" w:rsidP="000462FA">
            <w:pPr>
              <w:tabs>
                <w:tab w:val="left" w:pos="8280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дац. Старавойтаў М.І. </w:t>
            </w:r>
            <w:r w:rsidR="00C90CBB" w:rsidRPr="00413B52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к.2 аўд. 4-14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</w:tcPr>
          <w:p w:rsidR="000462FA" w:rsidRPr="00413B52" w:rsidRDefault="000462FA" w:rsidP="000462FA">
            <w:pPr>
              <w:shd w:val="clear" w:color="auto" w:fill="FFFFFF"/>
              <w:spacing w:after="0" w:line="220" w:lineRule="exact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be-BY"/>
              </w:rPr>
              <w:t xml:space="preserve">Экскурсазнаўства </w:t>
            </w:r>
          </w:p>
          <w:p w:rsidR="000462FA" w:rsidRPr="00413B52" w:rsidRDefault="000462FA" w:rsidP="000462FA">
            <w:pPr>
              <w:tabs>
                <w:tab w:val="left" w:pos="8280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413B5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ст. в. Корнікава Н.В.</w:t>
            </w:r>
            <w:r w:rsidR="00C90CBB" w:rsidRPr="00413B52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 xml:space="preserve"> к.2 аўд. 1-14</w:t>
            </w:r>
          </w:p>
        </w:tc>
      </w:tr>
      <w:tr w:rsidR="000462FA" w:rsidRPr="00413B52" w:rsidTr="001C3F2F">
        <w:trPr>
          <w:trHeight w:val="56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462FA" w:rsidRPr="00413B52" w:rsidRDefault="000462FA" w:rsidP="000462FA">
            <w:pPr>
              <w:spacing w:before="120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be-BY" w:eastAsia="ru-RU"/>
              </w:rPr>
            </w:pPr>
          </w:p>
        </w:tc>
        <w:tc>
          <w:tcPr>
            <w:tcW w:w="1100" w:type="dxa"/>
          </w:tcPr>
          <w:p w:rsidR="000462FA" w:rsidRPr="00413B52" w:rsidRDefault="000462FA" w:rsidP="000462FA">
            <w:pPr>
              <w:shd w:val="clear" w:color="auto" w:fill="FFFFFF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14:35</w:t>
            </w:r>
          </w:p>
        </w:tc>
        <w:tc>
          <w:tcPr>
            <w:tcW w:w="6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62FA" w:rsidRPr="00413B52" w:rsidRDefault="000462FA" w:rsidP="000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62FA" w:rsidRPr="00413B52" w:rsidRDefault="000462FA" w:rsidP="000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</w:p>
        </w:tc>
      </w:tr>
      <w:tr w:rsidR="000462FA" w:rsidRPr="00413B52" w:rsidTr="00614CB9">
        <w:trPr>
          <w:trHeight w:val="311"/>
        </w:trPr>
        <w:tc>
          <w:tcPr>
            <w:tcW w:w="708" w:type="dxa"/>
            <w:vMerge w:val="restart"/>
            <w:shd w:val="clear" w:color="auto" w:fill="auto"/>
            <w:textDirection w:val="btLr"/>
          </w:tcPr>
          <w:p w:rsidR="000462FA" w:rsidRPr="00413B52" w:rsidRDefault="000462FA" w:rsidP="000462FA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8"/>
                <w:szCs w:val="24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8"/>
                <w:szCs w:val="24"/>
                <w:lang w:val="be-BY" w:eastAsia="ru-RU"/>
              </w:rPr>
              <w:t>Пятніца</w:t>
            </w:r>
          </w:p>
          <w:p w:rsidR="000462FA" w:rsidRPr="00413B52" w:rsidRDefault="000462FA" w:rsidP="000462FA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8"/>
                <w:szCs w:val="24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8"/>
                <w:szCs w:val="24"/>
                <w:lang w:val="be-BY" w:eastAsia="ru-RU"/>
              </w:rPr>
              <w:t>14.02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0462FA" w:rsidRPr="00413B52" w:rsidRDefault="000462FA" w:rsidP="000462FA">
            <w:pPr>
              <w:shd w:val="clear" w:color="auto" w:fill="FFFFFF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09:00</w:t>
            </w:r>
          </w:p>
        </w:tc>
        <w:tc>
          <w:tcPr>
            <w:tcW w:w="6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62FA" w:rsidRPr="00413B52" w:rsidRDefault="000462FA" w:rsidP="000462FA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e-BY" w:eastAsia="ru-RU"/>
              </w:rPr>
              <w:t xml:space="preserve">МЕТОДЫКА ВЫКЛАДАННЯ ГІСТОРЫІ </w:t>
            </w:r>
          </w:p>
          <w:p w:rsidR="000462FA" w:rsidRPr="00413B52" w:rsidRDefault="000462FA" w:rsidP="000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lightGray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ст.в. Ражкова С.М.</w:t>
            </w:r>
            <w:r w:rsidR="00C90CBB" w:rsidRPr="00413B52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 xml:space="preserve"> к.2 аўд. 4-14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62FA" w:rsidRPr="00413B52" w:rsidRDefault="000462FA" w:rsidP="000462FA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val="be-BY" w:eastAsia="ru-RU"/>
              </w:rPr>
              <w:t xml:space="preserve">Тэорыя і гісторыя культуры </w:t>
            </w:r>
          </w:p>
          <w:p w:rsidR="000462FA" w:rsidRPr="00413B52" w:rsidRDefault="000462FA" w:rsidP="000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lightGray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дац. Дуброўка А.М.</w:t>
            </w:r>
            <w:r w:rsidR="00C90CBB" w:rsidRPr="00413B52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 xml:space="preserve"> к.2 аўд. 1-14</w:t>
            </w:r>
          </w:p>
        </w:tc>
      </w:tr>
      <w:tr w:rsidR="000462FA" w:rsidRPr="00413B52" w:rsidTr="001C3F2F">
        <w:trPr>
          <w:trHeight w:val="167"/>
        </w:trPr>
        <w:tc>
          <w:tcPr>
            <w:tcW w:w="708" w:type="dxa"/>
            <w:vMerge/>
            <w:shd w:val="clear" w:color="auto" w:fill="auto"/>
          </w:tcPr>
          <w:p w:rsidR="000462FA" w:rsidRPr="00413B52" w:rsidRDefault="000462FA" w:rsidP="000462FA">
            <w:pPr>
              <w:spacing w:before="120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be-BY" w:eastAsia="ru-RU"/>
              </w:rPr>
            </w:pPr>
          </w:p>
        </w:tc>
        <w:tc>
          <w:tcPr>
            <w:tcW w:w="1100" w:type="dxa"/>
          </w:tcPr>
          <w:p w:rsidR="000462FA" w:rsidRPr="00413B52" w:rsidRDefault="000462FA" w:rsidP="000462FA">
            <w:pPr>
              <w:shd w:val="clear" w:color="auto" w:fill="FFFFFF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10:45</w:t>
            </w:r>
          </w:p>
        </w:tc>
        <w:tc>
          <w:tcPr>
            <w:tcW w:w="6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62FA" w:rsidRPr="00413B52" w:rsidRDefault="000462FA" w:rsidP="000462FA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e-BY" w:eastAsia="ru-RU"/>
              </w:rPr>
              <w:t xml:space="preserve">МЕТОДЫКА ВЫКЛАДАННЯ ГІСТОРЫІ </w:t>
            </w:r>
          </w:p>
          <w:p w:rsidR="000462FA" w:rsidRPr="00413B52" w:rsidRDefault="000462FA" w:rsidP="000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lightGray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ст.в. Ражкова С.М.</w:t>
            </w:r>
            <w:r w:rsidR="00C90CBB" w:rsidRPr="00413B52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 xml:space="preserve"> к.2 аўд. 4-14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62FA" w:rsidRPr="00413B52" w:rsidRDefault="000462FA" w:rsidP="000462FA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val="be-BY" w:eastAsia="ru-RU"/>
              </w:rPr>
              <w:t xml:space="preserve">Тэорыя і гісторыя культуры </w:t>
            </w:r>
          </w:p>
          <w:p w:rsidR="000462FA" w:rsidRPr="00413B52" w:rsidRDefault="000462FA" w:rsidP="000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lightGray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дац. Дуброўка А.М.</w:t>
            </w:r>
            <w:r w:rsidR="00C90CBB" w:rsidRPr="00413B52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 xml:space="preserve"> к.2 аўд. 1-14</w:t>
            </w:r>
          </w:p>
        </w:tc>
      </w:tr>
      <w:tr w:rsidR="000462FA" w:rsidRPr="00413B52" w:rsidTr="001C3F2F">
        <w:trPr>
          <w:trHeight w:val="300"/>
        </w:trPr>
        <w:tc>
          <w:tcPr>
            <w:tcW w:w="708" w:type="dxa"/>
            <w:vMerge/>
            <w:shd w:val="clear" w:color="auto" w:fill="auto"/>
          </w:tcPr>
          <w:p w:rsidR="000462FA" w:rsidRPr="00413B52" w:rsidRDefault="000462FA" w:rsidP="000462FA">
            <w:pPr>
              <w:spacing w:before="120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be-BY" w:eastAsia="ru-RU"/>
              </w:rPr>
            </w:pPr>
          </w:p>
        </w:tc>
        <w:tc>
          <w:tcPr>
            <w:tcW w:w="1100" w:type="dxa"/>
          </w:tcPr>
          <w:p w:rsidR="000462FA" w:rsidRPr="00413B52" w:rsidRDefault="000462FA" w:rsidP="000462FA">
            <w:pPr>
              <w:shd w:val="clear" w:color="auto" w:fill="FFFFFF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12:40</w:t>
            </w:r>
          </w:p>
        </w:tc>
        <w:tc>
          <w:tcPr>
            <w:tcW w:w="6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62FA" w:rsidRPr="00413B52" w:rsidRDefault="000462FA" w:rsidP="00046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lightGray"/>
                <w:lang w:val="be-BY" w:eastAsia="ru-RU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62FA" w:rsidRPr="00413B52" w:rsidRDefault="000462FA" w:rsidP="00046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lightGray"/>
                <w:lang w:val="be-BY" w:eastAsia="ru-RU"/>
              </w:rPr>
            </w:pPr>
          </w:p>
        </w:tc>
      </w:tr>
      <w:tr w:rsidR="000462FA" w:rsidRPr="00413B52" w:rsidTr="001C3F2F">
        <w:trPr>
          <w:trHeight w:val="403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462FA" w:rsidRPr="00413B52" w:rsidRDefault="000462FA" w:rsidP="000462FA">
            <w:pPr>
              <w:spacing w:before="120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be-BY" w:eastAsia="ru-RU"/>
              </w:rPr>
            </w:pPr>
          </w:p>
        </w:tc>
        <w:tc>
          <w:tcPr>
            <w:tcW w:w="1100" w:type="dxa"/>
          </w:tcPr>
          <w:p w:rsidR="000462FA" w:rsidRPr="00413B52" w:rsidRDefault="000462FA" w:rsidP="000462FA">
            <w:pPr>
              <w:shd w:val="clear" w:color="auto" w:fill="FFFFFF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14:35</w:t>
            </w:r>
          </w:p>
        </w:tc>
        <w:tc>
          <w:tcPr>
            <w:tcW w:w="6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62FA" w:rsidRPr="00413B52" w:rsidRDefault="000462FA" w:rsidP="00046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lightGray"/>
                <w:lang w:val="be-BY" w:eastAsia="ru-RU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62FA" w:rsidRPr="00413B52" w:rsidRDefault="000462FA" w:rsidP="00046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lightGray"/>
                <w:lang w:val="be-BY" w:eastAsia="ru-RU"/>
              </w:rPr>
            </w:pPr>
          </w:p>
        </w:tc>
      </w:tr>
      <w:tr w:rsidR="00FC5038" w:rsidRPr="00413B52" w:rsidTr="00FE2C51">
        <w:trPr>
          <w:trHeight w:val="1021"/>
        </w:trPr>
        <w:tc>
          <w:tcPr>
            <w:tcW w:w="708" w:type="dxa"/>
            <w:shd w:val="clear" w:color="auto" w:fill="auto"/>
            <w:textDirection w:val="btLr"/>
          </w:tcPr>
          <w:p w:rsidR="00FC5038" w:rsidRPr="00413B52" w:rsidRDefault="00FC5038" w:rsidP="000462FA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8"/>
                <w:szCs w:val="24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8"/>
                <w:szCs w:val="24"/>
                <w:lang w:val="be-BY" w:eastAsia="ru-RU"/>
              </w:rPr>
              <w:t>Субота</w:t>
            </w:r>
          </w:p>
          <w:p w:rsidR="00FC5038" w:rsidRPr="00413B52" w:rsidRDefault="00FC5038" w:rsidP="000462FA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8"/>
                <w:szCs w:val="24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8"/>
                <w:szCs w:val="24"/>
                <w:lang w:val="be-BY" w:eastAsia="ru-RU"/>
              </w:rPr>
              <w:t>15.02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FC5038" w:rsidRPr="00413B52" w:rsidRDefault="00FC5038" w:rsidP="000462FA">
            <w:pPr>
              <w:shd w:val="clear" w:color="auto" w:fill="FFFFFF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</w:p>
        </w:tc>
        <w:tc>
          <w:tcPr>
            <w:tcW w:w="13105" w:type="dxa"/>
            <w:gridSpan w:val="2"/>
            <w:shd w:val="clear" w:color="auto" w:fill="auto"/>
            <w:vAlign w:val="center"/>
          </w:tcPr>
          <w:p w:rsidR="00FC5038" w:rsidRPr="00413B52" w:rsidRDefault="00FC5038" w:rsidP="000462FA">
            <w:pPr>
              <w:shd w:val="clear" w:color="auto" w:fill="FFFFFF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32"/>
                <w:szCs w:val="20"/>
                <w:lang w:val="be-BY" w:eastAsia="ru-RU"/>
              </w:rPr>
              <w:t>ДЗЕНЬ САМАСТОЙНАЙ ПАДРЫХТОЎКІ</w:t>
            </w:r>
          </w:p>
        </w:tc>
      </w:tr>
    </w:tbl>
    <w:p w:rsidR="00EE349A" w:rsidRPr="00413B52" w:rsidRDefault="00EE349A" w:rsidP="001C3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EE349A" w:rsidRPr="00413B52" w:rsidRDefault="00EE349A">
      <w:pP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13B5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br w:type="page"/>
      </w:r>
    </w:p>
    <w:p w:rsidR="00C90CBB" w:rsidRPr="00413B52" w:rsidRDefault="00C90CBB" w:rsidP="001C3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100"/>
        <w:gridCol w:w="7577"/>
      </w:tblGrid>
      <w:tr w:rsidR="0001180B" w:rsidRPr="00413B52" w:rsidTr="0001180B">
        <w:trPr>
          <w:trHeight w:val="74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D9D9D9"/>
          </w:tcPr>
          <w:p w:rsidR="0001180B" w:rsidRPr="00413B52" w:rsidRDefault="0001180B" w:rsidP="001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br w:type="page"/>
            </w:r>
            <w:r w:rsidRPr="00413B52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br w:type="page"/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D9D9D9"/>
          </w:tcPr>
          <w:p w:rsidR="0001180B" w:rsidRPr="00413B52" w:rsidRDefault="0001180B" w:rsidP="001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be-BY" w:eastAsia="ru-RU"/>
              </w:rPr>
            </w:pPr>
          </w:p>
        </w:tc>
        <w:tc>
          <w:tcPr>
            <w:tcW w:w="7577" w:type="dxa"/>
            <w:tcBorders>
              <w:bottom w:val="single" w:sz="4" w:space="0" w:color="auto"/>
            </w:tcBorders>
            <w:shd w:val="clear" w:color="auto" w:fill="D9D9D9"/>
          </w:tcPr>
          <w:p w:rsidR="0001180B" w:rsidRPr="00413B52" w:rsidRDefault="0001180B" w:rsidP="001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32"/>
                <w:szCs w:val="20"/>
                <w:lang w:val="be-BY" w:eastAsia="ru-RU"/>
              </w:rPr>
              <w:t xml:space="preserve">Група </w:t>
            </w:r>
            <w:r w:rsidRPr="00413B52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Г-41</w:t>
            </w:r>
          </w:p>
        </w:tc>
      </w:tr>
      <w:tr w:rsidR="0001180B" w:rsidRPr="00413B52" w:rsidTr="0001180B">
        <w:trPr>
          <w:trHeight w:val="331"/>
        </w:trPr>
        <w:tc>
          <w:tcPr>
            <w:tcW w:w="708" w:type="dxa"/>
            <w:vMerge w:val="restart"/>
            <w:shd w:val="clear" w:color="auto" w:fill="auto"/>
            <w:textDirection w:val="btLr"/>
          </w:tcPr>
          <w:p w:rsidR="0001180B" w:rsidRPr="00413B52" w:rsidRDefault="0001180B" w:rsidP="001C7DB5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8"/>
                <w:szCs w:val="24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8"/>
                <w:szCs w:val="24"/>
                <w:lang w:val="be-BY" w:eastAsia="ru-RU"/>
              </w:rPr>
              <w:t>Панядзелак</w:t>
            </w:r>
          </w:p>
          <w:p w:rsidR="0001180B" w:rsidRPr="00413B52" w:rsidRDefault="0001180B" w:rsidP="001C7DB5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8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01180B" w:rsidRPr="00413B52" w:rsidRDefault="0001180B" w:rsidP="001C7DB5">
            <w:pPr>
              <w:shd w:val="clear" w:color="auto" w:fill="FFFFFF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09:00</w:t>
            </w:r>
          </w:p>
        </w:tc>
        <w:tc>
          <w:tcPr>
            <w:tcW w:w="7577" w:type="dxa"/>
            <w:tcBorders>
              <w:bottom w:val="single" w:sz="4" w:space="0" w:color="auto"/>
            </w:tcBorders>
            <w:shd w:val="clear" w:color="auto" w:fill="auto"/>
          </w:tcPr>
          <w:p w:rsidR="0001180B" w:rsidRPr="00413B52" w:rsidRDefault="0001180B" w:rsidP="001C7DB5">
            <w:pPr>
              <w:tabs>
                <w:tab w:val="left" w:pos="8280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spacing w:val="-8"/>
                <w:sz w:val="18"/>
                <w:szCs w:val="18"/>
                <w:lang w:val="be-BY"/>
              </w:rPr>
            </w:pPr>
          </w:p>
        </w:tc>
      </w:tr>
      <w:tr w:rsidR="0001180B" w:rsidRPr="00413B52" w:rsidTr="0001180B">
        <w:trPr>
          <w:trHeight w:val="56"/>
        </w:trPr>
        <w:tc>
          <w:tcPr>
            <w:tcW w:w="708" w:type="dxa"/>
            <w:vMerge/>
            <w:shd w:val="clear" w:color="auto" w:fill="auto"/>
          </w:tcPr>
          <w:p w:rsidR="0001180B" w:rsidRPr="00413B52" w:rsidRDefault="0001180B" w:rsidP="001C7DB5">
            <w:pPr>
              <w:spacing w:before="120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be-BY" w:eastAsia="ru-RU"/>
              </w:rPr>
            </w:pPr>
          </w:p>
        </w:tc>
        <w:tc>
          <w:tcPr>
            <w:tcW w:w="1100" w:type="dxa"/>
          </w:tcPr>
          <w:p w:rsidR="0001180B" w:rsidRPr="00413B52" w:rsidRDefault="0001180B" w:rsidP="001C7DB5">
            <w:pPr>
              <w:shd w:val="clear" w:color="auto" w:fill="FFFFFF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10:45</w:t>
            </w:r>
          </w:p>
        </w:tc>
        <w:tc>
          <w:tcPr>
            <w:tcW w:w="7577" w:type="dxa"/>
            <w:tcBorders>
              <w:bottom w:val="single" w:sz="4" w:space="0" w:color="auto"/>
            </w:tcBorders>
            <w:shd w:val="clear" w:color="auto" w:fill="auto"/>
          </w:tcPr>
          <w:p w:rsidR="0001180B" w:rsidRPr="00413B52" w:rsidRDefault="0001180B" w:rsidP="001C7DB5">
            <w:pPr>
              <w:tabs>
                <w:tab w:val="left" w:pos="8280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spacing w:val="-8"/>
                <w:sz w:val="18"/>
                <w:szCs w:val="18"/>
                <w:lang w:val="be-BY"/>
              </w:rPr>
            </w:pPr>
          </w:p>
        </w:tc>
      </w:tr>
      <w:tr w:rsidR="0001180B" w:rsidRPr="00413B52" w:rsidTr="0001180B">
        <w:trPr>
          <w:trHeight w:val="56"/>
        </w:trPr>
        <w:tc>
          <w:tcPr>
            <w:tcW w:w="708" w:type="dxa"/>
            <w:vMerge/>
            <w:shd w:val="clear" w:color="auto" w:fill="auto"/>
          </w:tcPr>
          <w:p w:rsidR="0001180B" w:rsidRPr="00413B52" w:rsidRDefault="0001180B" w:rsidP="001C7D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be-BY" w:eastAsia="ru-RU"/>
              </w:rPr>
            </w:pPr>
          </w:p>
        </w:tc>
        <w:tc>
          <w:tcPr>
            <w:tcW w:w="1100" w:type="dxa"/>
          </w:tcPr>
          <w:p w:rsidR="0001180B" w:rsidRPr="00413B52" w:rsidRDefault="0001180B" w:rsidP="001C7DB5">
            <w:pPr>
              <w:shd w:val="clear" w:color="auto" w:fill="FFFFFF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12:40</w:t>
            </w:r>
          </w:p>
        </w:tc>
        <w:tc>
          <w:tcPr>
            <w:tcW w:w="7577" w:type="dxa"/>
            <w:tcBorders>
              <w:bottom w:val="single" w:sz="4" w:space="0" w:color="auto"/>
            </w:tcBorders>
            <w:shd w:val="clear" w:color="auto" w:fill="auto"/>
          </w:tcPr>
          <w:p w:rsidR="0001180B" w:rsidRPr="00413B52" w:rsidRDefault="0001180B" w:rsidP="001C7DB5">
            <w:pPr>
              <w:tabs>
                <w:tab w:val="left" w:pos="8280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spacing w:val="-8"/>
                <w:sz w:val="18"/>
                <w:szCs w:val="18"/>
                <w:lang w:val="be-BY"/>
              </w:rPr>
            </w:pPr>
          </w:p>
        </w:tc>
      </w:tr>
      <w:tr w:rsidR="0001180B" w:rsidRPr="00413B52" w:rsidTr="0001180B">
        <w:trPr>
          <w:trHeight w:val="369"/>
        </w:trPr>
        <w:tc>
          <w:tcPr>
            <w:tcW w:w="708" w:type="dxa"/>
            <w:vMerge/>
            <w:shd w:val="clear" w:color="auto" w:fill="auto"/>
          </w:tcPr>
          <w:p w:rsidR="0001180B" w:rsidRPr="00413B52" w:rsidRDefault="0001180B" w:rsidP="001C7D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be-BY" w:eastAsia="ru-RU"/>
              </w:rPr>
            </w:pPr>
          </w:p>
        </w:tc>
        <w:tc>
          <w:tcPr>
            <w:tcW w:w="1100" w:type="dxa"/>
          </w:tcPr>
          <w:p w:rsidR="0001180B" w:rsidRPr="00413B52" w:rsidRDefault="0001180B" w:rsidP="001C7DB5">
            <w:pPr>
              <w:shd w:val="clear" w:color="auto" w:fill="FFFFFF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14:35</w:t>
            </w:r>
          </w:p>
        </w:tc>
        <w:tc>
          <w:tcPr>
            <w:tcW w:w="75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180B" w:rsidRPr="00413B52" w:rsidRDefault="0001180B" w:rsidP="001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180B" w:rsidRPr="00413B52" w:rsidTr="0001180B">
        <w:trPr>
          <w:trHeight w:val="56"/>
        </w:trPr>
        <w:tc>
          <w:tcPr>
            <w:tcW w:w="708" w:type="dxa"/>
            <w:vMerge w:val="restart"/>
            <w:shd w:val="clear" w:color="auto" w:fill="auto"/>
            <w:textDirection w:val="btLr"/>
          </w:tcPr>
          <w:p w:rsidR="0001180B" w:rsidRPr="00413B52" w:rsidRDefault="0001180B" w:rsidP="001C7DB5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8"/>
                <w:szCs w:val="24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8"/>
                <w:szCs w:val="24"/>
                <w:lang w:val="be-BY" w:eastAsia="ru-RU"/>
              </w:rPr>
              <w:t xml:space="preserve">Аўторак </w:t>
            </w:r>
          </w:p>
          <w:p w:rsidR="0001180B" w:rsidRPr="00413B52" w:rsidRDefault="0001180B" w:rsidP="001C7DB5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8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01180B" w:rsidRPr="00413B52" w:rsidRDefault="0001180B" w:rsidP="001C7DB5">
            <w:pPr>
              <w:shd w:val="clear" w:color="auto" w:fill="FFFFFF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09:00</w:t>
            </w:r>
          </w:p>
        </w:tc>
        <w:tc>
          <w:tcPr>
            <w:tcW w:w="7577" w:type="dxa"/>
            <w:tcBorders>
              <w:bottom w:val="single" w:sz="4" w:space="0" w:color="auto"/>
            </w:tcBorders>
            <w:shd w:val="clear" w:color="auto" w:fill="auto"/>
          </w:tcPr>
          <w:p w:rsidR="0001180B" w:rsidRPr="00413B52" w:rsidRDefault="0001180B" w:rsidP="001C7DB5">
            <w:pPr>
              <w:tabs>
                <w:tab w:val="left" w:pos="8280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spacing w:val="-8"/>
                <w:sz w:val="18"/>
                <w:szCs w:val="18"/>
                <w:lang w:val="be-BY"/>
              </w:rPr>
            </w:pPr>
          </w:p>
        </w:tc>
      </w:tr>
      <w:tr w:rsidR="0001180B" w:rsidRPr="00413B52" w:rsidTr="0001180B">
        <w:trPr>
          <w:trHeight w:val="265"/>
        </w:trPr>
        <w:tc>
          <w:tcPr>
            <w:tcW w:w="708" w:type="dxa"/>
            <w:vMerge/>
            <w:shd w:val="clear" w:color="auto" w:fill="auto"/>
          </w:tcPr>
          <w:p w:rsidR="0001180B" w:rsidRPr="00413B52" w:rsidRDefault="0001180B" w:rsidP="001C7D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be-BY" w:eastAsia="ru-RU"/>
              </w:rPr>
            </w:pPr>
          </w:p>
        </w:tc>
        <w:tc>
          <w:tcPr>
            <w:tcW w:w="1100" w:type="dxa"/>
          </w:tcPr>
          <w:p w:rsidR="0001180B" w:rsidRPr="00413B52" w:rsidRDefault="0001180B" w:rsidP="001C7DB5">
            <w:pPr>
              <w:shd w:val="clear" w:color="auto" w:fill="FFFFFF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10:45</w:t>
            </w:r>
          </w:p>
        </w:tc>
        <w:tc>
          <w:tcPr>
            <w:tcW w:w="7577" w:type="dxa"/>
            <w:tcBorders>
              <w:bottom w:val="single" w:sz="4" w:space="0" w:color="auto"/>
            </w:tcBorders>
            <w:shd w:val="clear" w:color="auto" w:fill="auto"/>
          </w:tcPr>
          <w:p w:rsidR="0001180B" w:rsidRPr="00413B52" w:rsidRDefault="0001180B" w:rsidP="001C7DB5">
            <w:pPr>
              <w:tabs>
                <w:tab w:val="left" w:pos="8280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spacing w:val="-8"/>
                <w:sz w:val="18"/>
                <w:szCs w:val="18"/>
                <w:lang w:val="be-BY"/>
              </w:rPr>
            </w:pPr>
          </w:p>
        </w:tc>
      </w:tr>
      <w:tr w:rsidR="0001180B" w:rsidRPr="00413B52" w:rsidTr="0001180B">
        <w:trPr>
          <w:trHeight w:val="334"/>
        </w:trPr>
        <w:tc>
          <w:tcPr>
            <w:tcW w:w="708" w:type="dxa"/>
            <w:vMerge/>
            <w:shd w:val="clear" w:color="auto" w:fill="auto"/>
          </w:tcPr>
          <w:p w:rsidR="0001180B" w:rsidRPr="00413B52" w:rsidRDefault="0001180B" w:rsidP="001C7D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be-BY" w:eastAsia="ru-RU"/>
              </w:rPr>
            </w:pPr>
          </w:p>
        </w:tc>
        <w:tc>
          <w:tcPr>
            <w:tcW w:w="1100" w:type="dxa"/>
          </w:tcPr>
          <w:p w:rsidR="0001180B" w:rsidRPr="00413B52" w:rsidRDefault="0001180B" w:rsidP="001C7DB5">
            <w:pPr>
              <w:shd w:val="clear" w:color="auto" w:fill="FFFFFF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12:40</w:t>
            </w:r>
          </w:p>
        </w:tc>
        <w:tc>
          <w:tcPr>
            <w:tcW w:w="7577" w:type="dxa"/>
            <w:tcBorders>
              <w:bottom w:val="single" w:sz="4" w:space="0" w:color="auto"/>
            </w:tcBorders>
            <w:shd w:val="clear" w:color="auto" w:fill="auto"/>
          </w:tcPr>
          <w:p w:rsidR="0001180B" w:rsidRPr="00413B52" w:rsidRDefault="0001180B" w:rsidP="001C7DB5">
            <w:pPr>
              <w:spacing w:after="0" w:line="200" w:lineRule="exact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</w:tr>
      <w:tr w:rsidR="0001180B" w:rsidRPr="00413B52" w:rsidTr="0001180B">
        <w:trPr>
          <w:trHeight w:val="175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1180B" w:rsidRPr="00413B52" w:rsidRDefault="0001180B" w:rsidP="001C7D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00" w:type="dxa"/>
          </w:tcPr>
          <w:p w:rsidR="0001180B" w:rsidRPr="00413B52" w:rsidRDefault="0001180B" w:rsidP="001C7DB5">
            <w:pPr>
              <w:shd w:val="clear" w:color="auto" w:fill="FFFFFF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14:35</w:t>
            </w:r>
          </w:p>
        </w:tc>
        <w:tc>
          <w:tcPr>
            <w:tcW w:w="75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180B" w:rsidRPr="00413B52" w:rsidRDefault="0001180B" w:rsidP="001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180B" w:rsidRPr="00B55BFA" w:rsidTr="0001180B">
        <w:trPr>
          <w:trHeight w:val="330"/>
        </w:trPr>
        <w:tc>
          <w:tcPr>
            <w:tcW w:w="708" w:type="dxa"/>
            <w:vMerge w:val="restart"/>
            <w:shd w:val="clear" w:color="auto" w:fill="auto"/>
            <w:textDirection w:val="btLr"/>
          </w:tcPr>
          <w:p w:rsidR="0001180B" w:rsidRPr="00413B52" w:rsidRDefault="0001180B" w:rsidP="001C7DB5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8"/>
                <w:szCs w:val="24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8"/>
                <w:szCs w:val="24"/>
                <w:lang w:val="be-BY" w:eastAsia="ru-RU"/>
              </w:rPr>
              <w:t>Серада</w:t>
            </w:r>
          </w:p>
          <w:p w:rsidR="0001180B" w:rsidRPr="00413B52" w:rsidRDefault="0001180B" w:rsidP="001C7DB5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8"/>
                <w:szCs w:val="24"/>
                <w:lang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8"/>
                <w:szCs w:val="24"/>
                <w:lang w:val="be-BY" w:eastAsia="ru-RU"/>
              </w:rPr>
              <w:t>05.02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01180B" w:rsidRPr="00413B52" w:rsidRDefault="0001180B" w:rsidP="001C7DB5">
            <w:pPr>
              <w:shd w:val="clear" w:color="auto" w:fill="FFFFFF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09:00</w:t>
            </w:r>
          </w:p>
        </w:tc>
        <w:tc>
          <w:tcPr>
            <w:tcW w:w="7577" w:type="dxa"/>
            <w:tcBorders>
              <w:bottom w:val="single" w:sz="4" w:space="0" w:color="auto"/>
            </w:tcBorders>
            <w:shd w:val="clear" w:color="auto" w:fill="auto"/>
          </w:tcPr>
          <w:p w:rsidR="0001180B" w:rsidRPr="00FE2C51" w:rsidRDefault="0001180B" w:rsidP="001C7DB5">
            <w:pPr>
              <w:tabs>
                <w:tab w:val="left" w:pos="8280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be-BY"/>
              </w:rPr>
            </w:pPr>
            <w:r w:rsidRPr="00FE2C51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be-BY"/>
              </w:rPr>
              <w:t xml:space="preserve">спецыялізацыя </w:t>
            </w:r>
          </w:p>
          <w:p w:rsidR="0001180B" w:rsidRPr="00FE2C51" w:rsidRDefault="0001180B" w:rsidP="00FE2C51">
            <w:pPr>
              <w:tabs>
                <w:tab w:val="left" w:pos="8280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FE2C51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дац. Жыхараў С.Б</w:t>
            </w:r>
            <w:r w:rsidRPr="00FE2C51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 xml:space="preserve"> к.2 аўд. </w:t>
            </w:r>
            <w:r w:rsidR="00FE2C51" w:rsidRPr="00FE2C51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2-16</w:t>
            </w:r>
          </w:p>
        </w:tc>
      </w:tr>
      <w:tr w:rsidR="0001180B" w:rsidRPr="00B55BFA" w:rsidTr="0001180B">
        <w:trPr>
          <w:trHeight w:val="56"/>
        </w:trPr>
        <w:tc>
          <w:tcPr>
            <w:tcW w:w="708" w:type="dxa"/>
            <w:vMerge/>
            <w:shd w:val="clear" w:color="auto" w:fill="auto"/>
          </w:tcPr>
          <w:p w:rsidR="0001180B" w:rsidRPr="00413B52" w:rsidRDefault="0001180B" w:rsidP="001C7DB5">
            <w:pPr>
              <w:spacing w:before="120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be-BY" w:eastAsia="ru-RU"/>
              </w:rPr>
            </w:pPr>
          </w:p>
        </w:tc>
        <w:tc>
          <w:tcPr>
            <w:tcW w:w="1100" w:type="dxa"/>
          </w:tcPr>
          <w:p w:rsidR="0001180B" w:rsidRPr="00413B52" w:rsidRDefault="0001180B" w:rsidP="001C7DB5">
            <w:pPr>
              <w:shd w:val="clear" w:color="auto" w:fill="FFFFFF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10:45</w:t>
            </w:r>
          </w:p>
        </w:tc>
        <w:tc>
          <w:tcPr>
            <w:tcW w:w="7577" w:type="dxa"/>
            <w:tcBorders>
              <w:bottom w:val="single" w:sz="4" w:space="0" w:color="auto"/>
            </w:tcBorders>
            <w:shd w:val="clear" w:color="auto" w:fill="auto"/>
          </w:tcPr>
          <w:p w:rsidR="0001180B" w:rsidRPr="00FE2C51" w:rsidRDefault="0001180B" w:rsidP="001C7DB5">
            <w:pPr>
              <w:tabs>
                <w:tab w:val="left" w:pos="8280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be-BY"/>
              </w:rPr>
            </w:pPr>
            <w:r w:rsidRPr="00FE2C51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be-BY"/>
              </w:rPr>
              <w:t xml:space="preserve">спецыялізацыя </w:t>
            </w:r>
          </w:p>
          <w:p w:rsidR="0001180B" w:rsidRPr="00FE2C51" w:rsidRDefault="0001180B" w:rsidP="001C7DB5">
            <w:pPr>
              <w:tabs>
                <w:tab w:val="left" w:pos="8280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FE2C51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дац. Старавойтаў М.І.</w:t>
            </w:r>
            <w:r w:rsidRPr="00FE2C51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 xml:space="preserve"> </w:t>
            </w:r>
            <w:r w:rsidR="00FE2C51" w:rsidRPr="00FE2C51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к.2 аўд. 2-16</w:t>
            </w:r>
          </w:p>
        </w:tc>
      </w:tr>
      <w:tr w:rsidR="0001180B" w:rsidRPr="00B55BFA" w:rsidTr="0001180B">
        <w:trPr>
          <w:trHeight w:val="449"/>
        </w:trPr>
        <w:tc>
          <w:tcPr>
            <w:tcW w:w="708" w:type="dxa"/>
            <w:vMerge/>
            <w:shd w:val="clear" w:color="auto" w:fill="auto"/>
          </w:tcPr>
          <w:p w:rsidR="0001180B" w:rsidRPr="00FE2C51" w:rsidRDefault="0001180B" w:rsidP="001C7DB5">
            <w:pPr>
              <w:spacing w:before="120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be-BY" w:eastAsia="ru-RU"/>
              </w:rPr>
            </w:pPr>
          </w:p>
        </w:tc>
        <w:tc>
          <w:tcPr>
            <w:tcW w:w="1100" w:type="dxa"/>
          </w:tcPr>
          <w:p w:rsidR="0001180B" w:rsidRPr="00413B52" w:rsidRDefault="0001180B" w:rsidP="001C7DB5">
            <w:pPr>
              <w:shd w:val="clear" w:color="auto" w:fill="FFFFFF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12:40</w:t>
            </w:r>
          </w:p>
        </w:tc>
        <w:tc>
          <w:tcPr>
            <w:tcW w:w="7577" w:type="dxa"/>
            <w:tcBorders>
              <w:bottom w:val="single" w:sz="4" w:space="0" w:color="auto"/>
            </w:tcBorders>
            <w:shd w:val="clear" w:color="auto" w:fill="auto"/>
          </w:tcPr>
          <w:p w:rsidR="0001180B" w:rsidRPr="00FE2C51" w:rsidRDefault="0001180B" w:rsidP="001C7DB5">
            <w:pPr>
              <w:spacing w:after="0" w:line="200" w:lineRule="exact"/>
              <w:ind w:left="-176" w:right="-124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be-BY"/>
              </w:rPr>
            </w:pPr>
            <w:r w:rsidRPr="00FE2C51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be-BY"/>
              </w:rPr>
              <w:t xml:space="preserve">спецыялізацыя </w:t>
            </w:r>
          </w:p>
          <w:p w:rsidR="0001180B" w:rsidRPr="00FE2C51" w:rsidRDefault="0001180B" w:rsidP="001C7DB5">
            <w:pPr>
              <w:tabs>
                <w:tab w:val="left" w:pos="8280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be-BY"/>
              </w:rPr>
            </w:pPr>
            <w:r w:rsidRPr="00FE2C51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дац. Міхедзька В.А.</w:t>
            </w:r>
            <w:r w:rsidRPr="00FE2C51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 xml:space="preserve"> </w:t>
            </w:r>
            <w:r w:rsidR="00FE2C51" w:rsidRPr="00FE2C51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к.2 аўд. 2-16</w:t>
            </w:r>
          </w:p>
        </w:tc>
      </w:tr>
      <w:tr w:rsidR="0001180B" w:rsidRPr="00413B52" w:rsidTr="0001180B">
        <w:trPr>
          <w:trHeight w:val="56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1180B" w:rsidRPr="00FE2C51" w:rsidRDefault="0001180B" w:rsidP="001C7D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be-BY" w:eastAsia="ru-RU"/>
              </w:rPr>
            </w:pPr>
          </w:p>
        </w:tc>
        <w:tc>
          <w:tcPr>
            <w:tcW w:w="1100" w:type="dxa"/>
          </w:tcPr>
          <w:p w:rsidR="0001180B" w:rsidRPr="00413B52" w:rsidRDefault="0001180B" w:rsidP="001C7DB5">
            <w:pPr>
              <w:shd w:val="clear" w:color="auto" w:fill="FFFFFF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14:35</w:t>
            </w:r>
          </w:p>
        </w:tc>
        <w:tc>
          <w:tcPr>
            <w:tcW w:w="75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180B" w:rsidRPr="00FE2C51" w:rsidRDefault="0001180B" w:rsidP="001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180B" w:rsidRPr="00B55BFA" w:rsidTr="0001180B">
        <w:trPr>
          <w:trHeight w:val="84"/>
        </w:trPr>
        <w:tc>
          <w:tcPr>
            <w:tcW w:w="708" w:type="dxa"/>
            <w:vMerge w:val="restart"/>
            <w:shd w:val="clear" w:color="auto" w:fill="auto"/>
            <w:textDirection w:val="btLr"/>
          </w:tcPr>
          <w:p w:rsidR="0001180B" w:rsidRPr="00413B52" w:rsidRDefault="0001180B" w:rsidP="001C7DB5">
            <w:pPr>
              <w:tabs>
                <w:tab w:val="left" w:pos="828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8"/>
                <w:szCs w:val="24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8"/>
                <w:szCs w:val="24"/>
                <w:lang w:val="be-BY" w:eastAsia="ru-RU"/>
              </w:rPr>
              <w:t>Чацвер</w:t>
            </w:r>
          </w:p>
          <w:p w:rsidR="0001180B" w:rsidRPr="00413B52" w:rsidRDefault="0001180B" w:rsidP="001C7DB5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8"/>
                <w:szCs w:val="24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8"/>
                <w:szCs w:val="24"/>
                <w:lang w:val="be-BY" w:eastAsia="ru-RU"/>
              </w:rPr>
              <w:t>06.02</w:t>
            </w:r>
          </w:p>
          <w:p w:rsidR="0001180B" w:rsidRPr="00413B52" w:rsidRDefault="0001180B" w:rsidP="001C7DB5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8"/>
                <w:szCs w:val="24"/>
                <w:lang w:val="be-BY" w:eastAsia="ru-RU"/>
              </w:rPr>
            </w:pPr>
          </w:p>
          <w:p w:rsidR="0001180B" w:rsidRPr="00413B52" w:rsidRDefault="0001180B" w:rsidP="001C7DB5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8"/>
                <w:szCs w:val="24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8"/>
                <w:szCs w:val="24"/>
                <w:lang w:val="be-BY" w:eastAsia="ru-RU"/>
              </w:rPr>
              <w:t>0.02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01180B" w:rsidRPr="00413B52" w:rsidRDefault="0001180B" w:rsidP="001C7DB5">
            <w:pPr>
              <w:shd w:val="clear" w:color="auto" w:fill="FFFFFF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09:00</w:t>
            </w:r>
          </w:p>
        </w:tc>
        <w:tc>
          <w:tcPr>
            <w:tcW w:w="7577" w:type="dxa"/>
            <w:tcBorders>
              <w:bottom w:val="single" w:sz="4" w:space="0" w:color="auto"/>
            </w:tcBorders>
            <w:shd w:val="clear" w:color="auto" w:fill="auto"/>
          </w:tcPr>
          <w:p w:rsidR="0001180B" w:rsidRPr="00FE2C51" w:rsidRDefault="0001180B" w:rsidP="001C7DB5">
            <w:pPr>
              <w:tabs>
                <w:tab w:val="left" w:pos="8280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be-BY"/>
              </w:rPr>
            </w:pPr>
            <w:r w:rsidRPr="00FE2C51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be-BY"/>
              </w:rPr>
              <w:t xml:space="preserve">спецыялізацыя </w:t>
            </w:r>
          </w:p>
          <w:p w:rsidR="0001180B" w:rsidRPr="00FE2C51" w:rsidRDefault="0001180B" w:rsidP="001C7DB5">
            <w:pPr>
              <w:tabs>
                <w:tab w:val="left" w:pos="8280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FE2C51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дац. Жыхараў С.Б</w:t>
            </w:r>
            <w:r w:rsidRPr="00FE2C51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 xml:space="preserve"> к.2 аўд. 4-6</w:t>
            </w:r>
          </w:p>
        </w:tc>
      </w:tr>
      <w:tr w:rsidR="0001180B" w:rsidRPr="00B55BFA" w:rsidTr="0001180B">
        <w:trPr>
          <w:trHeight w:val="56"/>
        </w:trPr>
        <w:tc>
          <w:tcPr>
            <w:tcW w:w="708" w:type="dxa"/>
            <w:vMerge/>
            <w:shd w:val="clear" w:color="auto" w:fill="auto"/>
          </w:tcPr>
          <w:p w:rsidR="0001180B" w:rsidRPr="00413B52" w:rsidRDefault="0001180B" w:rsidP="001C7D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be-BY" w:eastAsia="ru-RU"/>
              </w:rPr>
            </w:pPr>
          </w:p>
        </w:tc>
        <w:tc>
          <w:tcPr>
            <w:tcW w:w="1100" w:type="dxa"/>
          </w:tcPr>
          <w:p w:rsidR="0001180B" w:rsidRPr="00413B52" w:rsidRDefault="0001180B" w:rsidP="001C7DB5">
            <w:pPr>
              <w:shd w:val="clear" w:color="auto" w:fill="FFFFFF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10:45</w:t>
            </w:r>
          </w:p>
        </w:tc>
        <w:tc>
          <w:tcPr>
            <w:tcW w:w="7577" w:type="dxa"/>
            <w:tcBorders>
              <w:bottom w:val="single" w:sz="4" w:space="0" w:color="auto"/>
            </w:tcBorders>
            <w:shd w:val="clear" w:color="auto" w:fill="auto"/>
          </w:tcPr>
          <w:p w:rsidR="0001180B" w:rsidRPr="00FE2C51" w:rsidRDefault="0001180B" w:rsidP="001C7DB5">
            <w:pPr>
              <w:tabs>
                <w:tab w:val="left" w:pos="8280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be-BY"/>
              </w:rPr>
            </w:pPr>
            <w:r w:rsidRPr="00FE2C51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be-BY"/>
              </w:rPr>
              <w:t xml:space="preserve">спецыялізацыя </w:t>
            </w:r>
          </w:p>
          <w:p w:rsidR="0001180B" w:rsidRPr="00FE2C51" w:rsidRDefault="0001180B" w:rsidP="001C7DB5">
            <w:pPr>
              <w:tabs>
                <w:tab w:val="left" w:pos="8280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FE2C51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дац. Верамееў С.Ф.</w:t>
            </w:r>
            <w:r w:rsidRPr="00FE2C51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 xml:space="preserve"> к.2 аўд. 4-6</w:t>
            </w:r>
          </w:p>
        </w:tc>
      </w:tr>
      <w:tr w:rsidR="0001180B" w:rsidRPr="00B55BFA" w:rsidTr="0001180B">
        <w:trPr>
          <w:trHeight w:val="56"/>
        </w:trPr>
        <w:tc>
          <w:tcPr>
            <w:tcW w:w="708" w:type="dxa"/>
            <w:vMerge/>
            <w:shd w:val="clear" w:color="auto" w:fill="auto"/>
          </w:tcPr>
          <w:p w:rsidR="0001180B" w:rsidRPr="00413B52" w:rsidRDefault="0001180B" w:rsidP="001C7D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be-BY" w:eastAsia="ru-RU"/>
              </w:rPr>
            </w:pPr>
          </w:p>
        </w:tc>
        <w:tc>
          <w:tcPr>
            <w:tcW w:w="1100" w:type="dxa"/>
          </w:tcPr>
          <w:p w:rsidR="0001180B" w:rsidRPr="00413B52" w:rsidRDefault="0001180B" w:rsidP="001C7DB5">
            <w:pPr>
              <w:shd w:val="clear" w:color="auto" w:fill="FFFFFF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12:40</w:t>
            </w:r>
          </w:p>
        </w:tc>
        <w:tc>
          <w:tcPr>
            <w:tcW w:w="75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180B" w:rsidRPr="00FE2C51" w:rsidRDefault="0001180B" w:rsidP="001C7DB5">
            <w:pPr>
              <w:spacing w:after="0" w:line="200" w:lineRule="exact"/>
              <w:ind w:left="-176" w:right="-124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be-BY"/>
              </w:rPr>
            </w:pPr>
            <w:r w:rsidRPr="00FE2C51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be-BY"/>
              </w:rPr>
              <w:t xml:space="preserve">спецыялізацыя </w:t>
            </w:r>
          </w:p>
          <w:p w:rsidR="0001180B" w:rsidRPr="00FE2C51" w:rsidRDefault="0001180B" w:rsidP="001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 w:rsidRPr="00FE2C51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дац. Верамееў С.Ф.</w:t>
            </w:r>
            <w:r w:rsidRPr="00FE2C51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 xml:space="preserve"> к.2 аўд. 4-6</w:t>
            </w:r>
          </w:p>
        </w:tc>
      </w:tr>
      <w:tr w:rsidR="0001180B" w:rsidRPr="00413B52" w:rsidTr="0001180B">
        <w:trPr>
          <w:trHeight w:val="56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1180B" w:rsidRPr="00413B52" w:rsidRDefault="0001180B" w:rsidP="001C7D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be-BY" w:eastAsia="ru-RU"/>
              </w:rPr>
            </w:pPr>
          </w:p>
        </w:tc>
        <w:tc>
          <w:tcPr>
            <w:tcW w:w="1100" w:type="dxa"/>
          </w:tcPr>
          <w:p w:rsidR="0001180B" w:rsidRPr="00413B52" w:rsidRDefault="0001180B" w:rsidP="001C7DB5">
            <w:pPr>
              <w:shd w:val="clear" w:color="auto" w:fill="FFFFFF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14:35</w:t>
            </w:r>
          </w:p>
        </w:tc>
        <w:tc>
          <w:tcPr>
            <w:tcW w:w="75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180B" w:rsidRPr="00FE2C51" w:rsidRDefault="0001180B" w:rsidP="001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</w:p>
        </w:tc>
      </w:tr>
      <w:tr w:rsidR="0001180B" w:rsidRPr="00B55BFA" w:rsidTr="0001180B">
        <w:trPr>
          <w:trHeight w:val="311"/>
        </w:trPr>
        <w:tc>
          <w:tcPr>
            <w:tcW w:w="708" w:type="dxa"/>
            <w:vMerge w:val="restart"/>
            <w:shd w:val="clear" w:color="auto" w:fill="auto"/>
            <w:textDirection w:val="btLr"/>
          </w:tcPr>
          <w:p w:rsidR="0001180B" w:rsidRPr="00413B52" w:rsidRDefault="0001180B" w:rsidP="001C7DB5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8"/>
                <w:szCs w:val="24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8"/>
                <w:szCs w:val="24"/>
                <w:lang w:val="be-BY" w:eastAsia="ru-RU"/>
              </w:rPr>
              <w:t>Пятніца</w:t>
            </w:r>
          </w:p>
          <w:p w:rsidR="0001180B" w:rsidRPr="00413B52" w:rsidRDefault="0001180B" w:rsidP="001C7DB5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8"/>
                <w:szCs w:val="24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8"/>
                <w:szCs w:val="24"/>
                <w:lang w:val="be-BY" w:eastAsia="ru-RU"/>
              </w:rPr>
              <w:t>07.02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01180B" w:rsidRPr="00413B52" w:rsidRDefault="0001180B" w:rsidP="001C7DB5">
            <w:pPr>
              <w:shd w:val="clear" w:color="auto" w:fill="FFFFFF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09:00</w:t>
            </w:r>
          </w:p>
        </w:tc>
        <w:tc>
          <w:tcPr>
            <w:tcW w:w="75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180B" w:rsidRPr="00FE2C51" w:rsidRDefault="0001180B" w:rsidP="001C7DB5">
            <w:pPr>
              <w:tabs>
                <w:tab w:val="left" w:pos="8280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be-BY"/>
              </w:rPr>
            </w:pPr>
            <w:r w:rsidRPr="00FE2C51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be-BY"/>
              </w:rPr>
              <w:t xml:space="preserve">спецыялізацыя </w:t>
            </w:r>
          </w:p>
          <w:p w:rsidR="0001180B" w:rsidRPr="00FE2C51" w:rsidRDefault="0001180B" w:rsidP="001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val="be-BY" w:eastAsia="ru-RU"/>
              </w:rPr>
            </w:pPr>
            <w:r w:rsidRPr="00FE2C51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дац. Яшчанка А.Р.</w:t>
            </w:r>
            <w:r w:rsidRPr="00FE2C51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 xml:space="preserve"> к.2 аўд. 4-6</w:t>
            </w:r>
          </w:p>
        </w:tc>
      </w:tr>
      <w:tr w:rsidR="0001180B" w:rsidRPr="00B55BFA" w:rsidTr="0001180B">
        <w:trPr>
          <w:trHeight w:val="167"/>
        </w:trPr>
        <w:tc>
          <w:tcPr>
            <w:tcW w:w="708" w:type="dxa"/>
            <w:vMerge/>
            <w:shd w:val="clear" w:color="auto" w:fill="auto"/>
          </w:tcPr>
          <w:p w:rsidR="0001180B" w:rsidRPr="00413B52" w:rsidRDefault="0001180B" w:rsidP="001C7DB5">
            <w:pPr>
              <w:spacing w:before="120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be-BY" w:eastAsia="ru-RU"/>
              </w:rPr>
            </w:pPr>
          </w:p>
        </w:tc>
        <w:tc>
          <w:tcPr>
            <w:tcW w:w="1100" w:type="dxa"/>
          </w:tcPr>
          <w:p w:rsidR="0001180B" w:rsidRPr="00413B52" w:rsidRDefault="0001180B" w:rsidP="001C7DB5">
            <w:pPr>
              <w:shd w:val="clear" w:color="auto" w:fill="FFFFFF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10:45</w:t>
            </w:r>
          </w:p>
        </w:tc>
        <w:tc>
          <w:tcPr>
            <w:tcW w:w="7577" w:type="dxa"/>
            <w:tcBorders>
              <w:bottom w:val="single" w:sz="4" w:space="0" w:color="auto"/>
            </w:tcBorders>
            <w:shd w:val="clear" w:color="auto" w:fill="auto"/>
          </w:tcPr>
          <w:p w:rsidR="0001180B" w:rsidRPr="00FE2C51" w:rsidRDefault="0001180B" w:rsidP="001C7DB5">
            <w:pPr>
              <w:tabs>
                <w:tab w:val="left" w:pos="8280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be-BY"/>
              </w:rPr>
            </w:pPr>
            <w:r w:rsidRPr="00FE2C51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be-BY"/>
              </w:rPr>
              <w:t xml:space="preserve">спецыялізацыя </w:t>
            </w:r>
          </w:p>
          <w:p w:rsidR="0001180B" w:rsidRPr="00FE2C51" w:rsidRDefault="0001180B" w:rsidP="00187670">
            <w:pPr>
              <w:tabs>
                <w:tab w:val="left" w:pos="8280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FE2C51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дац. </w:t>
            </w:r>
            <w:r w:rsidR="0018767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Яшчанка А.Р.</w:t>
            </w:r>
            <w:r w:rsidRPr="00FE2C51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 xml:space="preserve"> к.2 аўд. 4-6</w:t>
            </w:r>
          </w:p>
        </w:tc>
      </w:tr>
      <w:tr w:rsidR="0001180B" w:rsidRPr="00B55BFA" w:rsidTr="0001180B">
        <w:trPr>
          <w:trHeight w:val="300"/>
        </w:trPr>
        <w:tc>
          <w:tcPr>
            <w:tcW w:w="708" w:type="dxa"/>
            <w:vMerge/>
            <w:shd w:val="clear" w:color="auto" w:fill="auto"/>
          </w:tcPr>
          <w:p w:rsidR="0001180B" w:rsidRPr="00413B52" w:rsidRDefault="0001180B" w:rsidP="001C7DB5">
            <w:pPr>
              <w:spacing w:before="120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be-BY" w:eastAsia="ru-RU"/>
              </w:rPr>
            </w:pPr>
          </w:p>
        </w:tc>
        <w:tc>
          <w:tcPr>
            <w:tcW w:w="1100" w:type="dxa"/>
          </w:tcPr>
          <w:p w:rsidR="0001180B" w:rsidRPr="00413B52" w:rsidRDefault="0001180B" w:rsidP="001C7DB5">
            <w:pPr>
              <w:shd w:val="clear" w:color="auto" w:fill="FFFFFF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12:40</w:t>
            </w:r>
          </w:p>
        </w:tc>
        <w:tc>
          <w:tcPr>
            <w:tcW w:w="7577" w:type="dxa"/>
            <w:tcBorders>
              <w:bottom w:val="single" w:sz="4" w:space="0" w:color="auto"/>
            </w:tcBorders>
            <w:shd w:val="clear" w:color="auto" w:fill="auto"/>
          </w:tcPr>
          <w:p w:rsidR="0001180B" w:rsidRPr="00FE2C51" w:rsidRDefault="0001180B" w:rsidP="001C7DB5">
            <w:pPr>
              <w:tabs>
                <w:tab w:val="left" w:pos="8280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be-BY"/>
              </w:rPr>
            </w:pPr>
            <w:r w:rsidRPr="00FE2C51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be-BY"/>
              </w:rPr>
              <w:t xml:space="preserve">спецыялізацыя </w:t>
            </w:r>
          </w:p>
          <w:p w:rsidR="0001180B" w:rsidRPr="00FE2C51" w:rsidRDefault="0001180B" w:rsidP="001C7DB5">
            <w:pPr>
              <w:tabs>
                <w:tab w:val="left" w:pos="8280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FE2C51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дац. Старавойтаў М.І.</w:t>
            </w:r>
            <w:r w:rsidRPr="00FE2C51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 xml:space="preserve"> к.2 аўд. 4-6</w:t>
            </w:r>
          </w:p>
        </w:tc>
      </w:tr>
      <w:tr w:rsidR="0001180B" w:rsidRPr="00413B52" w:rsidTr="0001180B">
        <w:trPr>
          <w:trHeight w:val="403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1180B" w:rsidRPr="00413B52" w:rsidRDefault="0001180B" w:rsidP="001C7DB5">
            <w:pPr>
              <w:spacing w:before="120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be-BY" w:eastAsia="ru-RU"/>
              </w:rPr>
            </w:pPr>
          </w:p>
        </w:tc>
        <w:tc>
          <w:tcPr>
            <w:tcW w:w="1100" w:type="dxa"/>
          </w:tcPr>
          <w:p w:rsidR="0001180B" w:rsidRPr="00413B52" w:rsidRDefault="0001180B" w:rsidP="001C7DB5">
            <w:pPr>
              <w:shd w:val="clear" w:color="auto" w:fill="FFFFFF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14:35</w:t>
            </w:r>
          </w:p>
        </w:tc>
        <w:tc>
          <w:tcPr>
            <w:tcW w:w="75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180B" w:rsidRPr="00413B52" w:rsidRDefault="0001180B" w:rsidP="001C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lightGray"/>
                <w:lang w:val="be-BY" w:eastAsia="ru-RU"/>
              </w:rPr>
            </w:pPr>
          </w:p>
        </w:tc>
      </w:tr>
      <w:tr w:rsidR="0001180B" w:rsidRPr="00413B52" w:rsidTr="0001180B">
        <w:trPr>
          <w:trHeight w:val="1093"/>
        </w:trPr>
        <w:tc>
          <w:tcPr>
            <w:tcW w:w="708" w:type="dxa"/>
            <w:shd w:val="clear" w:color="auto" w:fill="auto"/>
            <w:textDirection w:val="btLr"/>
          </w:tcPr>
          <w:p w:rsidR="0001180B" w:rsidRPr="00413B52" w:rsidRDefault="0001180B" w:rsidP="001C7DB5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8"/>
                <w:szCs w:val="24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8"/>
                <w:szCs w:val="24"/>
                <w:lang w:val="be-BY" w:eastAsia="ru-RU"/>
              </w:rPr>
              <w:t>Субота</w:t>
            </w:r>
          </w:p>
          <w:p w:rsidR="0001180B" w:rsidRPr="00413B52" w:rsidRDefault="0001180B" w:rsidP="001C7DB5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8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8"/>
                <w:szCs w:val="24"/>
                <w:lang w:val="be-BY" w:eastAsia="ru-RU"/>
              </w:rPr>
              <w:t>08</w:t>
            </w:r>
            <w:r w:rsidRPr="00413B52">
              <w:rPr>
                <w:rFonts w:ascii="Times New Roman" w:eastAsia="Times New Roman" w:hAnsi="Times New Roman" w:cs="Times New Roman"/>
                <w:b/>
                <w:spacing w:val="-8"/>
                <w:szCs w:val="24"/>
                <w:lang w:val="be-BY" w:eastAsia="ru-RU"/>
              </w:rPr>
              <w:t>.02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01180B" w:rsidRPr="00413B52" w:rsidRDefault="0001180B" w:rsidP="001C7DB5">
            <w:pPr>
              <w:shd w:val="clear" w:color="auto" w:fill="FFFFFF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</w:p>
        </w:tc>
        <w:tc>
          <w:tcPr>
            <w:tcW w:w="7577" w:type="dxa"/>
            <w:shd w:val="clear" w:color="auto" w:fill="auto"/>
            <w:vAlign w:val="center"/>
          </w:tcPr>
          <w:p w:rsidR="0001180B" w:rsidRPr="00413B52" w:rsidRDefault="0001180B" w:rsidP="001C7DB5">
            <w:pPr>
              <w:shd w:val="clear" w:color="auto" w:fill="FFFFFF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32"/>
                <w:szCs w:val="20"/>
                <w:lang w:val="be-BY" w:eastAsia="ru-RU"/>
              </w:rPr>
              <w:t>ДЗЕНЬ САМАСТОЙНАЙ ПАДРЫХТОЎКІ</w:t>
            </w:r>
          </w:p>
        </w:tc>
      </w:tr>
    </w:tbl>
    <w:p w:rsidR="00C90CBB" w:rsidRPr="00413B52" w:rsidRDefault="001C7DB5" w:rsidP="00C848F6">
      <w:pPr>
        <w:rPr>
          <w:rFonts w:ascii="Times New Roman" w:eastAsia="Times New Roman" w:hAnsi="Times New Roman" w:cs="Times New Roman"/>
          <w:b/>
          <w:sz w:val="18"/>
          <w:szCs w:val="40"/>
          <w:lang w:eastAsia="ru-RU"/>
        </w:rPr>
      </w:pPr>
      <w:r w:rsidRPr="00413B52">
        <w:rPr>
          <w:rFonts w:ascii="Times New Roman" w:eastAsia="Times New Roman" w:hAnsi="Times New Roman" w:cs="Times New Roman"/>
          <w:b/>
          <w:sz w:val="18"/>
          <w:szCs w:val="40"/>
          <w:lang w:eastAsia="ru-RU"/>
        </w:rPr>
        <w:br w:type="page"/>
      </w:r>
    </w:p>
    <w:tbl>
      <w:tblPr>
        <w:tblW w:w="147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100"/>
        <w:gridCol w:w="6159"/>
        <w:gridCol w:w="6804"/>
      </w:tblGrid>
      <w:tr w:rsidR="002A7DF1" w:rsidRPr="00413B52" w:rsidTr="002A7DF1">
        <w:trPr>
          <w:trHeight w:val="74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D9D9D9"/>
          </w:tcPr>
          <w:p w:rsidR="002A7DF1" w:rsidRPr="00413B52" w:rsidRDefault="002A7DF1" w:rsidP="002A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lastRenderedPageBreak/>
              <w:br w:type="page"/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D9D9D9"/>
          </w:tcPr>
          <w:p w:rsidR="002A7DF1" w:rsidRPr="00413B52" w:rsidRDefault="002A7DF1" w:rsidP="002A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be-BY" w:eastAsia="ru-RU"/>
              </w:rPr>
            </w:pPr>
          </w:p>
        </w:tc>
        <w:tc>
          <w:tcPr>
            <w:tcW w:w="6159" w:type="dxa"/>
            <w:tcBorders>
              <w:bottom w:val="single" w:sz="4" w:space="0" w:color="auto"/>
            </w:tcBorders>
            <w:shd w:val="clear" w:color="auto" w:fill="D9D9D9"/>
          </w:tcPr>
          <w:p w:rsidR="002A7DF1" w:rsidRPr="00413B52" w:rsidRDefault="002A7DF1" w:rsidP="002A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32"/>
                <w:szCs w:val="20"/>
                <w:lang w:val="be-BY" w:eastAsia="ru-RU"/>
              </w:rPr>
              <w:t xml:space="preserve">Група </w:t>
            </w:r>
            <w:r w:rsidRPr="00413B52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Г-41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D9D9D9"/>
          </w:tcPr>
          <w:p w:rsidR="002A7DF1" w:rsidRPr="00413B52" w:rsidRDefault="002A7DF1" w:rsidP="002A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proofErr w:type="spellStart"/>
            <w:r w:rsidRPr="00413B52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Група</w:t>
            </w:r>
            <w:proofErr w:type="spellEnd"/>
            <w:r w:rsidRPr="00413B52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 xml:space="preserve"> МС-42</w:t>
            </w:r>
          </w:p>
        </w:tc>
      </w:tr>
      <w:tr w:rsidR="000462FA" w:rsidRPr="00413B52" w:rsidTr="00614CB9">
        <w:trPr>
          <w:trHeight w:val="331"/>
        </w:trPr>
        <w:tc>
          <w:tcPr>
            <w:tcW w:w="708" w:type="dxa"/>
            <w:vMerge w:val="restart"/>
            <w:shd w:val="clear" w:color="auto" w:fill="auto"/>
            <w:textDirection w:val="btLr"/>
          </w:tcPr>
          <w:p w:rsidR="000462FA" w:rsidRPr="00413B52" w:rsidRDefault="000462FA" w:rsidP="000462FA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8"/>
                <w:szCs w:val="24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8"/>
                <w:szCs w:val="24"/>
                <w:lang w:val="be-BY" w:eastAsia="ru-RU"/>
              </w:rPr>
              <w:t>Панядзелак</w:t>
            </w:r>
          </w:p>
          <w:p w:rsidR="000462FA" w:rsidRPr="00413B52" w:rsidRDefault="000462FA" w:rsidP="000462FA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8"/>
                <w:szCs w:val="24"/>
                <w:lang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8"/>
                <w:szCs w:val="24"/>
                <w:lang w:val="be-BY" w:eastAsia="ru-RU"/>
              </w:rPr>
              <w:t>10.02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0462FA" w:rsidRPr="00413B52" w:rsidRDefault="000462FA" w:rsidP="000462FA">
            <w:pPr>
              <w:shd w:val="clear" w:color="auto" w:fill="FFFFFF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09:00</w:t>
            </w:r>
          </w:p>
        </w:tc>
        <w:tc>
          <w:tcPr>
            <w:tcW w:w="6159" w:type="dxa"/>
            <w:tcBorders>
              <w:bottom w:val="single" w:sz="4" w:space="0" w:color="auto"/>
            </w:tcBorders>
            <w:shd w:val="clear" w:color="auto" w:fill="auto"/>
          </w:tcPr>
          <w:p w:rsidR="000462FA" w:rsidRPr="002106C9" w:rsidRDefault="000462FA" w:rsidP="000462FA">
            <w:pPr>
              <w:spacing w:after="0" w:line="200" w:lineRule="exact"/>
              <w:ind w:left="-176" w:right="-124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be-BY"/>
              </w:rPr>
            </w:pPr>
            <w:r w:rsidRPr="002106C9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be-BY"/>
              </w:rPr>
              <w:t xml:space="preserve">спецыялізацыя </w:t>
            </w:r>
          </w:p>
          <w:p w:rsidR="000462FA" w:rsidRPr="002106C9" w:rsidRDefault="000462FA" w:rsidP="000462FA">
            <w:pPr>
              <w:tabs>
                <w:tab w:val="left" w:pos="8280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2106C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дац. Жыхараў С.Б</w:t>
            </w:r>
            <w:r w:rsidR="00C90CBB" w:rsidRPr="002106C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</w:t>
            </w:r>
            <w:r w:rsidR="00C90CBB" w:rsidRPr="002106C9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к.2 аўд. 4-6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62FA" w:rsidRPr="002106C9" w:rsidRDefault="000462FA" w:rsidP="000462FA">
            <w:pPr>
              <w:tabs>
                <w:tab w:val="left" w:pos="8280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</w:pPr>
            <w:r w:rsidRPr="002106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  <w:t xml:space="preserve">МУЗЕІ ЗАМЕЖНЫХ КРАІН </w:t>
            </w:r>
          </w:p>
          <w:p w:rsidR="000462FA" w:rsidRPr="002106C9" w:rsidRDefault="000462FA" w:rsidP="000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 w:rsidRPr="002106C9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ст. в. Шыляеў А.П</w:t>
            </w:r>
            <w:r w:rsidR="00C90CBB" w:rsidRPr="002106C9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 xml:space="preserve"> к.1 аўд. 2-4</w:t>
            </w:r>
          </w:p>
        </w:tc>
      </w:tr>
      <w:tr w:rsidR="000462FA" w:rsidRPr="00B55BFA" w:rsidTr="000462FA">
        <w:trPr>
          <w:trHeight w:val="56"/>
        </w:trPr>
        <w:tc>
          <w:tcPr>
            <w:tcW w:w="708" w:type="dxa"/>
            <w:vMerge/>
            <w:shd w:val="clear" w:color="auto" w:fill="auto"/>
          </w:tcPr>
          <w:p w:rsidR="000462FA" w:rsidRPr="00413B52" w:rsidRDefault="000462FA" w:rsidP="000462FA">
            <w:pPr>
              <w:spacing w:before="120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be-BY" w:eastAsia="ru-RU"/>
              </w:rPr>
            </w:pPr>
          </w:p>
        </w:tc>
        <w:tc>
          <w:tcPr>
            <w:tcW w:w="1100" w:type="dxa"/>
          </w:tcPr>
          <w:p w:rsidR="000462FA" w:rsidRPr="00413B52" w:rsidRDefault="000462FA" w:rsidP="000462FA">
            <w:pPr>
              <w:shd w:val="clear" w:color="auto" w:fill="FFFFFF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10:45</w:t>
            </w:r>
          </w:p>
        </w:tc>
        <w:tc>
          <w:tcPr>
            <w:tcW w:w="6159" w:type="dxa"/>
            <w:tcBorders>
              <w:bottom w:val="single" w:sz="4" w:space="0" w:color="auto"/>
            </w:tcBorders>
            <w:shd w:val="clear" w:color="auto" w:fill="auto"/>
          </w:tcPr>
          <w:p w:rsidR="000462FA" w:rsidRPr="002106C9" w:rsidRDefault="000462FA" w:rsidP="000462FA">
            <w:pPr>
              <w:tabs>
                <w:tab w:val="left" w:pos="8280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be-BY"/>
              </w:rPr>
            </w:pPr>
            <w:r w:rsidRPr="002106C9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be-BY"/>
              </w:rPr>
              <w:t>спецыялізацыя</w:t>
            </w:r>
          </w:p>
          <w:p w:rsidR="000462FA" w:rsidRPr="002106C9" w:rsidRDefault="000462FA" w:rsidP="000462FA">
            <w:pPr>
              <w:tabs>
                <w:tab w:val="left" w:pos="8280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2106C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дац. Верамееў С.Ф.</w:t>
            </w:r>
            <w:r w:rsidR="00C90CBB" w:rsidRPr="002106C9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 xml:space="preserve"> к.2 аўд. 4-6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62FA" w:rsidRPr="002106C9" w:rsidRDefault="000462FA" w:rsidP="000462FA">
            <w:pPr>
              <w:tabs>
                <w:tab w:val="left" w:pos="8280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2106C9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 xml:space="preserve">МЕНЕДЖМЕНТ І МАРКЕТЫНГ У МУЗЕЙНАЙ СПРАВЕ </w:t>
            </w:r>
          </w:p>
          <w:p w:rsidR="000462FA" w:rsidRPr="002106C9" w:rsidRDefault="000462FA" w:rsidP="000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 w:rsidRPr="002106C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ст. в. Цацарын В.У.</w:t>
            </w:r>
            <w:r w:rsidR="00C90CBB" w:rsidRPr="002106C9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 xml:space="preserve"> к.1 аўд. 2-4</w:t>
            </w:r>
          </w:p>
        </w:tc>
      </w:tr>
      <w:tr w:rsidR="000462FA" w:rsidRPr="00B55BFA" w:rsidTr="000462FA">
        <w:trPr>
          <w:trHeight w:val="56"/>
        </w:trPr>
        <w:tc>
          <w:tcPr>
            <w:tcW w:w="708" w:type="dxa"/>
            <w:vMerge/>
            <w:shd w:val="clear" w:color="auto" w:fill="auto"/>
          </w:tcPr>
          <w:p w:rsidR="000462FA" w:rsidRPr="00413B52" w:rsidRDefault="000462FA" w:rsidP="0004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be-BY" w:eastAsia="ru-RU"/>
              </w:rPr>
            </w:pPr>
          </w:p>
        </w:tc>
        <w:tc>
          <w:tcPr>
            <w:tcW w:w="1100" w:type="dxa"/>
          </w:tcPr>
          <w:p w:rsidR="000462FA" w:rsidRPr="00413B52" w:rsidRDefault="000462FA" w:rsidP="000462FA">
            <w:pPr>
              <w:shd w:val="clear" w:color="auto" w:fill="FFFFFF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12:40</w:t>
            </w:r>
          </w:p>
        </w:tc>
        <w:tc>
          <w:tcPr>
            <w:tcW w:w="6159" w:type="dxa"/>
            <w:tcBorders>
              <w:bottom w:val="single" w:sz="4" w:space="0" w:color="auto"/>
            </w:tcBorders>
            <w:shd w:val="clear" w:color="auto" w:fill="auto"/>
          </w:tcPr>
          <w:p w:rsidR="000462FA" w:rsidRPr="002106C9" w:rsidRDefault="000462FA" w:rsidP="000462FA">
            <w:pPr>
              <w:tabs>
                <w:tab w:val="left" w:pos="8280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be-BY"/>
              </w:rPr>
            </w:pPr>
            <w:r w:rsidRPr="002106C9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be-BY"/>
              </w:rPr>
              <w:t xml:space="preserve">спецыялізацыя </w:t>
            </w:r>
          </w:p>
          <w:p w:rsidR="000462FA" w:rsidRPr="002106C9" w:rsidRDefault="000462FA" w:rsidP="00FE2C51">
            <w:pPr>
              <w:tabs>
                <w:tab w:val="left" w:pos="8280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2106C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дац. Верамееў С.Ф.</w:t>
            </w:r>
            <w:r w:rsidR="00C90CBB" w:rsidRPr="002106C9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 xml:space="preserve"> к.2 аўд. </w:t>
            </w:r>
            <w:r w:rsidR="00FE2C51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3-14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62FA" w:rsidRPr="002106C9" w:rsidRDefault="000462FA" w:rsidP="00046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</w:p>
        </w:tc>
      </w:tr>
      <w:tr w:rsidR="002A7DF1" w:rsidRPr="00413B52" w:rsidTr="002A7DF1">
        <w:trPr>
          <w:trHeight w:val="369"/>
        </w:trPr>
        <w:tc>
          <w:tcPr>
            <w:tcW w:w="708" w:type="dxa"/>
            <w:vMerge/>
            <w:shd w:val="clear" w:color="auto" w:fill="auto"/>
          </w:tcPr>
          <w:p w:rsidR="002A7DF1" w:rsidRPr="00413B52" w:rsidRDefault="002A7DF1" w:rsidP="0004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be-BY" w:eastAsia="ru-RU"/>
              </w:rPr>
            </w:pPr>
          </w:p>
        </w:tc>
        <w:tc>
          <w:tcPr>
            <w:tcW w:w="1100" w:type="dxa"/>
          </w:tcPr>
          <w:p w:rsidR="002A7DF1" w:rsidRPr="00413B52" w:rsidRDefault="002A7DF1" w:rsidP="000462FA">
            <w:pPr>
              <w:shd w:val="clear" w:color="auto" w:fill="FFFFFF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14:35</w:t>
            </w:r>
          </w:p>
        </w:tc>
        <w:tc>
          <w:tcPr>
            <w:tcW w:w="61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7DF1" w:rsidRPr="002106C9" w:rsidRDefault="002A7DF1" w:rsidP="000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7DF1" w:rsidRPr="002106C9" w:rsidRDefault="002A7DF1" w:rsidP="000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62FA" w:rsidRPr="00B55BFA" w:rsidTr="00614CB9">
        <w:trPr>
          <w:trHeight w:val="56"/>
        </w:trPr>
        <w:tc>
          <w:tcPr>
            <w:tcW w:w="708" w:type="dxa"/>
            <w:vMerge w:val="restart"/>
            <w:shd w:val="clear" w:color="auto" w:fill="auto"/>
            <w:textDirection w:val="btLr"/>
          </w:tcPr>
          <w:p w:rsidR="000462FA" w:rsidRPr="00413B52" w:rsidRDefault="000462FA" w:rsidP="000462FA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8"/>
                <w:szCs w:val="24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8"/>
                <w:szCs w:val="24"/>
                <w:lang w:val="be-BY" w:eastAsia="ru-RU"/>
              </w:rPr>
              <w:t xml:space="preserve">Аўторак </w:t>
            </w:r>
          </w:p>
          <w:p w:rsidR="000462FA" w:rsidRPr="00413B52" w:rsidRDefault="000462FA" w:rsidP="000462FA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8"/>
                <w:szCs w:val="24"/>
                <w:lang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8"/>
                <w:szCs w:val="24"/>
                <w:lang w:val="be-BY" w:eastAsia="ru-RU"/>
              </w:rPr>
              <w:t>11.02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0462FA" w:rsidRPr="00413B52" w:rsidRDefault="000462FA" w:rsidP="000462FA">
            <w:pPr>
              <w:shd w:val="clear" w:color="auto" w:fill="FFFFFF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09:00</w:t>
            </w:r>
          </w:p>
        </w:tc>
        <w:tc>
          <w:tcPr>
            <w:tcW w:w="6159" w:type="dxa"/>
            <w:tcBorders>
              <w:bottom w:val="single" w:sz="4" w:space="0" w:color="auto"/>
            </w:tcBorders>
            <w:shd w:val="clear" w:color="auto" w:fill="auto"/>
          </w:tcPr>
          <w:p w:rsidR="000462FA" w:rsidRPr="002106C9" w:rsidRDefault="000462FA" w:rsidP="000462FA">
            <w:pPr>
              <w:tabs>
                <w:tab w:val="left" w:pos="8280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be-BY"/>
              </w:rPr>
            </w:pPr>
            <w:r w:rsidRPr="002106C9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be-BY"/>
              </w:rPr>
              <w:t xml:space="preserve">спецыялізацыя </w:t>
            </w:r>
          </w:p>
          <w:p w:rsidR="000462FA" w:rsidRPr="002106C9" w:rsidRDefault="000462FA" w:rsidP="000462FA">
            <w:pPr>
              <w:tabs>
                <w:tab w:val="left" w:pos="8280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2106C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дац. Жыхараў С.Б</w:t>
            </w:r>
            <w:r w:rsidR="00C90CBB" w:rsidRPr="002106C9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 xml:space="preserve"> к.2 аўд. 4-6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0462FA" w:rsidRPr="002106C9" w:rsidRDefault="000462FA" w:rsidP="000462FA">
            <w:pPr>
              <w:tabs>
                <w:tab w:val="left" w:pos="8280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2106C9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 xml:space="preserve">МЕНЕДЖМЕНТ І МАРКЕТЫНГ У МУЗЕЙНАЙ СПРАВЕ </w:t>
            </w:r>
          </w:p>
          <w:p w:rsidR="000462FA" w:rsidRPr="002106C9" w:rsidRDefault="000462FA" w:rsidP="000462FA">
            <w:pPr>
              <w:tabs>
                <w:tab w:val="left" w:pos="8280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2106C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ст. в. Цацарын В.У.</w:t>
            </w:r>
            <w:r w:rsidR="00C90CBB" w:rsidRPr="002106C9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 xml:space="preserve"> к.1 аўд. 2-4</w:t>
            </w:r>
          </w:p>
        </w:tc>
      </w:tr>
      <w:tr w:rsidR="000462FA" w:rsidRPr="00B55BFA" w:rsidTr="000462FA">
        <w:trPr>
          <w:trHeight w:val="265"/>
        </w:trPr>
        <w:tc>
          <w:tcPr>
            <w:tcW w:w="708" w:type="dxa"/>
            <w:vMerge/>
            <w:shd w:val="clear" w:color="auto" w:fill="auto"/>
          </w:tcPr>
          <w:p w:rsidR="000462FA" w:rsidRPr="00413B52" w:rsidRDefault="000462FA" w:rsidP="0004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be-BY" w:eastAsia="ru-RU"/>
              </w:rPr>
            </w:pPr>
          </w:p>
        </w:tc>
        <w:tc>
          <w:tcPr>
            <w:tcW w:w="1100" w:type="dxa"/>
          </w:tcPr>
          <w:p w:rsidR="000462FA" w:rsidRPr="00413B52" w:rsidRDefault="000462FA" w:rsidP="000462FA">
            <w:pPr>
              <w:shd w:val="clear" w:color="auto" w:fill="FFFFFF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10:45</w:t>
            </w:r>
          </w:p>
        </w:tc>
        <w:tc>
          <w:tcPr>
            <w:tcW w:w="6159" w:type="dxa"/>
            <w:tcBorders>
              <w:bottom w:val="single" w:sz="4" w:space="0" w:color="auto"/>
            </w:tcBorders>
            <w:shd w:val="clear" w:color="auto" w:fill="auto"/>
          </w:tcPr>
          <w:p w:rsidR="000462FA" w:rsidRPr="002106C9" w:rsidRDefault="000462FA" w:rsidP="000462FA">
            <w:pPr>
              <w:tabs>
                <w:tab w:val="left" w:pos="8280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be-BY"/>
              </w:rPr>
            </w:pPr>
            <w:r w:rsidRPr="002106C9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be-BY"/>
              </w:rPr>
              <w:t xml:space="preserve">спецыялізацыя </w:t>
            </w:r>
          </w:p>
          <w:p w:rsidR="000462FA" w:rsidRPr="002106C9" w:rsidRDefault="000462FA" w:rsidP="000462FA">
            <w:pPr>
              <w:tabs>
                <w:tab w:val="left" w:pos="8280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2106C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дац. Яшчанка А.Р.</w:t>
            </w:r>
            <w:r w:rsidR="00C90CBB" w:rsidRPr="002106C9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 xml:space="preserve"> к.2 аўд. 4-6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0462FA" w:rsidRPr="002106C9" w:rsidRDefault="000462FA" w:rsidP="000462FA">
            <w:pPr>
              <w:tabs>
                <w:tab w:val="left" w:pos="8280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2106C9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 xml:space="preserve">МЕНЕДЖМЕНТ І МАРКЕТЫНГ У МУЗЕЙНАЙ СПРАВЕ </w:t>
            </w:r>
          </w:p>
          <w:p w:rsidR="000462FA" w:rsidRPr="002106C9" w:rsidRDefault="000462FA" w:rsidP="000462FA">
            <w:pPr>
              <w:tabs>
                <w:tab w:val="left" w:pos="8280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2106C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ст. в. Цацарын В.У.</w:t>
            </w:r>
            <w:r w:rsidR="00C90CBB" w:rsidRPr="002106C9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 xml:space="preserve"> к.1 аўд. 2-4</w:t>
            </w:r>
          </w:p>
        </w:tc>
      </w:tr>
      <w:tr w:rsidR="000462FA" w:rsidRPr="00B55BFA" w:rsidTr="000462FA">
        <w:trPr>
          <w:trHeight w:val="334"/>
        </w:trPr>
        <w:tc>
          <w:tcPr>
            <w:tcW w:w="708" w:type="dxa"/>
            <w:vMerge/>
            <w:shd w:val="clear" w:color="auto" w:fill="auto"/>
          </w:tcPr>
          <w:p w:rsidR="000462FA" w:rsidRPr="00413B52" w:rsidRDefault="000462FA" w:rsidP="0004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be-BY" w:eastAsia="ru-RU"/>
              </w:rPr>
            </w:pPr>
          </w:p>
        </w:tc>
        <w:tc>
          <w:tcPr>
            <w:tcW w:w="1100" w:type="dxa"/>
          </w:tcPr>
          <w:p w:rsidR="000462FA" w:rsidRPr="00413B52" w:rsidRDefault="000462FA" w:rsidP="000462FA">
            <w:pPr>
              <w:shd w:val="clear" w:color="auto" w:fill="FFFFFF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12:40</w:t>
            </w:r>
          </w:p>
        </w:tc>
        <w:tc>
          <w:tcPr>
            <w:tcW w:w="6159" w:type="dxa"/>
            <w:tcBorders>
              <w:bottom w:val="single" w:sz="4" w:space="0" w:color="auto"/>
            </w:tcBorders>
            <w:shd w:val="clear" w:color="auto" w:fill="auto"/>
          </w:tcPr>
          <w:p w:rsidR="000462FA" w:rsidRPr="002106C9" w:rsidRDefault="000462FA" w:rsidP="000462FA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be-BY"/>
              </w:rPr>
            </w:pPr>
            <w:r w:rsidRPr="002106C9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be-BY"/>
              </w:rPr>
              <w:t xml:space="preserve">спецыялізацыя </w:t>
            </w:r>
          </w:p>
          <w:p w:rsidR="000462FA" w:rsidRPr="002106C9" w:rsidRDefault="000462FA" w:rsidP="000462FA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2106C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дац. Яшчанка А.Р.</w:t>
            </w:r>
            <w:r w:rsidR="00C90CBB" w:rsidRPr="002106C9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 xml:space="preserve"> к.2 аўд. 4-6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62FA" w:rsidRPr="00FE2C51" w:rsidRDefault="000462FA" w:rsidP="000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</w:p>
        </w:tc>
      </w:tr>
      <w:tr w:rsidR="002A7DF1" w:rsidRPr="00413B52" w:rsidTr="002A7DF1">
        <w:trPr>
          <w:trHeight w:val="175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A7DF1" w:rsidRPr="00FE2C51" w:rsidRDefault="002A7DF1" w:rsidP="0004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be-BY" w:eastAsia="ru-RU"/>
              </w:rPr>
            </w:pPr>
          </w:p>
        </w:tc>
        <w:tc>
          <w:tcPr>
            <w:tcW w:w="1100" w:type="dxa"/>
          </w:tcPr>
          <w:p w:rsidR="002A7DF1" w:rsidRPr="00413B52" w:rsidRDefault="002A7DF1" w:rsidP="000462FA">
            <w:pPr>
              <w:shd w:val="clear" w:color="auto" w:fill="FFFFFF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14:35</w:t>
            </w:r>
          </w:p>
        </w:tc>
        <w:tc>
          <w:tcPr>
            <w:tcW w:w="61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7DF1" w:rsidRPr="002106C9" w:rsidRDefault="002A7DF1" w:rsidP="000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7DF1" w:rsidRPr="002106C9" w:rsidRDefault="002A7DF1" w:rsidP="000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62FA" w:rsidRPr="00B55BFA" w:rsidTr="00614CB9">
        <w:trPr>
          <w:trHeight w:val="330"/>
        </w:trPr>
        <w:tc>
          <w:tcPr>
            <w:tcW w:w="708" w:type="dxa"/>
            <w:vMerge w:val="restart"/>
            <w:shd w:val="clear" w:color="auto" w:fill="auto"/>
            <w:textDirection w:val="btLr"/>
          </w:tcPr>
          <w:p w:rsidR="000462FA" w:rsidRPr="00413B52" w:rsidRDefault="000462FA" w:rsidP="000462FA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8"/>
                <w:szCs w:val="24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8"/>
                <w:szCs w:val="24"/>
                <w:lang w:val="be-BY" w:eastAsia="ru-RU"/>
              </w:rPr>
              <w:t>Серада</w:t>
            </w:r>
          </w:p>
          <w:p w:rsidR="000462FA" w:rsidRPr="00413B52" w:rsidRDefault="000462FA" w:rsidP="000462FA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8"/>
                <w:szCs w:val="24"/>
                <w:lang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8"/>
                <w:szCs w:val="24"/>
                <w:lang w:val="be-BY" w:eastAsia="ru-RU"/>
              </w:rPr>
              <w:t>12.02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0462FA" w:rsidRPr="00413B52" w:rsidRDefault="000462FA" w:rsidP="000462FA">
            <w:pPr>
              <w:shd w:val="clear" w:color="auto" w:fill="FFFFFF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09:00</w:t>
            </w:r>
          </w:p>
        </w:tc>
        <w:tc>
          <w:tcPr>
            <w:tcW w:w="6159" w:type="dxa"/>
            <w:tcBorders>
              <w:bottom w:val="single" w:sz="4" w:space="0" w:color="auto"/>
            </w:tcBorders>
            <w:shd w:val="clear" w:color="auto" w:fill="auto"/>
          </w:tcPr>
          <w:p w:rsidR="000462FA" w:rsidRPr="002106C9" w:rsidRDefault="000462FA" w:rsidP="000462FA">
            <w:pPr>
              <w:tabs>
                <w:tab w:val="left" w:pos="8280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be-BY"/>
              </w:rPr>
            </w:pPr>
            <w:r w:rsidRPr="002106C9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be-BY"/>
              </w:rPr>
              <w:t xml:space="preserve">спецыялізацыя </w:t>
            </w:r>
          </w:p>
          <w:p w:rsidR="000462FA" w:rsidRPr="002106C9" w:rsidRDefault="000462FA" w:rsidP="000462FA">
            <w:pPr>
              <w:tabs>
                <w:tab w:val="left" w:pos="8280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2106C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дац. Жыхараў С.Б</w:t>
            </w:r>
            <w:r w:rsidR="00C90CBB" w:rsidRPr="002106C9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 xml:space="preserve"> </w:t>
            </w:r>
            <w:r w:rsidR="00FE2C51" w:rsidRPr="00FE2C51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к.2 аўд. 2-16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62FA" w:rsidRPr="002106C9" w:rsidRDefault="000462FA" w:rsidP="00046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</w:p>
          <w:p w:rsidR="000462FA" w:rsidRPr="002106C9" w:rsidRDefault="000462FA" w:rsidP="000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</w:p>
        </w:tc>
      </w:tr>
      <w:tr w:rsidR="000462FA" w:rsidRPr="00B55BFA" w:rsidTr="000462FA">
        <w:trPr>
          <w:trHeight w:val="56"/>
        </w:trPr>
        <w:tc>
          <w:tcPr>
            <w:tcW w:w="708" w:type="dxa"/>
            <w:vMerge/>
            <w:shd w:val="clear" w:color="auto" w:fill="auto"/>
          </w:tcPr>
          <w:p w:rsidR="000462FA" w:rsidRPr="00413B52" w:rsidRDefault="000462FA" w:rsidP="000462FA">
            <w:pPr>
              <w:spacing w:before="120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be-BY" w:eastAsia="ru-RU"/>
              </w:rPr>
            </w:pPr>
          </w:p>
        </w:tc>
        <w:tc>
          <w:tcPr>
            <w:tcW w:w="1100" w:type="dxa"/>
          </w:tcPr>
          <w:p w:rsidR="000462FA" w:rsidRPr="00413B52" w:rsidRDefault="000462FA" w:rsidP="000462FA">
            <w:pPr>
              <w:shd w:val="clear" w:color="auto" w:fill="FFFFFF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10:45</w:t>
            </w:r>
          </w:p>
        </w:tc>
        <w:tc>
          <w:tcPr>
            <w:tcW w:w="6159" w:type="dxa"/>
            <w:tcBorders>
              <w:bottom w:val="single" w:sz="4" w:space="0" w:color="auto"/>
            </w:tcBorders>
            <w:shd w:val="clear" w:color="auto" w:fill="auto"/>
          </w:tcPr>
          <w:p w:rsidR="000462FA" w:rsidRPr="002106C9" w:rsidRDefault="000462FA" w:rsidP="000462FA">
            <w:pPr>
              <w:tabs>
                <w:tab w:val="left" w:pos="8280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be-BY"/>
              </w:rPr>
            </w:pPr>
            <w:r w:rsidRPr="002106C9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be-BY"/>
              </w:rPr>
              <w:t xml:space="preserve">спецыялізацыя </w:t>
            </w:r>
          </w:p>
          <w:p w:rsidR="000462FA" w:rsidRPr="002106C9" w:rsidRDefault="000462FA" w:rsidP="000462FA">
            <w:pPr>
              <w:tabs>
                <w:tab w:val="left" w:pos="8280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2106C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дац. Старавойтаў М.І.</w:t>
            </w:r>
            <w:r w:rsidR="00C90CBB" w:rsidRPr="002106C9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 xml:space="preserve"> </w:t>
            </w:r>
            <w:r w:rsidR="00FE2C51" w:rsidRPr="00FE2C51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к.2 аўд. 2-16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62FA" w:rsidRPr="00FE2C51" w:rsidRDefault="000462FA" w:rsidP="00046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</w:p>
          <w:p w:rsidR="000462FA" w:rsidRPr="00FE2C51" w:rsidRDefault="000462FA" w:rsidP="000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</w:p>
        </w:tc>
      </w:tr>
      <w:tr w:rsidR="000462FA" w:rsidRPr="00413B52" w:rsidTr="000462FA">
        <w:trPr>
          <w:trHeight w:val="449"/>
        </w:trPr>
        <w:tc>
          <w:tcPr>
            <w:tcW w:w="708" w:type="dxa"/>
            <w:vMerge/>
            <w:shd w:val="clear" w:color="auto" w:fill="auto"/>
          </w:tcPr>
          <w:p w:rsidR="000462FA" w:rsidRPr="00FE2C51" w:rsidRDefault="000462FA" w:rsidP="000462FA">
            <w:pPr>
              <w:spacing w:before="120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be-BY" w:eastAsia="ru-RU"/>
              </w:rPr>
            </w:pPr>
          </w:p>
        </w:tc>
        <w:tc>
          <w:tcPr>
            <w:tcW w:w="1100" w:type="dxa"/>
          </w:tcPr>
          <w:p w:rsidR="000462FA" w:rsidRPr="00413B52" w:rsidRDefault="000462FA" w:rsidP="000462FA">
            <w:pPr>
              <w:shd w:val="clear" w:color="auto" w:fill="FFFFFF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12:40</w:t>
            </w:r>
          </w:p>
        </w:tc>
        <w:tc>
          <w:tcPr>
            <w:tcW w:w="6159" w:type="dxa"/>
            <w:tcBorders>
              <w:bottom w:val="single" w:sz="4" w:space="0" w:color="auto"/>
            </w:tcBorders>
            <w:shd w:val="clear" w:color="auto" w:fill="auto"/>
          </w:tcPr>
          <w:p w:rsidR="000462FA" w:rsidRPr="002106C9" w:rsidRDefault="000462FA" w:rsidP="000462FA">
            <w:pPr>
              <w:spacing w:after="0" w:line="200" w:lineRule="exact"/>
              <w:ind w:left="-176" w:right="-124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be-BY"/>
              </w:rPr>
            </w:pPr>
            <w:r w:rsidRPr="002106C9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be-BY"/>
              </w:rPr>
              <w:t xml:space="preserve">спецыялізацыя </w:t>
            </w:r>
          </w:p>
          <w:p w:rsidR="000462FA" w:rsidRPr="002106C9" w:rsidRDefault="000462FA" w:rsidP="000462FA">
            <w:pPr>
              <w:tabs>
                <w:tab w:val="left" w:pos="8280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be-BY"/>
              </w:rPr>
            </w:pPr>
            <w:r w:rsidRPr="002106C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дац. Міхедзька В.А.</w:t>
            </w:r>
            <w:r w:rsidR="00C90CBB" w:rsidRPr="002106C9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 xml:space="preserve"> </w:t>
            </w:r>
            <w:r w:rsidR="00FE2C51" w:rsidRPr="00FE2C51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к.2 аўд. 2-16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62FA" w:rsidRPr="002106C9" w:rsidRDefault="000462FA" w:rsidP="000462FA">
            <w:pPr>
              <w:tabs>
                <w:tab w:val="left" w:pos="8280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be-BY"/>
              </w:rPr>
            </w:pPr>
            <w:r w:rsidRPr="002106C9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 xml:space="preserve">ГЕАГРАФІЯ ТУРЫЗМУ </w:t>
            </w:r>
          </w:p>
          <w:p w:rsidR="000462FA" w:rsidRPr="002106C9" w:rsidRDefault="000462FA" w:rsidP="000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6C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дац. Талочка Д.М.</w:t>
            </w:r>
            <w:r w:rsidR="00C90CBB" w:rsidRPr="002106C9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 xml:space="preserve"> к.1 аўд. 2-4</w:t>
            </w:r>
          </w:p>
        </w:tc>
      </w:tr>
      <w:tr w:rsidR="002A7DF1" w:rsidRPr="00413B52" w:rsidTr="002A7DF1">
        <w:trPr>
          <w:trHeight w:val="56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A7DF1" w:rsidRPr="00413B52" w:rsidRDefault="002A7DF1" w:rsidP="002A7D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00" w:type="dxa"/>
          </w:tcPr>
          <w:p w:rsidR="002A7DF1" w:rsidRPr="00413B52" w:rsidRDefault="002A7DF1" w:rsidP="002A7DF1">
            <w:pPr>
              <w:shd w:val="clear" w:color="auto" w:fill="FFFFFF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14:35</w:t>
            </w:r>
          </w:p>
        </w:tc>
        <w:tc>
          <w:tcPr>
            <w:tcW w:w="61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7DF1" w:rsidRPr="002106C9" w:rsidRDefault="002A7DF1" w:rsidP="002A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7DF1" w:rsidRPr="002106C9" w:rsidRDefault="002A7DF1" w:rsidP="002A7DF1">
            <w:pPr>
              <w:tabs>
                <w:tab w:val="left" w:pos="8280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</w:pPr>
            <w:r w:rsidRPr="002106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  <w:t xml:space="preserve">МУЗЕІ ЗАМЕЖНЫХ КРАІН </w:t>
            </w:r>
          </w:p>
          <w:p w:rsidR="002A7DF1" w:rsidRPr="002106C9" w:rsidRDefault="002A7DF1" w:rsidP="002A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 w:rsidRPr="002106C9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ст. в. Шыляеў А.П</w:t>
            </w:r>
            <w:r w:rsidR="00C90CBB" w:rsidRPr="002106C9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 xml:space="preserve"> к.1 аўд. 2-4</w:t>
            </w:r>
          </w:p>
        </w:tc>
      </w:tr>
      <w:tr w:rsidR="000462FA" w:rsidRPr="00B55BFA" w:rsidTr="00614CB9">
        <w:trPr>
          <w:trHeight w:val="84"/>
        </w:trPr>
        <w:tc>
          <w:tcPr>
            <w:tcW w:w="708" w:type="dxa"/>
            <w:vMerge w:val="restart"/>
            <w:shd w:val="clear" w:color="auto" w:fill="auto"/>
            <w:textDirection w:val="btLr"/>
          </w:tcPr>
          <w:p w:rsidR="000462FA" w:rsidRPr="00413B52" w:rsidRDefault="000462FA" w:rsidP="000462FA">
            <w:pPr>
              <w:tabs>
                <w:tab w:val="left" w:pos="828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8"/>
                <w:szCs w:val="24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8"/>
                <w:szCs w:val="24"/>
                <w:lang w:val="be-BY" w:eastAsia="ru-RU"/>
              </w:rPr>
              <w:t>Чацвер</w:t>
            </w:r>
          </w:p>
          <w:p w:rsidR="000462FA" w:rsidRPr="00413B52" w:rsidRDefault="000462FA" w:rsidP="000462FA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8"/>
                <w:szCs w:val="24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8"/>
                <w:szCs w:val="24"/>
                <w:lang w:val="be-BY" w:eastAsia="ru-RU"/>
              </w:rPr>
              <w:t>13.02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0462FA" w:rsidRPr="00413B52" w:rsidRDefault="000462FA" w:rsidP="000462FA">
            <w:pPr>
              <w:shd w:val="clear" w:color="auto" w:fill="FFFFFF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09:00</w:t>
            </w:r>
          </w:p>
        </w:tc>
        <w:tc>
          <w:tcPr>
            <w:tcW w:w="6159" w:type="dxa"/>
            <w:tcBorders>
              <w:bottom w:val="single" w:sz="4" w:space="0" w:color="auto"/>
            </w:tcBorders>
            <w:shd w:val="clear" w:color="auto" w:fill="auto"/>
          </w:tcPr>
          <w:p w:rsidR="000462FA" w:rsidRPr="002106C9" w:rsidRDefault="000462FA" w:rsidP="000462FA">
            <w:pPr>
              <w:tabs>
                <w:tab w:val="left" w:pos="8280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be-BY"/>
              </w:rPr>
            </w:pPr>
            <w:r w:rsidRPr="002106C9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be-BY"/>
              </w:rPr>
              <w:t xml:space="preserve">спецыялізацыя </w:t>
            </w:r>
          </w:p>
          <w:p w:rsidR="000462FA" w:rsidRPr="002106C9" w:rsidRDefault="000462FA" w:rsidP="000462FA">
            <w:pPr>
              <w:tabs>
                <w:tab w:val="left" w:pos="8280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2106C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дац. Жыхараў С.Б</w:t>
            </w:r>
            <w:r w:rsidR="00C90CBB" w:rsidRPr="002106C9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 xml:space="preserve"> к.2 аўд. 4-6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62FA" w:rsidRPr="002106C9" w:rsidRDefault="000462FA" w:rsidP="000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</w:p>
        </w:tc>
      </w:tr>
      <w:tr w:rsidR="000462FA" w:rsidRPr="00B55BFA" w:rsidTr="000462FA">
        <w:trPr>
          <w:trHeight w:val="56"/>
        </w:trPr>
        <w:tc>
          <w:tcPr>
            <w:tcW w:w="708" w:type="dxa"/>
            <w:vMerge/>
            <w:shd w:val="clear" w:color="auto" w:fill="auto"/>
          </w:tcPr>
          <w:p w:rsidR="000462FA" w:rsidRPr="00413B52" w:rsidRDefault="000462FA" w:rsidP="0004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be-BY" w:eastAsia="ru-RU"/>
              </w:rPr>
            </w:pPr>
          </w:p>
        </w:tc>
        <w:tc>
          <w:tcPr>
            <w:tcW w:w="1100" w:type="dxa"/>
          </w:tcPr>
          <w:p w:rsidR="000462FA" w:rsidRPr="00413B52" w:rsidRDefault="000462FA" w:rsidP="000462FA">
            <w:pPr>
              <w:shd w:val="clear" w:color="auto" w:fill="FFFFFF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10:45</w:t>
            </w:r>
          </w:p>
        </w:tc>
        <w:tc>
          <w:tcPr>
            <w:tcW w:w="6159" w:type="dxa"/>
            <w:tcBorders>
              <w:bottom w:val="single" w:sz="4" w:space="0" w:color="auto"/>
            </w:tcBorders>
            <w:shd w:val="clear" w:color="auto" w:fill="auto"/>
          </w:tcPr>
          <w:p w:rsidR="000462FA" w:rsidRPr="002106C9" w:rsidRDefault="000462FA" w:rsidP="000462FA">
            <w:pPr>
              <w:tabs>
                <w:tab w:val="left" w:pos="8280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be-BY"/>
              </w:rPr>
            </w:pPr>
            <w:r w:rsidRPr="002106C9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be-BY"/>
              </w:rPr>
              <w:t xml:space="preserve">спецыялізацыя </w:t>
            </w:r>
          </w:p>
          <w:p w:rsidR="000462FA" w:rsidRPr="002106C9" w:rsidRDefault="000462FA" w:rsidP="000462FA">
            <w:pPr>
              <w:tabs>
                <w:tab w:val="left" w:pos="8280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2106C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дац. Верамееў С.Ф.</w:t>
            </w:r>
            <w:r w:rsidR="00C90CBB" w:rsidRPr="002106C9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 xml:space="preserve"> к.2 аўд. 4-6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62FA" w:rsidRPr="002106C9" w:rsidRDefault="000462FA" w:rsidP="000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</w:p>
        </w:tc>
      </w:tr>
      <w:tr w:rsidR="000462FA" w:rsidRPr="00413B52" w:rsidTr="002A7DF1">
        <w:trPr>
          <w:trHeight w:val="56"/>
        </w:trPr>
        <w:tc>
          <w:tcPr>
            <w:tcW w:w="708" w:type="dxa"/>
            <w:vMerge/>
            <w:shd w:val="clear" w:color="auto" w:fill="auto"/>
          </w:tcPr>
          <w:p w:rsidR="000462FA" w:rsidRPr="00413B52" w:rsidRDefault="000462FA" w:rsidP="0004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be-BY" w:eastAsia="ru-RU"/>
              </w:rPr>
            </w:pPr>
          </w:p>
        </w:tc>
        <w:tc>
          <w:tcPr>
            <w:tcW w:w="1100" w:type="dxa"/>
          </w:tcPr>
          <w:p w:rsidR="000462FA" w:rsidRPr="00413B52" w:rsidRDefault="000462FA" w:rsidP="000462FA">
            <w:pPr>
              <w:shd w:val="clear" w:color="auto" w:fill="FFFFFF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12:40</w:t>
            </w:r>
          </w:p>
        </w:tc>
        <w:tc>
          <w:tcPr>
            <w:tcW w:w="61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62FA" w:rsidRPr="002106C9" w:rsidRDefault="000462FA" w:rsidP="000462FA">
            <w:pPr>
              <w:spacing w:after="0" w:line="200" w:lineRule="exact"/>
              <w:ind w:left="-176" w:right="-124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be-BY"/>
              </w:rPr>
            </w:pPr>
            <w:r w:rsidRPr="002106C9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be-BY"/>
              </w:rPr>
              <w:t xml:space="preserve">спецыялізацыя </w:t>
            </w:r>
          </w:p>
          <w:p w:rsidR="000462FA" w:rsidRPr="002106C9" w:rsidRDefault="000462FA" w:rsidP="000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 w:rsidRPr="002106C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дац. Верамееў С.Ф.</w:t>
            </w:r>
            <w:r w:rsidR="00C90CBB" w:rsidRPr="002106C9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 xml:space="preserve"> к.2 аўд. 4-6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62FA" w:rsidRPr="002106C9" w:rsidRDefault="000462FA" w:rsidP="000462FA">
            <w:pPr>
              <w:tabs>
                <w:tab w:val="left" w:pos="8280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</w:pPr>
            <w:r w:rsidRPr="002106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  <w:t xml:space="preserve">МУЗЕІ ЗАМЕЖНЫХ КРАІН </w:t>
            </w:r>
          </w:p>
          <w:p w:rsidR="000462FA" w:rsidRPr="002106C9" w:rsidRDefault="000462FA" w:rsidP="000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 w:rsidRPr="002106C9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ст. в. Шыляеў А.П</w:t>
            </w:r>
            <w:r w:rsidR="00C90CBB" w:rsidRPr="002106C9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 xml:space="preserve"> к.1 аўд. 2-4</w:t>
            </w:r>
          </w:p>
        </w:tc>
      </w:tr>
      <w:tr w:rsidR="000462FA" w:rsidRPr="00413B52" w:rsidTr="002A7DF1">
        <w:trPr>
          <w:trHeight w:val="56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462FA" w:rsidRPr="00413B52" w:rsidRDefault="000462FA" w:rsidP="00046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be-BY" w:eastAsia="ru-RU"/>
              </w:rPr>
            </w:pPr>
          </w:p>
        </w:tc>
        <w:tc>
          <w:tcPr>
            <w:tcW w:w="1100" w:type="dxa"/>
          </w:tcPr>
          <w:p w:rsidR="000462FA" w:rsidRPr="00413B52" w:rsidRDefault="000462FA" w:rsidP="000462FA">
            <w:pPr>
              <w:shd w:val="clear" w:color="auto" w:fill="FFFFFF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14:35</w:t>
            </w:r>
          </w:p>
        </w:tc>
        <w:tc>
          <w:tcPr>
            <w:tcW w:w="61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62FA" w:rsidRPr="002106C9" w:rsidRDefault="000462FA" w:rsidP="000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62FA" w:rsidRPr="002106C9" w:rsidRDefault="000462FA" w:rsidP="000462FA">
            <w:pPr>
              <w:tabs>
                <w:tab w:val="left" w:pos="8280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</w:pPr>
            <w:r w:rsidRPr="002106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  <w:t xml:space="preserve">МУЗЕІ ЗАМЕЖНЫХ КРАІН </w:t>
            </w:r>
          </w:p>
          <w:p w:rsidR="000462FA" w:rsidRPr="002106C9" w:rsidRDefault="000462FA" w:rsidP="000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 w:rsidRPr="002106C9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ст. в. Шыляеў А.П</w:t>
            </w:r>
            <w:r w:rsidR="00C90CBB" w:rsidRPr="002106C9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 xml:space="preserve"> к.1 аўд. 2-4</w:t>
            </w:r>
          </w:p>
        </w:tc>
      </w:tr>
      <w:tr w:rsidR="000462FA" w:rsidRPr="00413B52" w:rsidTr="00614CB9">
        <w:trPr>
          <w:trHeight w:val="311"/>
        </w:trPr>
        <w:tc>
          <w:tcPr>
            <w:tcW w:w="708" w:type="dxa"/>
            <w:vMerge w:val="restart"/>
            <w:shd w:val="clear" w:color="auto" w:fill="auto"/>
            <w:textDirection w:val="btLr"/>
          </w:tcPr>
          <w:p w:rsidR="000462FA" w:rsidRPr="00413B52" w:rsidRDefault="000462FA" w:rsidP="000462FA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8"/>
                <w:szCs w:val="24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8"/>
                <w:szCs w:val="24"/>
                <w:lang w:val="be-BY" w:eastAsia="ru-RU"/>
              </w:rPr>
              <w:t>Пятніца</w:t>
            </w:r>
          </w:p>
          <w:p w:rsidR="000462FA" w:rsidRPr="00413B52" w:rsidRDefault="000462FA" w:rsidP="000462FA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8"/>
                <w:szCs w:val="24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8"/>
                <w:szCs w:val="24"/>
                <w:lang w:val="be-BY" w:eastAsia="ru-RU"/>
              </w:rPr>
              <w:t>14.02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0462FA" w:rsidRPr="00413B52" w:rsidRDefault="000462FA" w:rsidP="000462FA">
            <w:pPr>
              <w:shd w:val="clear" w:color="auto" w:fill="FFFFFF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09:00</w:t>
            </w:r>
          </w:p>
        </w:tc>
        <w:tc>
          <w:tcPr>
            <w:tcW w:w="61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62FA" w:rsidRPr="002106C9" w:rsidRDefault="000462FA" w:rsidP="000462FA">
            <w:pPr>
              <w:tabs>
                <w:tab w:val="left" w:pos="8280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be-BY"/>
              </w:rPr>
            </w:pPr>
            <w:r w:rsidRPr="002106C9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be-BY"/>
              </w:rPr>
              <w:t xml:space="preserve">спецыялізацыя </w:t>
            </w:r>
          </w:p>
          <w:p w:rsidR="000462FA" w:rsidRPr="002106C9" w:rsidRDefault="000462FA" w:rsidP="000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val="be-BY" w:eastAsia="ru-RU"/>
              </w:rPr>
            </w:pPr>
            <w:r w:rsidRPr="002106C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дац. Яшчанка А.Р.</w:t>
            </w:r>
            <w:r w:rsidR="00C90CBB" w:rsidRPr="002106C9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 xml:space="preserve"> к.2 аўд. 4-6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62FA" w:rsidRPr="002106C9" w:rsidRDefault="000462FA" w:rsidP="000462FA">
            <w:pPr>
              <w:tabs>
                <w:tab w:val="left" w:pos="8280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</w:pPr>
            <w:r w:rsidRPr="002106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  <w:t xml:space="preserve">МУЗЕІ ЗАМЕЖНЫХ КРАІН </w:t>
            </w:r>
          </w:p>
          <w:p w:rsidR="000462FA" w:rsidRPr="002106C9" w:rsidRDefault="000462FA" w:rsidP="000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val="be-BY" w:eastAsia="ru-RU"/>
              </w:rPr>
            </w:pPr>
            <w:r w:rsidRPr="002106C9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ст. в. Шыляеў А.П</w:t>
            </w:r>
            <w:r w:rsidR="00C90CBB" w:rsidRPr="002106C9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 xml:space="preserve"> к.1 аўд. 2-4</w:t>
            </w:r>
          </w:p>
        </w:tc>
      </w:tr>
      <w:tr w:rsidR="000462FA" w:rsidRPr="00B55BFA" w:rsidTr="000462FA">
        <w:trPr>
          <w:trHeight w:val="167"/>
        </w:trPr>
        <w:tc>
          <w:tcPr>
            <w:tcW w:w="708" w:type="dxa"/>
            <w:vMerge/>
            <w:shd w:val="clear" w:color="auto" w:fill="auto"/>
          </w:tcPr>
          <w:p w:rsidR="000462FA" w:rsidRPr="00413B52" w:rsidRDefault="000462FA" w:rsidP="000462FA">
            <w:pPr>
              <w:spacing w:before="120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be-BY" w:eastAsia="ru-RU"/>
              </w:rPr>
            </w:pPr>
          </w:p>
        </w:tc>
        <w:tc>
          <w:tcPr>
            <w:tcW w:w="1100" w:type="dxa"/>
          </w:tcPr>
          <w:p w:rsidR="000462FA" w:rsidRPr="00413B52" w:rsidRDefault="000462FA" w:rsidP="000462FA">
            <w:pPr>
              <w:shd w:val="clear" w:color="auto" w:fill="FFFFFF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10:45</w:t>
            </w:r>
          </w:p>
        </w:tc>
        <w:tc>
          <w:tcPr>
            <w:tcW w:w="6159" w:type="dxa"/>
            <w:tcBorders>
              <w:bottom w:val="single" w:sz="4" w:space="0" w:color="auto"/>
            </w:tcBorders>
            <w:shd w:val="clear" w:color="auto" w:fill="auto"/>
          </w:tcPr>
          <w:p w:rsidR="000462FA" w:rsidRPr="002106C9" w:rsidRDefault="00331A4A" w:rsidP="000462FA">
            <w:pPr>
              <w:tabs>
                <w:tab w:val="left" w:pos="8280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be-BY"/>
              </w:rPr>
            </w:pPr>
            <w:r w:rsidRPr="002106C9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be-BY"/>
              </w:rPr>
              <w:t>спецыялізацыя</w:t>
            </w:r>
          </w:p>
          <w:p w:rsidR="000462FA" w:rsidRPr="002106C9" w:rsidRDefault="000462FA" w:rsidP="00187670">
            <w:pPr>
              <w:tabs>
                <w:tab w:val="left" w:pos="8280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2106C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дац. </w:t>
            </w:r>
            <w:r w:rsidR="0018767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Яшчанка А.Р.</w:t>
            </w:r>
            <w:r w:rsidR="00C90CBB" w:rsidRPr="002106C9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 xml:space="preserve"> к.2 аўд. 4-6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0462FA" w:rsidRPr="002106C9" w:rsidRDefault="000462FA" w:rsidP="000462FA">
            <w:pPr>
              <w:tabs>
                <w:tab w:val="left" w:pos="8280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2106C9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 xml:space="preserve">МЕНЕДЖМЕНТ І МАРКЕТЫНГ У МУЗЕЙНАЙ СПРАВЕ </w:t>
            </w:r>
          </w:p>
          <w:p w:rsidR="000462FA" w:rsidRPr="002106C9" w:rsidRDefault="000462FA" w:rsidP="000462FA">
            <w:pPr>
              <w:tabs>
                <w:tab w:val="left" w:pos="8280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2106C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ст. в. Цацарын В.У.</w:t>
            </w:r>
            <w:r w:rsidR="00C90CBB" w:rsidRPr="002106C9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 xml:space="preserve"> к.1 аўд. 2-4</w:t>
            </w:r>
          </w:p>
        </w:tc>
      </w:tr>
      <w:tr w:rsidR="000462FA" w:rsidRPr="00B55BFA" w:rsidTr="000462FA">
        <w:trPr>
          <w:trHeight w:val="300"/>
        </w:trPr>
        <w:tc>
          <w:tcPr>
            <w:tcW w:w="708" w:type="dxa"/>
            <w:vMerge/>
            <w:shd w:val="clear" w:color="auto" w:fill="auto"/>
          </w:tcPr>
          <w:p w:rsidR="000462FA" w:rsidRPr="00413B52" w:rsidRDefault="000462FA" w:rsidP="000462FA">
            <w:pPr>
              <w:spacing w:before="120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be-BY" w:eastAsia="ru-RU"/>
              </w:rPr>
            </w:pPr>
          </w:p>
        </w:tc>
        <w:tc>
          <w:tcPr>
            <w:tcW w:w="1100" w:type="dxa"/>
          </w:tcPr>
          <w:p w:rsidR="000462FA" w:rsidRPr="00413B52" w:rsidRDefault="000462FA" w:rsidP="000462FA">
            <w:pPr>
              <w:shd w:val="clear" w:color="auto" w:fill="FFFFFF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12:40</w:t>
            </w:r>
          </w:p>
        </w:tc>
        <w:tc>
          <w:tcPr>
            <w:tcW w:w="6159" w:type="dxa"/>
            <w:tcBorders>
              <w:bottom w:val="single" w:sz="4" w:space="0" w:color="auto"/>
            </w:tcBorders>
            <w:shd w:val="clear" w:color="auto" w:fill="auto"/>
          </w:tcPr>
          <w:p w:rsidR="000462FA" w:rsidRPr="002106C9" w:rsidRDefault="000462FA" w:rsidP="000462FA">
            <w:pPr>
              <w:tabs>
                <w:tab w:val="left" w:pos="8280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be-BY"/>
              </w:rPr>
            </w:pPr>
            <w:r w:rsidRPr="002106C9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be-BY"/>
              </w:rPr>
              <w:t xml:space="preserve">спецыялізацыя </w:t>
            </w:r>
          </w:p>
          <w:p w:rsidR="000462FA" w:rsidRPr="002106C9" w:rsidRDefault="000462FA" w:rsidP="000462FA">
            <w:pPr>
              <w:tabs>
                <w:tab w:val="left" w:pos="8280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2106C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дац. Старавойтаў М.І.</w:t>
            </w:r>
            <w:r w:rsidR="00C90CBB" w:rsidRPr="002106C9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 xml:space="preserve"> к.2 аўд. 4-6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0462FA" w:rsidRPr="002106C9" w:rsidRDefault="000462FA" w:rsidP="000462FA">
            <w:pPr>
              <w:tabs>
                <w:tab w:val="left" w:pos="8280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2106C9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 xml:space="preserve">МЕНЕДЖМЕНТ І МАРКЕТЫНГ У МУЗЕЙНАЙ СПРАВЕ </w:t>
            </w:r>
          </w:p>
          <w:p w:rsidR="000462FA" w:rsidRPr="002106C9" w:rsidRDefault="000462FA" w:rsidP="000462FA">
            <w:pPr>
              <w:tabs>
                <w:tab w:val="left" w:pos="8280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2106C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ст. в. Цацарын В.У.</w:t>
            </w:r>
            <w:r w:rsidR="00C90CBB" w:rsidRPr="002106C9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 xml:space="preserve"> к.1 аўд. 2-4</w:t>
            </w:r>
          </w:p>
        </w:tc>
      </w:tr>
      <w:tr w:rsidR="000462FA" w:rsidRPr="00413B52" w:rsidTr="002A7DF1">
        <w:trPr>
          <w:trHeight w:val="403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462FA" w:rsidRPr="00413B52" w:rsidRDefault="000462FA" w:rsidP="000462FA">
            <w:pPr>
              <w:spacing w:before="120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be-BY" w:eastAsia="ru-RU"/>
              </w:rPr>
            </w:pPr>
          </w:p>
        </w:tc>
        <w:tc>
          <w:tcPr>
            <w:tcW w:w="1100" w:type="dxa"/>
          </w:tcPr>
          <w:p w:rsidR="000462FA" w:rsidRPr="00413B52" w:rsidRDefault="000462FA" w:rsidP="000462FA">
            <w:pPr>
              <w:shd w:val="clear" w:color="auto" w:fill="FFFFFF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14:35</w:t>
            </w:r>
          </w:p>
        </w:tc>
        <w:tc>
          <w:tcPr>
            <w:tcW w:w="61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62FA" w:rsidRPr="002106C9" w:rsidRDefault="000462FA" w:rsidP="00046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lightGray"/>
                <w:lang w:val="be-BY" w:eastAsia="ru-RU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62FA" w:rsidRPr="002106C9" w:rsidRDefault="000462FA" w:rsidP="00046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lightGray"/>
                <w:lang w:val="be-BY" w:eastAsia="ru-RU"/>
              </w:rPr>
            </w:pPr>
          </w:p>
        </w:tc>
      </w:tr>
      <w:tr w:rsidR="00FC5038" w:rsidRPr="00413B52" w:rsidTr="00FE2C51">
        <w:trPr>
          <w:trHeight w:val="1021"/>
        </w:trPr>
        <w:tc>
          <w:tcPr>
            <w:tcW w:w="708" w:type="dxa"/>
            <w:shd w:val="clear" w:color="auto" w:fill="auto"/>
            <w:textDirection w:val="btLr"/>
          </w:tcPr>
          <w:p w:rsidR="00FC5038" w:rsidRPr="00413B52" w:rsidRDefault="00FC5038" w:rsidP="000462FA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8"/>
                <w:szCs w:val="24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8"/>
                <w:szCs w:val="24"/>
                <w:lang w:val="be-BY" w:eastAsia="ru-RU"/>
              </w:rPr>
              <w:t>Субота</w:t>
            </w:r>
          </w:p>
          <w:p w:rsidR="00FC5038" w:rsidRPr="00413B52" w:rsidRDefault="00FC5038" w:rsidP="000462FA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8"/>
                <w:szCs w:val="24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8"/>
                <w:szCs w:val="24"/>
                <w:lang w:val="be-BY" w:eastAsia="ru-RU"/>
              </w:rPr>
              <w:t>15.02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FC5038" w:rsidRPr="00413B52" w:rsidRDefault="00FC5038" w:rsidP="000462FA">
            <w:pPr>
              <w:shd w:val="clear" w:color="auto" w:fill="FFFFFF"/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</w:p>
        </w:tc>
        <w:tc>
          <w:tcPr>
            <w:tcW w:w="12963" w:type="dxa"/>
            <w:gridSpan w:val="2"/>
            <w:shd w:val="clear" w:color="auto" w:fill="auto"/>
            <w:vAlign w:val="center"/>
          </w:tcPr>
          <w:p w:rsidR="00FC5038" w:rsidRPr="00413B52" w:rsidRDefault="00FC5038" w:rsidP="000462FA">
            <w:pPr>
              <w:shd w:val="clear" w:color="auto" w:fill="FFFFFF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32"/>
                <w:szCs w:val="20"/>
                <w:lang w:val="be-BY" w:eastAsia="ru-RU"/>
              </w:rPr>
              <w:t>ДЗЕНЬ САМАСТОЙНАЙ ПАДРЫХТОЎКІ</w:t>
            </w:r>
          </w:p>
        </w:tc>
      </w:tr>
    </w:tbl>
    <w:p w:rsidR="00C848F6" w:rsidRPr="00413B52" w:rsidRDefault="00C848F6" w:rsidP="001C7DB5">
      <w:pPr>
        <w:spacing w:after="0" w:line="240" w:lineRule="auto"/>
        <w:rPr>
          <w:rFonts w:ascii="Times New Roman" w:eastAsia="Times New Roman" w:hAnsi="Times New Roman" w:cs="Times New Roman"/>
          <w:b/>
          <w:szCs w:val="40"/>
          <w:lang w:eastAsia="ru-RU"/>
        </w:rPr>
      </w:pPr>
    </w:p>
    <w:p w:rsidR="00C848F6" w:rsidRPr="00413B52" w:rsidRDefault="00C848F6">
      <w:pPr>
        <w:rPr>
          <w:rFonts w:ascii="Times New Roman" w:eastAsia="Times New Roman" w:hAnsi="Times New Roman" w:cs="Times New Roman"/>
          <w:b/>
          <w:szCs w:val="40"/>
          <w:lang w:eastAsia="ru-RU"/>
        </w:rPr>
      </w:pPr>
      <w:r w:rsidRPr="00413B52">
        <w:rPr>
          <w:rFonts w:ascii="Times New Roman" w:eastAsia="Times New Roman" w:hAnsi="Times New Roman" w:cs="Times New Roman"/>
          <w:b/>
          <w:szCs w:val="40"/>
          <w:lang w:eastAsia="ru-RU"/>
        </w:rPr>
        <w:br w:type="page"/>
      </w:r>
    </w:p>
    <w:tbl>
      <w:tblPr>
        <w:tblStyle w:val="23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6804"/>
        <w:gridCol w:w="567"/>
        <w:gridCol w:w="6804"/>
      </w:tblGrid>
      <w:tr w:rsidR="00C848F6" w:rsidRPr="00413B52" w:rsidTr="00FC5038">
        <w:tc>
          <w:tcPr>
            <w:tcW w:w="709" w:type="dxa"/>
            <w:tcBorders>
              <w:bottom w:val="thinThickSmallGap" w:sz="12" w:space="0" w:color="auto"/>
            </w:tcBorders>
            <w:shd w:val="clear" w:color="auto" w:fill="D9D9D9" w:themeFill="background1" w:themeFillShade="D9"/>
          </w:tcPr>
          <w:p w:rsidR="00C848F6" w:rsidRPr="00413B52" w:rsidRDefault="00C848F6" w:rsidP="00C848F6">
            <w:pPr>
              <w:tabs>
                <w:tab w:val="left" w:pos="8280"/>
              </w:tabs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be-BY" w:eastAsia="ru-RU"/>
              </w:rPr>
            </w:pPr>
          </w:p>
        </w:tc>
        <w:tc>
          <w:tcPr>
            <w:tcW w:w="851" w:type="dxa"/>
            <w:tcBorders>
              <w:bottom w:val="thinThickSmallGap" w:sz="12" w:space="0" w:color="auto"/>
            </w:tcBorders>
            <w:shd w:val="clear" w:color="auto" w:fill="D9D9D9" w:themeFill="background1" w:themeFillShade="D9"/>
          </w:tcPr>
          <w:p w:rsidR="00C848F6" w:rsidRPr="00413B52" w:rsidRDefault="00C848F6" w:rsidP="00C848F6">
            <w:pPr>
              <w:tabs>
                <w:tab w:val="left" w:pos="8280"/>
              </w:tabs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be-BY" w:eastAsia="ru-RU"/>
              </w:rPr>
            </w:pPr>
          </w:p>
        </w:tc>
        <w:tc>
          <w:tcPr>
            <w:tcW w:w="6804" w:type="dxa"/>
            <w:tcBorders>
              <w:bottom w:val="thinThickSmallGap" w:sz="12" w:space="0" w:color="auto"/>
            </w:tcBorders>
            <w:shd w:val="clear" w:color="auto" w:fill="D9D9D9" w:themeFill="background1" w:themeFillShade="D9"/>
          </w:tcPr>
          <w:p w:rsidR="00C848F6" w:rsidRPr="00413B52" w:rsidRDefault="00C848F6" w:rsidP="00C848F6">
            <w:pPr>
              <w:tabs>
                <w:tab w:val="left" w:pos="8280"/>
              </w:tabs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be-BY" w:eastAsia="ru-RU"/>
              </w:rPr>
              <w:t>Група мГв-11</w:t>
            </w:r>
          </w:p>
        </w:tc>
        <w:tc>
          <w:tcPr>
            <w:tcW w:w="567" w:type="dxa"/>
            <w:tcBorders>
              <w:bottom w:val="thinThickSmallGap" w:sz="12" w:space="0" w:color="auto"/>
            </w:tcBorders>
            <w:shd w:val="clear" w:color="auto" w:fill="D9D9D9" w:themeFill="background1" w:themeFillShade="D9"/>
          </w:tcPr>
          <w:p w:rsidR="00C848F6" w:rsidRPr="00413B52" w:rsidRDefault="00C848F6" w:rsidP="00C848F6">
            <w:pPr>
              <w:tabs>
                <w:tab w:val="left" w:pos="8280"/>
              </w:tabs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be-BY" w:eastAsia="ru-RU"/>
              </w:rPr>
            </w:pPr>
          </w:p>
        </w:tc>
        <w:tc>
          <w:tcPr>
            <w:tcW w:w="6804" w:type="dxa"/>
            <w:tcBorders>
              <w:bottom w:val="thinThickSmallGap" w:sz="12" w:space="0" w:color="auto"/>
            </w:tcBorders>
            <w:shd w:val="clear" w:color="auto" w:fill="D9D9D9" w:themeFill="background1" w:themeFillShade="D9"/>
          </w:tcPr>
          <w:p w:rsidR="00C848F6" w:rsidRPr="00413B52" w:rsidRDefault="00C848F6" w:rsidP="00C848F6">
            <w:pPr>
              <w:tabs>
                <w:tab w:val="left" w:pos="8280"/>
              </w:tabs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be-BY" w:eastAsia="ru-RU"/>
              </w:rPr>
              <w:t>Група мГв-21</w:t>
            </w:r>
          </w:p>
        </w:tc>
      </w:tr>
      <w:tr w:rsidR="00C848F6" w:rsidRPr="00413B52" w:rsidTr="00331A4A">
        <w:trPr>
          <w:trHeight w:val="293"/>
        </w:trPr>
        <w:tc>
          <w:tcPr>
            <w:tcW w:w="709" w:type="dxa"/>
            <w:vMerge w:val="restart"/>
            <w:tcBorders>
              <w:top w:val="thinThickSmallGap" w:sz="12" w:space="0" w:color="auto"/>
              <w:right w:val="double" w:sz="4" w:space="0" w:color="auto"/>
            </w:tcBorders>
            <w:textDirection w:val="btLr"/>
          </w:tcPr>
          <w:p w:rsidR="00C848F6" w:rsidRPr="00413B52" w:rsidRDefault="00C848F6" w:rsidP="00C848F6">
            <w:pPr>
              <w:tabs>
                <w:tab w:val="left" w:pos="8280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be-BY" w:eastAsia="ru-RU"/>
              </w:rPr>
              <w:t>Панядзелак</w:t>
            </w:r>
          </w:p>
          <w:p w:rsidR="00C848F6" w:rsidRPr="00413B52" w:rsidRDefault="00C848F6" w:rsidP="00C848F6">
            <w:pPr>
              <w:tabs>
                <w:tab w:val="left" w:pos="8280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30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be-BY" w:eastAsia="ru-RU"/>
              </w:rPr>
              <w:t>03.02</w:t>
            </w:r>
          </w:p>
        </w:tc>
        <w:tc>
          <w:tcPr>
            <w:tcW w:w="851" w:type="dxa"/>
            <w:tcBorders>
              <w:top w:val="thinThickSmallGap" w:sz="12" w:space="0" w:color="auto"/>
              <w:left w:val="double" w:sz="4" w:space="0" w:color="auto"/>
              <w:right w:val="single" w:sz="4" w:space="0" w:color="auto"/>
            </w:tcBorders>
          </w:tcPr>
          <w:p w:rsidR="00C848F6" w:rsidRPr="00413B52" w:rsidRDefault="00C848F6" w:rsidP="00C848F6">
            <w:pPr>
              <w:tabs>
                <w:tab w:val="left" w:pos="8280"/>
              </w:tabs>
              <w:spacing w:line="220" w:lineRule="exact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30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30"/>
                <w:lang w:val="be-BY" w:eastAsia="ru-RU"/>
              </w:rPr>
              <w:t>12.40</w:t>
            </w:r>
          </w:p>
        </w:tc>
        <w:tc>
          <w:tcPr>
            <w:tcW w:w="6804" w:type="dxa"/>
            <w:tcBorders>
              <w:top w:val="thinThickSmallGap" w:sz="12" w:space="0" w:color="auto"/>
            </w:tcBorders>
          </w:tcPr>
          <w:p w:rsidR="00C848F6" w:rsidRPr="00413B52" w:rsidRDefault="00C848F6" w:rsidP="00C848F6">
            <w:pPr>
              <w:tabs>
                <w:tab w:val="left" w:pos="8280"/>
              </w:tabs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0"/>
                <w:szCs w:val="20"/>
                <w:lang w:val="be-BY" w:eastAsia="ru-RU"/>
              </w:rPr>
            </w:pPr>
          </w:p>
        </w:tc>
        <w:tc>
          <w:tcPr>
            <w:tcW w:w="567" w:type="dxa"/>
            <w:vMerge w:val="restart"/>
            <w:tcBorders>
              <w:top w:val="thinThickSmallGap" w:sz="12" w:space="0" w:color="auto"/>
            </w:tcBorders>
            <w:textDirection w:val="btLr"/>
          </w:tcPr>
          <w:p w:rsidR="00C848F6" w:rsidRPr="00413B52" w:rsidRDefault="00C848F6" w:rsidP="00C848F6">
            <w:pPr>
              <w:tabs>
                <w:tab w:val="left" w:pos="8280"/>
              </w:tabs>
              <w:spacing w:line="22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be-BY" w:eastAsia="ru-RU"/>
              </w:rPr>
              <w:t>Панядзелак</w:t>
            </w:r>
          </w:p>
          <w:p w:rsidR="00C848F6" w:rsidRPr="00413B52" w:rsidRDefault="00C848F6" w:rsidP="00C848F6">
            <w:pPr>
              <w:tabs>
                <w:tab w:val="left" w:pos="8280"/>
              </w:tabs>
              <w:spacing w:line="22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0"/>
                <w:szCs w:val="20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be-BY" w:eastAsia="ru-RU"/>
              </w:rPr>
              <w:t>20.01</w:t>
            </w:r>
          </w:p>
        </w:tc>
        <w:tc>
          <w:tcPr>
            <w:tcW w:w="6804" w:type="dxa"/>
            <w:tcBorders>
              <w:top w:val="thinThickSmallGap" w:sz="12" w:space="0" w:color="auto"/>
            </w:tcBorders>
          </w:tcPr>
          <w:p w:rsidR="00C848F6" w:rsidRPr="00413B52" w:rsidRDefault="00C848F6" w:rsidP="00C848F6">
            <w:pPr>
              <w:tabs>
                <w:tab w:val="left" w:pos="8280"/>
              </w:tabs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0"/>
                <w:szCs w:val="20"/>
                <w:lang w:val="be-BY" w:eastAsia="ru-RU"/>
              </w:rPr>
            </w:pPr>
          </w:p>
        </w:tc>
      </w:tr>
      <w:tr w:rsidR="00C848F6" w:rsidRPr="00413B52" w:rsidTr="00331A4A">
        <w:trPr>
          <w:trHeight w:val="329"/>
        </w:trPr>
        <w:tc>
          <w:tcPr>
            <w:tcW w:w="709" w:type="dxa"/>
            <w:vMerge/>
            <w:tcBorders>
              <w:right w:val="double" w:sz="4" w:space="0" w:color="auto"/>
            </w:tcBorders>
          </w:tcPr>
          <w:p w:rsidR="00C848F6" w:rsidRPr="00413B52" w:rsidRDefault="00C848F6" w:rsidP="00C848F6">
            <w:pPr>
              <w:tabs>
                <w:tab w:val="left" w:pos="82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C848F6" w:rsidRPr="00413B52" w:rsidRDefault="00C848F6" w:rsidP="00C848F6">
            <w:pPr>
              <w:tabs>
                <w:tab w:val="left" w:pos="8280"/>
              </w:tabs>
              <w:spacing w:line="220" w:lineRule="exact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30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30"/>
                <w:lang w:val="be-BY" w:eastAsia="ru-RU"/>
              </w:rPr>
              <w:t>14.35</w:t>
            </w:r>
          </w:p>
        </w:tc>
        <w:tc>
          <w:tcPr>
            <w:tcW w:w="6804" w:type="dxa"/>
          </w:tcPr>
          <w:p w:rsidR="00331A4A" w:rsidRPr="00413B52" w:rsidRDefault="00C848F6" w:rsidP="00C848F6">
            <w:pPr>
              <w:tabs>
                <w:tab w:val="left" w:pos="8280"/>
              </w:tabs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lang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lang w:eastAsia="ru-RU"/>
              </w:rPr>
              <w:t xml:space="preserve">БЕЖАНЦЫ БЕЛАРУСІ Ў СУСВЕТНЫХ ВОЙНАХ ПЕРШАЙ ПАЛОВЫ </w:t>
            </w:r>
          </w:p>
          <w:p w:rsidR="00C848F6" w:rsidRPr="00413B52" w:rsidRDefault="00C848F6" w:rsidP="00C848F6">
            <w:pPr>
              <w:tabs>
                <w:tab w:val="left" w:pos="8280"/>
              </w:tabs>
              <w:spacing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lang w:eastAsia="ru-RU"/>
              </w:rPr>
              <w:t>20</w:t>
            </w:r>
            <w:r w:rsidRPr="00413B52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be-BY" w:eastAsia="ru-RU"/>
              </w:rPr>
              <w:t xml:space="preserve"> </w:t>
            </w:r>
            <w:r w:rsidRPr="00413B52"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lang w:eastAsia="ru-RU"/>
              </w:rPr>
              <w:t xml:space="preserve">СТАГОДДЗЯ </w:t>
            </w:r>
          </w:p>
          <w:p w:rsidR="00C848F6" w:rsidRPr="00413B52" w:rsidRDefault="00C848F6" w:rsidP="00C848F6">
            <w:pPr>
              <w:tabs>
                <w:tab w:val="left" w:pos="8280"/>
              </w:tabs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lang w:eastAsia="ru-RU"/>
              </w:rPr>
            </w:pPr>
            <w:r w:rsidRPr="00413B52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be-BY" w:eastAsia="ru-RU"/>
              </w:rPr>
              <w:t>дац. Талочка Д.М. к. 2 ауд.2-17</w:t>
            </w:r>
          </w:p>
        </w:tc>
        <w:tc>
          <w:tcPr>
            <w:tcW w:w="567" w:type="dxa"/>
            <w:vMerge/>
          </w:tcPr>
          <w:p w:rsidR="00C848F6" w:rsidRPr="00413B52" w:rsidRDefault="00C848F6" w:rsidP="00C848F6">
            <w:pPr>
              <w:tabs>
                <w:tab w:val="left" w:pos="8280"/>
              </w:tabs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lang w:val="be-BY" w:eastAsia="ru-RU"/>
              </w:rPr>
            </w:pPr>
          </w:p>
        </w:tc>
        <w:tc>
          <w:tcPr>
            <w:tcW w:w="6804" w:type="dxa"/>
          </w:tcPr>
          <w:p w:rsidR="00C848F6" w:rsidRPr="00413B52" w:rsidRDefault="00C848F6" w:rsidP="00C848F6">
            <w:pPr>
              <w:tabs>
                <w:tab w:val="left" w:pos="8280"/>
              </w:tabs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lang w:val="be-BY" w:eastAsia="ru-RU"/>
              </w:rPr>
            </w:pPr>
          </w:p>
        </w:tc>
      </w:tr>
      <w:tr w:rsidR="00C848F6" w:rsidRPr="00B55BFA" w:rsidTr="00331A4A">
        <w:trPr>
          <w:trHeight w:val="450"/>
        </w:trPr>
        <w:tc>
          <w:tcPr>
            <w:tcW w:w="709" w:type="dxa"/>
            <w:vMerge/>
            <w:tcBorders>
              <w:right w:val="double" w:sz="4" w:space="0" w:color="auto"/>
            </w:tcBorders>
          </w:tcPr>
          <w:p w:rsidR="00C848F6" w:rsidRPr="00413B52" w:rsidRDefault="00C848F6" w:rsidP="00C848F6">
            <w:pPr>
              <w:tabs>
                <w:tab w:val="left" w:pos="82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C848F6" w:rsidRPr="00413B52" w:rsidRDefault="00C848F6" w:rsidP="00C848F6">
            <w:pPr>
              <w:tabs>
                <w:tab w:val="left" w:pos="8280"/>
              </w:tabs>
              <w:spacing w:line="220" w:lineRule="exact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30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30"/>
                <w:lang w:val="be-BY" w:eastAsia="ru-RU"/>
              </w:rPr>
              <w:t>16.20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C848F6" w:rsidRPr="00413B52" w:rsidRDefault="00C848F6" w:rsidP="00C848F6">
            <w:pPr>
              <w:tabs>
                <w:tab w:val="left" w:pos="8280"/>
              </w:tabs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lang w:val="be-BY" w:eastAsia="ru-RU"/>
              </w:rPr>
              <w:t>ПРАЕКТ-МЕНЕДЖМЕНТ У ГІСТАРЫЧНАЙ АДУКАЦЫІ І НАВУЦЫ</w:t>
            </w:r>
          </w:p>
          <w:p w:rsidR="00C848F6" w:rsidRPr="00413B52" w:rsidRDefault="00C848F6" w:rsidP="00C848F6">
            <w:pPr>
              <w:tabs>
                <w:tab w:val="left" w:pos="8280"/>
              </w:tabs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be-BY" w:eastAsia="ru-RU"/>
              </w:rPr>
              <w:t>дац. Жыхараў С.Б к. 2 ауд.2-17</w:t>
            </w:r>
          </w:p>
        </w:tc>
        <w:tc>
          <w:tcPr>
            <w:tcW w:w="567" w:type="dxa"/>
            <w:vMerge/>
          </w:tcPr>
          <w:p w:rsidR="00C848F6" w:rsidRPr="00413B52" w:rsidRDefault="00C848F6" w:rsidP="00C848F6">
            <w:pPr>
              <w:tabs>
                <w:tab w:val="left" w:pos="8280"/>
              </w:tabs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lang w:val="be-BY" w:eastAsia="ru-RU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C848F6" w:rsidRPr="00413B52" w:rsidRDefault="00C848F6" w:rsidP="00C848F6">
            <w:pPr>
              <w:tabs>
                <w:tab w:val="left" w:pos="8280"/>
              </w:tabs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lang w:val="be-BY" w:eastAsia="ru-RU"/>
              </w:rPr>
            </w:pPr>
          </w:p>
        </w:tc>
      </w:tr>
      <w:tr w:rsidR="00C848F6" w:rsidRPr="00413B52" w:rsidTr="00331A4A">
        <w:trPr>
          <w:trHeight w:val="209"/>
        </w:trPr>
        <w:tc>
          <w:tcPr>
            <w:tcW w:w="709" w:type="dxa"/>
            <w:vMerge/>
            <w:tcBorders>
              <w:right w:val="double" w:sz="4" w:space="0" w:color="auto"/>
            </w:tcBorders>
          </w:tcPr>
          <w:p w:rsidR="00C848F6" w:rsidRPr="00413B52" w:rsidRDefault="00C848F6" w:rsidP="00C848F6">
            <w:pPr>
              <w:tabs>
                <w:tab w:val="left" w:pos="82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C848F6" w:rsidRPr="00413B52" w:rsidRDefault="00C848F6" w:rsidP="00C848F6">
            <w:pPr>
              <w:tabs>
                <w:tab w:val="left" w:pos="8280"/>
              </w:tabs>
              <w:spacing w:line="220" w:lineRule="exact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30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30"/>
                <w:lang w:val="be-BY" w:eastAsia="ru-RU"/>
              </w:rPr>
              <w:t>18.05</w:t>
            </w:r>
          </w:p>
        </w:tc>
        <w:tc>
          <w:tcPr>
            <w:tcW w:w="6804" w:type="dxa"/>
          </w:tcPr>
          <w:p w:rsidR="00C848F6" w:rsidRPr="00413B52" w:rsidRDefault="00C848F6" w:rsidP="00C848F6">
            <w:pPr>
              <w:tabs>
                <w:tab w:val="left" w:pos="8280"/>
              </w:tabs>
              <w:spacing w:line="220" w:lineRule="exact"/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lang w:val="be-BY" w:eastAsia="ru-RU"/>
              </w:rPr>
            </w:pPr>
          </w:p>
        </w:tc>
        <w:tc>
          <w:tcPr>
            <w:tcW w:w="567" w:type="dxa"/>
            <w:vMerge/>
          </w:tcPr>
          <w:p w:rsidR="00C848F6" w:rsidRPr="00413B52" w:rsidRDefault="00C848F6" w:rsidP="00C848F6">
            <w:pPr>
              <w:tabs>
                <w:tab w:val="left" w:pos="8280"/>
              </w:tabs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lang w:val="be-BY" w:eastAsia="ru-RU"/>
              </w:rPr>
            </w:pPr>
          </w:p>
        </w:tc>
        <w:tc>
          <w:tcPr>
            <w:tcW w:w="6804" w:type="dxa"/>
          </w:tcPr>
          <w:p w:rsidR="00C848F6" w:rsidRPr="00413B52" w:rsidRDefault="00C848F6" w:rsidP="00C848F6">
            <w:pPr>
              <w:tabs>
                <w:tab w:val="left" w:pos="8280"/>
              </w:tabs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lang w:val="be-BY" w:eastAsia="ru-RU"/>
              </w:rPr>
            </w:pPr>
          </w:p>
        </w:tc>
      </w:tr>
      <w:tr w:rsidR="00C848F6" w:rsidRPr="00413B52" w:rsidTr="00331A4A">
        <w:trPr>
          <w:trHeight w:val="270"/>
        </w:trPr>
        <w:tc>
          <w:tcPr>
            <w:tcW w:w="709" w:type="dxa"/>
            <w:vMerge w:val="restart"/>
            <w:tcBorders>
              <w:top w:val="thinThickThinSmallGap" w:sz="12" w:space="0" w:color="auto"/>
              <w:right w:val="double" w:sz="4" w:space="0" w:color="auto"/>
            </w:tcBorders>
            <w:textDirection w:val="btLr"/>
          </w:tcPr>
          <w:p w:rsidR="00C848F6" w:rsidRPr="00413B52" w:rsidRDefault="00C848F6" w:rsidP="00C848F6">
            <w:pPr>
              <w:tabs>
                <w:tab w:val="left" w:pos="8280"/>
              </w:tabs>
              <w:spacing w:line="22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be-BY" w:eastAsia="ru-RU"/>
              </w:rPr>
              <w:t>Аўторак</w:t>
            </w:r>
          </w:p>
          <w:p w:rsidR="00C848F6" w:rsidRPr="00413B52" w:rsidRDefault="00C848F6" w:rsidP="00C848F6">
            <w:pPr>
              <w:tabs>
                <w:tab w:val="left" w:pos="8280"/>
              </w:tabs>
              <w:spacing w:line="22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0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be-BY" w:eastAsia="ru-RU"/>
              </w:rPr>
              <w:t>04.02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double" w:sz="4" w:space="0" w:color="auto"/>
              <w:right w:val="single" w:sz="4" w:space="0" w:color="auto"/>
            </w:tcBorders>
          </w:tcPr>
          <w:p w:rsidR="00C848F6" w:rsidRPr="00413B52" w:rsidRDefault="00C848F6" w:rsidP="00C848F6">
            <w:pPr>
              <w:tabs>
                <w:tab w:val="left" w:pos="8280"/>
              </w:tabs>
              <w:spacing w:line="220" w:lineRule="exact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30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30"/>
                <w:lang w:val="be-BY" w:eastAsia="ru-RU"/>
              </w:rPr>
              <w:t>12.40</w:t>
            </w:r>
          </w:p>
        </w:tc>
        <w:tc>
          <w:tcPr>
            <w:tcW w:w="6804" w:type="dxa"/>
            <w:tcBorders>
              <w:top w:val="thinThickThinSmallGap" w:sz="12" w:space="0" w:color="auto"/>
            </w:tcBorders>
          </w:tcPr>
          <w:p w:rsidR="00C848F6" w:rsidRPr="00413B52" w:rsidRDefault="00C848F6" w:rsidP="00331A4A">
            <w:pPr>
              <w:tabs>
                <w:tab w:val="left" w:pos="8280"/>
              </w:tabs>
              <w:spacing w:line="220" w:lineRule="exact"/>
              <w:ind w:right="-105" w:hanging="2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e-BY" w:eastAsia="ru-RU"/>
              </w:rPr>
              <w:t>СТЭРЭАТЫПЫ І ПРАДУЗЯТАСЦІ Ў МІЖНАЦЫЯНАЛЬНЫХ АДНОСІНАХ</w:t>
            </w:r>
          </w:p>
          <w:p w:rsidR="00C848F6" w:rsidRPr="00413B52" w:rsidRDefault="00C848F6" w:rsidP="00331A4A">
            <w:pPr>
              <w:tabs>
                <w:tab w:val="left" w:pos="8280"/>
              </w:tabs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дац. Кротаў А.М. к. 2 ауд.2-17</w:t>
            </w:r>
          </w:p>
        </w:tc>
        <w:tc>
          <w:tcPr>
            <w:tcW w:w="567" w:type="dxa"/>
            <w:vMerge w:val="restart"/>
            <w:tcBorders>
              <w:top w:val="thinThickThinSmallGap" w:sz="12" w:space="0" w:color="auto"/>
            </w:tcBorders>
            <w:textDirection w:val="btLr"/>
          </w:tcPr>
          <w:p w:rsidR="00C848F6" w:rsidRPr="00413B52" w:rsidRDefault="00C848F6" w:rsidP="00C848F6">
            <w:pPr>
              <w:tabs>
                <w:tab w:val="left" w:pos="8280"/>
              </w:tabs>
              <w:spacing w:line="22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be-BY" w:eastAsia="ru-RU"/>
              </w:rPr>
              <w:t>Аўторак</w:t>
            </w:r>
          </w:p>
          <w:p w:rsidR="00C848F6" w:rsidRPr="00413B52" w:rsidRDefault="00C848F6" w:rsidP="00C848F6">
            <w:pPr>
              <w:tabs>
                <w:tab w:val="left" w:pos="8280"/>
              </w:tabs>
              <w:spacing w:line="22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be-BY" w:eastAsia="ru-RU"/>
              </w:rPr>
              <w:t>21.01</w:t>
            </w:r>
          </w:p>
        </w:tc>
        <w:tc>
          <w:tcPr>
            <w:tcW w:w="6804" w:type="dxa"/>
            <w:tcBorders>
              <w:top w:val="thinThickThinSmallGap" w:sz="12" w:space="0" w:color="auto"/>
            </w:tcBorders>
          </w:tcPr>
          <w:p w:rsidR="00C848F6" w:rsidRPr="00413B52" w:rsidRDefault="00C848F6" w:rsidP="00C848F6">
            <w:pPr>
              <w:tabs>
                <w:tab w:val="left" w:pos="8280"/>
              </w:tabs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lang w:val="be-BY" w:eastAsia="ru-RU"/>
              </w:rPr>
            </w:pPr>
          </w:p>
        </w:tc>
      </w:tr>
      <w:tr w:rsidR="00C848F6" w:rsidRPr="00413B52" w:rsidTr="00331A4A">
        <w:trPr>
          <w:trHeight w:val="267"/>
        </w:trPr>
        <w:tc>
          <w:tcPr>
            <w:tcW w:w="709" w:type="dxa"/>
            <w:vMerge/>
            <w:tcBorders>
              <w:right w:val="double" w:sz="4" w:space="0" w:color="auto"/>
            </w:tcBorders>
          </w:tcPr>
          <w:p w:rsidR="00C848F6" w:rsidRPr="00413B52" w:rsidRDefault="00C848F6" w:rsidP="00C848F6">
            <w:pPr>
              <w:tabs>
                <w:tab w:val="left" w:pos="82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C848F6" w:rsidRPr="00413B52" w:rsidRDefault="00C848F6" w:rsidP="00C848F6">
            <w:pPr>
              <w:tabs>
                <w:tab w:val="left" w:pos="8280"/>
              </w:tabs>
              <w:spacing w:line="220" w:lineRule="exact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30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30"/>
                <w:lang w:val="be-BY" w:eastAsia="ru-RU"/>
              </w:rPr>
              <w:t>14.35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331A4A" w:rsidRPr="00413B52" w:rsidRDefault="00C848F6" w:rsidP="00331A4A">
            <w:pPr>
              <w:tabs>
                <w:tab w:val="left" w:pos="8280"/>
              </w:tabs>
              <w:spacing w:line="220" w:lineRule="exact"/>
              <w:ind w:right="1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e-BY" w:eastAsia="ru-RU"/>
              </w:rPr>
              <w:t xml:space="preserve">ВЕНСКАЯ СІСТЭМА МІЖНАРОДНЫХ АДНОСІН </w:t>
            </w:r>
          </w:p>
          <w:p w:rsidR="00C848F6" w:rsidRPr="00413B52" w:rsidRDefault="00C848F6" w:rsidP="00331A4A">
            <w:pPr>
              <w:tabs>
                <w:tab w:val="left" w:pos="8280"/>
              </w:tabs>
              <w:spacing w:line="220" w:lineRule="exact"/>
              <w:ind w:right="17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 xml:space="preserve">праф. Мязга М.М. к. 2 ауд.2-10 </w:t>
            </w:r>
          </w:p>
        </w:tc>
        <w:tc>
          <w:tcPr>
            <w:tcW w:w="567" w:type="dxa"/>
            <w:vMerge/>
          </w:tcPr>
          <w:p w:rsidR="00C848F6" w:rsidRPr="00413B52" w:rsidRDefault="00C848F6" w:rsidP="00C848F6">
            <w:pPr>
              <w:tabs>
                <w:tab w:val="left" w:pos="8280"/>
              </w:tabs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lang w:val="be-BY" w:eastAsia="ru-RU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C848F6" w:rsidRPr="00413B52" w:rsidRDefault="00C848F6" w:rsidP="00C848F6">
            <w:pPr>
              <w:tabs>
                <w:tab w:val="left" w:pos="8280"/>
              </w:tabs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lang w:val="be-BY" w:eastAsia="ru-RU"/>
              </w:rPr>
              <w:t>ПАЎСЯДЗЁННАЕ ЖЫЦЦЁ ГАРАДСКОГА НАСЕЛЬНІЦТВА</w:t>
            </w:r>
          </w:p>
          <w:p w:rsidR="00C848F6" w:rsidRPr="00413B52" w:rsidRDefault="00C848F6" w:rsidP="00C848F6">
            <w:pPr>
              <w:tabs>
                <w:tab w:val="left" w:pos="8280"/>
              </w:tabs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lang w:val="be-BY" w:eastAsia="ru-RU"/>
              </w:rPr>
              <w:t xml:space="preserve"> БССР У КАНТЭКСЦЕ САВЕЦКАЙ КУЛЬТУРЫ</w:t>
            </w:r>
          </w:p>
          <w:p w:rsidR="00C848F6" w:rsidRPr="00413B52" w:rsidRDefault="00C848F6" w:rsidP="00C848F6">
            <w:pPr>
              <w:tabs>
                <w:tab w:val="left" w:pos="8280"/>
              </w:tabs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be-BY" w:eastAsia="ru-RU"/>
              </w:rPr>
              <w:t>дац. Яшчанка А.Р. к. 2 ауд.2-17</w:t>
            </w:r>
          </w:p>
        </w:tc>
      </w:tr>
      <w:tr w:rsidR="00C848F6" w:rsidRPr="00413B52" w:rsidTr="00331A4A">
        <w:trPr>
          <w:trHeight w:val="450"/>
        </w:trPr>
        <w:tc>
          <w:tcPr>
            <w:tcW w:w="709" w:type="dxa"/>
            <w:vMerge/>
            <w:tcBorders>
              <w:right w:val="double" w:sz="4" w:space="0" w:color="auto"/>
            </w:tcBorders>
          </w:tcPr>
          <w:p w:rsidR="00C848F6" w:rsidRPr="00413B52" w:rsidRDefault="00C848F6" w:rsidP="00C848F6">
            <w:pPr>
              <w:tabs>
                <w:tab w:val="left" w:pos="82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C848F6" w:rsidRPr="00413B52" w:rsidRDefault="00C848F6" w:rsidP="00C848F6">
            <w:pPr>
              <w:tabs>
                <w:tab w:val="left" w:pos="8280"/>
              </w:tabs>
              <w:spacing w:line="220" w:lineRule="exact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30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30"/>
                <w:lang w:val="be-BY" w:eastAsia="ru-RU"/>
              </w:rPr>
              <w:t>16.20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C848F6" w:rsidRPr="00413B52" w:rsidRDefault="00C848F6" w:rsidP="00C848F6">
            <w:pPr>
              <w:tabs>
                <w:tab w:val="left" w:pos="8280"/>
              </w:tabs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e-BY" w:eastAsia="ru-RU"/>
              </w:rPr>
              <w:t>БЕЛАРУСІЗАЦЫЯ І ЎКРАІНІЗАЦЫЯ ВА ЎМОВАХ ТРАНСФАРМАЦЫІ САВЕЦКАЙ НАЦЫЯНАЛЬНАЙ ПАЛІТЫКІ 1920-1930-Я ГАДЫ</w:t>
            </w:r>
          </w:p>
          <w:p w:rsidR="00C848F6" w:rsidRPr="00413B52" w:rsidRDefault="00C848F6" w:rsidP="00D96215">
            <w:pPr>
              <w:tabs>
                <w:tab w:val="left" w:pos="8280"/>
              </w:tabs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дац. Старавойтаў М.І. к. 2 ауд.</w:t>
            </w:r>
            <w:r w:rsidR="00D96215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2</w:t>
            </w:r>
            <w:r w:rsidR="00FE2C51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-1</w:t>
            </w:r>
            <w:r w:rsidR="00D96215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3</w:t>
            </w:r>
          </w:p>
        </w:tc>
        <w:tc>
          <w:tcPr>
            <w:tcW w:w="567" w:type="dxa"/>
            <w:vMerge/>
          </w:tcPr>
          <w:p w:rsidR="00C848F6" w:rsidRPr="00413B52" w:rsidRDefault="00C848F6" w:rsidP="00C848F6">
            <w:pPr>
              <w:tabs>
                <w:tab w:val="left" w:pos="8280"/>
              </w:tabs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lang w:val="be-BY" w:eastAsia="ru-RU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C848F6" w:rsidRPr="00413B52" w:rsidRDefault="00C848F6" w:rsidP="00C848F6">
            <w:pPr>
              <w:tabs>
                <w:tab w:val="left" w:pos="8280"/>
              </w:tabs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lang w:val="be-BY" w:eastAsia="ru-RU"/>
              </w:rPr>
              <w:t xml:space="preserve">ПАЎСЯДЗЁННАЕ ЖЫЦЦЁ ГАРАДСКОГА НАСЕЛЬНІЦТВА </w:t>
            </w:r>
          </w:p>
          <w:p w:rsidR="00C848F6" w:rsidRPr="00413B52" w:rsidRDefault="00C848F6" w:rsidP="00C848F6">
            <w:pPr>
              <w:tabs>
                <w:tab w:val="left" w:pos="8280"/>
              </w:tabs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lang w:val="be-BY" w:eastAsia="ru-RU"/>
              </w:rPr>
              <w:t>БССР У КАНТЭКСЦЕ САВЕЦКАЙ КУЛЬТУРЫ</w:t>
            </w:r>
          </w:p>
          <w:p w:rsidR="00C848F6" w:rsidRPr="00413B52" w:rsidRDefault="00C848F6" w:rsidP="00C848F6">
            <w:pPr>
              <w:tabs>
                <w:tab w:val="left" w:pos="8280"/>
              </w:tabs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be-BY" w:eastAsia="ru-RU"/>
              </w:rPr>
              <w:t>дац. Яшчанка А.Р. к. 2 ауд.2-17</w:t>
            </w:r>
          </w:p>
        </w:tc>
      </w:tr>
      <w:tr w:rsidR="00C848F6" w:rsidRPr="00413B52" w:rsidTr="00331A4A">
        <w:trPr>
          <w:trHeight w:val="287"/>
        </w:trPr>
        <w:tc>
          <w:tcPr>
            <w:tcW w:w="709" w:type="dxa"/>
            <w:vMerge/>
            <w:tcBorders>
              <w:right w:val="double" w:sz="4" w:space="0" w:color="auto"/>
            </w:tcBorders>
          </w:tcPr>
          <w:p w:rsidR="00C848F6" w:rsidRPr="00413B52" w:rsidRDefault="00C848F6" w:rsidP="00C848F6">
            <w:pPr>
              <w:tabs>
                <w:tab w:val="left" w:pos="82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C848F6" w:rsidRPr="00413B52" w:rsidRDefault="00C848F6" w:rsidP="00C848F6">
            <w:pPr>
              <w:tabs>
                <w:tab w:val="left" w:pos="8280"/>
              </w:tabs>
              <w:spacing w:line="220" w:lineRule="exact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30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30"/>
                <w:lang w:val="be-BY" w:eastAsia="ru-RU"/>
              </w:rPr>
              <w:t>18.05</w:t>
            </w:r>
          </w:p>
        </w:tc>
        <w:tc>
          <w:tcPr>
            <w:tcW w:w="6804" w:type="dxa"/>
          </w:tcPr>
          <w:p w:rsidR="00C848F6" w:rsidRPr="00413B52" w:rsidRDefault="00C848F6" w:rsidP="00C848F6">
            <w:pPr>
              <w:tabs>
                <w:tab w:val="left" w:pos="8280"/>
              </w:tabs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e-BY" w:eastAsia="ru-RU"/>
              </w:rPr>
              <w:t>МАДЭ</w:t>
            </w:r>
            <w:r w:rsidR="00331A4A" w:rsidRPr="00413B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e-BY" w:eastAsia="ru-RU"/>
              </w:rPr>
              <w:t>РНІЗАЦЫЯ НА БЕЛАРУСІ Ў КАНТЭКСЦ</w:t>
            </w:r>
            <w:r w:rsidRPr="00413B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e-BY" w:eastAsia="ru-RU"/>
              </w:rPr>
              <w:t>Е</w:t>
            </w:r>
            <w:r w:rsidR="00331A4A" w:rsidRPr="00413B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e-BY" w:eastAsia="ru-RU"/>
              </w:rPr>
              <w:t xml:space="preserve"> </w:t>
            </w:r>
            <w:r w:rsidRPr="00413B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e-BY" w:eastAsia="ru-RU"/>
              </w:rPr>
              <w:t>АГУЛЬНАЕЎРАПЕЙСКІХ ПРАЦЭСАЎ</w:t>
            </w:r>
          </w:p>
          <w:p w:rsidR="00C848F6" w:rsidRPr="00413B52" w:rsidRDefault="00C848F6" w:rsidP="00D96215">
            <w:pPr>
              <w:tabs>
                <w:tab w:val="left" w:pos="8280"/>
              </w:tabs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дац. Старавойтаў М.І. к. 2 ауд.2-1</w:t>
            </w:r>
            <w:r w:rsidR="00D96215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3</w:t>
            </w:r>
          </w:p>
        </w:tc>
        <w:tc>
          <w:tcPr>
            <w:tcW w:w="567" w:type="dxa"/>
            <w:vMerge/>
          </w:tcPr>
          <w:p w:rsidR="00C848F6" w:rsidRPr="00413B52" w:rsidRDefault="00C848F6" w:rsidP="00C848F6">
            <w:pPr>
              <w:tabs>
                <w:tab w:val="left" w:pos="8280"/>
              </w:tabs>
              <w:spacing w:line="220" w:lineRule="exact"/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lang w:val="be-BY" w:eastAsia="ru-RU"/>
              </w:rPr>
            </w:pPr>
          </w:p>
        </w:tc>
        <w:tc>
          <w:tcPr>
            <w:tcW w:w="6804" w:type="dxa"/>
          </w:tcPr>
          <w:p w:rsidR="00C848F6" w:rsidRPr="00413B52" w:rsidRDefault="00C848F6" w:rsidP="00C848F6">
            <w:pPr>
              <w:tabs>
                <w:tab w:val="left" w:pos="8280"/>
              </w:tabs>
              <w:spacing w:line="220" w:lineRule="exact"/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lang w:val="be-BY" w:eastAsia="ru-RU"/>
              </w:rPr>
            </w:pPr>
          </w:p>
        </w:tc>
      </w:tr>
      <w:tr w:rsidR="00C848F6" w:rsidRPr="00413B52" w:rsidTr="00331A4A">
        <w:trPr>
          <w:trHeight w:val="210"/>
        </w:trPr>
        <w:tc>
          <w:tcPr>
            <w:tcW w:w="709" w:type="dxa"/>
            <w:vMerge w:val="restart"/>
            <w:tcBorders>
              <w:top w:val="thinThickThinSmallGap" w:sz="12" w:space="0" w:color="auto"/>
              <w:right w:val="double" w:sz="4" w:space="0" w:color="auto"/>
            </w:tcBorders>
            <w:textDirection w:val="btLr"/>
          </w:tcPr>
          <w:p w:rsidR="00C848F6" w:rsidRPr="00413B52" w:rsidRDefault="00C848F6" w:rsidP="00C848F6">
            <w:pPr>
              <w:tabs>
                <w:tab w:val="left" w:pos="8280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be-BY" w:eastAsia="ru-RU"/>
              </w:rPr>
              <w:t>Серада</w:t>
            </w:r>
          </w:p>
          <w:p w:rsidR="00C848F6" w:rsidRPr="00413B52" w:rsidRDefault="00C848F6" w:rsidP="00C848F6">
            <w:pPr>
              <w:tabs>
                <w:tab w:val="left" w:pos="8280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0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be-BY" w:eastAsia="ru-RU"/>
              </w:rPr>
              <w:t>05.02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double" w:sz="4" w:space="0" w:color="auto"/>
              <w:right w:val="single" w:sz="4" w:space="0" w:color="auto"/>
            </w:tcBorders>
          </w:tcPr>
          <w:p w:rsidR="00C848F6" w:rsidRPr="00413B52" w:rsidRDefault="00C848F6" w:rsidP="00C848F6">
            <w:pPr>
              <w:tabs>
                <w:tab w:val="left" w:pos="8280"/>
              </w:tabs>
              <w:spacing w:line="220" w:lineRule="exact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30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30"/>
                <w:lang w:val="be-BY" w:eastAsia="ru-RU"/>
              </w:rPr>
              <w:t>12.40</w:t>
            </w:r>
          </w:p>
        </w:tc>
        <w:tc>
          <w:tcPr>
            <w:tcW w:w="6804" w:type="dxa"/>
            <w:tcBorders>
              <w:top w:val="thinThickThinSmallGap" w:sz="12" w:space="0" w:color="auto"/>
              <w:left w:val="single" w:sz="4" w:space="0" w:color="auto"/>
            </w:tcBorders>
          </w:tcPr>
          <w:p w:rsidR="00C848F6" w:rsidRPr="00413B52" w:rsidRDefault="00C848F6" w:rsidP="00C848F6">
            <w:pPr>
              <w:tabs>
                <w:tab w:val="left" w:pos="8280"/>
              </w:tabs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lang w:val="be-BY" w:eastAsia="ru-RU"/>
              </w:rPr>
            </w:pPr>
          </w:p>
        </w:tc>
        <w:tc>
          <w:tcPr>
            <w:tcW w:w="567" w:type="dxa"/>
            <w:vMerge w:val="restart"/>
            <w:tcBorders>
              <w:top w:val="thinThickThinSmallGap" w:sz="12" w:space="0" w:color="auto"/>
              <w:left w:val="single" w:sz="4" w:space="0" w:color="auto"/>
            </w:tcBorders>
            <w:textDirection w:val="btLr"/>
          </w:tcPr>
          <w:p w:rsidR="00C848F6" w:rsidRPr="00413B52" w:rsidRDefault="00C848F6" w:rsidP="00C848F6">
            <w:pPr>
              <w:tabs>
                <w:tab w:val="left" w:pos="8280"/>
              </w:tabs>
              <w:spacing w:line="22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18"/>
                <w:lang w:val="be-BY" w:eastAsia="ru-RU"/>
              </w:rPr>
              <w:t>Серада</w:t>
            </w:r>
          </w:p>
          <w:p w:rsidR="00C848F6" w:rsidRPr="00413B52" w:rsidRDefault="00C848F6" w:rsidP="00C848F6">
            <w:pPr>
              <w:tabs>
                <w:tab w:val="left" w:pos="8280"/>
              </w:tabs>
              <w:spacing w:line="22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18"/>
                <w:lang w:val="be-BY" w:eastAsia="ru-RU"/>
              </w:rPr>
              <w:t>22.01</w:t>
            </w:r>
          </w:p>
        </w:tc>
        <w:tc>
          <w:tcPr>
            <w:tcW w:w="6804" w:type="dxa"/>
            <w:tcBorders>
              <w:top w:val="thinThickThinSmallGap" w:sz="12" w:space="0" w:color="auto"/>
              <w:left w:val="single" w:sz="4" w:space="0" w:color="auto"/>
            </w:tcBorders>
          </w:tcPr>
          <w:p w:rsidR="00C848F6" w:rsidRPr="00413B52" w:rsidRDefault="00C848F6" w:rsidP="00C848F6">
            <w:pPr>
              <w:tabs>
                <w:tab w:val="left" w:pos="8280"/>
              </w:tabs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lang w:val="be-BY" w:eastAsia="ru-RU"/>
              </w:rPr>
            </w:pPr>
          </w:p>
        </w:tc>
      </w:tr>
      <w:tr w:rsidR="00C848F6" w:rsidRPr="00413B52" w:rsidTr="00331A4A">
        <w:tc>
          <w:tcPr>
            <w:tcW w:w="709" w:type="dxa"/>
            <w:vMerge/>
            <w:tcBorders>
              <w:right w:val="double" w:sz="4" w:space="0" w:color="auto"/>
            </w:tcBorders>
          </w:tcPr>
          <w:p w:rsidR="00C848F6" w:rsidRPr="00413B52" w:rsidRDefault="00C848F6" w:rsidP="00C848F6">
            <w:pPr>
              <w:tabs>
                <w:tab w:val="left" w:pos="82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C848F6" w:rsidRPr="00413B52" w:rsidRDefault="00C848F6" w:rsidP="00C848F6">
            <w:pPr>
              <w:tabs>
                <w:tab w:val="left" w:pos="8280"/>
              </w:tabs>
              <w:spacing w:line="220" w:lineRule="exact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30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30"/>
                <w:lang w:val="be-BY" w:eastAsia="ru-RU"/>
              </w:rPr>
              <w:t>14.35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C848F6" w:rsidRPr="00413B52" w:rsidRDefault="00C848F6" w:rsidP="00C848F6">
            <w:pPr>
              <w:tabs>
                <w:tab w:val="left" w:pos="8280"/>
              </w:tabs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lang w:val="be-BY"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C848F6" w:rsidRPr="00413B52" w:rsidRDefault="00C848F6" w:rsidP="00C848F6">
            <w:pPr>
              <w:tabs>
                <w:tab w:val="left" w:pos="8280"/>
              </w:tabs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lang w:val="be-BY" w:eastAsia="ru-RU"/>
              </w:rPr>
            </w:pPr>
          </w:p>
        </w:tc>
        <w:tc>
          <w:tcPr>
            <w:tcW w:w="6804" w:type="dxa"/>
          </w:tcPr>
          <w:p w:rsidR="00C848F6" w:rsidRPr="00413B52" w:rsidRDefault="00C848F6" w:rsidP="00C848F6">
            <w:pPr>
              <w:tabs>
                <w:tab w:val="left" w:pos="8280"/>
              </w:tabs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lang w:val="be-BY" w:eastAsia="ru-RU"/>
              </w:rPr>
            </w:pPr>
          </w:p>
        </w:tc>
      </w:tr>
      <w:tr w:rsidR="00C848F6" w:rsidRPr="00413B52" w:rsidTr="00331A4A">
        <w:trPr>
          <w:trHeight w:val="369"/>
        </w:trPr>
        <w:tc>
          <w:tcPr>
            <w:tcW w:w="709" w:type="dxa"/>
            <w:vMerge/>
            <w:tcBorders>
              <w:right w:val="double" w:sz="4" w:space="0" w:color="auto"/>
            </w:tcBorders>
          </w:tcPr>
          <w:p w:rsidR="00C848F6" w:rsidRPr="00413B52" w:rsidRDefault="00C848F6" w:rsidP="00C848F6">
            <w:pPr>
              <w:tabs>
                <w:tab w:val="left" w:pos="82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C848F6" w:rsidRPr="00413B52" w:rsidRDefault="00C848F6" w:rsidP="00C848F6">
            <w:pPr>
              <w:tabs>
                <w:tab w:val="left" w:pos="8280"/>
              </w:tabs>
              <w:spacing w:line="220" w:lineRule="exact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30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30"/>
                <w:lang w:val="be-BY" w:eastAsia="ru-RU"/>
              </w:rPr>
              <w:t>16.20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C848F6" w:rsidRPr="00413B52" w:rsidRDefault="00C848F6" w:rsidP="00C848F6">
            <w:pPr>
              <w:tabs>
                <w:tab w:val="left" w:pos="8280"/>
              </w:tabs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lang w:val="be-BY"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C848F6" w:rsidRPr="00413B52" w:rsidRDefault="00C848F6" w:rsidP="00C848F6">
            <w:pPr>
              <w:tabs>
                <w:tab w:val="left" w:pos="8280"/>
              </w:tabs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lang w:val="be-BY" w:eastAsia="ru-RU"/>
              </w:rPr>
            </w:pPr>
          </w:p>
        </w:tc>
        <w:tc>
          <w:tcPr>
            <w:tcW w:w="6804" w:type="dxa"/>
          </w:tcPr>
          <w:p w:rsidR="00C848F6" w:rsidRPr="00413B52" w:rsidRDefault="00C848F6" w:rsidP="00C848F6">
            <w:pPr>
              <w:tabs>
                <w:tab w:val="left" w:pos="8280"/>
              </w:tabs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lang w:val="be-BY" w:eastAsia="ru-RU"/>
              </w:rPr>
            </w:pPr>
          </w:p>
        </w:tc>
      </w:tr>
      <w:tr w:rsidR="00C848F6" w:rsidRPr="00413B52" w:rsidTr="00331A4A">
        <w:trPr>
          <w:trHeight w:val="183"/>
        </w:trPr>
        <w:tc>
          <w:tcPr>
            <w:tcW w:w="709" w:type="dxa"/>
            <w:vMerge/>
            <w:tcBorders>
              <w:right w:val="double" w:sz="4" w:space="0" w:color="auto"/>
            </w:tcBorders>
          </w:tcPr>
          <w:p w:rsidR="00C848F6" w:rsidRPr="00413B52" w:rsidRDefault="00C848F6" w:rsidP="00C848F6">
            <w:pPr>
              <w:tabs>
                <w:tab w:val="left" w:pos="82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C848F6" w:rsidRPr="00413B52" w:rsidRDefault="00C848F6" w:rsidP="00C848F6">
            <w:pPr>
              <w:tabs>
                <w:tab w:val="left" w:pos="8280"/>
              </w:tabs>
              <w:spacing w:line="220" w:lineRule="exact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30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30"/>
                <w:lang w:val="be-BY" w:eastAsia="ru-RU"/>
              </w:rPr>
              <w:t>12.40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C848F6" w:rsidRPr="00413B52" w:rsidRDefault="00C848F6" w:rsidP="00C848F6">
            <w:pPr>
              <w:tabs>
                <w:tab w:val="left" w:pos="8280"/>
              </w:tabs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lang w:val="be-BY"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C848F6" w:rsidRPr="00413B52" w:rsidRDefault="00C848F6" w:rsidP="00C848F6">
            <w:pPr>
              <w:tabs>
                <w:tab w:val="left" w:pos="8280"/>
              </w:tabs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lang w:val="be-BY" w:eastAsia="ru-RU"/>
              </w:rPr>
            </w:pPr>
          </w:p>
        </w:tc>
        <w:tc>
          <w:tcPr>
            <w:tcW w:w="6804" w:type="dxa"/>
          </w:tcPr>
          <w:p w:rsidR="00C848F6" w:rsidRPr="00413B52" w:rsidRDefault="00C848F6" w:rsidP="00C848F6">
            <w:pPr>
              <w:tabs>
                <w:tab w:val="left" w:pos="8280"/>
              </w:tabs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lang w:val="be-BY" w:eastAsia="ru-RU"/>
              </w:rPr>
            </w:pPr>
          </w:p>
        </w:tc>
      </w:tr>
      <w:tr w:rsidR="00C848F6" w:rsidRPr="00413B52" w:rsidTr="00331A4A">
        <w:trPr>
          <w:trHeight w:val="257"/>
        </w:trPr>
        <w:tc>
          <w:tcPr>
            <w:tcW w:w="709" w:type="dxa"/>
            <w:vMerge w:val="restart"/>
            <w:tcBorders>
              <w:top w:val="thinThickThinSmallGap" w:sz="12" w:space="0" w:color="auto"/>
              <w:right w:val="double" w:sz="4" w:space="0" w:color="auto"/>
            </w:tcBorders>
            <w:textDirection w:val="btLr"/>
            <w:vAlign w:val="center"/>
          </w:tcPr>
          <w:p w:rsidR="00C848F6" w:rsidRPr="00413B52" w:rsidRDefault="00C848F6" w:rsidP="00C848F6">
            <w:pPr>
              <w:tabs>
                <w:tab w:val="left" w:pos="8280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be-BY" w:eastAsia="ru-RU"/>
              </w:rPr>
              <w:t>Чацвер</w:t>
            </w:r>
          </w:p>
          <w:p w:rsidR="00C848F6" w:rsidRPr="00413B52" w:rsidRDefault="00C848F6" w:rsidP="00C848F6">
            <w:pPr>
              <w:tabs>
                <w:tab w:val="left" w:pos="8280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be-BY" w:eastAsia="ru-RU"/>
              </w:rPr>
              <w:t>06.02</w:t>
            </w:r>
          </w:p>
          <w:p w:rsidR="00C848F6" w:rsidRPr="00413B52" w:rsidRDefault="00C848F6" w:rsidP="00C848F6">
            <w:pPr>
              <w:tabs>
                <w:tab w:val="left" w:pos="8280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0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be-BY" w:eastAsia="ru-RU"/>
              </w:rPr>
              <w:t>Чацвер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double" w:sz="4" w:space="0" w:color="auto"/>
              <w:right w:val="single" w:sz="4" w:space="0" w:color="auto"/>
            </w:tcBorders>
          </w:tcPr>
          <w:p w:rsidR="00C848F6" w:rsidRPr="00413B52" w:rsidRDefault="00C848F6" w:rsidP="00C848F6">
            <w:pPr>
              <w:tabs>
                <w:tab w:val="left" w:pos="8280"/>
              </w:tabs>
              <w:spacing w:line="220" w:lineRule="exact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30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30"/>
                <w:lang w:val="be-BY" w:eastAsia="ru-RU"/>
              </w:rPr>
              <w:t>12.40</w:t>
            </w:r>
          </w:p>
        </w:tc>
        <w:tc>
          <w:tcPr>
            <w:tcW w:w="6804" w:type="dxa"/>
            <w:tcBorders>
              <w:top w:val="thinThickThinSmallGap" w:sz="12" w:space="0" w:color="auto"/>
              <w:left w:val="single" w:sz="4" w:space="0" w:color="auto"/>
            </w:tcBorders>
          </w:tcPr>
          <w:p w:rsidR="00C848F6" w:rsidRPr="00413B52" w:rsidRDefault="00C848F6" w:rsidP="00C848F6">
            <w:pPr>
              <w:tabs>
                <w:tab w:val="left" w:pos="8280"/>
              </w:tabs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lang w:val="be-BY" w:eastAsia="ru-RU"/>
              </w:rPr>
              <w:t>РЭЛІГІЯ Ў СУЧАСНАЙ КУЛЬТУРЫ ЎСХОДНІХ СЛАВЯН</w:t>
            </w:r>
            <w:r w:rsidRPr="00413B52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be-BY" w:eastAsia="ru-RU"/>
              </w:rPr>
              <w:t>)</w:t>
            </w:r>
          </w:p>
          <w:p w:rsidR="00C848F6" w:rsidRPr="00413B52" w:rsidRDefault="00C848F6" w:rsidP="00C848F6">
            <w:pPr>
              <w:tabs>
                <w:tab w:val="left" w:pos="8280"/>
              </w:tabs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be-BY" w:eastAsia="ru-RU"/>
              </w:rPr>
              <w:t>дац. Адзіночанка В.А. к. 2 ауд.2-17</w:t>
            </w:r>
          </w:p>
        </w:tc>
        <w:tc>
          <w:tcPr>
            <w:tcW w:w="567" w:type="dxa"/>
            <w:vMerge w:val="restart"/>
            <w:tcBorders>
              <w:top w:val="thinThickThinSmallGap" w:sz="12" w:space="0" w:color="auto"/>
              <w:left w:val="single" w:sz="4" w:space="0" w:color="auto"/>
            </w:tcBorders>
            <w:textDirection w:val="btLr"/>
          </w:tcPr>
          <w:p w:rsidR="00C848F6" w:rsidRPr="00413B52" w:rsidRDefault="00C848F6" w:rsidP="00C848F6">
            <w:pPr>
              <w:tabs>
                <w:tab w:val="left" w:pos="8280"/>
              </w:tabs>
              <w:spacing w:line="22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18"/>
                <w:lang w:val="be-BY" w:eastAsia="ru-RU"/>
              </w:rPr>
              <w:t>Чацвер</w:t>
            </w:r>
          </w:p>
          <w:p w:rsidR="00C848F6" w:rsidRPr="00413B52" w:rsidRDefault="00C848F6" w:rsidP="00C848F6">
            <w:pPr>
              <w:tabs>
                <w:tab w:val="left" w:pos="8280"/>
              </w:tabs>
              <w:spacing w:line="22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18"/>
                <w:lang w:val="be-BY" w:eastAsia="ru-RU"/>
              </w:rPr>
              <w:t>23.01</w:t>
            </w:r>
          </w:p>
        </w:tc>
        <w:tc>
          <w:tcPr>
            <w:tcW w:w="6804" w:type="dxa"/>
            <w:tcBorders>
              <w:top w:val="thinThickThinSmallGap" w:sz="12" w:space="0" w:color="auto"/>
              <w:left w:val="single" w:sz="4" w:space="0" w:color="auto"/>
            </w:tcBorders>
          </w:tcPr>
          <w:p w:rsidR="00C848F6" w:rsidRPr="00413B52" w:rsidRDefault="00C848F6" w:rsidP="00C848F6">
            <w:pPr>
              <w:tabs>
                <w:tab w:val="left" w:pos="8280"/>
              </w:tabs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lang w:val="be-BY" w:eastAsia="ru-RU"/>
              </w:rPr>
            </w:pPr>
          </w:p>
        </w:tc>
      </w:tr>
      <w:tr w:rsidR="00C848F6" w:rsidRPr="00413B52" w:rsidTr="00331A4A">
        <w:tc>
          <w:tcPr>
            <w:tcW w:w="709" w:type="dxa"/>
            <w:vMerge/>
            <w:tcBorders>
              <w:right w:val="double" w:sz="4" w:space="0" w:color="auto"/>
            </w:tcBorders>
          </w:tcPr>
          <w:p w:rsidR="00C848F6" w:rsidRPr="00413B52" w:rsidRDefault="00C848F6" w:rsidP="00C848F6">
            <w:pPr>
              <w:tabs>
                <w:tab w:val="left" w:pos="82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848F6" w:rsidRPr="00413B52" w:rsidRDefault="00C848F6" w:rsidP="00C848F6">
            <w:pPr>
              <w:tabs>
                <w:tab w:val="left" w:pos="8280"/>
              </w:tabs>
              <w:spacing w:line="220" w:lineRule="exact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30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30"/>
                <w:lang w:val="be-BY" w:eastAsia="ru-RU"/>
              </w:rPr>
              <w:t>14.35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F6" w:rsidRPr="00413B52" w:rsidRDefault="00331A4A" w:rsidP="00C848F6">
            <w:pPr>
              <w:tabs>
                <w:tab w:val="left" w:pos="8280"/>
              </w:tabs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lang w:val="be-BY" w:eastAsia="ru-RU"/>
              </w:rPr>
              <w:t>ГІСТОРЫЯ ХРЫСЦІЯНСТВА</w:t>
            </w:r>
            <w:r w:rsidR="00C848F6" w:rsidRPr="00413B52"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lang w:val="be-BY" w:eastAsia="ru-RU"/>
              </w:rPr>
              <w:t xml:space="preserve"> </w:t>
            </w:r>
          </w:p>
          <w:p w:rsidR="00C848F6" w:rsidRPr="00413B52" w:rsidRDefault="00C848F6" w:rsidP="00C848F6">
            <w:pPr>
              <w:tabs>
                <w:tab w:val="left" w:pos="8280"/>
              </w:tabs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be-BY" w:eastAsia="ru-RU"/>
              </w:rPr>
              <w:t>дац. Верамееў С.Ф. 2 ауд.2-17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C848F6" w:rsidRPr="00413B52" w:rsidRDefault="00C848F6" w:rsidP="00C848F6">
            <w:pPr>
              <w:tabs>
                <w:tab w:val="left" w:pos="8280"/>
              </w:tabs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lang w:val="be-BY"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C848F6" w:rsidRPr="00413B52" w:rsidRDefault="00C848F6" w:rsidP="00C848F6">
            <w:pPr>
              <w:tabs>
                <w:tab w:val="left" w:pos="8280"/>
              </w:tabs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lang w:val="be-BY" w:eastAsia="ru-RU"/>
              </w:rPr>
              <w:t>БЕЛАРУСКА-РАС</w:t>
            </w:r>
            <w:r w:rsidR="00331A4A" w:rsidRPr="00413B52"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lang w:val="be-BY" w:eastAsia="ru-RU"/>
              </w:rPr>
              <w:t>І</w:t>
            </w:r>
            <w:r w:rsidRPr="00413B52"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lang w:val="be-BY" w:eastAsia="ru-RU"/>
              </w:rPr>
              <w:t xml:space="preserve">ЙСКА-ЎКРАІНСКАЕ ПАМЕЖЖА Ў ДЭМАГРАФІЧНЫМ І </w:t>
            </w:r>
          </w:p>
          <w:p w:rsidR="00C848F6" w:rsidRPr="00413B52" w:rsidRDefault="00C848F6" w:rsidP="00C848F6">
            <w:pPr>
              <w:tabs>
                <w:tab w:val="left" w:pos="8280"/>
              </w:tabs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lang w:val="be-BY" w:eastAsia="ru-RU"/>
              </w:rPr>
              <w:t>ЭТНАСАЦЫЯКУЛЬТУРНЫМ ВЫМЯРЭННІ (1920-Я-1930-Я ГГ.)</w:t>
            </w:r>
            <w:r w:rsidR="00331A4A" w:rsidRPr="00413B52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be-BY" w:eastAsia="ru-RU"/>
              </w:rPr>
              <w:t xml:space="preserve"> </w:t>
            </w:r>
          </w:p>
          <w:p w:rsidR="00C848F6" w:rsidRPr="00413B52" w:rsidRDefault="00C848F6" w:rsidP="00D96215">
            <w:pPr>
              <w:tabs>
                <w:tab w:val="left" w:pos="8280"/>
              </w:tabs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be-BY" w:eastAsia="ru-RU"/>
              </w:rPr>
              <w:t>дац. Старавойтаў М.І. к. 2 ауд.2-1</w:t>
            </w:r>
            <w:r w:rsidR="00D9621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be-BY" w:eastAsia="ru-RU"/>
              </w:rPr>
              <w:t>3</w:t>
            </w:r>
          </w:p>
        </w:tc>
      </w:tr>
      <w:tr w:rsidR="00C848F6" w:rsidRPr="00413B52" w:rsidTr="00331A4A">
        <w:trPr>
          <w:trHeight w:val="265"/>
        </w:trPr>
        <w:tc>
          <w:tcPr>
            <w:tcW w:w="709" w:type="dxa"/>
            <w:vMerge/>
            <w:tcBorders>
              <w:right w:val="double" w:sz="4" w:space="0" w:color="auto"/>
            </w:tcBorders>
          </w:tcPr>
          <w:p w:rsidR="00C848F6" w:rsidRPr="00413B52" w:rsidRDefault="00C848F6" w:rsidP="00C848F6">
            <w:pPr>
              <w:tabs>
                <w:tab w:val="left" w:pos="82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848F6" w:rsidRPr="00413B52" w:rsidRDefault="00C848F6" w:rsidP="00C848F6">
            <w:pPr>
              <w:tabs>
                <w:tab w:val="left" w:pos="8280"/>
              </w:tabs>
              <w:spacing w:line="220" w:lineRule="exact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30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30"/>
                <w:lang w:val="be-BY" w:eastAsia="ru-RU"/>
              </w:rPr>
              <w:t>16.20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8F6" w:rsidRPr="00413B52" w:rsidRDefault="00331A4A" w:rsidP="00C848F6">
            <w:pPr>
              <w:tabs>
                <w:tab w:val="left" w:pos="8280"/>
              </w:tabs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lang w:val="be-BY" w:eastAsia="ru-RU"/>
              </w:rPr>
              <w:t xml:space="preserve">МАДЭНІЗАЦЫЙНЫЯ ПРАЦЭСЫ Ў НОВЫ І НАВЕЙШЫ ЧАС </w:t>
            </w:r>
          </w:p>
          <w:p w:rsidR="00C848F6" w:rsidRPr="00413B52" w:rsidRDefault="00C848F6" w:rsidP="00C848F6">
            <w:pPr>
              <w:tabs>
                <w:tab w:val="left" w:pos="8280"/>
              </w:tabs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be-BY" w:eastAsia="ru-RU"/>
              </w:rPr>
              <w:t>дац. Жыхараў С.Б к. 2 ауд.2-17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C848F6" w:rsidRPr="00413B52" w:rsidRDefault="00C848F6" w:rsidP="00C848F6">
            <w:pPr>
              <w:tabs>
                <w:tab w:val="left" w:pos="8280"/>
              </w:tabs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lang w:val="be-BY"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848F6" w:rsidRPr="00413B52" w:rsidRDefault="00C848F6" w:rsidP="00C848F6">
            <w:pPr>
              <w:tabs>
                <w:tab w:val="left" w:pos="8280"/>
              </w:tabs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lang w:val="be-BY" w:eastAsia="ru-RU"/>
              </w:rPr>
              <w:t>БЕЛАРУСКА-РАС</w:t>
            </w:r>
            <w:r w:rsidR="00331A4A" w:rsidRPr="00413B52"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lang w:val="be-BY" w:eastAsia="ru-RU"/>
              </w:rPr>
              <w:t>І</w:t>
            </w:r>
            <w:r w:rsidRPr="00413B52"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lang w:val="be-BY" w:eastAsia="ru-RU"/>
              </w:rPr>
              <w:t xml:space="preserve">ЙСКА-ЎКРАІНСКАЕ ПАМЕЖЖА Ў ДЭМАГРАФІЧНЫМ І </w:t>
            </w:r>
          </w:p>
          <w:p w:rsidR="00C848F6" w:rsidRPr="00413B52" w:rsidRDefault="00C848F6" w:rsidP="00C848F6">
            <w:pPr>
              <w:tabs>
                <w:tab w:val="left" w:pos="8280"/>
              </w:tabs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lang w:val="be-BY" w:eastAsia="ru-RU"/>
              </w:rPr>
              <w:t>ЭТНАСАЦЫЯКУЛЬТУРНЫМ ВЫМЯРЭННІ (1920-Я-1930-Я ГГ.)</w:t>
            </w:r>
          </w:p>
          <w:p w:rsidR="00C848F6" w:rsidRPr="00413B52" w:rsidRDefault="00C848F6" w:rsidP="00D96215">
            <w:pPr>
              <w:tabs>
                <w:tab w:val="left" w:pos="8280"/>
              </w:tabs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be-BY" w:eastAsia="ru-RU"/>
              </w:rPr>
              <w:t>дац. Старавойтаў М.І. к. 2 ауд.2-1</w:t>
            </w:r>
            <w:r w:rsidR="00D9621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be-BY" w:eastAsia="ru-RU"/>
              </w:rPr>
              <w:t>3</w:t>
            </w:r>
          </w:p>
        </w:tc>
      </w:tr>
      <w:tr w:rsidR="00C848F6" w:rsidRPr="00413B52" w:rsidTr="00331A4A">
        <w:trPr>
          <w:trHeight w:val="305"/>
        </w:trPr>
        <w:tc>
          <w:tcPr>
            <w:tcW w:w="709" w:type="dxa"/>
            <w:vMerge/>
            <w:tcBorders>
              <w:bottom w:val="thinThickThinSmallGap" w:sz="12" w:space="0" w:color="auto"/>
              <w:right w:val="double" w:sz="4" w:space="0" w:color="auto"/>
            </w:tcBorders>
          </w:tcPr>
          <w:p w:rsidR="00C848F6" w:rsidRPr="00413B52" w:rsidRDefault="00C848F6" w:rsidP="00C848F6">
            <w:pPr>
              <w:tabs>
                <w:tab w:val="left" w:pos="82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thinThickThinSmallGap" w:sz="12" w:space="0" w:color="auto"/>
              <w:right w:val="single" w:sz="4" w:space="0" w:color="auto"/>
            </w:tcBorders>
          </w:tcPr>
          <w:p w:rsidR="00C848F6" w:rsidRPr="00413B52" w:rsidRDefault="00C848F6" w:rsidP="00C848F6">
            <w:pPr>
              <w:tabs>
                <w:tab w:val="left" w:pos="8280"/>
              </w:tabs>
              <w:spacing w:line="220" w:lineRule="exact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30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30"/>
                <w:lang w:val="be-BY" w:eastAsia="ru-RU"/>
              </w:rPr>
              <w:t>18.05</w:t>
            </w:r>
          </w:p>
        </w:tc>
        <w:tc>
          <w:tcPr>
            <w:tcW w:w="6804" w:type="dxa"/>
            <w:tcBorders>
              <w:top w:val="single" w:sz="4" w:space="0" w:color="auto"/>
              <w:bottom w:val="thinThickThinSmallGap" w:sz="12" w:space="0" w:color="auto"/>
              <w:right w:val="single" w:sz="4" w:space="0" w:color="auto"/>
            </w:tcBorders>
          </w:tcPr>
          <w:p w:rsidR="00C848F6" w:rsidRPr="00413B52" w:rsidRDefault="00C848F6" w:rsidP="00C848F6">
            <w:pPr>
              <w:tabs>
                <w:tab w:val="left" w:pos="8280"/>
              </w:tabs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lang w:val="be-BY"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thinThickThinSmallGap" w:sz="12" w:space="0" w:color="auto"/>
            </w:tcBorders>
          </w:tcPr>
          <w:p w:rsidR="00C848F6" w:rsidRPr="00413B52" w:rsidRDefault="00C848F6" w:rsidP="00C848F6">
            <w:pPr>
              <w:tabs>
                <w:tab w:val="left" w:pos="8280"/>
              </w:tabs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lang w:val="be-BY"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thinThickThinSmallGap" w:sz="12" w:space="0" w:color="auto"/>
            </w:tcBorders>
          </w:tcPr>
          <w:p w:rsidR="00C848F6" w:rsidRPr="00413B52" w:rsidRDefault="00C848F6" w:rsidP="00C848F6">
            <w:pPr>
              <w:tabs>
                <w:tab w:val="left" w:pos="8280"/>
              </w:tabs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lang w:val="be-BY" w:eastAsia="ru-RU"/>
              </w:rPr>
            </w:pPr>
          </w:p>
        </w:tc>
      </w:tr>
      <w:tr w:rsidR="00C848F6" w:rsidRPr="00B55BFA" w:rsidTr="00331A4A">
        <w:trPr>
          <w:trHeight w:val="157"/>
        </w:trPr>
        <w:tc>
          <w:tcPr>
            <w:tcW w:w="709" w:type="dxa"/>
            <w:vMerge w:val="restart"/>
            <w:tcBorders>
              <w:top w:val="thinThickThinSmallGap" w:sz="12" w:space="0" w:color="auto"/>
              <w:right w:val="double" w:sz="4" w:space="0" w:color="auto"/>
            </w:tcBorders>
            <w:textDirection w:val="btLr"/>
          </w:tcPr>
          <w:p w:rsidR="00C848F6" w:rsidRPr="00413B52" w:rsidRDefault="00C848F6" w:rsidP="00C848F6">
            <w:pPr>
              <w:tabs>
                <w:tab w:val="left" w:pos="8280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be-BY" w:eastAsia="ru-RU"/>
              </w:rPr>
              <w:t>Пятніца</w:t>
            </w:r>
          </w:p>
          <w:p w:rsidR="00C848F6" w:rsidRPr="00413B52" w:rsidRDefault="00C848F6" w:rsidP="00C848F6">
            <w:pPr>
              <w:tabs>
                <w:tab w:val="left" w:pos="8280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0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be-BY" w:eastAsia="ru-RU"/>
              </w:rPr>
              <w:t>07.02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848F6" w:rsidRPr="00413B52" w:rsidRDefault="00C848F6" w:rsidP="00C848F6">
            <w:pPr>
              <w:tabs>
                <w:tab w:val="left" w:pos="8280"/>
              </w:tabs>
              <w:spacing w:line="220" w:lineRule="exact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30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30"/>
                <w:lang w:val="be-BY" w:eastAsia="ru-RU"/>
              </w:rPr>
              <w:t>12.40</w:t>
            </w:r>
          </w:p>
        </w:tc>
        <w:tc>
          <w:tcPr>
            <w:tcW w:w="6804" w:type="dxa"/>
            <w:tcBorders>
              <w:top w:val="thinThickThinSmallGap" w:sz="12" w:space="0" w:color="auto"/>
              <w:bottom w:val="single" w:sz="4" w:space="0" w:color="auto"/>
            </w:tcBorders>
          </w:tcPr>
          <w:p w:rsidR="00C848F6" w:rsidRPr="00413B52" w:rsidRDefault="00C848F6" w:rsidP="00C848F6">
            <w:pPr>
              <w:tabs>
                <w:tab w:val="left" w:pos="8280"/>
              </w:tabs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lang w:val="be-BY" w:eastAsia="ru-RU"/>
              </w:rPr>
            </w:pPr>
          </w:p>
        </w:tc>
        <w:tc>
          <w:tcPr>
            <w:tcW w:w="567" w:type="dxa"/>
            <w:vMerge w:val="restart"/>
            <w:tcBorders>
              <w:top w:val="thinThickThinSmallGap" w:sz="12" w:space="0" w:color="auto"/>
            </w:tcBorders>
            <w:textDirection w:val="btLr"/>
          </w:tcPr>
          <w:p w:rsidR="00C848F6" w:rsidRPr="00413B52" w:rsidRDefault="00C848F6" w:rsidP="00C848F6">
            <w:pPr>
              <w:tabs>
                <w:tab w:val="left" w:pos="8280"/>
              </w:tabs>
              <w:spacing w:line="22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18"/>
                <w:lang w:val="be-BY" w:eastAsia="ru-RU"/>
              </w:rPr>
              <w:t>Пятніца</w:t>
            </w:r>
          </w:p>
          <w:p w:rsidR="00C848F6" w:rsidRPr="00413B52" w:rsidRDefault="00C848F6" w:rsidP="00C848F6">
            <w:pPr>
              <w:tabs>
                <w:tab w:val="left" w:pos="8280"/>
              </w:tabs>
              <w:spacing w:line="22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18"/>
                <w:lang w:val="be-BY" w:eastAsia="ru-RU"/>
              </w:rPr>
              <w:t>24.01</w:t>
            </w:r>
          </w:p>
        </w:tc>
        <w:tc>
          <w:tcPr>
            <w:tcW w:w="6804" w:type="dxa"/>
            <w:tcBorders>
              <w:top w:val="thinThickThinSmallGap" w:sz="12" w:space="0" w:color="auto"/>
              <w:bottom w:val="single" w:sz="4" w:space="0" w:color="auto"/>
            </w:tcBorders>
          </w:tcPr>
          <w:p w:rsidR="00C848F6" w:rsidRPr="00413B52" w:rsidRDefault="00C848F6" w:rsidP="00C848F6">
            <w:pPr>
              <w:tabs>
                <w:tab w:val="left" w:pos="8280"/>
              </w:tabs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lang w:val="be-BY" w:eastAsia="ru-RU"/>
              </w:rPr>
              <w:t>ГІСТАРЫЯГРАФІЯ НОВАЙ І НАЙНОЎШАЙ ГІСТОРЫІ</w:t>
            </w:r>
          </w:p>
          <w:p w:rsidR="00C848F6" w:rsidRPr="00413B52" w:rsidRDefault="00C848F6" w:rsidP="00C848F6">
            <w:pPr>
              <w:tabs>
                <w:tab w:val="left" w:pos="8280"/>
              </w:tabs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be-BY" w:eastAsia="ru-RU"/>
              </w:rPr>
              <w:t>дац. Дуброўка А.М. к. 2 ауд.2-10</w:t>
            </w:r>
          </w:p>
        </w:tc>
      </w:tr>
      <w:tr w:rsidR="00C848F6" w:rsidRPr="00413B52" w:rsidTr="00C848F6">
        <w:trPr>
          <w:trHeight w:val="442"/>
        </w:trPr>
        <w:tc>
          <w:tcPr>
            <w:tcW w:w="709" w:type="dxa"/>
            <w:vMerge/>
            <w:tcBorders>
              <w:right w:val="double" w:sz="4" w:space="0" w:color="auto"/>
            </w:tcBorders>
          </w:tcPr>
          <w:p w:rsidR="00C848F6" w:rsidRPr="00413B52" w:rsidRDefault="00C848F6" w:rsidP="00C848F6">
            <w:pPr>
              <w:tabs>
                <w:tab w:val="left" w:pos="82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848F6" w:rsidRPr="00413B52" w:rsidRDefault="00C848F6" w:rsidP="00C848F6">
            <w:pPr>
              <w:tabs>
                <w:tab w:val="left" w:pos="8280"/>
              </w:tabs>
              <w:spacing w:line="220" w:lineRule="exact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30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30"/>
                <w:lang w:val="be-BY" w:eastAsia="ru-RU"/>
              </w:rPr>
              <w:t>14.35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C848F6" w:rsidRPr="00413B52" w:rsidRDefault="00C848F6" w:rsidP="00C848F6">
            <w:pPr>
              <w:tabs>
                <w:tab w:val="left" w:pos="8280"/>
              </w:tabs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lang w:val="be-BY" w:eastAsia="ru-RU"/>
              </w:rPr>
            </w:pPr>
          </w:p>
        </w:tc>
        <w:tc>
          <w:tcPr>
            <w:tcW w:w="567" w:type="dxa"/>
            <w:vMerge/>
          </w:tcPr>
          <w:p w:rsidR="00C848F6" w:rsidRPr="00413B52" w:rsidRDefault="00C848F6" w:rsidP="00C848F6">
            <w:pPr>
              <w:tabs>
                <w:tab w:val="left" w:pos="8280"/>
              </w:tabs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lang w:val="be-BY"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C848F6" w:rsidRPr="00413B52" w:rsidRDefault="00C848F6" w:rsidP="00C848F6">
            <w:pPr>
              <w:tabs>
                <w:tab w:val="left" w:pos="8280"/>
              </w:tabs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lang w:val="be-BY" w:eastAsia="ru-RU"/>
              </w:rPr>
              <w:t>ГІСТАРЫЯГРАФІЯ НОВАЙ І НА</w:t>
            </w:r>
            <w:r w:rsidR="00331A4A" w:rsidRPr="00413B52"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lang w:val="be-BY" w:eastAsia="ru-RU"/>
              </w:rPr>
              <w:t>ВЕЙ</w:t>
            </w:r>
            <w:r w:rsidRPr="00413B52"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lang w:val="be-BY" w:eastAsia="ru-RU"/>
              </w:rPr>
              <w:t>ШАЙ ГІСТОРЫІ</w:t>
            </w:r>
          </w:p>
          <w:p w:rsidR="00C848F6" w:rsidRPr="00413B52" w:rsidRDefault="00C848F6" w:rsidP="00C848F6">
            <w:pPr>
              <w:tabs>
                <w:tab w:val="left" w:pos="8280"/>
              </w:tabs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be-BY" w:eastAsia="ru-RU"/>
              </w:rPr>
              <w:t>праф. Мязга М.М. к. 2 ауд.2-10</w:t>
            </w:r>
          </w:p>
        </w:tc>
      </w:tr>
      <w:tr w:rsidR="00C848F6" w:rsidRPr="00413B52" w:rsidTr="00331A4A">
        <w:trPr>
          <w:trHeight w:val="270"/>
        </w:trPr>
        <w:tc>
          <w:tcPr>
            <w:tcW w:w="709" w:type="dxa"/>
            <w:vMerge/>
            <w:tcBorders>
              <w:right w:val="double" w:sz="4" w:space="0" w:color="auto"/>
            </w:tcBorders>
          </w:tcPr>
          <w:p w:rsidR="00C848F6" w:rsidRPr="00413B52" w:rsidRDefault="00C848F6" w:rsidP="00C848F6">
            <w:pPr>
              <w:tabs>
                <w:tab w:val="left" w:pos="82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C848F6" w:rsidRPr="00413B52" w:rsidRDefault="00C848F6" w:rsidP="00C848F6">
            <w:pPr>
              <w:tabs>
                <w:tab w:val="left" w:pos="8280"/>
              </w:tabs>
              <w:spacing w:line="220" w:lineRule="exact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30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30"/>
                <w:lang w:val="be-BY" w:eastAsia="ru-RU"/>
              </w:rPr>
              <w:t>16.20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C848F6" w:rsidRPr="00413B52" w:rsidRDefault="00C848F6" w:rsidP="00C848F6">
            <w:pPr>
              <w:tabs>
                <w:tab w:val="left" w:pos="8280"/>
              </w:tabs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lang w:val="be-BY" w:eastAsia="ru-RU"/>
              </w:rPr>
            </w:pPr>
          </w:p>
        </w:tc>
        <w:tc>
          <w:tcPr>
            <w:tcW w:w="567" w:type="dxa"/>
            <w:vMerge/>
          </w:tcPr>
          <w:p w:rsidR="00C848F6" w:rsidRPr="00413B52" w:rsidRDefault="00C848F6" w:rsidP="00C848F6">
            <w:pPr>
              <w:tabs>
                <w:tab w:val="left" w:pos="8280"/>
              </w:tabs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lang w:val="be-BY"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C848F6" w:rsidRPr="00413B52" w:rsidRDefault="00C848F6" w:rsidP="00C848F6">
            <w:pPr>
              <w:tabs>
                <w:tab w:val="left" w:pos="8280"/>
              </w:tabs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lang w:val="be-BY" w:eastAsia="ru-RU"/>
              </w:rPr>
              <w:t>ГІСТАРЫЯГРАФІЯ НОВАЙ І НА</w:t>
            </w:r>
            <w:r w:rsidR="00331A4A" w:rsidRPr="00413B52"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lang w:val="be-BY" w:eastAsia="ru-RU"/>
              </w:rPr>
              <w:t>ВВЕЙ</w:t>
            </w:r>
            <w:r w:rsidRPr="00413B52"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lang w:val="be-BY" w:eastAsia="ru-RU"/>
              </w:rPr>
              <w:t>ШАЙ ГІСТОРЫІ</w:t>
            </w:r>
          </w:p>
          <w:p w:rsidR="00C848F6" w:rsidRPr="00413B52" w:rsidRDefault="00C848F6" w:rsidP="00C848F6">
            <w:pPr>
              <w:tabs>
                <w:tab w:val="left" w:pos="8280"/>
              </w:tabs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be-BY" w:eastAsia="ru-RU"/>
              </w:rPr>
              <w:t>праф. Мязга М.М. к. 2 ауд.2-10</w:t>
            </w:r>
          </w:p>
        </w:tc>
      </w:tr>
      <w:tr w:rsidR="00C848F6" w:rsidRPr="00413B52" w:rsidTr="00C848F6">
        <w:trPr>
          <w:trHeight w:val="132"/>
        </w:trPr>
        <w:tc>
          <w:tcPr>
            <w:tcW w:w="709" w:type="dxa"/>
            <w:vMerge/>
            <w:tcBorders>
              <w:right w:val="double" w:sz="4" w:space="0" w:color="auto"/>
            </w:tcBorders>
          </w:tcPr>
          <w:p w:rsidR="00C848F6" w:rsidRPr="00413B52" w:rsidRDefault="00C848F6" w:rsidP="00C848F6">
            <w:pPr>
              <w:tabs>
                <w:tab w:val="left" w:pos="82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C848F6" w:rsidRPr="00413B52" w:rsidRDefault="00C848F6" w:rsidP="00C848F6">
            <w:pPr>
              <w:tabs>
                <w:tab w:val="left" w:pos="8280"/>
              </w:tabs>
              <w:spacing w:line="220" w:lineRule="exact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30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30"/>
                <w:lang w:val="be-BY" w:eastAsia="ru-RU"/>
              </w:rPr>
              <w:t>18.05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C848F6" w:rsidRPr="00413B52" w:rsidRDefault="00C848F6" w:rsidP="00C848F6">
            <w:pPr>
              <w:tabs>
                <w:tab w:val="left" w:pos="8280"/>
              </w:tabs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lang w:val="be-BY" w:eastAsia="ru-RU"/>
              </w:rPr>
            </w:pPr>
          </w:p>
        </w:tc>
        <w:tc>
          <w:tcPr>
            <w:tcW w:w="567" w:type="dxa"/>
            <w:vMerge/>
          </w:tcPr>
          <w:p w:rsidR="00C848F6" w:rsidRPr="00413B52" w:rsidRDefault="00C848F6" w:rsidP="00C848F6">
            <w:pPr>
              <w:tabs>
                <w:tab w:val="left" w:pos="8280"/>
              </w:tabs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lang w:val="be-BY"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C848F6" w:rsidRPr="00413B52" w:rsidRDefault="00C848F6" w:rsidP="00C848F6">
            <w:pPr>
              <w:tabs>
                <w:tab w:val="left" w:pos="8280"/>
              </w:tabs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lang w:val="be-BY" w:eastAsia="ru-RU"/>
              </w:rPr>
            </w:pPr>
          </w:p>
        </w:tc>
      </w:tr>
      <w:tr w:rsidR="00C848F6" w:rsidRPr="00413B52" w:rsidTr="00C848F6">
        <w:trPr>
          <w:trHeight w:val="339"/>
        </w:trPr>
        <w:tc>
          <w:tcPr>
            <w:tcW w:w="709" w:type="dxa"/>
            <w:vMerge w:val="restart"/>
            <w:tcBorders>
              <w:top w:val="thinThickThinSmallGap" w:sz="12" w:space="0" w:color="auto"/>
              <w:right w:val="double" w:sz="4" w:space="0" w:color="auto"/>
            </w:tcBorders>
            <w:textDirection w:val="btLr"/>
          </w:tcPr>
          <w:p w:rsidR="00C848F6" w:rsidRPr="00413B52" w:rsidRDefault="00C848F6" w:rsidP="00C848F6">
            <w:pPr>
              <w:tabs>
                <w:tab w:val="left" w:pos="8280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lang w:val="be-BY" w:eastAsia="ru-RU"/>
              </w:rPr>
              <w:t>Субота</w:t>
            </w:r>
          </w:p>
          <w:p w:rsidR="00C848F6" w:rsidRPr="00413B52" w:rsidRDefault="00C848F6" w:rsidP="00C848F6">
            <w:pPr>
              <w:tabs>
                <w:tab w:val="left" w:pos="8280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0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lang w:val="be-BY" w:eastAsia="ru-RU"/>
              </w:rPr>
              <w:t>08.02</w:t>
            </w:r>
          </w:p>
        </w:tc>
        <w:tc>
          <w:tcPr>
            <w:tcW w:w="851" w:type="dxa"/>
            <w:tcBorders>
              <w:top w:val="thinThickThinSmallGap" w:sz="12" w:space="0" w:color="auto"/>
              <w:left w:val="double" w:sz="4" w:space="0" w:color="auto"/>
              <w:right w:val="single" w:sz="4" w:space="0" w:color="auto"/>
            </w:tcBorders>
          </w:tcPr>
          <w:p w:rsidR="00C848F6" w:rsidRPr="00413B52" w:rsidRDefault="00C848F6" w:rsidP="00C848F6">
            <w:pPr>
              <w:tabs>
                <w:tab w:val="left" w:pos="8280"/>
              </w:tabs>
              <w:spacing w:line="220" w:lineRule="exact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30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30"/>
                <w:lang w:val="be-BY" w:eastAsia="ru-RU"/>
              </w:rPr>
              <w:t>12.40</w:t>
            </w:r>
          </w:p>
        </w:tc>
        <w:tc>
          <w:tcPr>
            <w:tcW w:w="6804" w:type="dxa"/>
            <w:tcBorders>
              <w:top w:val="thinThickThinSmallGap" w:sz="12" w:space="0" w:color="auto"/>
            </w:tcBorders>
          </w:tcPr>
          <w:p w:rsidR="00C848F6" w:rsidRPr="00413B52" w:rsidRDefault="00C848F6" w:rsidP="00C848F6">
            <w:pPr>
              <w:tabs>
                <w:tab w:val="left" w:pos="8280"/>
              </w:tabs>
              <w:spacing w:after="80" w:line="220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8"/>
                <w:sz w:val="18"/>
                <w:szCs w:val="18"/>
                <w:lang w:val="be-BY" w:eastAsia="ru-RU"/>
              </w:rPr>
            </w:pPr>
          </w:p>
        </w:tc>
        <w:tc>
          <w:tcPr>
            <w:tcW w:w="567" w:type="dxa"/>
            <w:vMerge w:val="restart"/>
            <w:tcBorders>
              <w:top w:val="thinThickThinSmallGap" w:sz="12" w:space="0" w:color="auto"/>
            </w:tcBorders>
            <w:textDirection w:val="btLr"/>
          </w:tcPr>
          <w:p w:rsidR="00C848F6" w:rsidRPr="00413B52" w:rsidRDefault="00C848F6" w:rsidP="00C848F6">
            <w:pPr>
              <w:tabs>
                <w:tab w:val="left" w:pos="8280"/>
              </w:tabs>
              <w:spacing w:line="22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8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8"/>
                <w:szCs w:val="18"/>
                <w:lang w:val="be-BY" w:eastAsia="ru-RU"/>
              </w:rPr>
              <w:t>Субота</w:t>
            </w:r>
          </w:p>
          <w:p w:rsidR="00C848F6" w:rsidRPr="00413B52" w:rsidRDefault="00C848F6" w:rsidP="00C848F6">
            <w:pPr>
              <w:tabs>
                <w:tab w:val="left" w:pos="8280"/>
              </w:tabs>
              <w:spacing w:line="22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8"/>
                <w:sz w:val="18"/>
                <w:szCs w:val="18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8"/>
                <w:szCs w:val="18"/>
                <w:lang w:val="be-BY" w:eastAsia="ru-RU"/>
              </w:rPr>
              <w:t>25.01</w:t>
            </w:r>
          </w:p>
        </w:tc>
        <w:tc>
          <w:tcPr>
            <w:tcW w:w="6804" w:type="dxa"/>
            <w:tcBorders>
              <w:top w:val="thinThickThinSmallGap" w:sz="12" w:space="0" w:color="auto"/>
            </w:tcBorders>
          </w:tcPr>
          <w:p w:rsidR="00C848F6" w:rsidRPr="00413B52" w:rsidRDefault="00C848F6" w:rsidP="00C848F6">
            <w:pPr>
              <w:tabs>
                <w:tab w:val="left" w:pos="8280"/>
              </w:tabs>
              <w:spacing w:after="80" w:line="220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8"/>
                <w:sz w:val="18"/>
                <w:szCs w:val="18"/>
                <w:lang w:val="be-BY" w:eastAsia="ru-RU"/>
              </w:rPr>
            </w:pPr>
          </w:p>
        </w:tc>
      </w:tr>
      <w:tr w:rsidR="00C848F6" w:rsidRPr="00413B52" w:rsidTr="00C848F6">
        <w:trPr>
          <w:trHeight w:val="255"/>
        </w:trPr>
        <w:tc>
          <w:tcPr>
            <w:tcW w:w="709" w:type="dxa"/>
            <w:vMerge/>
            <w:tcBorders>
              <w:right w:val="double" w:sz="4" w:space="0" w:color="auto"/>
            </w:tcBorders>
          </w:tcPr>
          <w:p w:rsidR="00C848F6" w:rsidRPr="00413B52" w:rsidRDefault="00C848F6" w:rsidP="00C848F6">
            <w:pPr>
              <w:tabs>
                <w:tab w:val="left" w:pos="8280"/>
              </w:tabs>
              <w:spacing w:after="80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C848F6" w:rsidRPr="00413B52" w:rsidRDefault="00C848F6" w:rsidP="00C848F6">
            <w:pPr>
              <w:tabs>
                <w:tab w:val="left" w:pos="8280"/>
              </w:tabs>
              <w:spacing w:line="220" w:lineRule="exact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30"/>
                <w:lang w:val="be-BY" w:eastAsia="ru-RU"/>
              </w:rPr>
            </w:pPr>
            <w:r w:rsidRPr="00413B52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30"/>
                <w:lang w:val="be-BY" w:eastAsia="ru-RU"/>
              </w:rPr>
              <w:t>14.35</w:t>
            </w:r>
          </w:p>
          <w:p w:rsidR="00C848F6" w:rsidRPr="00413B52" w:rsidRDefault="00C848F6" w:rsidP="00C848F6">
            <w:pPr>
              <w:tabs>
                <w:tab w:val="left" w:pos="8280"/>
              </w:tabs>
              <w:spacing w:line="220" w:lineRule="exact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30"/>
                <w:lang w:val="be-BY"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C848F6" w:rsidRPr="00413B52" w:rsidRDefault="00C848F6" w:rsidP="00C848F6">
            <w:pPr>
              <w:tabs>
                <w:tab w:val="left" w:pos="8280"/>
              </w:tabs>
              <w:spacing w:after="80" w:line="220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8"/>
                <w:sz w:val="18"/>
                <w:szCs w:val="18"/>
                <w:lang w:val="be-BY" w:eastAsia="ru-RU"/>
              </w:rPr>
            </w:pPr>
          </w:p>
        </w:tc>
        <w:tc>
          <w:tcPr>
            <w:tcW w:w="567" w:type="dxa"/>
            <w:vMerge/>
          </w:tcPr>
          <w:p w:rsidR="00C848F6" w:rsidRPr="00413B52" w:rsidRDefault="00C848F6" w:rsidP="00C848F6">
            <w:pPr>
              <w:tabs>
                <w:tab w:val="left" w:pos="8280"/>
              </w:tabs>
              <w:spacing w:after="80" w:line="220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8"/>
                <w:sz w:val="18"/>
                <w:szCs w:val="18"/>
                <w:lang w:val="be-BY"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C848F6" w:rsidRPr="00413B52" w:rsidRDefault="00C848F6" w:rsidP="00C848F6">
            <w:pPr>
              <w:tabs>
                <w:tab w:val="left" w:pos="8280"/>
              </w:tabs>
              <w:spacing w:after="80" w:line="220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8"/>
                <w:sz w:val="18"/>
                <w:szCs w:val="18"/>
                <w:lang w:val="be-BY" w:eastAsia="ru-RU"/>
              </w:rPr>
            </w:pPr>
          </w:p>
        </w:tc>
      </w:tr>
      <w:tr w:rsidR="00C848F6" w:rsidRPr="00413B52" w:rsidTr="00C848F6">
        <w:trPr>
          <w:trHeight w:val="89"/>
        </w:trPr>
        <w:tc>
          <w:tcPr>
            <w:tcW w:w="709" w:type="dxa"/>
            <w:vMerge/>
            <w:tcBorders>
              <w:right w:val="double" w:sz="4" w:space="0" w:color="auto"/>
            </w:tcBorders>
          </w:tcPr>
          <w:p w:rsidR="00C848F6" w:rsidRPr="00413B52" w:rsidRDefault="00C848F6" w:rsidP="00C848F6">
            <w:pPr>
              <w:tabs>
                <w:tab w:val="left" w:pos="8280"/>
              </w:tabs>
              <w:spacing w:after="80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848F6" w:rsidRPr="00413B52" w:rsidRDefault="00C848F6" w:rsidP="00C848F6">
            <w:pPr>
              <w:tabs>
                <w:tab w:val="left" w:pos="8280"/>
              </w:tabs>
              <w:spacing w:line="220" w:lineRule="exact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30"/>
                <w:lang w:val="be-BY" w:eastAsia="ru-RU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C848F6" w:rsidRPr="00413B52" w:rsidRDefault="00C848F6" w:rsidP="00C848F6">
            <w:pPr>
              <w:tabs>
                <w:tab w:val="left" w:pos="8280"/>
              </w:tabs>
              <w:spacing w:after="80" w:line="22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lang w:val="be-BY" w:eastAsia="ru-RU"/>
              </w:rPr>
            </w:pPr>
          </w:p>
        </w:tc>
        <w:tc>
          <w:tcPr>
            <w:tcW w:w="567" w:type="dxa"/>
            <w:vMerge/>
          </w:tcPr>
          <w:p w:rsidR="00C848F6" w:rsidRPr="00413B52" w:rsidRDefault="00C848F6" w:rsidP="00C848F6">
            <w:pPr>
              <w:tabs>
                <w:tab w:val="left" w:pos="8280"/>
              </w:tabs>
              <w:spacing w:after="80" w:line="22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lang w:val="be-BY" w:eastAsia="ru-RU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C848F6" w:rsidRPr="00413B52" w:rsidRDefault="00C848F6" w:rsidP="00C848F6">
            <w:pPr>
              <w:tabs>
                <w:tab w:val="left" w:pos="8280"/>
              </w:tabs>
              <w:spacing w:after="80" w:line="220" w:lineRule="exact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  <w:lang w:val="be-BY" w:eastAsia="ru-RU"/>
              </w:rPr>
            </w:pPr>
          </w:p>
        </w:tc>
      </w:tr>
    </w:tbl>
    <w:p w:rsidR="001C3F2F" w:rsidRPr="00413B52" w:rsidRDefault="001C3F2F" w:rsidP="00C848F6">
      <w:pPr>
        <w:spacing w:after="0" w:line="240" w:lineRule="auto"/>
        <w:rPr>
          <w:rFonts w:ascii="Times New Roman" w:eastAsia="Times New Roman" w:hAnsi="Times New Roman" w:cs="Times New Roman"/>
          <w:b/>
          <w:szCs w:val="40"/>
          <w:lang w:eastAsia="ru-RU"/>
        </w:rPr>
      </w:pPr>
    </w:p>
    <w:sectPr w:rsidR="001C3F2F" w:rsidRPr="00413B52" w:rsidSect="00F60D17">
      <w:pgSz w:w="16838" w:h="11906" w:orient="landscape"/>
      <w:pgMar w:top="568" w:right="678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196"/>
    <w:rsid w:val="0001180B"/>
    <w:rsid w:val="000462FA"/>
    <w:rsid w:val="00061196"/>
    <w:rsid w:val="00072C5D"/>
    <w:rsid w:val="00073017"/>
    <w:rsid w:val="000A3FC0"/>
    <w:rsid w:val="00181DC7"/>
    <w:rsid w:val="00187670"/>
    <w:rsid w:val="001C3F2F"/>
    <w:rsid w:val="001C7DB5"/>
    <w:rsid w:val="002106C9"/>
    <w:rsid w:val="002A02D5"/>
    <w:rsid w:val="002A7DF1"/>
    <w:rsid w:val="002D31F8"/>
    <w:rsid w:val="002D4F63"/>
    <w:rsid w:val="00302672"/>
    <w:rsid w:val="00331A4A"/>
    <w:rsid w:val="0033516A"/>
    <w:rsid w:val="00412FA2"/>
    <w:rsid w:val="00413B52"/>
    <w:rsid w:val="00424FAB"/>
    <w:rsid w:val="00433129"/>
    <w:rsid w:val="00447004"/>
    <w:rsid w:val="004A5C49"/>
    <w:rsid w:val="004A7B1F"/>
    <w:rsid w:val="005058E4"/>
    <w:rsid w:val="0058638A"/>
    <w:rsid w:val="005E6AFC"/>
    <w:rsid w:val="006139F0"/>
    <w:rsid w:val="00614CB9"/>
    <w:rsid w:val="00673785"/>
    <w:rsid w:val="00680E67"/>
    <w:rsid w:val="00727A40"/>
    <w:rsid w:val="00785439"/>
    <w:rsid w:val="0080502C"/>
    <w:rsid w:val="008139BB"/>
    <w:rsid w:val="00927B40"/>
    <w:rsid w:val="009F50D2"/>
    <w:rsid w:val="00A2225D"/>
    <w:rsid w:val="00A25056"/>
    <w:rsid w:val="00AB5F64"/>
    <w:rsid w:val="00AC4497"/>
    <w:rsid w:val="00B55BFA"/>
    <w:rsid w:val="00B66C82"/>
    <w:rsid w:val="00BB48B6"/>
    <w:rsid w:val="00BF0631"/>
    <w:rsid w:val="00C848F6"/>
    <w:rsid w:val="00C90CBB"/>
    <w:rsid w:val="00D96215"/>
    <w:rsid w:val="00DA4ACA"/>
    <w:rsid w:val="00EC3629"/>
    <w:rsid w:val="00EE349A"/>
    <w:rsid w:val="00F60D17"/>
    <w:rsid w:val="00FC5038"/>
    <w:rsid w:val="00FE2C51"/>
    <w:rsid w:val="00FE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31283"/>
  <w15:chartTrackingRefBased/>
  <w15:docId w15:val="{ABC3A8D9-94EE-451E-B1BB-B40B8194B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CBB"/>
  </w:style>
  <w:style w:type="paragraph" w:styleId="1">
    <w:name w:val="heading 1"/>
    <w:basedOn w:val="a"/>
    <w:next w:val="a"/>
    <w:link w:val="10"/>
    <w:uiPriority w:val="9"/>
    <w:qFormat/>
    <w:rsid w:val="00C90C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C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C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C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CB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CB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CB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CB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CB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та"/>
    <w:basedOn w:val="a"/>
    <w:link w:val="a4"/>
    <w:rsid w:val="00BF0631"/>
    <w:pPr>
      <w:spacing w:line="240" w:lineRule="auto"/>
      <w:jc w:val="both"/>
    </w:pPr>
    <w:rPr>
      <w:rFonts w:ascii="Times New Roman" w:hAnsi="Times New Roman"/>
      <w:sz w:val="28"/>
    </w:rPr>
  </w:style>
  <w:style w:type="character" w:customStyle="1" w:styleId="a4">
    <w:name w:val="работа Знак"/>
    <w:basedOn w:val="a0"/>
    <w:link w:val="a3"/>
    <w:rsid w:val="00BF0631"/>
    <w:rPr>
      <w:rFonts w:ascii="Times New Roman" w:hAnsi="Times New Roman"/>
      <w:sz w:val="28"/>
    </w:rPr>
  </w:style>
  <w:style w:type="table" w:styleId="a5">
    <w:name w:val="Table Grid"/>
    <w:basedOn w:val="a1"/>
    <w:uiPriority w:val="39"/>
    <w:rsid w:val="00A25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27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7B4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90C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90CBB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90CBB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90CB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90CB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90CBB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C90CBB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C90CBB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C90CBB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8">
    <w:name w:val="caption"/>
    <w:basedOn w:val="a"/>
    <w:next w:val="a"/>
    <w:uiPriority w:val="35"/>
    <w:semiHidden/>
    <w:unhideWhenUsed/>
    <w:qFormat/>
    <w:rsid w:val="00C90CB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C90CB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C90CBB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b">
    <w:name w:val="Subtitle"/>
    <w:basedOn w:val="a"/>
    <w:next w:val="a"/>
    <w:link w:val="ac"/>
    <w:uiPriority w:val="11"/>
    <w:qFormat/>
    <w:rsid w:val="00C90CBB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C90CBB"/>
    <w:rPr>
      <w:color w:val="5A5A5A" w:themeColor="text1" w:themeTint="A5"/>
      <w:spacing w:val="15"/>
    </w:rPr>
  </w:style>
  <w:style w:type="character" w:styleId="ad">
    <w:name w:val="Strong"/>
    <w:basedOn w:val="a0"/>
    <w:uiPriority w:val="22"/>
    <w:qFormat/>
    <w:rsid w:val="00C90CBB"/>
    <w:rPr>
      <w:b/>
      <w:bCs/>
      <w:color w:val="auto"/>
    </w:rPr>
  </w:style>
  <w:style w:type="character" w:styleId="ae">
    <w:name w:val="Emphasis"/>
    <w:basedOn w:val="a0"/>
    <w:uiPriority w:val="20"/>
    <w:qFormat/>
    <w:rsid w:val="00C90CBB"/>
    <w:rPr>
      <w:i/>
      <w:iCs/>
      <w:color w:val="auto"/>
    </w:rPr>
  </w:style>
  <w:style w:type="paragraph" w:styleId="af">
    <w:name w:val="No Spacing"/>
    <w:uiPriority w:val="1"/>
    <w:qFormat/>
    <w:rsid w:val="00C90CBB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C90CBB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90CBB"/>
    <w:rPr>
      <w:i/>
      <w:iCs/>
      <w:color w:val="404040" w:themeColor="text1" w:themeTint="BF"/>
    </w:rPr>
  </w:style>
  <w:style w:type="paragraph" w:styleId="af0">
    <w:name w:val="Intense Quote"/>
    <w:basedOn w:val="a"/>
    <w:next w:val="a"/>
    <w:link w:val="af1"/>
    <w:uiPriority w:val="30"/>
    <w:qFormat/>
    <w:rsid w:val="00C90CB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C90CBB"/>
    <w:rPr>
      <w:i/>
      <w:iCs/>
      <w:color w:val="5B9BD5" w:themeColor="accent1"/>
    </w:rPr>
  </w:style>
  <w:style w:type="character" w:styleId="af2">
    <w:name w:val="Subtle Emphasis"/>
    <w:basedOn w:val="a0"/>
    <w:uiPriority w:val="19"/>
    <w:qFormat/>
    <w:rsid w:val="00C90CBB"/>
    <w:rPr>
      <w:i/>
      <w:iCs/>
      <w:color w:val="404040" w:themeColor="text1" w:themeTint="BF"/>
    </w:rPr>
  </w:style>
  <w:style w:type="character" w:styleId="af3">
    <w:name w:val="Intense Emphasis"/>
    <w:basedOn w:val="a0"/>
    <w:uiPriority w:val="21"/>
    <w:qFormat/>
    <w:rsid w:val="00C90CBB"/>
    <w:rPr>
      <w:i/>
      <w:iCs/>
      <w:color w:val="5B9BD5" w:themeColor="accent1"/>
    </w:rPr>
  </w:style>
  <w:style w:type="character" w:styleId="af4">
    <w:name w:val="Subtle Reference"/>
    <w:basedOn w:val="a0"/>
    <w:uiPriority w:val="31"/>
    <w:qFormat/>
    <w:rsid w:val="00C90CBB"/>
    <w:rPr>
      <w:smallCaps/>
      <w:color w:val="404040" w:themeColor="text1" w:themeTint="BF"/>
    </w:rPr>
  </w:style>
  <w:style w:type="character" w:styleId="af5">
    <w:name w:val="Intense Reference"/>
    <w:basedOn w:val="a0"/>
    <w:uiPriority w:val="32"/>
    <w:qFormat/>
    <w:rsid w:val="00C90CBB"/>
    <w:rPr>
      <w:b/>
      <w:bCs/>
      <w:smallCaps/>
      <w:color w:val="5B9BD5" w:themeColor="accent1"/>
      <w:spacing w:val="5"/>
    </w:rPr>
  </w:style>
  <w:style w:type="character" w:styleId="af6">
    <w:name w:val="Book Title"/>
    <w:basedOn w:val="a0"/>
    <w:uiPriority w:val="33"/>
    <w:qFormat/>
    <w:rsid w:val="00C90CBB"/>
    <w:rPr>
      <w:b/>
      <w:bCs/>
      <w:i/>
      <w:iC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C90CBB"/>
    <w:pPr>
      <w:outlineLvl w:val="9"/>
    </w:pPr>
  </w:style>
  <w:style w:type="table" w:customStyle="1" w:styleId="11">
    <w:name w:val="Сетка таблицы1"/>
    <w:basedOn w:val="a1"/>
    <w:next w:val="a5"/>
    <w:uiPriority w:val="39"/>
    <w:rsid w:val="001C7DB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5"/>
    <w:uiPriority w:val="39"/>
    <w:rsid w:val="00C848F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9F429-78F8-4B45-A52D-B2CED7C9B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11</Pages>
  <Words>3169</Words>
  <Characters>18064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29</cp:revision>
  <cp:lastPrinted>2024-12-17T07:57:00Z</cp:lastPrinted>
  <dcterms:created xsi:type="dcterms:W3CDTF">2024-12-13T07:01:00Z</dcterms:created>
  <dcterms:modified xsi:type="dcterms:W3CDTF">2024-12-30T12:07:00Z</dcterms:modified>
</cp:coreProperties>
</file>